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191012" w14:textId="5160349E" w:rsidR="00832D55" w:rsidRPr="008B11E5" w:rsidRDefault="00754DF3" w:rsidP="008B11E5">
      <w:pPr>
        <w:spacing w:line="360" w:lineRule="auto"/>
        <w:jc w:val="center"/>
        <w:rPr>
          <w:b/>
          <w:bCs/>
          <w:color w:val="FF0000"/>
          <w:lang w:val="en-US"/>
        </w:rPr>
      </w:pPr>
      <w:r w:rsidRPr="008B11E5">
        <w:rPr>
          <w:b/>
          <w:bCs/>
          <w:color w:val="FF0000"/>
          <w:lang w:val="en-US"/>
        </w:rPr>
        <w:t>Cách chỉnh tốc độ quay video Slo-mo trên iPhone</w:t>
      </w:r>
    </w:p>
    <w:p w14:paraId="102CB63C" w14:textId="736DCE46" w:rsidR="00754DF3" w:rsidRDefault="00754DF3" w:rsidP="00754DF3">
      <w:pPr>
        <w:spacing w:line="360" w:lineRule="auto"/>
        <w:jc w:val="both"/>
        <w:rPr>
          <w:lang w:val="en-US"/>
        </w:rPr>
      </w:pPr>
      <w:r>
        <w:rPr>
          <w:lang w:val="en-US"/>
        </w:rPr>
        <w:t>iPhone cho phép bạn chỉnh tốc độ khung hình (fps) khi quay video chuyển độ chậm (slow motion hay slo-mo). Bài viết sẽ hướng dẫn bạn cách sử dụng tùy chọn này.</w:t>
      </w:r>
    </w:p>
    <w:p w14:paraId="568F3788" w14:textId="2B77EB10" w:rsidR="00754DF3" w:rsidRDefault="00754DF3" w:rsidP="00754DF3">
      <w:pPr>
        <w:spacing w:line="360" w:lineRule="auto"/>
        <w:jc w:val="both"/>
        <w:rPr>
          <w:lang w:val="en-US"/>
        </w:rPr>
      </w:pPr>
      <w:r>
        <w:rPr>
          <w:lang w:val="en-US"/>
        </w:rPr>
        <w:t>Bạn có thể chỉnh tốc độ quay video chuyển động chậm từ ứng dụng Settings trên iPhone. Các bước thực hiện chi tiết như sau:</w:t>
      </w:r>
    </w:p>
    <w:p w14:paraId="328193B7" w14:textId="1AB99C1D" w:rsidR="00754DF3" w:rsidRDefault="00754DF3" w:rsidP="00754DF3">
      <w:pPr>
        <w:spacing w:line="360" w:lineRule="auto"/>
        <w:jc w:val="both"/>
        <w:rPr>
          <w:lang w:val="en-US"/>
        </w:rPr>
      </w:pPr>
      <w:r>
        <w:rPr>
          <w:lang w:val="en-US"/>
        </w:rPr>
        <w:t>Bước 1: Mở ứng dụng Settings trên iPhone, di chuyển xuống dưới, và chọn phần Camera.</w:t>
      </w:r>
    </w:p>
    <w:p w14:paraId="5DA6BC35" w14:textId="38F4E6C4" w:rsidR="00754DF3" w:rsidRDefault="00754DF3" w:rsidP="00754DF3">
      <w:pPr>
        <w:spacing w:line="360" w:lineRule="auto"/>
        <w:jc w:val="both"/>
        <w:rPr>
          <w:lang w:val="en-US"/>
        </w:rPr>
      </w:pPr>
      <w:r>
        <w:rPr>
          <w:lang w:val="en-US"/>
        </w:rPr>
        <w:t>Bước 2: Chọn tùy chọn Record Slo-mo (Quay chậm).</w:t>
      </w:r>
    </w:p>
    <w:p w14:paraId="2645CA0B" w14:textId="5FA46BCD" w:rsidR="00754DF3" w:rsidRDefault="00754DF3" w:rsidP="00754DF3">
      <w:pPr>
        <w:spacing w:line="360" w:lineRule="auto"/>
        <w:jc w:val="both"/>
        <w:rPr>
          <w:lang w:val="en-US"/>
        </w:rPr>
      </w:pPr>
      <w:r>
        <w:rPr>
          <w:lang w:val="en-US"/>
        </w:rPr>
        <w:t>Bước 3: Tại đây, bạn chọn tùy chọn mong muốn. Khi quay video chuyển động chậm, 1080 p at 240 fps là chất lượng cao nhất bạn có thể đạt được. Video 240 fps sẽ chuyển động chậm hơn 120 fps.</w:t>
      </w:r>
    </w:p>
    <w:p w14:paraId="41C87FB3" w14:textId="3BA6AEE3" w:rsidR="00754DF3" w:rsidRDefault="00754DF3" w:rsidP="00754DF3">
      <w:pPr>
        <w:spacing w:line="360" w:lineRule="auto"/>
        <w:jc w:val="both"/>
        <w:rPr>
          <w:lang w:val="en-US"/>
        </w:rPr>
      </w:pPr>
      <w:r>
        <w:rPr>
          <w:lang w:val="en-US"/>
        </w:rPr>
        <w:t>Mở ứng dụng Camera, chọn chế độ Slo-mo và bạn sẽ thấy chỉ số khung hình đã thay đổi theo những gì bạn chọn bên trên.</w:t>
      </w:r>
    </w:p>
    <w:p w14:paraId="04901CC6" w14:textId="0F5D2AE0" w:rsidR="00754DF3" w:rsidRDefault="00D33FDE" w:rsidP="00754DF3">
      <w:pPr>
        <w:spacing w:line="360" w:lineRule="auto"/>
        <w:jc w:val="both"/>
        <w:rPr>
          <w:lang w:val="en-US"/>
        </w:rPr>
      </w:pPr>
      <w:r>
        <w:rPr>
          <w:lang w:val="en-US"/>
        </w:rPr>
        <w:t>Lưu ý:</w:t>
      </w:r>
    </w:p>
    <w:p w14:paraId="04428189" w14:textId="603F7EA0" w:rsidR="00D33FDE" w:rsidRDefault="00D33FDE" w:rsidP="00D33FDE">
      <w:pPr>
        <w:pStyle w:val="ListParagraph"/>
        <w:numPr>
          <w:ilvl w:val="0"/>
          <w:numId w:val="1"/>
        </w:numPr>
        <w:spacing w:line="360" w:lineRule="auto"/>
        <w:jc w:val="both"/>
        <w:rPr>
          <w:lang w:val="en-US"/>
        </w:rPr>
      </w:pPr>
      <w:r>
        <w:rPr>
          <w:lang w:val="en-US"/>
        </w:rPr>
        <w:t>Trong Settings &gt; Camera &gt; Formats, nếu bạn chọn High Efficiency, bạn sẽ chỉ có hai tùy chọn ở Bước 3 bên trên, gồm 1080 p HD at 120 fps và 1080 p HD at 240 fps. Nếu bạn chọn tùy chọn Most compatible, bạn sẽ có thêm tùy chọn 720 p HD at 240 fps.</w:t>
      </w:r>
    </w:p>
    <w:p w14:paraId="7EE99E28" w14:textId="5A17FA7C" w:rsidR="00D33FDE" w:rsidRDefault="00D33FDE" w:rsidP="00D33FDE">
      <w:pPr>
        <w:pStyle w:val="ListParagraph"/>
        <w:numPr>
          <w:ilvl w:val="0"/>
          <w:numId w:val="1"/>
        </w:numPr>
        <w:spacing w:line="360" w:lineRule="auto"/>
        <w:jc w:val="both"/>
        <w:rPr>
          <w:lang w:val="en-US"/>
        </w:rPr>
      </w:pPr>
      <w:r>
        <w:rPr>
          <w:lang w:val="en-US"/>
        </w:rPr>
        <w:t>Các cài đặt trên cũng tùy vào dòng iPhone bạn sở hữu. Chẳng hạn, nếu bạn sử dụng iPhone 6s, bạn sẽ chỉ thấy hai tùy chọn chất lượng video chuyển động chậm gồm 1080 p HD at 120 fps và 720 p HD at 240 fps.</w:t>
      </w:r>
    </w:p>
    <w:p w14:paraId="64F13F03" w14:textId="08059890" w:rsidR="00D33FDE" w:rsidRPr="00E52CE0" w:rsidRDefault="005C34FB" w:rsidP="00D33FDE">
      <w:pPr>
        <w:spacing w:line="360" w:lineRule="auto"/>
        <w:jc w:val="both"/>
        <w:rPr>
          <w:b/>
          <w:bCs/>
          <w:lang w:val="en-US"/>
        </w:rPr>
      </w:pPr>
      <w:r w:rsidRPr="00E52CE0">
        <w:rPr>
          <w:b/>
          <w:bCs/>
          <w:lang w:val="en-US"/>
        </w:rPr>
        <w:t>Ca Tiếu/Lê Bành</w:t>
      </w:r>
    </w:p>
    <w:p w14:paraId="59BA9345" w14:textId="6FA6FF43" w:rsidR="005C34FB" w:rsidRPr="00E52CE0" w:rsidRDefault="005C34FB" w:rsidP="00D33FDE">
      <w:pPr>
        <w:spacing w:line="360" w:lineRule="auto"/>
        <w:jc w:val="both"/>
        <w:rPr>
          <w:i/>
          <w:iCs/>
          <w:lang w:val="en-US"/>
        </w:rPr>
      </w:pPr>
      <w:r w:rsidRPr="00E52CE0">
        <w:rPr>
          <w:i/>
          <w:iCs/>
          <w:lang w:val="en-US"/>
        </w:rPr>
        <w:t>https://www.igeeksblog.com/change-slow-motion-video-recording-speed-on-iphone/</w:t>
      </w:r>
    </w:p>
    <w:sectPr w:rsidR="005C34FB" w:rsidRPr="00E52C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86340A9"/>
    <w:multiLevelType w:val="hybridMultilevel"/>
    <w:tmpl w:val="C6984D86"/>
    <w:lvl w:ilvl="0" w:tplc="943E85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DF3"/>
    <w:rsid w:val="00162491"/>
    <w:rsid w:val="002A1AD8"/>
    <w:rsid w:val="004B540C"/>
    <w:rsid w:val="005C34FB"/>
    <w:rsid w:val="00754DF3"/>
    <w:rsid w:val="00761D67"/>
    <w:rsid w:val="008B11E5"/>
    <w:rsid w:val="00D13C62"/>
    <w:rsid w:val="00D33FDE"/>
    <w:rsid w:val="00E52CE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D6E9946"/>
  <w15:chartTrackingRefBased/>
  <w15:docId w15:val="{BC316136-17CB-FD49-A53F-4F0E29D8A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3F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197</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cp:revision>
  <dcterms:created xsi:type="dcterms:W3CDTF">2020-11-10T01:07:00Z</dcterms:created>
  <dcterms:modified xsi:type="dcterms:W3CDTF">2020-11-10T01:23:00Z</dcterms:modified>
</cp:coreProperties>
</file>