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411DCDE" w14:textId="1987FE1A" w:rsidR="00832D55" w:rsidRPr="009F4EFF" w:rsidRDefault="00F46D39" w:rsidP="009F4EFF">
      <w:pPr>
        <w:spacing w:line="360" w:lineRule="auto"/>
        <w:jc w:val="center"/>
        <w:rPr>
          <w:b/>
          <w:bCs/>
          <w:color w:val="FF0000"/>
          <w:lang w:val="en-US"/>
        </w:rPr>
      </w:pPr>
      <w:r w:rsidRPr="009F4EFF">
        <w:rPr>
          <w:b/>
          <w:bCs/>
          <w:color w:val="FF0000"/>
          <w:lang w:val="en-US"/>
        </w:rPr>
        <w:t xml:space="preserve">Thủ thuật tạo mã QR </w:t>
      </w:r>
      <w:r w:rsidR="009F4EFF">
        <w:rPr>
          <w:b/>
          <w:bCs/>
          <w:color w:val="FF0000"/>
          <w:lang w:val="en-US"/>
        </w:rPr>
        <w:t>bằng tính năng có sẵn trên trình duyệt Chrome</w:t>
      </w:r>
    </w:p>
    <w:p w14:paraId="4B597A6D" w14:textId="640C0FF3" w:rsidR="00F46D39" w:rsidRPr="005E4EFE" w:rsidRDefault="00F46D39" w:rsidP="00F46D39">
      <w:pPr>
        <w:spacing w:line="360" w:lineRule="auto"/>
        <w:jc w:val="both"/>
        <w:rPr>
          <w:b/>
          <w:bCs/>
          <w:lang w:val="en-US"/>
        </w:rPr>
      </w:pPr>
      <w:r w:rsidRPr="005E4EFE">
        <w:rPr>
          <w:b/>
          <w:bCs/>
          <w:lang w:val="en-US"/>
        </w:rPr>
        <w:t xml:space="preserve">QR code (Mã phản hồi nhanh) là giải pháp chia sẻ địa chỉ trang web (URL) </w:t>
      </w:r>
      <w:r w:rsidR="00260054" w:rsidRPr="005E4EFE">
        <w:rPr>
          <w:b/>
          <w:bCs/>
          <w:lang w:val="en-US"/>
        </w:rPr>
        <w:t>dễ dàng</w:t>
      </w:r>
      <w:r w:rsidRPr="005E4EFE">
        <w:rPr>
          <w:b/>
          <w:bCs/>
          <w:lang w:val="en-US"/>
        </w:rPr>
        <w:t xml:space="preserve"> và nhanh chóng nhất. Đó là lý do nó trở thành công cụ tiếp thị (marketing) mạnh mẽ và hữu hiệu. Nếu bạn đang tìm cách tạo mã QR </w:t>
      </w:r>
      <w:r w:rsidR="005E4EFE" w:rsidRPr="005E4EFE">
        <w:rPr>
          <w:b/>
          <w:bCs/>
          <w:lang w:val="en-US"/>
        </w:rPr>
        <w:t>đơn giản,</w:t>
      </w:r>
      <w:r w:rsidRPr="005E4EFE">
        <w:rPr>
          <w:b/>
          <w:bCs/>
          <w:lang w:val="en-US"/>
        </w:rPr>
        <w:t xml:space="preserve"> ngay trên trình duyệt Chrome, đây chính là bài viết dành cho bạn.</w:t>
      </w:r>
    </w:p>
    <w:p w14:paraId="3DCCBF49" w14:textId="52282E54" w:rsidR="005E4EFE" w:rsidRDefault="007B51E2" w:rsidP="007B51E2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A8632A4" wp14:editId="622F0295">
            <wp:extent cx="5200650" cy="34671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747acbc7e3f912a74be8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16134" w14:textId="57B37623" w:rsidR="00F46D39" w:rsidRDefault="00F46D39" w:rsidP="00F46D39">
      <w:pPr>
        <w:spacing w:line="360" w:lineRule="auto"/>
        <w:jc w:val="both"/>
        <w:rPr>
          <w:lang w:val="en-US"/>
        </w:rPr>
      </w:pPr>
      <w:r>
        <w:rPr>
          <w:lang w:val="en-US"/>
        </w:rPr>
        <w:t>Trong bài này, chúng tôi sẽ giới thiệu đến bạn cách tạo mã QR nhanh</w:t>
      </w:r>
      <w:r w:rsidR="00642ED6">
        <w:rPr>
          <w:lang w:val="en-US"/>
        </w:rPr>
        <w:t xml:space="preserve">, </w:t>
      </w:r>
      <w:r>
        <w:rPr>
          <w:lang w:val="en-US"/>
        </w:rPr>
        <w:t>hiệu quả</w:t>
      </w:r>
      <w:r w:rsidR="00642ED6">
        <w:rPr>
          <w:lang w:val="en-US"/>
        </w:rPr>
        <w:t>, và</w:t>
      </w:r>
      <w:r>
        <w:rPr>
          <w:lang w:val="en-US"/>
        </w:rPr>
        <w:t xml:space="preserve"> ngay trên trình duyệt Chrome, không cần đến tiện ích hay dịch vụ bên thứ ba. Bạn có thể áp dụng cách này </w:t>
      </w:r>
      <w:r w:rsidR="00642ED6">
        <w:rPr>
          <w:lang w:val="en-US"/>
        </w:rPr>
        <w:t xml:space="preserve">với </w:t>
      </w:r>
      <w:r>
        <w:rPr>
          <w:lang w:val="en-US"/>
        </w:rPr>
        <w:t>Chrome dành cho cả máy Windows và máy Mac.</w:t>
      </w:r>
    </w:p>
    <w:p w14:paraId="075117FC" w14:textId="1345E12B" w:rsidR="00F46D39" w:rsidRDefault="00F46D39" w:rsidP="00F46D39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Để thực hiện, bạn cần truy cập vào trang </w:t>
      </w:r>
      <w:r w:rsidRPr="00642ED6">
        <w:rPr>
          <w:i/>
          <w:iCs/>
          <w:lang w:val="en-US"/>
        </w:rPr>
        <w:t>Experiments</w:t>
      </w:r>
      <w:r>
        <w:rPr>
          <w:lang w:val="en-US"/>
        </w:rPr>
        <w:t xml:space="preserve"> (Tính năng thử nghiệm) của trình duyệt </w:t>
      </w:r>
      <w:r w:rsidR="004A5907">
        <w:rPr>
          <w:lang w:val="en-US"/>
        </w:rPr>
        <w:t>đến từ Google</w:t>
      </w:r>
      <w:r>
        <w:rPr>
          <w:lang w:val="en-US"/>
        </w:rPr>
        <w:t>.</w:t>
      </w:r>
    </w:p>
    <w:p w14:paraId="7840EA6F" w14:textId="30A0A96C" w:rsidR="00F46D39" w:rsidRDefault="00F46D39" w:rsidP="00F46D39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Bước 1: Mở trình duyệt </w:t>
      </w:r>
      <w:r w:rsidRPr="00713C94">
        <w:rPr>
          <w:i/>
          <w:iCs/>
          <w:lang w:val="en-US"/>
        </w:rPr>
        <w:t>Chrome</w:t>
      </w:r>
      <w:r>
        <w:rPr>
          <w:lang w:val="en-US"/>
        </w:rPr>
        <w:t xml:space="preserve"> trên Windows hoặc macOS.</w:t>
      </w:r>
    </w:p>
    <w:p w14:paraId="33BD367E" w14:textId="55AD708B" w:rsidR="000835E0" w:rsidRDefault="00F46D39" w:rsidP="00F46D39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Bước 2: Gõ địa </w:t>
      </w:r>
      <w:r w:rsidRPr="00713C94">
        <w:rPr>
          <w:i/>
          <w:iCs/>
          <w:lang w:val="en-US"/>
        </w:rPr>
        <w:t>chrome://flags</w:t>
      </w:r>
      <w:r>
        <w:rPr>
          <w:lang w:val="en-US"/>
        </w:rPr>
        <w:t xml:space="preserve"> vào thanh URL và bấm phím </w:t>
      </w:r>
      <w:r w:rsidRPr="00713C94">
        <w:rPr>
          <w:i/>
          <w:iCs/>
          <w:lang w:val="en-US"/>
        </w:rPr>
        <w:t>Enter</w:t>
      </w:r>
      <w:r>
        <w:rPr>
          <w:lang w:val="en-US"/>
        </w:rPr>
        <w:t>.</w:t>
      </w:r>
    </w:p>
    <w:p w14:paraId="6FC60001" w14:textId="79C366A6" w:rsidR="00F46D39" w:rsidRDefault="00F46D39" w:rsidP="00F46D39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Bước 3: Nhập từ khóa </w:t>
      </w:r>
      <w:r w:rsidRPr="00D9642B">
        <w:rPr>
          <w:i/>
          <w:iCs/>
          <w:lang w:val="en-US"/>
        </w:rPr>
        <w:t>QR Code</w:t>
      </w:r>
      <w:r>
        <w:rPr>
          <w:lang w:val="en-US"/>
        </w:rPr>
        <w:t xml:space="preserve"> vào ổ tìm kiếm</w:t>
      </w:r>
      <w:r w:rsidR="00D9642B">
        <w:rPr>
          <w:lang w:val="en-US"/>
        </w:rPr>
        <w:t>, sau đó</w:t>
      </w:r>
      <w:r>
        <w:rPr>
          <w:lang w:val="en-US"/>
        </w:rPr>
        <w:t xml:space="preserve"> </w:t>
      </w:r>
      <w:r w:rsidR="00E86735">
        <w:rPr>
          <w:lang w:val="en-US"/>
        </w:rPr>
        <w:t>bấm</w:t>
      </w:r>
      <w:r>
        <w:rPr>
          <w:lang w:val="en-US"/>
        </w:rPr>
        <w:t xml:space="preserve"> phím </w:t>
      </w:r>
      <w:r w:rsidRPr="0041796E">
        <w:rPr>
          <w:i/>
          <w:iCs/>
          <w:lang w:val="en-US"/>
        </w:rPr>
        <w:t>Enter</w:t>
      </w:r>
      <w:r w:rsidR="0041796E">
        <w:rPr>
          <w:lang w:val="en-US"/>
        </w:rPr>
        <w:t xml:space="preserve"> và </w:t>
      </w:r>
      <w:r>
        <w:rPr>
          <w:lang w:val="en-US"/>
        </w:rPr>
        <w:t xml:space="preserve">bạn sẽ thấy tùy chọn </w:t>
      </w:r>
      <w:r w:rsidRPr="00191A66">
        <w:rPr>
          <w:i/>
          <w:iCs/>
          <w:lang w:val="en-US"/>
        </w:rPr>
        <w:t>Enable sharing page via QR code</w:t>
      </w:r>
      <w:r>
        <w:rPr>
          <w:lang w:val="en-US"/>
        </w:rPr>
        <w:t xml:space="preserve"> ngay</w:t>
      </w:r>
      <w:r w:rsidR="00191A66">
        <w:rPr>
          <w:lang w:val="en-US"/>
        </w:rPr>
        <w:t xml:space="preserve"> </w:t>
      </w:r>
      <w:r w:rsidR="005C3A52">
        <w:rPr>
          <w:lang w:val="en-US"/>
        </w:rPr>
        <w:t>phía</w:t>
      </w:r>
      <w:r>
        <w:rPr>
          <w:lang w:val="en-US"/>
        </w:rPr>
        <w:t xml:space="preserve"> dưới.</w:t>
      </w:r>
    </w:p>
    <w:p w14:paraId="5845EC8F" w14:textId="0B7F56AA" w:rsidR="000835E0" w:rsidRDefault="000835E0" w:rsidP="007B51E2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78CB8C1" wp14:editId="1A273361">
            <wp:extent cx="5257800" cy="1883483"/>
            <wp:effectExtent l="0" t="0" r="0" b="2540"/>
            <wp:docPr id="1" name="Picture 1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5229" cy="1886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B82F6" w14:textId="3DFC8387" w:rsidR="00F46D39" w:rsidRDefault="00F46D39" w:rsidP="00F46D39">
      <w:pPr>
        <w:spacing w:line="360" w:lineRule="auto"/>
        <w:jc w:val="both"/>
        <w:rPr>
          <w:lang w:val="en-US"/>
        </w:rPr>
      </w:pPr>
      <w:r>
        <w:rPr>
          <w:lang w:val="en-US"/>
        </w:rPr>
        <w:t>Bước 4: Tùy chọn này không được bật theo mặc định</w:t>
      </w:r>
      <w:r w:rsidR="004922F0">
        <w:rPr>
          <w:lang w:val="en-US"/>
        </w:rPr>
        <w:t>. B</w:t>
      </w:r>
      <w:r>
        <w:rPr>
          <w:lang w:val="en-US"/>
        </w:rPr>
        <w:t>ởi vậy</w:t>
      </w:r>
      <w:r w:rsidR="00B76578">
        <w:rPr>
          <w:lang w:val="en-US"/>
        </w:rPr>
        <w:t xml:space="preserve">, </w:t>
      </w:r>
      <w:r>
        <w:rPr>
          <w:lang w:val="en-US"/>
        </w:rPr>
        <w:t xml:space="preserve">bạn cần nó </w:t>
      </w:r>
      <w:r w:rsidR="00FB252E">
        <w:rPr>
          <w:lang w:val="en-US"/>
        </w:rPr>
        <w:t>bật nó thủ công bằng</w:t>
      </w:r>
      <w:r>
        <w:rPr>
          <w:lang w:val="en-US"/>
        </w:rPr>
        <w:t xml:space="preserve"> cách bấm lên trình đơn xổ xuống </w:t>
      </w:r>
      <w:r w:rsidRPr="002B63F3">
        <w:rPr>
          <w:i/>
          <w:iCs/>
          <w:lang w:val="en-US"/>
        </w:rPr>
        <w:t>Default</w:t>
      </w:r>
      <w:r>
        <w:rPr>
          <w:lang w:val="en-US"/>
        </w:rPr>
        <w:t xml:space="preserve">, rồi chọn </w:t>
      </w:r>
      <w:r w:rsidRPr="002B63F3">
        <w:rPr>
          <w:i/>
          <w:iCs/>
          <w:lang w:val="en-US"/>
        </w:rPr>
        <w:t>Enable</w:t>
      </w:r>
      <w:r>
        <w:rPr>
          <w:lang w:val="en-US"/>
        </w:rPr>
        <w:t>.</w:t>
      </w:r>
    </w:p>
    <w:p w14:paraId="1B4E9601" w14:textId="7081D3F8" w:rsidR="000835E0" w:rsidRDefault="000835E0" w:rsidP="007B51E2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539ABCE" wp14:editId="2D24189A">
            <wp:extent cx="5295900" cy="2343549"/>
            <wp:effectExtent l="0" t="0" r="0" b="0"/>
            <wp:docPr id="2" name="Picture 2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text, application, email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3686" cy="234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3689C" w14:textId="71173734" w:rsidR="00F46D39" w:rsidRDefault="00F46D39" w:rsidP="00F46D39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Bước 5: Cuối cùng, bạn bấm nút </w:t>
      </w:r>
      <w:r w:rsidRPr="002265FA">
        <w:rPr>
          <w:i/>
          <w:iCs/>
          <w:lang w:val="en-US"/>
        </w:rPr>
        <w:t>Relaunch</w:t>
      </w:r>
      <w:r>
        <w:rPr>
          <w:lang w:val="en-US"/>
        </w:rPr>
        <w:t xml:space="preserve"> xuất hiện ở cạnh dưới cùng để khởi động lại trình duyệt.</w:t>
      </w:r>
    </w:p>
    <w:p w14:paraId="22ADCABE" w14:textId="5561E951" w:rsidR="000835E0" w:rsidRDefault="000835E0" w:rsidP="007B51E2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6DEB088" wp14:editId="7ECF2E32">
            <wp:extent cx="4781550" cy="216038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0614" cy="216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9A775" w14:textId="5FAA918C" w:rsidR="00F46D39" w:rsidRDefault="00F46D39" w:rsidP="00F46D39">
      <w:pPr>
        <w:spacing w:line="360" w:lineRule="auto"/>
        <w:jc w:val="both"/>
        <w:rPr>
          <w:lang w:val="en-US"/>
        </w:rPr>
      </w:pPr>
      <w:r>
        <w:rPr>
          <w:lang w:val="en-US"/>
        </w:rPr>
        <w:lastRenderedPageBreak/>
        <w:t>Bước 6: Sau khi khởi động lại, hãy truy cập vào trang web bạn muốn chia sẻ cho bạn bè, người thân.</w:t>
      </w:r>
    </w:p>
    <w:p w14:paraId="2D9E87C5" w14:textId="5721A419" w:rsidR="00F46D39" w:rsidRDefault="00F46D39" w:rsidP="00F46D39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Bước 7: Đặt con trỏ vào thanh URL, và bạn sẽ thấy một biểu tượng </w:t>
      </w:r>
      <w:r w:rsidR="009F6BA4">
        <w:rPr>
          <w:lang w:val="en-US"/>
        </w:rPr>
        <w:t xml:space="preserve">hình mã </w:t>
      </w:r>
      <w:r>
        <w:rPr>
          <w:lang w:val="en-US"/>
        </w:rPr>
        <w:t>nhỏ xuất hiện ở bên phải.</w:t>
      </w:r>
    </w:p>
    <w:p w14:paraId="7DCA9B89" w14:textId="502E7820" w:rsidR="00F46D39" w:rsidRDefault="00F46D39" w:rsidP="00F46D39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Bước 8: </w:t>
      </w:r>
      <w:r w:rsidR="009F6BA4">
        <w:rPr>
          <w:lang w:val="en-US"/>
        </w:rPr>
        <w:t>Bấm</w:t>
      </w:r>
      <w:r>
        <w:rPr>
          <w:lang w:val="en-US"/>
        </w:rPr>
        <w:t xml:space="preserve"> lên biểu tượng </w:t>
      </w:r>
      <w:r w:rsidR="009F6BA4">
        <w:rPr>
          <w:lang w:val="en-US"/>
        </w:rPr>
        <w:t>này</w:t>
      </w:r>
      <w:r>
        <w:rPr>
          <w:lang w:val="en-US"/>
        </w:rPr>
        <w:t>.</w:t>
      </w:r>
    </w:p>
    <w:p w14:paraId="7A2BD447" w14:textId="671E27A8" w:rsidR="00F46D39" w:rsidRDefault="00F46D39" w:rsidP="00F46D39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Bước 9: Ngay lập tức, </w:t>
      </w:r>
      <w:r w:rsidR="00D64AAF">
        <w:rPr>
          <w:lang w:val="en-US"/>
        </w:rPr>
        <w:t>Chrome</w:t>
      </w:r>
      <w:r>
        <w:rPr>
          <w:lang w:val="en-US"/>
        </w:rPr>
        <w:t xml:space="preserve"> sẽ tạo mã QR chứa địa chỉ trang web hiện tại</w:t>
      </w:r>
      <w:r w:rsidR="009F4EFF">
        <w:rPr>
          <w:lang w:val="en-US"/>
        </w:rPr>
        <w:t>.</w:t>
      </w:r>
    </w:p>
    <w:p w14:paraId="69261BA5" w14:textId="586F9DB1" w:rsidR="009F4EFF" w:rsidRDefault="009F4EFF" w:rsidP="00F46D39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Bước 10: </w:t>
      </w:r>
      <w:r w:rsidR="00070F58">
        <w:rPr>
          <w:lang w:val="en-US"/>
        </w:rPr>
        <w:t>Để tải mã QR về mày, bạn b</w:t>
      </w:r>
      <w:r>
        <w:rPr>
          <w:lang w:val="en-US"/>
        </w:rPr>
        <w:t xml:space="preserve">ấm lên </w:t>
      </w:r>
      <w:r w:rsidR="00070F58">
        <w:rPr>
          <w:lang w:val="en-US"/>
        </w:rPr>
        <w:t xml:space="preserve">nút </w:t>
      </w:r>
      <w:r w:rsidR="00070F58" w:rsidRPr="000F5FDC">
        <w:rPr>
          <w:i/>
          <w:iCs/>
          <w:lang w:val="en-US"/>
        </w:rPr>
        <w:t>Download</w:t>
      </w:r>
      <w:r>
        <w:rPr>
          <w:lang w:val="en-US"/>
        </w:rPr>
        <w:t xml:space="preserve"> </w:t>
      </w:r>
      <w:r w:rsidR="00070F58">
        <w:rPr>
          <w:lang w:val="en-US"/>
        </w:rPr>
        <w:t>nằm ở phía dưới góc phải.</w:t>
      </w:r>
    </w:p>
    <w:p w14:paraId="4D0174C1" w14:textId="1D2B5CF5" w:rsidR="000835E0" w:rsidRDefault="000835E0" w:rsidP="007B51E2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938F8BB" wp14:editId="0FA828D3">
            <wp:extent cx="4532446" cy="4466590"/>
            <wp:effectExtent l="0" t="0" r="1905" b="0"/>
            <wp:docPr id="4" name="Picture 4" descr="Q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Qr code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4966" cy="4469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CDFD948" w14:textId="10CEFE50" w:rsidR="009F4EFF" w:rsidRPr="009F4EFF" w:rsidRDefault="009F4EFF" w:rsidP="00F46D39">
      <w:pPr>
        <w:spacing w:line="360" w:lineRule="auto"/>
        <w:jc w:val="both"/>
        <w:rPr>
          <w:b/>
          <w:bCs/>
          <w:lang w:val="en-US"/>
        </w:rPr>
      </w:pPr>
      <w:r w:rsidRPr="009F4EFF">
        <w:rPr>
          <w:b/>
          <w:bCs/>
          <w:lang w:val="en-US"/>
        </w:rPr>
        <w:t>Ca Tiếu/Bành Lê</w:t>
      </w:r>
    </w:p>
    <w:p w14:paraId="146A961B" w14:textId="52196DBB" w:rsidR="009F4EFF" w:rsidRPr="000835E0" w:rsidRDefault="009F4EFF" w:rsidP="00F46D39">
      <w:pPr>
        <w:spacing w:line="360" w:lineRule="auto"/>
        <w:jc w:val="both"/>
        <w:rPr>
          <w:i/>
          <w:iCs/>
          <w:lang w:val="en-US"/>
        </w:rPr>
      </w:pPr>
      <w:r w:rsidRPr="009F4EFF">
        <w:rPr>
          <w:i/>
          <w:iCs/>
          <w:lang w:val="en-US"/>
        </w:rPr>
        <w:t>https://www.maketecheasier.com/create-qr-code-instantly-in-google-chrome/</w:t>
      </w:r>
    </w:p>
    <w:sectPr w:rsidR="009F4EFF" w:rsidRPr="000835E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 (Body CS)">
    <w:altName w:val="Times New Roman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6D39"/>
    <w:rsid w:val="00070F58"/>
    <w:rsid w:val="000835E0"/>
    <w:rsid w:val="000F5FDC"/>
    <w:rsid w:val="00162491"/>
    <w:rsid w:val="00191A66"/>
    <w:rsid w:val="002265FA"/>
    <w:rsid w:val="00260054"/>
    <w:rsid w:val="002A1AD8"/>
    <w:rsid w:val="002B63F3"/>
    <w:rsid w:val="0041796E"/>
    <w:rsid w:val="004922F0"/>
    <w:rsid w:val="004A5907"/>
    <w:rsid w:val="004B540C"/>
    <w:rsid w:val="005C3A52"/>
    <w:rsid w:val="005E4EFE"/>
    <w:rsid w:val="00642ED6"/>
    <w:rsid w:val="00713C94"/>
    <w:rsid w:val="00761D67"/>
    <w:rsid w:val="007B51E2"/>
    <w:rsid w:val="009F4EFF"/>
    <w:rsid w:val="009F6BA4"/>
    <w:rsid w:val="00B76578"/>
    <w:rsid w:val="00B95468"/>
    <w:rsid w:val="00D13C62"/>
    <w:rsid w:val="00D64AAF"/>
    <w:rsid w:val="00D9642B"/>
    <w:rsid w:val="00E86735"/>
    <w:rsid w:val="00F46D39"/>
    <w:rsid w:val="00FB2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7D21D2"/>
  <w15:chartTrackingRefBased/>
  <w15:docId w15:val="{2D9A1110-399A-3C4D-AB22-14D6501BC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="Times New Roman (Body CS)"/>
        <w:sz w:val="28"/>
        <w:szCs w:val="28"/>
        <w:lang w:eastAsia="en-US" w:bidi="ar-SA"/>
      </w:rPr>
    </w:rPrDefault>
    <w:pPrDefault>
      <w:pPr>
        <w:spacing w:line="28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jp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251</Words>
  <Characters>1431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ẨN LÊ</dc:creator>
  <cp:keywords/>
  <dc:description/>
  <cp:lastModifiedBy>ẨN LÊ</cp:lastModifiedBy>
  <cp:revision>23</cp:revision>
  <dcterms:created xsi:type="dcterms:W3CDTF">2020-12-04T00:33:00Z</dcterms:created>
  <dcterms:modified xsi:type="dcterms:W3CDTF">2020-12-04T04:07:00Z</dcterms:modified>
</cp:coreProperties>
</file>