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2B461A" w14:textId="01FB4062" w:rsidR="000800F5" w:rsidRPr="00321D2A" w:rsidRDefault="000800F5" w:rsidP="00321D2A">
      <w:pPr>
        <w:spacing w:line="360" w:lineRule="auto"/>
        <w:jc w:val="center"/>
        <w:rPr>
          <w:b/>
          <w:color w:val="FF0000"/>
        </w:rPr>
      </w:pPr>
      <w:r w:rsidRPr="00321D2A">
        <w:rPr>
          <w:b/>
          <w:color w:val="FF0000"/>
        </w:rPr>
        <w:t xml:space="preserve">Bật </w:t>
      </w:r>
      <w:r w:rsidR="00A2441B">
        <w:rPr>
          <w:b/>
          <w:color w:val="FF0000"/>
        </w:rPr>
        <w:t>ngay</w:t>
      </w:r>
      <w:r w:rsidRPr="00321D2A">
        <w:rPr>
          <w:b/>
          <w:color w:val="FF0000"/>
        </w:rPr>
        <w:t xml:space="preserve"> tùy chọn</w:t>
      </w:r>
      <w:r w:rsidR="00163019">
        <w:rPr>
          <w:b/>
          <w:color w:val="FF0000"/>
        </w:rPr>
        <w:t xml:space="preserve"> này</w:t>
      </w:r>
      <w:r w:rsidRPr="00321D2A">
        <w:rPr>
          <w:b/>
          <w:color w:val="FF0000"/>
        </w:rPr>
        <w:t xml:space="preserve"> nếu </w:t>
      </w:r>
      <w:r w:rsidR="003F25AE">
        <w:rPr>
          <w:b/>
          <w:color w:val="FF0000"/>
        </w:rPr>
        <w:t>bạn không muốn bị hỏng thính giác khi nghe nhạc</w:t>
      </w:r>
      <w:r w:rsidRPr="00321D2A">
        <w:rPr>
          <w:b/>
          <w:color w:val="FF0000"/>
        </w:rPr>
        <w:t xml:space="preserve"> </w:t>
      </w:r>
      <w:r w:rsidR="003F25AE">
        <w:rPr>
          <w:b/>
          <w:color w:val="FF0000"/>
        </w:rPr>
        <w:t>bằng tai nghe</w:t>
      </w:r>
    </w:p>
    <w:p w14:paraId="7DA85CCD" w14:textId="13A8A1F1" w:rsidR="00321D2A" w:rsidRDefault="00321D2A" w:rsidP="00BA277D">
      <w:pPr>
        <w:tabs>
          <w:tab w:val="left" w:pos="1907"/>
        </w:tabs>
        <w:spacing w:line="360" w:lineRule="auto"/>
        <w:jc w:val="both"/>
        <w:rPr>
          <w:b/>
        </w:rPr>
      </w:pPr>
      <w:r w:rsidRPr="00321D2A">
        <w:rPr>
          <w:b/>
        </w:rPr>
        <w:t xml:space="preserve">Nghe nhạc quá lớn trong thời gian dài có thể ảnh hưởng xấu đến thính giác, tùy chọn iOS 14 </w:t>
      </w:r>
      <w:r w:rsidR="00BD29DF">
        <w:rPr>
          <w:b/>
        </w:rPr>
        <w:t xml:space="preserve">dưới đây có thể </w:t>
      </w:r>
      <w:r w:rsidRPr="00321D2A">
        <w:rPr>
          <w:b/>
        </w:rPr>
        <w:t>giúp bạn hạn chế vấn đề này.</w:t>
      </w:r>
    </w:p>
    <w:p w14:paraId="4759596A" w14:textId="10D341D0" w:rsidR="00BD29DF" w:rsidRDefault="00AD5B1F" w:rsidP="00BA277D">
      <w:pPr>
        <w:tabs>
          <w:tab w:val="left" w:pos="1907"/>
        </w:tabs>
        <w:spacing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 wp14:anchorId="13908076" wp14:editId="0589BA47">
            <wp:extent cx="581025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tomatically-reduce-loud-sound-iphone-ipad-610x34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1396" w14:textId="19BB2239" w:rsidR="00321D2A" w:rsidRDefault="006707CB" w:rsidP="00BA277D">
      <w:pPr>
        <w:tabs>
          <w:tab w:val="left" w:pos="1907"/>
        </w:tabs>
        <w:spacing w:line="360" w:lineRule="auto"/>
        <w:jc w:val="both"/>
      </w:pPr>
      <w:r>
        <w:t xml:space="preserve">Thời gian đôi tai </w:t>
      </w:r>
      <w:r w:rsidR="0045728F">
        <w:t xml:space="preserve">có thể tiếp xúc </w:t>
      </w:r>
      <w:r>
        <w:t>với âm thanh tùy thuộc vào mức cường độ âm thanh. Cường độ âm thanh càng lớn, thời gian tiếp xúc càng ngắn và ngược lại.</w:t>
      </w:r>
    </w:p>
    <w:p w14:paraId="062E1647" w14:textId="07579728" w:rsidR="00770C4A" w:rsidRDefault="00163019" w:rsidP="00BA277D">
      <w:pPr>
        <w:tabs>
          <w:tab w:val="left" w:pos="1907"/>
        </w:tabs>
        <w:spacing w:line="360" w:lineRule="auto"/>
        <w:jc w:val="both"/>
      </w:pPr>
      <w:r>
        <w:t xml:space="preserve">Nhằm giúp người dùng bảo vệ đôi tai của mình, Apple đã bổ sung </w:t>
      </w:r>
      <w:r w:rsidR="0045728F">
        <w:t>tùy chọn</w:t>
      </w:r>
      <w:r>
        <w:t xml:space="preserve"> </w:t>
      </w:r>
      <w:r w:rsidR="0045728F">
        <w:t>Reduce Loud Sounds</w:t>
      </w:r>
      <w:r>
        <w:t xml:space="preserve"> vào iOS 14. Đây </w:t>
      </w:r>
      <w:r w:rsidR="00631C0A">
        <w:t>là tính năng</w:t>
      </w:r>
      <w:r w:rsidR="001864AA">
        <w:t xml:space="preserve"> </w:t>
      </w:r>
      <w:r w:rsidR="00770C4A">
        <w:t xml:space="preserve">tự động điều chỉnh </w:t>
      </w:r>
      <w:r w:rsidR="0045728F">
        <w:t>cường độ âm thanh</w:t>
      </w:r>
      <w:r w:rsidR="00770C4A">
        <w:t xml:space="preserve"> tai nghe</w:t>
      </w:r>
      <w:r w:rsidR="00631C0A">
        <w:t xml:space="preserve"> sao cho nó luôn luôn ở ngưỡng an toàn cho người sử dụng. Trường hợp, nó nhận thấy cường độ </w:t>
      </w:r>
      <w:r w:rsidR="0045728F">
        <w:t xml:space="preserve">âm thanh </w:t>
      </w:r>
      <w:r w:rsidR="00631C0A">
        <w:t>cao hơn ngưỡng an toàn, nó sẽ tự động giảm âm lượ</w:t>
      </w:r>
      <w:r>
        <w:t>ng</w:t>
      </w:r>
      <w:r w:rsidR="008C7E69">
        <w:t xml:space="preserve"> về mức do người dùng định trước</w:t>
      </w:r>
      <w:r w:rsidR="00631C0A">
        <w:t>.</w:t>
      </w:r>
    </w:p>
    <w:p w14:paraId="31194C21" w14:textId="6977D22F" w:rsidR="00631C0A" w:rsidRDefault="00631C0A" w:rsidP="00BA277D">
      <w:pPr>
        <w:tabs>
          <w:tab w:val="left" w:pos="1907"/>
        </w:tabs>
        <w:spacing w:line="360" w:lineRule="auto"/>
        <w:jc w:val="both"/>
      </w:pPr>
      <w:r>
        <w:t xml:space="preserve">Để kích hoạt </w:t>
      </w:r>
      <w:r w:rsidR="0045728F">
        <w:t>Reduce Loud Sounds</w:t>
      </w:r>
      <w:r>
        <w:t>, bạn làm như sau:</w:t>
      </w:r>
    </w:p>
    <w:p w14:paraId="328A5984" w14:textId="000DE967" w:rsidR="00631C0A" w:rsidRDefault="00631C0A" w:rsidP="00BA277D">
      <w:pPr>
        <w:tabs>
          <w:tab w:val="left" w:pos="1907"/>
        </w:tabs>
        <w:spacing w:line="360" w:lineRule="auto"/>
        <w:jc w:val="both"/>
      </w:pPr>
      <w:r>
        <w:t xml:space="preserve">Bước 1: Mở ứng dụng Settings </w:t>
      </w:r>
      <w:r w:rsidR="00AD5B1F">
        <w:t xml:space="preserve">(Cài đặt) </w:t>
      </w:r>
      <w:r>
        <w:t>trên iPhone.</w:t>
      </w:r>
    </w:p>
    <w:p w14:paraId="0098FA65" w14:textId="2B91F74F" w:rsidR="00631C0A" w:rsidRDefault="00631C0A" w:rsidP="00BA277D">
      <w:pPr>
        <w:tabs>
          <w:tab w:val="left" w:pos="1907"/>
        </w:tabs>
        <w:spacing w:line="360" w:lineRule="auto"/>
        <w:jc w:val="both"/>
      </w:pPr>
      <w:r>
        <w:t>Bước 2: Chọn Sound &amp; Haptics</w:t>
      </w:r>
      <w:r w:rsidR="00AD5B1F">
        <w:t xml:space="preserve"> (Âm thanh &amp; Cảm ứng)</w:t>
      </w:r>
      <w:r>
        <w:t>, sau đó chọ</w:t>
      </w:r>
      <w:r w:rsidR="00AD5B1F">
        <w:t>n Headphone Safety (An toàn tai nghe).</w:t>
      </w:r>
    </w:p>
    <w:p w14:paraId="19C95A4F" w14:textId="3DB9BF48" w:rsidR="00AD5B1F" w:rsidRDefault="00AD5B1F" w:rsidP="00AD5B1F">
      <w:pPr>
        <w:tabs>
          <w:tab w:val="left" w:pos="1907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9EC0533" wp14:editId="0E660DDA">
            <wp:extent cx="2427858" cy="26317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online-com-ua-twotoone-9mxSbOOwIL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265" cy="263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6ABF" w14:textId="69226D06" w:rsidR="00163019" w:rsidRDefault="00631C0A" w:rsidP="00BA277D">
      <w:pPr>
        <w:tabs>
          <w:tab w:val="left" w:pos="1907"/>
        </w:tabs>
        <w:spacing w:line="360" w:lineRule="auto"/>
        <w:jc w:val="both"/>
      </w:pPr>
      <w:r>
        <w:t xml:space="preserve">Bước 3: Bật công tắc nằm bên cạnh tùy chọn </w:t>
      </w:r>
      <w:r w:rsidR="00163019">
        <w:t>Reduce Loud Sounds</w:t>
      </w:r>
      <w:r w:rsidR="00AD5B1F">
        <w:t xml:space="preserve"> (Giảm âm thanh lớn)</w:t>
      </w:r>
      <w:r w:rsidR="00163019">
        <w:t xml:space="preserve">, sau đó điều chỉnh </w:t>
      </w:r>
      <w:r w:rsidR="0045728F">
        <w:t>chỉ số cường độ âm thanh</w:t>
      </w:r>
      <w:r w:rsidR="00163019">
        <w:t xml:space="preserve"> </w:t>
      </w:r>
      <w:r w:rsidR="0045728F">
        <w:t>theo ý muốn</w:t>
      </w:r>
      <w:r w:rsidR="00163019">
        <w:t>.</w:t>
      </w:r>
      <w:r w:rsidR="0045728F">
        <w:t xml:space="preserve"> </w:t>
      </w:r>
      <w:r w:rsidR="0045728F">
        <w:t>Kể từ bây giờ, mỗi khi iPhone nhận thấy cường độ âm thanh tai nghe vượt qua ngưỡng đã đặt trướ</w:t>
      </w:r>
      <w:r w:rsidR="0045728F">
        <w:t xml:space="preserve">c, </w:t>
      </w:r>
      <w:r w:rsidR="0045728F">
        <w:t xml:space="preserve">nó sẽ tự động giảm cường độ âm thanh về </w:t>
      </w:r>
      <w:r w:rsidR="0045728F">
        <w:t>mức bạn đã đặt.</w:t>
      </w:r>
    </w:p>
    <w:p w14:paraId="68BD6D52" w14:textId="4CADDE47" w:rsidR="00AD5B1F" w:rsidRDefault="00AD5B1F" w:rsidP="00AD5B1F">
      <w:pPr>
        <w:tabs>
          <w:tab w:val="left" w:pos="1907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453533AB" wp14:editId="07193F8C">
            <wp:extent cx="1123902" cy="2436646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utomatically-reduce-loud-sound-iphone-ipad-3-369x80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728" cy="246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02A4" w14:textId="2907701C" w:rsidR="0045728F" w:rsidRDefault="0045728F" w:rsidP="00BA277D">
      <w:pPr>
        <w:tabs>
          <w:tab w:val="left" w:pos="1907"/>
        </w:tabs>
        <w:spacing w:line="360" w:lineRule="auto"/>
        <w:jc w:val="both"/>
      </w:pPr>
      <w:r>
        <w:t>Theo WHO, việc tiếp xúc với âm thanh có cường độ 85 dB</w:t>
      </w:r>
      <w:r>
        <w:t xml:space="preserve"> (chỉ số mặc định)</w:t>
      </w:r>
      <w:r>
        <w:t xml:space="preserve"> trong hơn 2 giờ là không an toàn. Tuy nhiên, nếu bạn giảm cường độ âm thanh xuống còn 80 dB, bạn có thể nghe nhạc an toàn trong vòng 5 giờ. Ngược lại, nếu bạn tăng cường độ âm thanh lên 90 dB, thời gian nghe nhạc an toàn sẽ giảm xuống còn 30 phút.</w:t>
      </w:r>
      <w:bookmarkStart w:id="0" w:name="_GoBack"/>
      <w:bookmarkEnd w:id="0"/>
    </w:p>
    <w:p w14:paraId="2F43154B" w14:textId="72EFEA81" w:rsidR="00631C0A" w:rsidRPr="00B62573" w:rsidRDefault="00B62573" w:rsidP="00BA277D">
      <w:pPr>
        <w:tabs>
          <w:tab w:val="left" w:pos="1907"/>
        </w:tabs>
        <w:spacing w:line="360" w:lineRule="auto"/>
        <w:jc w:val="both"/>
        <w:rPr>
          <w:b/>
        </w:rPr>
      </w:pPr>
      <w:r w:rsidRPr="00B62573">
        <w:rPr>
          <w:b/>
        </w:rPr>
        <w:t>Ca Tiếu/Bành Lê</w:t>
      </w:r>
    </w:p>
    <w:p w14:paraId="505638F8" w14:textId="6AC7DB0C" w:rsidR="00770C4A" w:rsidRPr="00AD5B1F" w:rsidRDefault="00B62573" w:rsidP="00BA277D">
      <w:pPr>
        <w:tabs>
          <w:tab w:val="left" w:pos="1907"/>
        </w:tabs>
        <w:spacing w:line="360" w:lineRule="auto"/>
        <w:jc w:val="both"/>
        <w:rPr>
          <w:i/>
        </w:rPr>
      </w:pPr>
      <w:r w:rsidRPr="00B62573">
        <w:rPr>
          <w:i/>
        </w:rPr>
        <w:t>https://osxdaily.com/2021/05/02/automatically-reduce-loud-headphone-audio-iphone-ipad/</w:t>
      </w:r>
    </w:p>
    <w:sectPr w:rsidR="00770C4A" w:rsidRPr="00AD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C4A"/>
    <w:rsid w:val="000800F5"/>
    <w:rsid w:val="00163019"/>
    <w:rsid w:val="001864AA"/>
    <w:rsid w:val="001E5F3F"/>
    <w:rsid w:val="00321D2A"/>
    <w:rsid w:val="003A5286"/>
    <w:rsid w:val="003F25AE"/>
    <w:rsid w:val="0045728F"/>
    <w:rsid w:val="00510E25"/>
    <w:rsid w:val="0053547B"/>
    <w:rsid w:val="00631C0A"/>
    <w:rsid w:val="006707CB"/>
    <w:rsid w:val="006F1C96"/>
    <w:rsid w:val="00770C4A"/>
    <w:rsid w:val="008C7E69"/>
    <w:rsid w:val="00A2441B"/>
    <w:rsid w:val="00AB7097"/>
    <w:rsid w:val="00AD5B1F"/>
    <w:rsid w:val="00B62573"/>
    <w:rsid w:val="00BA277D"/>
    <w:rsid w:val="00BD29DF"/>
    <w:rsid w:val="00FB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9B6E9"/>
  <w14:defaultImageDpi w14:val="330"/>
  <w15:chartTrackingRefBased/>
  <w15:docId w15:val="{FD106EB8-B706-4E0E-87CA-202C003E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15</cp:revision>
  <dcterms:created xsi:type="dcterms:W3CDTF">2021-05-03T02:53:00Z</dcterms:created>
  <dcterms:modified xsi:type="dcterms:W3CDTF">2021-05-03T04:48:00Z</dcterms:modified>
</cp:coreProperties>
</file>