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7E" w:rsidRDefault="00B0667E" w:rsidP="00A752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667E">
        <w:rPr>
          <w:rFonts w:ascii="Times New Roman" w:hAnsi="Times New Roman" w:cs="Times New Roman"/>
          <w:b/>
          <w:sz w:val="24"/>
          <w:szCs w:val="24"/>
        </w:rPr>
        <w:t xml:space="preserve">Auto suggestion selenium </w:t>
      </w:r>
      <w:proofErr w:type="gramStart"/>
      <w:r w:rsidRPr="00B0667E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0667E" w:rsidRPr="00B0667E" w:rsidRDefault="00B0667E" w:rsidP="00A752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>package Selenium;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AutoSuggestionDemo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A7521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.driver","D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:/aaa/Chrome driver/chromedriver.exe");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  <w:t xml:space="preserve">WebDriver driver=new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217">
        <w:rPr>
          <w:rFonts w:ascii="Times New Roman" w:hAnsi="Times New Roman" w:cs="Times New Roman"/>
          <w:sz w:val="24"/>
          <w:szCs w:val="24"/>
        </w:rPr>
        <w:t>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A75217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(2000);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(By.name("q")</w:t>
      </w:r>
      <w:proofErr w:type="gramStart"/>
      <w:r w:rsidRPr="00A7521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A75217">
        <w:rPr>
          <w:rFonts w:ascii="Times New Roman" w:hAnsi="Times New Roman" w:cs="Times New Roman"/>
          <w:sz w:val="24"/>
          <w:szCs w:val="24"/>
        </w:rPr>
        <w:t>("Selenium");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(2000);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&gt; a =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proofErr w:type="gramEnd"/>
      <w:r w:rsidRPr="00A75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("li"));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proofErr w:type="gramStart"/>
      <w:r w:rsidRPr="00A75217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A75217">
        <w:rPr>
          <w:rFonts w:ascii="Times New Roman" w:hAnsi="Times New Roman" w:cs="Times New Roman"/>
          <w:sz w:val="24"/>
          <w:szCs w:val="24"/>
        </w:rPr>
        <w:t>();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(size);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52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52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=0;i&lt;=size-1;i++) {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521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proofErr w:type="gramEnd"/>
      <w:r w:rsidRPr="00A75217">
        <w:rPr>
          <w:rFonts w:ascii="Times New Roman" w:hAnsi="Times New Roman" w:cs="Times New Roman"/>
          <w:sz w:val="24"/>
          <w:szCs w:val="24"/>
        </w:rPr>
        <w:t>();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21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75217">
        <w:rPr>
          <w:rFonts w:ascii="Times New Roman" w:hAnsi="Times New Roman" w:cs="Times New Roman"/>
          <w:sz w:val="24"/>
          <w:szCs w:val="24"/>
        </w:rPr>
        <w:t>(1000);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</w:r>
      <w:r w:rsidRPr="00A75217">
        <w:rPr>
          <w:rFonts w:ascii="Times New Roman" w:hAnsi="Times New Roman" w:cs="Times New Roman"/>
          <w:sz w:val="24"/>
          <w:szCs w:val="24"/>
        </w:rPr>
        <w:tab/>
        <w:t>}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ab/>
        <w:t>}</w:t>
      </w:r>
    </w:p>
    <w:p w:rsidR="00A75217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66F" w:rsidRPr="00A75217" w:rsidRDefault="00A75217" w:rsidP="00A75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5217">
        <w:rPr>
          <w:rFonts w:ascii="Times New Roman" w:hAnsi="Times New Roman" w:cs="Times New Roman"/>
          <w:sz w:val="24"/>
          <w:szCs w:val="24"/>
        </w:rPr>
        <w:t>}</w:t>
      </w:r>
    </w:p>
    <w:sectPr w:rsidR="00FB766F" w:rsidRPr="00A7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DE"/>
    <w:rsid w:val="00A75217"/>
    <w:rsid w:val="00B0667E"/>
    <w:rsid w:val="00C72DDE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53C"/>
  <w15:chartTrackingRefBased/>
  <w15:docId w15:val="{FCD443FD-B055-41C6-898E-5FE3982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2021-09-02T11:18:00Z</dcterms:created>
  <dcterms:modified xsi:type="dcterms:W3CDTF">2021-09-02T11:50:00Z</dcterms:modified>
</cp:coreProperties>
</file>