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Event Full Name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ANTAKSHARI</w:t>
      </w:r>
    </w:p>
    <w:p>
      <w:pPr>
        <w:pStyle w:val="12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Event Tagline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Mehfil Gano Ki</w:t>
      </w:r>
    </w:p>
    <w:p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Event Poster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: Attached Separately</w:t>
      </w:r>
    </w:p>
    <w:p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Date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/03/2019 </w:t>
      </w:r>
    </w:p>
    <w:p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Time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>11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:00</w:t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>am onwards</w:t>
      </w:r>
    </w:p>
    <w:p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>Venue</w:t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>: Main Stage for final round</w:t>
      </w:r>
    </w:p>
    <w:p>
      <w:pPr>
        <w:pStyle w:val="12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Coordinator Details:</w:t>
      </w:r>
    </w:p>
    <w:p>
      <w:pPr>
        <w:pStyle w:val="12"/>
        <w:numPr>
          <w:ilvl w:val="1"/>
          <w:numId w:val="2"/>
        </w:numPr>
        <w:tabs>
          <w:tab w:val="left" w:pos="360"/>
        </w:tabs>
        <w:spacing w:after="0" w:line="240" w:lineRule="auto"/>
        <w:ind w:left="360" w:firstLine="0"/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Yash Bhatiya - 9825164130</w:t>
      </w:r>
    </w:p>
    <w:p>
      <w:pPr>
        <w:pStyle w:val="12"/>
        <w:numPr>
          <w:ilvl w:val="1"/>
          <w:numId w:val="2"/>
        </w:numPr>
        <w:tabs>
          <w:tab w:val="left" w:pos="360"/>
        </w:tabs>
        <w:spacing w:after="0" w:line="240" w:lineRule="auto"/>
        <w:ind w:left="360" w:firstLine="0"/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Soor Patel</w:t>
      </w:r>
    </w:p>
    <w:p>
      <w:pPr>
        <w:pStyle w:val="12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Team size: 3 members per team</w:t>
      </w:r>
    </w:p>
    <w:p>
      <w:pPr>
        <w:pStyle w:val="12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Event Description:</w:t>
      </w:r>
    </w:p>
    <w:p>
      <w:pPr>
        <w:tabs>
          <w:tab w:val="left" w:pos="360"/>
        </w:tabs>
        <w:spacing w:after="0" w:line="240" w:lineRule="auto"/>
        <w:ind w:left="360"/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There will be 3 stages of this game.</w:t>
      </w: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eastAsia="Times New Roman" w:asciiTheme="majorBidi" w:hAnsiTheme="majorBidi" w:cstheme="majorBidi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st</w:t>
      </w: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 and 2</w:t>
      </w:r>
      <w:r>
        <w:rPr>
          <w:rFonts w:eastAsia="Times New Roman" w:asciiTheme="majorBidi" w:hAnsiTheme="majorBidi" w:cstheme="majorBidi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nd</w:t>
      </w: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 stages will be conducted in pre-felicific week</w:t>
      </w: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 and last 3</w:t>
      </w:r>
      <w:r>
        <w:rPr>
          <w:rFonts w:eastAsia="Times New Roman" w:asciiTheme="majorBidi" w:hAnsiTheme="majorBidi" w:cstheme="majorBidi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rd</w:t>
      </w: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 will be in felicific week on main stage.</w:t>
      </w:r>
    </w:p>
    <w:p>
      <w:pPr>
        <w:tabs>
          <w:tab w:val="left" w:pos="360"/>
        </w:tabs>
        <w:spacing w:after="0" w:line="240" w:lineRule="auto"/>
        <w:ind w:left="360"/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Points will be given as per the speed of the team.</w:t>
      </w:r>
    </w:p>
    <w:p>
      <w:pPr>
        <w:tabs>
          <w:tab w:val="left" w:pos="360"/>
        </w:tabs>
        <w:spacing w:after="0" w:line="240" w:lineRule="auto"/>
        <w:ind w:left="360"/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eastAsia="Times New Roman" w:asciiTheme="majorBidi" w:hAnsiTheme="majorBidi" w:cstheme="majorBidi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st</w:t>
      </w: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 stage: Bollywood quiz competition (pen paper based)</w:t>
      </w:r>
    </w:p>
    <w:p>
      <w:pPr>
        <w:tabs>
          <w:tab w:val="left" w:pos="360"/>
        </w:tabs>
        <w:spacing w:after="0" w:line="240" w:lineRule="auto"/>
        <w:ind w:left="360"/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eastAsia="Times New Roman" w:asciiTheme="majorBidi" w:hAnsiTheme="majorBidi" w:cstheme="majorBidi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nd</w:t>
      </w: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 stage: Various modes of Antakshari (word, situation, guess the movie, karaoke, etc.)  (Top 20 teams)    </w:t>
      </w:r>
    </w:p>
    <w:p>
      <w:pPr>
        <w:tabs>
          <w:tab w:val="left" w:pos="360"/>
        </w:tabs>
        <w:spacing w:after="0" w:line="240" w:lineRule="auto"/>
        <w:ind w:left="360"/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eastAsia="Times New Roman" w:asciiTheme="majorBidi" w:hAnsiTheme="majorBidi" w:cstheme="majorBidi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rd</w:t>
      </w: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 stage: Final competition on stage. (Top 5 teams)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Rules and regulations:</w:t>
      </w:r>
    </w:p>
    <w:p>
      <w:pPr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Judges’ decision will be final.</w:t>
      </w:r>
    </w:p>
    <w:p>
      <w:pPr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Basic rules of Antakshari are considered. (No repeating songs, etc.)</w:t>
      </w:r>
    </w:p>
    <w:p>
      <w:pPr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Limited time will be given to each team to think for the song and based on the time taken by the team points will be counted.</w:t>
      </w:r>
    </w:p>
    <w:p>
      <w:pPr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Team obtaining highest points will win.</w:t>
      </w:r>
    </w:p>
    <w:p>
      <w:pPr>
        <w:pStyle w:val="12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Registration fees: Rs. 100 per team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Registration Details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Registration type</w:t>
      </w: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: Pre-registration and first come first serve basis.</w:t>
      </w:r>
    </w:p>
    <w:p>
      <w:pPr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Registration Start date</w:t>
      </w:r>
      <w:r>
        <w:rPr>
          <w:rFonts w:hint="default"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eastAsia="Times New Roman"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: 18/02/2019, 11:00am onwards</w:t>
      </w:r>
    </w:p>
    <w:p>
      <w:pPr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Registration Closure date</w:t>
      </w:r>
      <w:r>
        <w:rPr>
          <w:rFonts w:hint="default"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: 25/02/2019, up to 5:00pm </w:t>
      </w:r>
    </w:p>
    <w:p>
      <w:pPr>
        <w:pStyle w:val="12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Winning Prize Amount if any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 Rs. </w:t>
      </w:r>
      <w:r>
        <w:rPr>
          <w:rFonts w:eastAsia="Times New Roman"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000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Any additional remarks if any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12"/>
        <w:tabs>
          <w:tab w:val="left" w:pos="360"/>
        </w:tabs>
        <w:spacing w:after="0" w:line="240" w:lineRule="auto"/>
        <w:ind w:left="360"/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bookmarkEnd w:id="0"/>
    <w:sectPr>
      <w:pgSz w:w="12240" w:h="15840"/>
      <w:pgMar w:top="1440" w:right="5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83396"/>
    <w:multiLevelType w:val="multilevel"/>
    <w:tmpl w:val="1AC8339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E6EDD"/>
    <w:multiLevelType w:val="multilevel"/>
    <w:tmpl w:val="21EE6ED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65D63"/>
    <w:multiLevelType w:val="multilevel"/>
    <w:tmpl w:val="77665D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F53F02"/>
    <w:rsid w:val="000423A2"/>
    <w:rsid w:val="00234393"/>
    <w:rsid w:val="0037664D"/>
    <w:rsid w:val="003D43C0"/>
    <w:rsid w:val="00656BF1"/>
    <w:rsid w:val="0069240D"/>
    <w:rsid w:val="006D27FB"/>
    <w:rsid w:val="00820FC5"/>
    <w:rsid w:val="009A592B"/>
    <w:rsid w:val="00BD004A"/>
    <w:rsid w:val="00BD7054"/>
    <w:rsid w:val="00C0267C"/>
    <w:rsid w:val="00C04292"/>
    <w:rsid w:val="00C94E64"/>
    <w:rsid w:val="00EE67AA"/>
    <w:rsid w:val="00F52E3C"/>
    <w:rsid w:val="00F53F02"/>
    <w:rsid w:val="13A45B9B"/>
    <w:rsid w:val="1A01140D"/>
    <w:rsid w:val="3A6E0AAB"/>
    <w:rsid w:val="43C04C4E"/>
    <w:rsid w:val="4B08748A"/>
    <w:rsid w:val="58214C0E"/>
    <w:rsid w:val="6EE627C0"/>
    <w:rsid w:val="7DD3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2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181</Words>
  <Characters>1033</Characters>
  <Lines>8</Lines>
  <Paragraphs>2</Paragraphs>
  <TotalTime>1</TotalTime>
  <ScaleCrop>false</ScaleCrop>
  <LinksUpToDate>false</LinksUpToDate>
  <CharactersWithSpaces>1212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2019-02-06T07:02:00Z</dcterms:created>
  <dc:creator>YASH BHATIYA</dc:creator>
  <cp:lastModifiedBy>admin</cp:lastModifiedBy>
  <dcterms:modified xsi:type="dcterms:W3CDTF">2019-02-15T10:55:03Z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