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2130"/>
        <w:gridCol w:w="1250"/>
        <w:gridCol w:w="1250"/>
        <w:gridCol w:w="1250"/>
        <w:gridCol w:w="1090"/>
      </w:tblGrid>
      <w:tr w:rsidR="000069B8" w:rsidRPr="000069B8" w14:paraId="37E7E936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450A4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Sr.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6ACEB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Algorithms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64B19F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70-30 split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FF2383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75-25 split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23114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80-20 split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21B9F6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k-fold cv</w:t>
            </w:r>
          </w:p>
        </w:tc>
      </w:tr>
      <w:tr w:rsidR="000069B8" w:rsidRPr="000069B8" w14:paraId="5EE7E3D4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EA8419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DA97DB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Random Forest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0B886" w14:textId="4AB126AE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94.</w:t>
            </w:r>
            <w:r w:rsidR="004C5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3D236" w14:textId="5DB453A0" w:rsidR="000069B8" w:rsidRPr="000069B8" w:rsidRDefault="00213A01" w:rsidP="00213A0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91.4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419D1" w14:textId="07F07E4F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91.2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AF233E" w14:textId="77777777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99.71</w:t>
            </w:r>
          </w:p>
        </w:tc>
      </w:tr>
      <w:tr w:rsidR="000069B8" w:rsidRPr="000069B8" w14:paraId="56777F6A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1C21D9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B2F8A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XG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Boost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6B9354" w14:textId="1756AC4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98.</w:t>
            </w:r>
            <w:r w:rsidR="004C5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FFECD3" w14:textId="2B587EED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98.8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D1AB8" w14:textId="590390E2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98.5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6C3EF" w14:textId="77777777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99.</w:t>
            </w:r>
            <w:r w:rsidR="004954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71</w:t>
            </w:r>
          </w:p>
        </w:tc>
      </w:tr>
      <w:tr w:rsidR="000069B8" w:rsidRPr="000069B8" w14:paraId="15EB0E46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FEC4F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974A2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Logistic Regression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C2DD6" w14:textId="3BEFB0FA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80.5</w:t>
            </w:r>
            <w:r w:rsidR="004C5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77536C" w14:textId="3935E93F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78.2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80031" w14:textId="7D57D5F8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79.5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BC4D38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84.59</w:t>
            </w:r>
          </w:p>
        </w:tc>
      </w:tr>
      <w:tr w:rsidR="000069B8" w:rsidRPr="000069B8" w14:paraId="49F81C7C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F5E5B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23BB7A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KNN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BF8E2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85.71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7CD77" w14:textId="5DC40E79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82.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2467D" w14:textId="1A632FBB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83.4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1717C8" w14:textId="77777777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84.98</w:t>
            </w:r>
          </w:p>
        </w:tc>
      </w:tr>
      <w:tr w:rsidR="000069B8" w:rsidRPr="000069B8" w14:paraId="08EFC448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9B02A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982368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SVM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93390E" w14:textId="756528FB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80.8</w:t>
            </w:r>
            <w:r w:rsidR="004C5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0939E" w14:textId="6441EB61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78.9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C03D2" w14:textId="2DB88215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80.4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9B4696" w14:textId="77777777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91.61</w:t>
            </w:r>
          </w:p>
        </w:tc>
      </w:tr>
      <w:tr w:rsidR="000069B8" w:rsidRPr="000069B8" w14:paraId="004EA0A0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49C530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EA3C5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Decision Tree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7D949B" w14:textId="60C94691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84.4</w:t>
            </w:r>
            <w:r w:rsidR="004C5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AE88E" w14:textId="456C1026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82.4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87F28" w14:textId="6A2AD313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84.3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B2E6D8" w14:textId="77777777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99.71</w:t>
            </w:r>
          </w:p>
        </w:tc>
      </w:tr>
      <w:tr w:rsidR="000069B8" w:rsidRPr="000069B8" w14:paraId="7AED9569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4B76C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D84E7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Naïve Bayes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D04B8B" w14:textId="470B9CB4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81.</w:t>
            </w:r>
            <w:r w:rsidR="004C5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49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EBAC2" w14:textId="76656820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79.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F8535" w14:textId="6D0E4F42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80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262F33" w14:textId="53BA45F7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82.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05</w:t>
            </w:r>
          </w:p>
        </w:tc>
      </w:tr>
      <w:tr w:rsidR="000069B8" w:rsidRPr="000069B8" w14:paraId="519795F7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89CDD7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AA6BC6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Light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GBM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F56D63" w14:textId="731BCEEC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95.1</w:t>
            </w:r>
            <w:r w:rsidR="004C5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723C5E" w14:textId="11F65652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98.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82ADFB" w14:textId="7D813881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93.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922C5" w14:textId="2C1AF491" w:rsidR="000069B8" w:rsidRPr="000069B8" w:rsidRDefault="00FB06D0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99.7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</w:t>
            </w:r>
          </w:p>
        </w:tc>
      </w:tr>
      <w:tr w:rsidR="000069B8" w:rsidRPr="000069B8" w14:paraId="09A2FA50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0F9A0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554140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CNN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4EABA" w14:textId="050E1690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  <w:r w:rsidR="004C5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3.18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9D9712" w14:textId="5599EBD0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5.33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95B89" w14:textId="671DC1D1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97.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F99A58" w14:textId="200FCE13" w:rsidR="000069B8" w:rsidRPr="000069B8" w:rsidRDefault="0049542A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92.</w:t>
            </w:r>
            <w:r w:rsidR="00D052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39</w:t>
            </w:r>
          </w:p>
        </w:tc>
      </w:tr>
      <w:tr w:rsidR="000069B8" w:rsidRPr="000069B8" w14:paraId="214A33ED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98875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A4CF97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LSTM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BC9A96" w14:textId="31384E73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  <w:r w:rsidR="004C5F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1.56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835850" w14:textId="56937A40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3.00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FDD84" w14:textId="26FF67E4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0.73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41CC5F" w14:textId="42EC6DD5" w:rsidR="000069B8" w:rsidRPr="000069B8" w:rsidRDefault="0049542A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82.</w:t>
            </w:r>
            <w:r w:rsidR="00D052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15</w:t>
            </w:r>
          </w:p>
        </w:tc>
      </w:tr>
      <w:tr w:rsidR="000069B8" w:rsidRPr="000069B8" w14:paraId="39D9442D" w14:textId="77777777" w:rsidTr="000069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B6D5A7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2F373F" w14:textId="77777777" w:rsidR="000069B8" w:rsidRPr="000069B8" w:rsidRDefault="000069B8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69B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MLP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71B9D" w14:textId="69E38E4D" w:rsidR="000069B8" w:rsidRPr="000069B8" w:rsidRDefault="004C5FD2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98.54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9B4AED" w14:textId="1A5769BB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  <w:r w:rsidR="008A135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8.83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96275D" w14:textId="64B6EEA8" w:rsidR="000069B8" w:rsidRPr="000069B8" w:rsidRDefault="00213A01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</w:t>
            </w:r>
            <w:r w:rsidR="0041010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8.54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0D648" w14:textId="77777777" w:rsidR="000069B8" w:rsidRPr="000069B8" w:rsidRDefault="00FB06D0" w:rsidP="000069B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96.78</w:t>
            </w:r>
          </w:p>
        </w:tc>
      </w:tr>
    </w:tbl>
    <w:p w14:paraId="5F1938C7" w14:textId="77777777" w:rsidR="000069B8" w:rsidRPr="000069B8" w:rsidRDefault="000069B8" w:rsidP="000069B8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69B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Accuracy (in %)</w:t>
      </w:r>
    </w:p>
    <w:p w14:paraId="65A4209A" w14:textId="77777777" w:rsidR="00000000" w:rsidRDefault="00000000"/>
    <w:sectPr w:rsidR="00334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9B8"/>
    <w:rsid w:val="000069B8"/>
    <w:rsid w:val="00213A01"/>
    <w:rsid w:val="00410103"/>
    <w:rsid w:val="0049542A"/>
    <w:rsid w:val="004C5FD2"/>
    <w:rsid w:val="005B61C6"/>
    <w:rsid w:val="006507DB"/>
    <w:rsid w:val="008A135B"/>
    <w:rsid w:val="00907A3B"/>
    <w:rsid w:val="00AC5433"/>
    <w:rsid w:val="00D052AE"/>
    <w:rsid w:val="00FB0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ED50"/>
  <w15:chartTrackingRefBased/>
  <w15:docId w15:val="{A2AFD311-3604-40DE-B7E9-4430EFD5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6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7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Anmol Thakur</cp:lastModifiedBy>
  <cp:revision>4</cp:revision>
  <dcterms:created xsi:type="dcterms:W3CDTF">2025-04-08T22:05:00Z</dcterms:created>
  <dcterms:modified xsi:type="dcterms:W3CDTF">2025-05-12T18:39:00Z</dcterms:modified>
</cp:coreProperties>
</file>