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D0A29" w14:textId="77777777" w:rsidR="00F3332E" w:rsidRPr="00FA32BC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  <w:r w:rsidRPr="00FA32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73C6A9" wp14:editId="329935E9">
            <wp:extent cx="3028950" cy="3028950"/>
            <wp:effectExtent l="0" t="0" r="0" b="0"/>
            <wp:docPr id="1660685319" name="Picture 1660685319" descr="Logo, company n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685319" name="Picture 1660685319" descr="Logo, company nam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BB63D" w14:textId="7D72DC5B" w:rsidR="00F3332E" w:rsidRDefault="00084695" w:rsidP="00F3332E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Individual report</w:t>
      </w:r>
    </w:p>
    <w:p w14:paraId="5EFB02D8" w14:textId="77777777" w:rsidR="00F3332E" w:rsidRPr="001121F7" w:rsidRDefault="00F3332E" w:rsidP="00F3332E">
      <w:pPr>
        <w:jc w:val="center"/>
        <w:rPr>
          <w:rFonts w:ascii="Times New Roman" w:hAnsi="Times New Roman" w:cs="Times New Roman"/>
          <w:sz w:val="24"/>
          <w:szCs w:val="24"/>
          <w:lang w:val="fr-FR"/>
        </w:rPr>
      </w:pPr>
      <w:r w:rsidRPr="001121F7">
        <w:rPr>
          <w:rFonts w:ascii="Times New Roman" w:hAnsi="Times New Roman" w:cs="Times New Roman"/>
          <w:sz w:val="24"/>
          <w:szCs w:val="24"/>
          <w:lang w:val="fr-FR"/>
        </w:rPr>
        <w:t>Annali</w:t>
      </w:r>
      <w:r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1121F7">
        <w:rPr>
          <w:rFonts w:ascii="Times New Roman" w:hAnsi="Times New Roman" w:cs="Times New Roman"/>
          <w:sz w:val="24"/>
          <w:szCs w:val="24"/>
          <w:lang w:val="fr-FR"/>
        </w:rPr>
        <w:t xml:space="preserve">se Nartey </w:t>
      </w:r>
      <w:r>
        <w:rPr>
          <w:rFonts w:ascii="Times New Roman" w:hAnsi="Times New Roman" w:cs="Times New Roman"/>
          <w:sz w:val="24"/>
          <w:szCs w:val="24"/>
          <w:lang w:val="fr-FR"/>
        </w:rPr>
        <w:t>|</w:t>
      </w:r>
      <w:r w:rsidRPr="001121F7">
        <w:rPr>
          <w:rFonts w:ascii="Times New Roman" w:hAnsi="Times New Roman" w:cs="Times New Roman"/>
          <w:sz w:val="24"/>
          <w:szCs w:val="24"/>
          <w:lang w:val="fr-FR"/>
        </w:rPr>
        <w:t xml:space="preserve"> 38172024</w:t>
      </w:r>
    </w:p>
    <w:p w14:paraId="140DFF3C" w14:textId="10DB1FE7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163893B" w14:textId="22946BA3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2F1FF78" w14:textId="08E25B5D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D7BE2C" w14:textId="65A79172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83BF2B" w14:textId="552CE292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80557B7" w14:textId="35FCD3E8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 Computer Programming</w:t>
      </w:r>
    </w:p>
    <w:p w14:paraId="3F5A2F17" w14:textId="59021C2E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22-23_SEM1_CS313_B</w:t>
      </w:r>
    </w:p>
    <w:p w14:paraId="00030D28" w14:textId="42855A04" w:rsidR="00F3332E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Robert Sowah</w:t>
      </w:r>
    </w:p>
    <w:p w14:paraId="101C6CCF" w14:textId="7FD03987" w:rsidR="00F3332E" w:rsidRPr="00E04979" w:rsidRDefault="00F3332E" w:rsidP="00F3332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November </w:t>
      </w: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9, 2022 </w:t>
      </w:r>
    </w:p>
    <w:p w14:paraId="2D86FA4C" w14:textId="77777777" w:rsidR="00F3332E" w:rsidRPr="00FA32BC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3D06A5" w14:textId="77777777" w:rsidR="00F3332E" w:rsidRPr="00FA32BC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34BFA4" w14:textId="77777777" w:rsidR="00F3332E" w:rsidRPr="00FA32BC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A8FB03" w14:textId="4021A4D3" w:rsidR="00F3332E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BD12EF" w14:textId="218C4453" w:rsidR="00F3332E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25F467" w14:textId="541DDB80" w:rsidR="00F3332E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7A8D4D" w14:textId="308B879C" w:rsidR="00F3332E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3DE2DD5" w14:textId="2D912D21" w:rsidR="00F3332E" w:rsidRDefault="00F3332E" w:rsidP="00F3332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D226E" w14:textId="6D21A47B" w:rsidR="00F3332E" w:rsidRPr="00D576ED" w:rsidRDefault="00D23E71" w:rsidP="00F3197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76ED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14:paraId="3EAFF1CD" w14:textId="6348E0F2" w:rsidR="00D23E71" w:rsidRDefault="00D23E71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aim of this project was to implement a program that takes in a user file containing the user’s start location and end destination as input and returns a </w:t>
      </w:r>
      <w:r w:rsidR="00D576ED">
        <w:rPr>
          <w:rFonts w:ascii="Times New Roman" w:hAnsi="Times New Roman" w:cs="Times New Roman"/>
          <w:sz w:val="24"/>
          <w:szCs w:val="24"/>
        </w:rPr>
        <w:t>sequence of flights and respective airports the user can se</w:t>
      </w:r>
      <w:r w:rsidR="00585FD0">
        <w:rPr>
          <w:rFonts w:ascii="Times New Roman" w:hAnsi="Times New Roman" w:cs="Times New Roman"/>
          <w:sz w:val="24"/>
          <w:szCs w:val="24"/>
        </w:rPr>
        <w:t>e</w:t>
      </w:r>
      <w:r w:rsidR="00D576ED">
        <w:rPr>
          <w:rFonts w:ascii="Times New Roman" w:hAnsi="Times New Roman" w:cs="Times New Roman"/>
          <w:sz w:val="24"/>
          <w:szCs w:val="24"/>
        </w:rPr>
        <w:t xml:space="preserve"> to get to the end destination</w:t>
      </w:r>
    </w:p>
    <w:p w14:paraId="2DA58DF0" w14:textId="4342EAB5" w:rsidR="00D576ED" w:rsidRDefault="00D576ED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1F931" w14:textId="7AB78239" w:rsidR="00025773" w:rsidRDefault="00D576ED" w:rsidP="00F31972">
      <w:pPr>
        <w:pStyle w:val="ListParagraph"/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D576ED">
        <w:rPr>
          <w:rFonts w:ascii="Times New Roman" w:hAnsi="Times New Roman" w:cs="Times New Roman"/>
          <w:b/>
          <w:bCs/>
          <w:sz w:val="24"/>
          <w:szCs w:val="24"/>
        </w:rPr>
        <w:t>Approach</w:t>
      </w:r>
    </w:p>
    <w:p w14:paraId="6D0BABF5" w14:textId="2A97C5C3" w:rsidR="00D576ED" w:rsidRDefault="00D576ED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begin, I uploaded all the necessary files needed for the </w:t>
      </w:r>
      <w:proofErr w:type="gramStart"/>
      <w:r>
        <w:rPr>
          <w:rFonts w:ascii="Times New Roman" w:hAnsi="Times New Roman" w:cs="Times New Roman"/>
          <w:sz w:val="24"/>
          <w:szCs w:val="24"/>
        </w:rPr>
        <w:t>project;-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routes.csv, airlines.csv, </w:t>
      </w:r>
      <w:r w:rsidR="00C353B8">
        <w:rPr>
          <w:rFonts w:ascii="Times New Roman" w:hAnsi="Times New Roman" w:cs="Times New Roman"/>
          <w:sz w:val="24"/>
          <w:szCs w:val="24"/>
        </w:rPr>
        <w:t xml:space="preserve">and </w:t>
      </w:r>
      <w:r>
        <w:rPr>
          <w:rFonts w:ascii="Times New Roman" w:hAnsi="Times New Roman" w:cs="Times New Roman"/>
          <w:sz w:val="24"/>
          <w:szCs w:val="24"/>
        </w:rPr>
        <w:t>airports.csv</w:t>
      </w:r>
      <w:r w:rsidR="00C353B8">
        <w:rPr>
          <w:rFonts w:ascii="Times New Roman" w:hAnsi="Times New Roman" w:cs="Times New Roman"/>
          <w:sz w:val="24"/>
          <w:szCs w:val="24"/>
        </w:rPr>
        <w:t xml:space="preserve">. </w:t>
      </w:r>
      <w:r w:rsidR="00585FD0">
        <w:rPr>
          <w:rFonts w:ascii="Times New Roman" w:hAnsi="Times New Roman" w:cs="Times New Roman"/>
          <w:sz w:val="24"/>
          <w:szCs w:val="24"/>
        </w:rPr>
        <w:t xml:space="preserve">I created a reading class for each of the files. In each reading class, I used the </w:t>
      </w:r>
      <w:proofErr w:type="spellStart"/>
      <w:r w:rsidR="00585FD0">
        <w:rPr>
          <w:rFonts w:ascii="Times New Roman" w:hAnsi="Times New Roman" w:cs="Times New Roman"/>
          <w:sz w:val="24"/>
          <w:szCs w:val="24"/>
        </w:rPr>
        <w:t>fstream</w:t>
      </w:r>
      <w:proofErr w:type="spellEnd"/>
      <w:r w:rsidR="00585FD0">
        <w:rPr>
          <w:rFonts w:ascii="Times New Roman" w:hAnsi="Times New Roman" w:cs="Times New Roman"/>
          <w:sz w:val="24"/>
          <w:szCs w:val="24"/>
        </w:rPr>
        <w:t xml:space="preserve"> library to open</w:t>
      </w:r>
      <w:r w:rsidR="004145B8">
        <w:rPr>
          <w:rFonts w:ascii="Times New Roman" w:hAnsi="Times New Roman" w:cs="Times New Roman"/>
          <w:sz w:val="24"/>
          <w:szCs w:val="24"/>
        </w:rPr>
        <w:t xml:space="preserve"> and read the file</w:t>
      </w:r>
      <w:r w:rsidR="001825E4">
        <w:rPr>
          <w:rFonts w:ascii="Times New Roman" w:hAnsi="Times New Roman" w:cs="Times New Roman"/>
          <w:sz w:val="24"/>
          <w:szCs w:val="24"/>
        </w:rPr>
        <w:t xml:space="preserve"> </w:t>
      </w:r>
      <w:r w:rsidR="004145B8">
        <w:rPr>
          <w:rFonts w:ascii="Times New Roman" w:hAnsi="Times New Roman" w:cs="Times New Roman"/>
          <w:sz w:val="24"/>
          <w:szCs w:val="24"/>
        </w:rPr>
        <w:t xml:space="preserve">and used the </w:t>
      </w:r>
      <w:proofErr w:type="spellStart"/>
      <w:r w:rsidR="004145B8">
        <w:rPr>
          <w:rFonts w:ascii="Times New Roman" w:hAnsi="Times New Roman" w:cs="Times New Roman"/>
          <w:sz w:val="24"/>
          <w:szCs w:val="24"/>
        </w:rPr>
        <w:t>sstream</w:t>
      </w:r>
      <w:proofErr w:type="spellEnd"/>
      <w:r w:rsidR="004145B8">
        <w:rPr>
          <w:rFonts w:ascii="Times New Roman" w:hAnsi="Times New Roman" w:cs="Times New Roman"/>
          <w:sz w:val="24"/>
          <w:szCs w:val="24"/>
        </w:rPr>
        <w:t xml:space="preserve"> library to split the words on each line in the file and store them in respective variables. I</w:t>
      </w:r>
      <w:r w:rsidR="001825E4">
        <w:rPr>
          <w:rFonts w:ascii="Times New Roman" w:hAnsi="Times New Roman" w:cs="Times New Roman"/>
          <w:sz w:val="24"/>
          <w:szCs w:val="24"/>
        </w:rPr>
        <w:t xml:space="preserve">n each file, a map was created, which stored a string variable as its key and a vector of objects as its value.  I used a vector of </w:t>
      </w:r>
      <w:r w:rsidR="005D138E">
        <w:rPr>
          <w:rFonts w:ascii="Times New Roman" w:hAnsi="Times New Roman" w:cs="Times New Roman"/>
          <w:sz w:val="24"/>
          <w:szCs w:val="24"/>
        </w:rPr>
        <w:t xml:space="preserve">objects as values because I append an object to the vector every time its respective key is already in the map. </w:t>
      </w:r>
    </w:p>
    <w:p w14:paraId="1B8AA09D" w14:textId="708009E7" w:rsidR="005D138E" w:rsidRDefault="005D138E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B08E5AA" w14:textId="7938A52B" w:rsidR="00A01E1A" w:rsidRDefault="00A01E1A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My main function included the header files for the respective classes</w:t>
      </w:r>
      <w:r w:rsidR="00E436CF">
        <w:rPr>
          <w:rFonts w:ascii="Times New Roman" w:hAnsi="Times New Roman" w:cs="Times New Roman"/>
          <w:sz w:val="24"/>
          <w:szCs w:val="24"/>
        </w:rPr>
        <w:t xml:space="preserve">. I translated a python breadth-first search algorithm written by Dr. Ayorkor Korsah to </w:t>
      </w:r>
      <w:proofErr w:type="spellStart"/>
      <w:r w:rsidR="00E436CF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E436CF">
        <w:rPr>
          <w:rFonts w:ascii="Times New Roman" w:hAnsi="Times New Roman" w:cs="Times New Roman"/>
          <w:sz w:val="24"/>
          <w:szCs w:val="24"/>
        </w:rPr>
        <w:t xml:space="preserve">. This algorithm was used to find the shortest path to get to the end destination from the start, </w:t>
      </w:r>
      <w:proofErr w:type="gramStart"/>
      <w:r w:rsidR="00E436CF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E436CF">
        <w:rPr>
          <w:rFonts w:ascii="Times New Roman" w:hAnsi="Times New Roman" w:cs="Times New Roman"/>
          <w:sz w:val="24"/>
          <w:szCs w:val="24"/>
        </w:rPr>
        <w:t xml:space="preserve"> automatically finds an optimal path without calculating the distance in kilometers. The function that implemented the breadth-first search </w:t>
      </w:r>
      <w:r w:rsidR="00E93B63">
        <w:rPr>
          <w:rFonts w:ascii="Times New Roman" w:hAnsi="Times New Roman" w:cs="Times New Roman"/>
          <w:sz w:val="24"/>
          <w:szCs w:val="24"/>
        </w:rPr>
        <w:t>is called ‘</w:t>
      </w:r>
      <w:proofErr w:type="spellStart"/>
      <w:r w:rsidR="00E93B63">
        <w:rPr>
          <w:rFonts w:ascii="Times New Roman" w:hAnsi="Times New Roman" w:cs="Times New Roman"/>
          <w:sz w:val="24"/>
          <w:szCs w:val="24"/>
        </w:rPr>
        <w:t>findCode</w:t>
      </w:r>
      <w:proofErr w:type="spellEnd"/>
      <w:r w:rsidR="00E93B63">
        <w:rPr>
          <w:rFonts w:ascii="Times New Roman" w:hAnsi="Times New Roman" w:cs="Times New Roman"/>
          <w:sz w:val="24"/>
          <w:szCs w:val="24"/>
        </w:rPr>
        <w:t xml:space="preserve">’. It takes the </w:t>
      </w:r>
      <w:proofErr w:type="spellStart"/>
      <w:r w:rsidR="00E93B63">
        <w:rPr>
          <w:rFonts w:ascii="Times New Roman" w:hAnsi="Times New Roman" w:cs="Times New Roman"/>
          <w:sz w:val="24"/>
          <w:szCs w:val="24"/>
        </w:rPr>
        <w:t>iata</w:t>
      </w:r>
      <w:proofErr w:type="spellEnd"/>
      <w:r w:rsidR="00E93B63">
        <w:rPr>
          <w:rFonts w:ascii="Times New Roman" w:hAnsi="Times New Roman" w:cs="Times New Roman"/>
          <w:sz w:val="24"/>
          <w:szCs w:val="24"/>
        </w:rPr>
        <w:t xml:space="preserve"> code of the start location and first checks if the code can be found in the Routes map. The function has a frontier deque to store all the child nodes and an explored vector to keep track of all the nodes that have already been explored. </w:t>
      </w:r>
    </w:p>
    <w:p w14:paraId="0D256E11" w14:textId="2CE08B21" w:rsidR="00084695" w:rsidRDefault="00084695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optimal path is written to an output file and shared with the user. </w:t>
      </w:r>
    </w:p>
    <w:p w14:paraId="2D4E64AB" w14:textId="4E3D31B2" w:rsidR="00E436CF" w:rsidRDefault="00E436CF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CA869FC" w14:textId="462886C1" w:rsidR="00F31972" w:rsidRDefault="00F31972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the implementation of </w:t>
      </w:r>
      <w:r w:rsidR="00AA74BC">
        <w:rPr>
          <w:rFonts w:ascii="Times New Roman" w:hAnsi="Times New Roman" w:cs="Times New Roman"/>
          <w:sz w:val="24"/>
          <w:szCs w:val="24"/>
        </w:rPr>
        <w:t xml:space="preserve">the code, I encountered several drawbacks. For example, I could not use a queue instead, a deque, and </w:t>
      </w:r>
      <w:proofErr w:type="spellStart"/>
      <w:r w:rsidR="00AA74BC">
        <w:rPr>
          <w:rFonts w:ascii="Times New Roman" w:hAnsi="Times New Roman" w:cs="Times New Roman"/>
          <w:sz w:val="24"/>
          <w:szCs w:val="24"/>
        </w:rPr>
        <w:t>c++</w:t>
      </w:r>
      <w:proofErr w:type="spellEnd"/>
      <w:r w:rsidR="00AA74BC">
        <w:rPr>
          <w:rFonts w:ascii="Times New Roman" w:hAnsi="Times New Roman" w:cs="Times New Roman"/>
          <w:sz w:val="24"/>
          <w:szCs w:val="24"/>
        </w:rPr>
        <w:t xml:space="preserve"> had no implementation of a </w:t>
      </w:r>
      <w:proofErr w:type="spellStart"/>
      <w:r w:rsidR="00AA74BC">
        <w:rPr>
          <w:rFonts w:ascii="Times New Roman" w:hAnsi="Times New Roman" w:cs="Times New Roman"/>
          <w:sz w:val="24"/>
          <w:szCs w:val="24"/>
        </w:rPr>
        <w:t>hashmap</w:t>
      </w:r>
      <w:proofErr w:type="spellEnd"/>
      <w:r w:rsidR="00AA74BC">
        <w:rPr>
          <w:rFonts w:ascii="Times New Roman" w:hAnsi="Times New Roman" w:cs="Times New Roman"/>
          <w:sz w:val="24"/>
          <w:szCs w:val="24"/>
        </w:rPr>
        <w:t xml:space="preserve">, so used a map instead. </w:t>
      </w:r>
    </w:p>
    <w:p w14:paraId="1BC67F7E" w14:textId="171255D8" w:rsidR="00AA74BC" w:rsidRPr="00D576ED" w:rsidRDefault="00AA74BC" w:rsidP="00F31972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A74BC" w:rsidRPr="00D576E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B3A17B" w14:textId="77777777" w:rsidR="00F3332E" w:rsidRDefault="00F3332E" w:rsidP="00F3332E">
      <w:pPr>
        <w:spacing w:after="0" w:line="240" w:lineRule="auto"/>
      </w:pPr>
      <w:r>
        <w:separator/>
      </w:r>
    </w:p>
  </w:endnote>
  <w:endnote w:type="continuationSeparator" w:id="0">
    <w:p w14:paraId="5FE23B08" w14:textId="77777777" w:rsidR="00F3332E" w:rsidRDefault="00F3332E" w:rsidP="00F333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B83DC7" w14:textId="77777777" w:rsidR="00F3332E" w:rsidRDefault="00F3332E" w:rsidP="00F3332E">
      <w:pPr>
        <w:spacing w:after="0" w:line="240" w:lineRule="auto"/>
      </w:pPr>
      <w:r>
        <w:separator/>
      </w:r>
    </w:p>
  </w:footnote>
  <w:footnote w:type="continuationSeparator" w:id="0">
    <w:p w14:paraId="6CB57BA4" w14:textId="77777777" w:rsidR="00F3332E" w:rsidRDefault="00F3332E" w:rsidP="00F333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C274B" w14:textId="67E84680" w:rsidR="00F3332E" w:rsidRDefault="00F3332E">
    <w:pPr>
      <w:pStyle w:val="Header"/>
    </w:pPr>
    <w:r>
      <w:t>INDIVIDUAL REPORT</w:t>
    </w:r>
  </w:p>
  <w:p w14:paraId="54E58C97" w14:textId="054F72DF" w:rsidR="00F3332E" w:rsidRDefault="00F3332E">
    <w:pPr>
      <w:pStyle w:val="Header"/>
    </w:pPr>
  </w:p>
  <w:p w14:paraId="53F68BB5" w14:textId="77777777" w:rsidR="00F3332E" w:rsidRDefault="00F3332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32E"/>
    <w:rsid w:val="00025773"/>
    <w:rsid w:val="00084695"/>
    <w:rsid w:val="001825E4"/>
    <w:rsid w:val="004145B8"/>
    <w:rsid w:val="00585FD0"/>
    <w:rsid w:val="005D138E"/>
    <w:rsid w:val="00A01E1A"/>
    <w:rsid w:val="00AA74BC"/>
    <w:rsid w:val="00C353B8"/>
    <w:rsid w:val="00D23E71"/>
    <w:rsid w:val="00D576ED"/>
    <w:rsid w:val="00E436CF"/>
    <w:rsid w:val="00E93B63"/>
    <w:rsid w:val="00F31972"/>
    <w:rsid w:val="00F33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63B02"/>
  <w15:chartTrackingRefBased/>
  <w15:docId w15:val="{09559A19-9B39-40F2-A50A-AC9AC6C7C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3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3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332E"/>
  </w:style>
  <w:style w:type="paragraph" w:styleId="Footer">
    <w:name w:val="footer"/>
    <w:basedOn w:val="Normal"/>
    <w:link w:val="FooterChar"/>
    <w:uiPriority w:val="99"/>
    <w:unhideWhenUsed/>
    <w:rsid w:val="00F333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3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2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Annaliese Susan Blessing Korkor Nartey</dc:creator>
  <cp:keywords/>
  <dc:description/>
  <cp:lastModifiedBy>Annaliese Susan Blessing Korkor Nartey</cp:lastModifiedBy>
  <cp:revision>1</cp:revision>
  <dcterms:created xsi:type="dcterms:W3CDTF">2022-11-29T18:51:00Z</dcterms:created>
  <dcterms:modified xsi:type="dcterms:W3CDTF">2022-11-29T23:38:00Z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cca5172a-ecd8-46a5-916d-6463b801af61</vt:lpwstr>
  </property>
</Properties>
</file>