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08195" w14:textId="77777777" w:rsidR="0018076D" w:rsidRDefault="0018076D">
      <w:bookmarkStart w:id="0" w:name="_GoBack"/>
      <w:bookmarkEnd w:id="0"/>
    </w:p>
    <w:sectPr w:rsidR="001807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2F4"/>
    <w:rsid w:val="0018076D"/>
    <w:rsid w:val="00D94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DF2C5"/>
  <w15:chartTrackingRefBased/>
  <w15:docId w15:val="{843D2BE0-69C0-4AF9-8AAE-0BB4176BA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 Sugiarto</dc:creator>
  <cp:keywords/>
  <dc:description/>
  <cp:lastModifiedBy>Ary Sugiarto</cp:lastModifiedBy>
  <cp:revision>1</cp:revision>
  <dcterms:created xsi:type="dcterms:W3CDTF">2019-08-24T04:37:00Z</dcterms:created>
  <dcterms:modified xsi:type="dcterms:W3CDTF">2019-08-24T04:37:00Z</dcterms:modified>
</cp:coreProperties>
</file>