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військова частина А0000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№ 244    від 19.05.2026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старший сержант СКИБА Остап Орестович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заступник командира взводу, 2-га механізована рота, військова частина А0000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м. Полтава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військова частина А4419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“3” днів   з “22” травня 2026 р. по “20” травня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отримання засобів індивідуального захисту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А0000 від 18.05.2026 № 319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м. Кропивницький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“22” травня 2026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Прибув до м. Полтава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“22” травня 2026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м. Полтава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“20” травня 2026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22.05 по 20.05 2026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Прибув до м. Кропивницький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“20” травня 2026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