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102    від 09.05.2026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ЛЕМЕШКО Соломія Романівна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тринадцять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травня 2026 р.  по “22”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ЛЕМЕШКО С.Р.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“23”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8144/26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чоловік Лемешко А., 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