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1082    від 24.08.2026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солдат МИХАЙЛИЧЕНКО Костянтин Микитович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щорічна основна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Тихолісся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п’ять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“02” вересня 2026 р.  по “06” вересня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солдат МИХАЙЛИЧЕНКО К.М.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“”  20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не видавались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