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1089    від 18.07.2026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молодший сержант ЮРЧУК Григорій Геннадійович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заступник командира взводу,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Малий Ясенець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Центральна база зберігання майна (в/ч Р2268)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“20” липня 2026 р. по “26” липня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передача обладнання за актом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11.07.2026 № 335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