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63C9" w:rsidRDefault="000E63C9" w:rsidP="000E63C9">
      <w:pPr>
        <w:pStyle w:val="a3"/>
        <w:rPr>
          <w:sz w:val="56"/>
          <w:szCs w:val="56"/>
        </w:rPr>
      </w:pPr>
    </w:p>
    <w:p w:rsidR="00BA4C40" w:rsidRDefault="000E63C9" w:rsidP="000E63C9">
      <w:pPr>
        <w:pStyle w:val="a3"/>
        <w:rPr>
          <w:sz w:val="56"/>
          <w:szCs w:val="56"/>
        </w:rPr>
      </w:pPr>
      <w:r w:rsidRPr="000E63C9">
        <w:rPr>
          <w:rFonts w:hint="eastAsia"/>
          <w:sz w:val="56"/>
          <w:szCs w:val="56"/>
        </w:rPr>
        <w:t>挖土機之</w:t>
      </w:r>
      <w:r w:rsidRPr="000E63C9">
        <w:rPr>
          <w:rFonts w:hint="eastAsia"/>
          <w:sz w:val="56"/>
          <w:szCs w:val="56"/>
        </w:rPr>
        <w:t>3D</w:t>
      </w:r>
      <w:r w:rsidRPr="000E63C9">
        <w:rPr>
          <w:rFonts w:hint="eastAsia"/>
          <w:sz w:val="56"/>
          <w:szCs w:val="56"/>
        </w:rPr>
        <w:t>繪圖與工程圖</w:t>
      </w:r>
    </w:p>
    <w:p w:rsidR="000E63C9" w:rsidRDefault="000E63C9" w:rsidP="000E63C9">
      <w:r>
        <w:rPr>
          <w:noProof/>
        </w:rPr>
        <w:drawing>
          <wp:inline distT="0" distB="0" distL="0" distR="0" wp14:anchorId="61C361DD" wp14:editId="0FE78A55">
            <wp:extent cx="5274310" cy="5274310"/>
            <wp:effectExtent l="0" t="0" r="2540" b="2540"/>
            <wp:docPr id="3" name="圖片 3" descr="[丸山建機模型店]---VOLVO EC290B 1/35怪手挖土機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[丸山建機模型店]---VOLVO EC290B 1/35怪手挖土機模型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3C9" w:rsidRPr="000E63C9" w:rsidRDefault="000E63C9" w:rsidP="000E63C9">
      <w:pPr>
        <w:rPr>
          <w:sz w:val="48"/>
          <w:szCs w:val="48"/>
        </w:rPr>
      </w:pPr>
    </w:p>
    <w:p w:rsidR="000E63C9" w:rsidRPr="000E63C9" w:rsidRDefault="000E63C9" w:rsidP="000E63C9">
      <w:pPr>
        <w:pStyle w:val="a5"/>
        <w:rPr>
          <w:sz w:val="48"/>
          <w:szCs w:val="48"/>
        </w:rPr>
      </w:pPr>
      <w:r w:rsidRPr="000E63C9">
        <w:rPr>
          <w:rFonts w:hint="eastAsia"/>
          <w:sz w:val="48"/>
          <w:szCs w:val="48"/>
        </w:rPr>
        <w:t>學號</w:t>
      </w:r>
      <w:r w:rsidRPr="000E63C9">
        <w:rPr>
          <w:rFonts w:hint="eastAsia"/>
          <w:sz w:val="48"/>
          <w:szCs w:val="48"/>
        </w:rPr>
        <w:t>:110611103</w:t>
      </w:r>
    </w:p>
    <w:p w:rsidR="006B53E1" w:rsidRDefault="000E63C9" w:rsidP="000E63C9">
      <w:pPr>
        <w:jc w:val="center"/>
        <w:rPr>
          <w:sz w:val="48"/>
          <w:szCs w:val="48"/>
        </w:rPr>
      </w:pPr>
      <w:r w:rsidRPr="000E63C9">
        <w:rPr>
          <w:rFonts w:hint="eastAsia"/>
          <w:sz w:val="48"/>
          <w:szCs w:val="48"/>
        </w:rPr>
        <w:t>姓名</w:t>
      </w:r>
      <w:r w:rsidRPr="000E63C9">
        <w:rPr>
          <w:rFonts w:hint="eastAsia"/>
          <w:sz w:val="48"/>
          <w:szCs w:val="48"/>
        </w:rPr>
        <w:t>:</w:t>
      </w:r>
      <w:r w:rsidRPr="000E63C9">
        <w:rPr>
          <w:rFonts w:hint="eastAsia"/>
          <w:sz w:val="48"/>
          <w:szCs w:val="48"/>
        </w:rPr>
        <w:t>鄭庭安</w:t>
      </w:r>
    </w:p>
    <w:p w:rsidR="006B53E1" w:rsidRDefault="006B53E1">
      <w:pPr>
        <w:widowControl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4032D6" w:rsidRDefault="004032D6" w:rsidP="000E63C9">
      <w:pPr>
        <w:jc w:val="center"/>
        <w:rPr>
          <w:b/>
          <w:sz w:val="56"/>
          <w:szCs w:val="56"/>
        </w:rPr>
      </w:pPr>
    </w:p>
    <w:p w:rsidR="004032D6" w:rsidRDefault="004032D6" w:rsidP="000E63C9">
      <w:pPr>
        <w:jc w:val="center"/>
        <w:rPr>
          <w:b/>
          <w:sz w:val="56"/>
          <w:szCs w:val="56"/>
        </w:rPr>
      </w:pPr>
    </w:p>
    <w:p w:rsidR="004032D6" w:rsidRDefault="004032D6" w:rsidP="000E63C9">
      <w:pPr>
        <w:jc w:val="center"/>
        <w:rPr>
          <w:b/>
          <w:sz w:val="56"/>
          <w:szCs w:val="56"/>
        </w:rPr>
      </w:pPr>
    </w:p>
    <w:p w:rsidR="000E63C9" w:rsidRDefault="006B53E1" w:rsidP="000E63C9">
      <w:pPr>
        <w:jc w:val="center"/>
        <w:rPr>
          <w:b/>
          <w:sz w:val="56"/>
          <w:szCs w:val="56"/>
        </w:rPr>
      </w:pPr>
      <w:r w:rsidRPr="006B53E1">
        <w:rPr>
          <w:rFonts w:hint="eastAsia"/>
          <w:b/>
          <w:sz w:val="56"/>
          <w:szCs w:val="56"/>
        </w:rPr>
        <w:t>目錄</w:t>
      </w:r>
    </w:p>
    <w:p w:rsidR="006B53E1" w:rsidRDefault="006B53E1" w:rsidP="000E63C9">
      <w:pPr>
        <w:jc w:val="center"/>
        <w:rPr>
          <w:b/>
          <w:sz w:val="56"/>
          <w:szCs w:val="56"/>
        </w:rPr>
      </w:pPr>
    </w:p>
    <w:p w:rsidR="006B53E1" w:rsidRPr="006B53E1" w:rsidRDefault="006B53E1" w:rsidP="006B53E1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       </w:t>
      </w:r>
      <w:r w:rsidRPr="006B53E1">
        <w:rPr>
          <w:rFonts w:hint="eastAsia"/>
          <w:sz w:val="48"/>
          <w:szCs w:val="48"/>
        </w:rPr>
        <w:t>第一章</w:t>
      </w:r>
      <w:r w:rsidRPr="006B53E1">
        <w:rPr>
          <w:rFonts w:hint="eastAsia"/>
          <w:sz w:val="48"/>
          <w:szCs w:val="48"/>
        </w:rPr>
        <w:t>:</w:t>
      </w:r>
      <w:r w:rsidRPr="006B53E1">
        <w:rPr>
          <w:rFonts w:hint="eastAsia"/>
          <w:sz w:val="48"/>
          <w:szCs w:val="48"/>
        </w:rPr>
        <w:t>建構</w:t>
      </w:r>
      <w:r w:rsidRPr="006B53E1">
        <w:rPr>
          <w:rFonts w:hint="eastAsia"/>
          <w:sz w:val="48"/>
          <w:szCs w:val="48"/>
        </w:rPr>
        <w:t>3D</w:t>
      </w:r>
      <w:r w:rsidRPr="006B53E1">
        <w:rPr>
          <w:rFonts w:hint="eastAsia"/>
          <w:sz w:val="48"/>
          <w:szCs w:val="48"/>
        </w:rPr>
        <w:t>立體圖</w:t>
      </w:r>
    </w:p>
    <w:p w:rsidR="006B53E1" w:rsidRPr="006B53E1" w:rsidRDefault="006B53E1" w:rsidP="006B53E1">
      <w:pPr>
        <w:jc w:val="center"/>
        <w:rPr>
          <w:b/>
          <w:sz w:val="48"/>
          <w:szCs w:val="48"/>
        </w:rPr>
      </w:pPr>
    </w:p>
    <w:p w:rsidR="006B53E1" w:rsidRPr="006B53E1" w:rsidRDefault="006B53E1" w:rsidP="006B53E1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       </w:t>
      </w:r>
      <w:r w:rsidRPr="006B53E1">
        <w:rPr>
          <w:rFonts w:hint="eastAsia"/>
          <w:sz w:val="48"/>
          <w:szCs w:val="48"/>
        </w:rPr>
        <w:t>第二章</w:t>
      </w:r>
      <w:r w:rsidRPr="006B53E1">
        <w:rPr>
          <w:rFonts w:hint="eastAsia"/>
          <w:sz w:val="48"/>
          <w:szCs w:val="48"/>
        </w:rPr>
        <w:t>:</w:t>
      </w:r>
      <w:r w:rsidRPr="006B53E1">
        <w:rPr>
          <w:rFonts w:hint="eastAsia"/>
          <w:sz w:val="48"/>
          <w:szCs w:val="48"/>
        </w:rPr>
        <w:t>建構工作圖</w:t>
      </w:r>
    </w:p>
    <w:p w:rsidR="006B53E1" w:rsidRPr="004032D6" w:rsidRDefault="004032D6" w:rsidP="004032D6">
      <w:pPr>
        <w:rPr>
          <w:b/>
          <w:sz w:val="48"/>
          <w:szCs w:val="48"/>
        </w:rPr>
      </w:pPr>
      <w:r>
        <w:rPr>
          <w:rFonts w:hint="eastAsia"/>
          <w:sz w:val="48"/>
          <w:szCs w:val="48"/>
        </w:rPr>
        <w:t xml:space="preserve">       (</w:t>
      </w:r>
      <w:r w:rsidRPr="004032D6">
        <w:rPr>
          <w:sz w:val="48"/>
          <w:szCs w:val="48"/>
        </w:rPr>
        <w:t>含組合圖與各別零件圖</w:t>
      </w:r>
      <w:r>
        <w:rPr>
          <w:rFonts w:hint="eastAsia"/>
          <w:sz w:val="48"/>
          <w:szCs w:val="48"/>
        </w:rPr>
        <w:t>)</w:t>
      </w:r>
    </w:p>
    <w:p w:rsidR="004032D6" w:rsidRDefault="006B53E1" w:rsidP="006B53E1">
      <w:pPr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 xml:space="preserve">       </w:t>
      </w:r>
    </w:p>
    <w:p w:rsidR="006B53E1" w:rsidRPr="006B53E1" w:rsidRDefault="004032D6" w:rsidP="006B53E1">
      <w:pPr>
        <w:rPr>
          <w:sz w:val="48"/>
          <w:szCs w:val="48"/>
        </w:rPr>
      </w:pPr>
      <w:r>
        <w:rPr>
          <w:rFonts w:hint="eastAsia"/>
          <w:b/>
          <w:sz w:val="48"/>
          <w:szCs w:val="48"/>
        </w:rPr>
        <w:t xml:space="preserve">       </w:t>
      </w:r>
      <w:r w:rsidR="006B53E1" w:rsidRPr="006B53E1">
        <w:rPr>
          <w:rFonts w:hint="eastAsia"/>
          <w:sz w:val="48"/>
          <w:szCs w:val="48"/>
        </w:rPr>
        <w:t>第三章</w:t>
      </w:r>
      <w:r w:rsidR="006B53E1" w:rsidRPr="006B53E1">
        <w:rPr>
          <w:rFonts w:hint="eastAsia"/>
          <w:sz w:val="48"/>
          <w:szCs w:val="48"/>
        </w:rPr>
        <w:t>:</w:t>
      </w:r>
      <w:r w:rsidR="006B53E1" w:rsidRPr="006B53E1">
        <w:rPr>
          <w:rFonts w:hint="eastAsia"/>
          <w:sz w:val="48"/>
          <w:szCs w:val="48"/>
        </w:rPr>
        <w:t>分析比較</w:t>
      </w:r>
    </w:p>
    <w:p w:rsidR="006B53E1" w:rsidRPr="006B53E1" w:rsidRDefault="006B53E1" w:rsidP="006B53E1">
      <w:pPr>
        <w:widowControl/>
        <w:jc w:val="center"/>
        <w:rPr>
          <w:sz w:val="48"/>
          <w:szCs w:val="48"/>
        </w:rPr>
      </w:pPr>
    </w:p>
    <w:p w:rsidR="006B53E1" w:rsidRPr="006B53E1" w:rsidRDefault="006B53E1" w:rsidP="006B53E1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       </w:t>
      </w:r>
      <w:r w:rsidRPr="006B53E1">
        <w:rPr>
          <w:rFonts w:hint="eastAsia"/>
          <w:sz w:val="48"/>
          <w:szCs w:val="48"/>
        </w:rPr>
        <w:t>第四章</w:t>
      </w:r>
      <w:r w:rsidRPr="006B53E1">
        <w:rPr>
          <w:rFonts w:hint="eastAsia"/>
          <w:sz w:val="48"/>
          <w:szCs w:val="48"/>
        </w:rPr>
        <w:t>:</w:t>
      </w:r>
      <w:r w:rsidRPr="006B53E1">
        <w:rPr>
          <w:rFonts w:hint="eastAsia"/>
          <w:sz w:val="48"/>
          <w:szCs w:val="48"/>
        </w:rPr>
        <w:t>結論</w:t>
      </w:r>
    </w:p>
    <w:p w:rsidR="006B53E1" w:rsidRPr="006B53E1" w:rsidRDefault="006B53E1" w:rsidP="000E63C9">
      <w:pPr>
        <w:jc w:val="center"/>
        <w:rPr>
          <w:b/>
          <w:sz w:val="56"/>
          <w:szCs w:val="56"/>
        </w:rPr>
      </w:pPr>
    </w:p>
    <w:p w:rsidR="000E63C9" w:rsidRDefault="000E63C9" w:rsidP="000E63C9">
      <w:r>
        <w:br w:type="page"/>
      </w:r>
      <w:r w:rsidR="006B53E1">
        <w:lastRenderedPageBreak/>
        <w:t xml:space="preserve"> </w:t>
      </w:r>
    </w:p>
    <w:p w:rsidR="000E63C9" w:rsidRDefault="00EB090B" w:rsidP="000E63C9">
      <w:pPr>
        <w:jc w:val="center"/>
        <w:rPr>
          <w:sz w:val="48"/>
          <w:szCs w:val="48"/>
        </w:rPr>
      </w:pPr>
      <w:r w:rsidRPr="004F5B9A"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1333500</wp:posOffset>
            </wp:positionV>
            <wp:extent cx="3285490" cy="2162175"/>
            <wp:effectExtent l="0" t="0" r="0" b="9525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>
                <wp:simplePos x="0" y="0"/>
                <wp:positionH relativeFrom="column">
                  <wp:posOffset>1580515</wp:posOffset>
                </wp:positionH>
                <wp:positionV relativeFrom="paragraph">
                  <wp:posOffset>638175</wp:posOffset>
                </wp:positionV>
                <wp:extent cx="1057275" cy="1404620"/>
                <wp:effectExtent l="0" t="0" r="28575" b="13970"/>
                <wp:wrapTopAndBottom/>
                <wp:docPr id="4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90B" w:rsidRPr="00EB090B" w:rsidRDefault="00EB090B" w:rsidP="00EB090B">
                            <w:pPr>
                              <w:jc w:val="center"/>
                              <w:rPr>
                                <w:rFonts w:hint="eastAsia"/>
                                <w:b/>
                                <w:sz w:val="36"/>
                                <w:szCs w:val="36"/>
                              </w:rPr>
                            </w:pPr>
                            <w:r w:rsidRPr="00EB090B">
                              <w:rPr>
                                <w:rFonts w:hint="eastAsia"/>
                                <w:b/>
                                <w:sz w:val="36"/>
                                <w:szCs w:val="36"/>
                              </w:rPr>
                              <w:t>組合件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124.45pt;margin-top:50.25pt;width:83.25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SlEOgIAAEoEAAAOAAAAZHJzL2Uyb0RvYy54bWysVF2O0zAQfkfiDpbfadIq7e5GTVdLlyKk&#10;5UdaOIDjOI2F4zG226RcAGkPsDxzAA7AgXbPwdjplmqBF4QfLE9m/Hnm+2YyP+9bRbbCOgm6oONR&#10;SonQHCqp1wX98H717JQS55mumAItCroTjp4vnj6ZdyYXE2hAVcISBNEu70xBG+9NniSON6JlbgRG&#10;aHTWYFvm0bTrpLKsQ/RWJZM0nSUd2MpY4MI5/Ho5OOki4te14P5tXTvhiSoo5ubjbuNehj1ZzFm+&#10;tsw0ku/TYP+QRcukxkcPUJfMM7Kx8jeoVnILDmo/4tAmUNeSi1gDVjNOH1Vz3TAjYi1IjjMHmtz/&#10;g+Vvtu8skVVBsxklmrWo0f3tl7vvX+9vf9x9uyGTQFFnXI6R1wZjff8cepQ6luvMFfCPjmhYNkyv&#10;xYW10DWCVZjiONxMjq4OOC6AlN1rqPAptvEQgfratoE/ZIQgOkq1O8gjek94eDKdnkxOppRw9I2z&#10;NJtNooAJyx+uG+v8SwEtCYeCWtQ/wrPtlfMhHZY/hITXHChZraRS0bDrcqks2TLslVVcsYJHYUqT&#10;rqBn08l0YOCvEGlcf4JopcemV7It6OkhiOWBtxe6ii3pmVTDGVNWek9k4G5g0fdlvxemhGqHlFoY&#10;mhuHEQ8N2M+UdNjYBXWfNswKStQrjbKcjbMsTEI0MmQUDXvsKY89THOEKqinZDgufZyeSJi5QPlW&#10;MhIbdB4y2eeKDRv53g9XmIhjO0b9+gUsfgIAAP//AwBQSwMEFAAGAAgAAAAhADcT31vgAAAACwEA&#10;AA8AAABkcnMvZG93bnJldi54bWxMj8FOwzAQRO+V+AdrkbhU1E6alBLiVFCpp54ayt2NlyQiXgfb&#10;bdO/x5zguJqnmbflZjIDu6DzvSUJyUIAQ2qs7qmVcHzfPa6B+aBIq8ESSrihh011NytVoe2VDnip&#10;Q8tiCflCSehCGAvOfdOhUX5hR6SYfVpnVIina7l26hrLzcBTIVbcqJ7iQqdG3HbYfNVnI2H1XS/n&#10;+w89p8Nt9+Yak+vtMZfy4X56fQEWcAp/MPzqR3WootPJnkl7NkhIs/VzRGMgRA4sElmSZ8BOEpZp&#10;8gS8Kvn/H6ofAAAA//8DAFBLAQItABQABgAIAAAAIQC2gziS/gAAAOEBAAATAAAAAAAAAAAAAAAA&#10;AAAAAABbQ29udGVudF9UeXBlc10ueG1sUEsBAi0AFAAGAAgAAAAhADj9If/WAAAAlAEAAAsAAAAA&#10;AAAAAAAAAAAALwEAAF9yZWxzLy5yZWxzUEsBAi0AFAAGAAgAAAAhACP9KUQ6AgAASgQAAA4AAAAA&#10;AAAAAAAAAAAALgIAAGRycy9lMm9Eb2MueG1sUEsBAi0AFAAGAAgAAAAhADcT31vgAAAACwEAAA8A&#10;AAAAAAAAAAAAAAAAlAQAAGRycy9kb3ducmV2LnhtbFBLBQYAAAAABAAEAPMAAAChBQAAAAA=&#10;">
                <v:textbox style="mso-fit-shape-to-text:t">
                  <w:txbxContent>
                    <w:p w:rsidR="00EB090B" w:rsidRPr="00EB090B" w:rsidRDefault="00EB090B" w:rsidP="00EB090B">
                      <w:pPr>
                        <w:jc w:val="center"/>
                        <w:rPr>
                          <w:rFonts w:hint="eastAsia"/>
                          <w:b/>
                          <w:sz w:val="36"/>
                          <w:szCs w:val="36"/>
                        </w:rPr>
                      </w:pPr>
                      <w:r w:rsidRPr="00EB090B">
                        <w:rPr>
                          <w:rFonts w:hint="eastAsia"/>
                          <w:b/>
                          <w:sz w:val="36"/>
                          <w:szCs w:val="36"/>
                        </w:rPr>
                        <w:t>組合件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E63C9">
        <w:rPr>
          <w:rFonts w:hint="eastAsia"/>
          <w:sz w:val="48"/>
          <w:szCs w:val="48"/>
        </w:rPr>
        <w:t>第一章</w:t>
      </w:r>
      <w:r w:rsidR="000E63C9">
        <w:rPr>
          <w:rFonts w:hint="eastAsia"/>
          <w:sz w:val="48"/>
          <w:szCs w:val="48"/>
        </w:rPr>
        <w:t>:</w:t>
      </w:r>
      <w:r w:rsidR="000E63C9">
        <w:rPr>
          <w:rFonts w:hint="eastAsia"/>
          <w:sz w:val="48"/>
          <w:szCs w:val="48"/>
        </w:rPr>
        <w:t>建構</w:t>
      </w:r>
      <w:r w:rsidR="000E63C9">
        <w:rPr>
          <w:rFonts w:hint="eastAsia"/>
          <w:sz w:val="48"/>
          <w:szCs w:val="48"/>
        </w:rPr>
        <w:t>3D</w:t>
      </w:r>
      <w:r w:rsidR="000E63C9">
        <w:rPr>
          <w:rFonts w:hint="eastAsia"/>
          <w:sz w:val="48"/>
          <w:szCs w:val="48"/>
        </w:rPr>
        <w:t>立體圖</w:t>
      </w:r>
    </w:p>
    <w:p w:rsidR="00EB090B" w:rsidRPr="00156E6B" w:rsidRDefault="00EB090B" w:rsidP="00156E6B">
      <w:pPr>
        <w:rPr>
          <w:rFonts w:hint="eastAsia"/>
        </w:rPr>
      </w:pPr>
      <w:r w:rsidRPr="00EB090B"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-687070</wp:posOffset>
            </wp:positionH>
            <wp:positionV relativeFrom="paragraph">
              <wp:posOffset>3371850</wp:posOffset>
            </wp:positionV>
            <wp:extent cx="6787515" cy="4792980"/>
            <wp:effectExtent l="0" t="0" r="0" b="7620"/>
            <wp:wrapTopAndBottom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7515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63C9">
        <w:br w:type="page"/>
      </w:r>
    </w:p>
    <w:p w:rsidR="00EB090B" w:rsidRDefault="00EE7356">
      <w:pPr>
        <w:widowControl/>
        <w:rPr>
          <w:sz w:val="48"/>
          <w:szCs w:val="48"/>
        </w:rPr>
      </w:pPr>
      <w:r w:rsidRPr="00EB090B">
        <w:rPr>
          <w:noProof/>
          <w:sz w:val="48"/>
          <w:szCs w:val="48"/>
        </w:rPr>
        <w:lastRenderedPageBreak/>
        <mc:AlternateContent>
          <mc:Choice Requires="wps">
            <w:drawing>
              <wp:anchor distT="45720" distB="45720" distL="114300" distR="114300" simplePos="0" relativeHeight="25173196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571750" cy="1404620"/>
                <wp:effectExtent l="0" t="0" r="19050" b="13970"/>
                <wp:wrapSquare wrapText="bothSides"/>
                <wp:docPr id="4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90B" w:rsidRPr="00EB090B" w:rsidRDefault="00EB090B" w:rsidP="00EB090B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EB090B">
                              <w:rPr>
                                <w:rFonts w:hint="eastAsia"/>
                                <w:b/>
                                <w:sz w:val="36"/>
                                <w:szCs w:val="36"/>
                              </w:rPr>
                              <w:t>組合件立體系統分解圖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0;width:202.5pt;height:110.6pt;z-index:25173196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i1wPAIAAFEEAAAOAAAAZHJzL2Uyb0RvYy54bWysVF1uEzEQfkfiDpbfyf5o07SrbKqSEoRU&#10;fqTCAbxeb9bCf9hOdsMFkDhAeeYAHIADtedg7E3TqMALYh8sj2f8eeb7ZnZ+PkiBtsw6rlWFs0mK&#10;EVNUN1ytK/zh/erZKUbOE9UQoRWr8I45fL54+mTem5LlutOiYRYBiHJlbyrceW/KJHG0Y5K4iTZM&#10;gbPVVhIPpl0njSU9oEuR5Gl6kvTaNsZqypyD08vRiRcRv20Z9W/b1jGPRIUhNx9XG9c6rMliTsq1&#10;JabjdJ8G+YcsJOEKHj1AXRJP0Mby36Akp1Y73foJ1TLRbcspizVANVn6qJrrjhgWawFynDnQ5P4f&#10;LH2zfWcRbypcgFKKSNDo7ubL7Y9vdzc/b79/RXmgqDeuhMhrA7F+eK4HkDqW68yVph8dUnrZEbVm&#10;F9bqvmOkgRSzcDM5ujriuABS9691A0+RjdcRaGitDPwBIwjQQardQR42eEThMJ/OstkUXBR8WZEW&#10;J3kUMCHl/XVjnX/JtERhU2EL+kd4sr1yPqRDyvuQ8JrTgjcrLkQ07LpeCou2BHplFb9YwaMwoVBf&#10;4bNpPh0Z+CtEGr8/QUjuoekFlxU+PQSRMvD2QjWxJT3hYtxDykLtiQzcjSz6oR6ibJHlQHKtmx0w&#10;a/XY4zCTsOm0/YxRD/1dYfdpQyzDSLxSoM5ZVhRhIKJRTGdAJbLHnvrYQxQFqAp7jMbt0schiryZ&#10;C1BxxSO/D5nsU4a+jbTvZywMxrEdox7+BItfAAAA//8DAFBLAwQUAAYACAAAACEAvTFdItoAAAAF&#10;AQAADwAAAGRycy9kb3ducmV2LnhtbEyPwW7CMBBE75X4B2uRuKDikDYIpXFQQeLUEym9m3hJosbr&#10;1DYQ/r7bXtrLSKNZzbwtNqPtxRV96BwpWC4SEEi1Mx01Co7v+8c1iBA1Gd07QgV3DLApJw+Fzo27&#10;0QGvVWwEl1DItYI2xiGXMtQtWh0WbkDi7Oy81ZGtb6Tx+sbltpdpkqyk1R3xQqsH3LVYf1YXq2D1&#10;VT3N3z7MnA73/dbXNjO7Y6bUbDq+voCIOMa/Y/jBZ3QomenkLmSC6BXwI/FXOXtOMrYnBWm6TEGW&#10;hfxPX34DAAD//wMAUEsBAi0AFAAGAAgAAAAhALaDOJL+AAAA4QEAABMAAAAAAAAAAAAAAAAAAAAA&#10;AFtDb250ZW50X1R5cGVzXS54bWxQSwECLQAUAAYACAAAACEAOP0h/9YAAACUAQAACwAAAAAAAAAA&#10;AAAAAAAvAQAAX3JlbHMvLnJlbHNQSwECLQAUAAYACAAAACEAZAItcDwCAABRBAAADgAAAAAAAAAA&#10;AAAAAAAuAgAAZHJzL2Uyb0RvYy54bWxQSwECLQAUAAYACAAAACEAvTFdItoAAAAFAQAADwAAAAAA&#10;AAAAAAAAAACWBAAAZHJzL2Rvd25yZXYueG1sUEsFBgAAAAAEAAQA8wAAAJ0FAAAAAA==&#10;">
                <v:textbox style="mso-fit-shape-to-text:t">
                  <w:txbxContent>
                    <w:p w:rsidR="00EB090B" w:rsidRPr="00EB090B" w:rsidRDefault="00EB090B" w:rsidP="00EB090B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EB090B">
                        <w:rPr>
                          <w:rFonts w:hint="eastAsia"/>
                          <w:b/>
                          <w:sz w:val="36"/>
                          <w:szCs w:val="36"/>
                        </w:rPr>
                        <w:t>組合件立體系統分解圖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16B3C" w:rsidRPr="00A16B3C">
        <w:rPr>
          <w:sz w:val="48"/>
          <w:szCs w:val="48"/>
        </w:rPr>
        <w:drawing>
          <wp:inline distT="0" distB="0" distL="0" distR="0" wp14:anchorId="031E9B11" wp14:editId="482F873C">
            <wp:extent cx="5274310" cy="3653790"/>
            <wp:effectExtent l="0" t="0" r="2540" b="381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B3C" w:rsidRPr="00A16B3C">
        <w:rPr>
          <w:sz w:val="48"/>
          <w:szCs w:val="48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margin">
              <wp:posOffset>790575</wp:posOffset>
            </wp:positionH>
            <wp:positionV relativeFrom="paragraph">
              <wp:posOffset>838200</wp:posOffset>
            </wp:positionV>
            <wp:extent cx="4343400" cy="4510405"/>
            <wp:effectExtent l="0" t="0" r="0" b="4445"/>
            <wp:wrapTopAndBottom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090B">
        <w:rPr>
          <w:sz w:val="48"/>
          <w:szCs w:val="48"/>
        </w:rPr>
        <w:br w:type="page"/>
      </w:r>
    </w:p>
    <w:p w:rsidR="000E63C9" w:rsidRDefault="000E63C9" w:rsidP="000E63C9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第二章</w:t>
      </w:r>
      <w:r>
        <w:rPr>
          <w:rFonts w:hint="eastAsia"/>
          <w:sz w:val="48"/>
          <w:szCs w:val="48"/>
        </w:rPr>
        <w:t>:</w:t>
      </w:r>
      <w:r w:rsidR="004D5699">
        <w:rPr>
          <w:rFonts w:hint="eastAsia"/>
          <w:sz w:val="48"/>
          <w:szCs w:val="48"/>
        </w:rPr>
        <w:t>建構工作圖</w:t>
      </w:r>
    </w:p>
    <w:p w:rsidR="00C01372" w:rsidRDefault="00C01372" w:rsidP="004D5699">
      <w:pPr>
        <w:rPr>
          <w:sz w:val="48"/>
          <w:szCs w:val="48"/>
        </w:rPr>
      </w:pPr>
    </w:p>
    <w:p w:rsidR="004D5699" w:rsidRDefault="00FE70BE" w:rsidP="004D5699">
      <w:pPr>
        <w:rPr>
          <w:sz w:val="48"/>
          <w:szCs w:val="48"/>
        </w:rPr>
      </w:pPr>
      <w:r w:rsidRPr="00FE70BE">
        <w:rPr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9525</wp:posOffset>
                </wp:positionV>
                <wp:extent cx="1162050" cy="1404620"/>
                <wp:effectExtent l="0" t="0" r="19050" b="13970"/>
                <wp:wrapSquare wrapText="bothSides"/>
                <wp:docPr id="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70BE" w:rsidRPr="00C01372" w:rsidRDefault="00FE70BE" w:rsidP="00FE70BE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01372">
                              <w:rPr>
                                <w:b/>
                                <w:sz w:val="36"/>
                                <w:szCs w:val="36"/>
                              </w:rPr>
                              <w:t>Axis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35pt;margin-top:.75pt;width:91.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18YOQIAAFAEAAAOAAAAZHJzL2Uyb0RvYy54bWysVEtu2zAQ3RfoHQjua8mGnY9gOUiduiiQ&#10;foC0BxhRlEWUv5K0pfQCBXKAdN0D9AA9UHKODinHdX+boloQHM/wzcx7M56f9UqSLXdeGF3S8Sin&#10;hGtmaqHXJX33dvXkhBIfQNcgjeYlveaeni0eP5p3tuAT0xpZc0cQRPuisyVtQ7BFlnnWcgV+ZCzX&#10;6GyMUxDQdOusdtAhupLZJM+Pss642jrDuPf468XgpIuE3zSchddN43kgsqRYW0inS2cVz2wxh2Lt&#10;wLaC7cqAf6hCgdCYdA91AQHIxonfoJRgznjThBEzKjNNIxhPPWA34/yXbq5asDz1guR4u6fJ/z9Y&#10;9mr7xhFRl/SYEg0KJbq//XT39fP97be7LzdkEhnqrC8w8MpiaOifmh6VTt16e2nYe0+0Wbag1/zc&#10;OdO1HGqscBxfZgdPBxwfQarupakxFWyCSUB941SkDwkhiI5KXe/V4X0gLKYcH03yGboY+sbTfIpm&#10;ygHFw3PrfHjOjSLxUlKH8id42F76EMuB4iEkZvNGinolpEyGW1dL6cgWcFRW6duh/xQmNelKejqb&#10;zAYG/gqRp+9PEEoEnHkpVElP9kFQRN6e6TpNZAAhhzuWLPWOyMjdwGLoqz6pttenMvU1MuvMMOK4&#10;knhpjftISYfjXVL/YQOOUyJfaFTndDydxn1IxnR2jFQSd+ipDj2gGUKVNFAyXJch7VDizZ6jiiuR&#10;+I1yD5XsSsaxTbTvVizuxaGdon78ESy+AwAA//8DAFBLAwQUAAYACAAAACEADnzwcdwAAAAJAQAA&#10;DwAAAGRycy9kb3ducmV2LnhtbEyPwW7CMBBE75X6D9ZW4oKK09BAlcZBBYlTTwS4m3ibRI3XqW0g&#10;/H23p3IcvdXsm2I12l5c0IfOkYKXWQICqXamo0bBYb99fgMRoiaje0eo4IYBVuXjQ6Fz4660w0sV&#10;G8ElFHKtoI1xyKUMdYtWh5kbkJh9OW915Ogbaby+crntZZokC2l1R/yh1QNuWqy/q7NVsPip5tPP&#10;o5nS7rZd+9pmZnPIlJo8jR/vICKO8f8Y/vRZHUp2OrkzmSB6Beky4S2RQQaC+Ws253xikKZLkGUh&#10;7xeUvwAAAP//AwBQSwECLQAUAAYACAAAACEAtoM4kv4AAADhAQAAEwAAAAAAAAAAAAAAAAAAAAAA&#10;W0NvbnRlbnRfVHlwZXNdLnhtbFBLAQItABQABgAIAAAAIQA4/SH/1gAAAJQBAAALAAAAAAAAAAAA&#10;AAAAAC8BAABfcmVscy8ucmVsc1BLAQItABQABgAIAAAAIQCuF18YOQIAAFAEAAAOAAAAAAAAAAAA&#10;AAAAAC4CAABkcnMvZTJvRG9jLnhtbFBLAQItABQABgAIAAAAIQAOfPBx3AAAAAkBAAAPAAAAAAAA&#10;AAAAAAAAAJMEAABkcnMvZG93bnJldi54bWxQSwUGAAAAAAQABADzAAAAnAUAAAAA&#10;">
                <v:textbox style="mso-fit-shape-to-text:t">
                  <w:txbxContent>
                    <w:p w:rsidR="00FE70BE" w:rsidRPr="00C01372" w:rsidRDefault="00FE70BE" w:rsidP="00FE70BE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C01372">
                        <w:rPr>
                          <w:b/>
                          <w:sz w:val="36"/>
                          <w:szCs w:val="36"/>
                        </w:rPr>
                        <w:t>Axis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E70BE" w:rsidRDefault="004032D6" w:rsidP="004D569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2381250</wp:posOffset>
                </wp:positionH>
                <wp:positionV relativeFrom="paragraph">
                  <wp:posOffset>390525</wp:posOffset>
                </wp:positionV>
                <wp:extent cx="2724150" cy="2181225"/>
                <wp:effectExtent l="0" t="0" r="19050" b="28575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2181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39D9" w:rsidRDefault="00CD39D9" w:rsidP="00CD39D9">
                            <w:r>
                              <w:rPr>
                                <w:rFonts w:hint="eastAsia"/>
                              </w:rPr>
                              <w:t>實物測量得長度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t>2.85mm</w:t>
                            </w:r>
                          </w:p>
                          <w:p w:rsidR="00CD39D9" w:rsidRDefault="00CD39D9" w:rsidP="00CD39D9">
                            <w:r>
                              <w:rPr>
                                <w:rFonts w:hint="eastAsia"/>
                              </w:rPr>
                              <w:t>故設定</w:t>
                            </w:r>
                            <w:r>
                              <w:t>公差為</w:t>
                            </w:r>
                            <w:r>
                              <w:t>0.15mm</w:t>
                            </w:r>
                          </w:p>
                          <w:p w:rsidR="00CD39D9" w:rsidRDefault="00CD39D9" w:rsidP="00CD39D9">
                            <w:r>
                              <w:rPr>
                                <w:rFonts w:hint="eastAsia"/>
                              </w:rPr>
                              <w:t>為與老師提供的工程圖之差異</w:t>
                            </w:r>
                          </w:p>
                          <w:p w:rsidR="00CD39D9" w:rsidRDefault="00CD39D9" w:rsidP="00CD39D9">
                            <w:r>
                              <w:rPr>
                                <w:rFonts w:hint="eastAsia"/>
                              </w:rPr>
                              <w:t>而設定孔</w:t>
                            </w:r>
                            <w:r>
                              <w:t>的內徑公差</w:t>
                            </w:r>
                            <w:r>
                              <w:rPr>
                                <w:rFonts w:hint="eastAsia"/>
                              </w:rPr>
                              <w:t>能</w:t>
                            </w:r>
                          </w:p>
                          <w:p w:rsidR="00CD39D9" w:rsidRDefault="00CD39D9" w:rsidP="00CD39D9">
                            <w:r>
                              <w:t>正</w:t>
                            </w:r>
                            <w:r>
                              <w:t>0.02mm</w:t>
                            </w:r>
                          </w:p>
                          <w:p w:rsidR="00CD39D9" w:rsidRDefault="00CD39D9" w:rsidP="00CD39D9">
                            <w:r>
                              <w:rPr>
                                <w:rFonts w:hint="eastAsia"/>
                              </w:rPr>
                              <w:t>負</w:t>
                            </w:r>
                            <w:r>
                              <w:t>0.01mm</w:t>
                            </w:r>
                          </w:p>
                          <w:p w:rsidR="00CD39D9" w:rsidRDefault="00CD39D9" w:rsidP="00CD39D9">
                            <w:proofErr w:type="gramStart"/>
                            <w:r>
                              <w:rPr>
                                <w:rFonts w:hint="eastAsia"/>
                              </w:rPr>
                              <w:t>因為孔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內徑</w:t>
                            </w:r>
                            <w:r>
                              <w:t>若</w:t>
                            </w:r>
                            <w:r>
                              <w:rPr>
                                <w:rFonts w:hint="eastAsia"/>
                              </w:rPr>
                              <w:t>增大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些仍能組裝</w:t>
                            </w:r>
                          </w:p>
                          <w:p w:rsidR="00CD39D9" w:rsidRDefault="00CD39D9" w:rsidP="00CD39D9">
                            <w:r>
                              <w:rPr>
                                <w:rFonts w:hint="eastAsia"/>
                              </w:rPr>
                              <w:t>公差除了可能由製造誤差產生，</w:t>
                            </w:r>
                          </w:p>
                          <w:p w:rsidR="00CD39D9" w:rsidRPr="00FE70BE" w:rsidRDefault="00CD39D9" w:rsidP="00CD39D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亦可能因氣溫不同</w:t>
                            </w:r>
                            <w:r>
                              <w:t>熱漲冷縮</w:t>
                            </w:r>
                          </w:p>
                          <w:p w:rsidR="00FE70BE" w:rsidRPr="00CD39D9" w:rsidRDefault="00FE70BE" w:rsidP="00FE70BE"/>
                          <w:p w:rsidR="00FE70BE" w:rsidRPr="00FE70BE" w:rsidRDefault="00FE70BE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:rsidR="00FE70BE" w:rsidRDefault="00FE70BE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87.5pt;margin-top:30.75pt;width:214.5pt;height:171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RaGPQIAAFIEAAAOAAAAZHJzL2Uyb0RvYy54bWysVF2O0zAQfkfiDpbfaZrQst2o6WrpUoS0&#10;/EgLB3Acp7GwPcF2m5QLIHGA5ZkDcAAOtHsOxk63W37EAyIP1oxn/M3MNzOZn/Vaka2wToIpaDoa&#10;UyIMh0qadUHfvV09mlHiPDMVU2BEQXfC0bPFwwfzrs1FBg2oSliCIMblXVvQxvs2TxLHG6GZG0Er&#10;DBprsJp5VO06qSzrEF2rJBuPnyQd2Kq1wIVzeHsxGOki4te14P51XTvhiSoo5ubjaeNZhjNZzFm+&#10;tqxtJN+nwf4hC82kwaAHqAvmGdlY+RuUltyCg9qPOOgE6lpyEWvAatLxL9VcNawVsRYkx7UHmtz/&#10;g+Wvtm8skVVBs/SEEsM0Nun2+tPNty+3199vvn4mWeCoa12OrlctOvv+KfTY61ivay+Bv3fEwLJh&#10;Zi3OrYWuEazCHNPwMjl6OuC4AFJ2L6HCUGzjIQL1tdWBQKSEIDr2anfoj+g94XiZnWSTdIomjrYs&#10;naVZNo0xWH73vLXOPxegSRAKanEAIjzbXjof0mH5nUuI5kDJaiWViopdl0tlyZbhsKzit0f/yU0Z&#10;0hX0dIqx/w4xjt+fILT0OPVK6oLODk4sD7w9M1WcSc+kGmRMWZk9kYG7gUXfl33s2+MQIJBcQrVD&#10;Zi0MQ45LiUID9iMlHQ54Qd2HDbOCEvXCYHdO08kkbERUJtOTDBV7bCmPLcxwhCqop2QQlz5uUWDA&#10;wDl2sZaR3/tM9inj4Eba90sWNuNYj173v4LFDwAAAP//AwBQSwMEFAAGAAgAAAAhAHmcUBvgAAAA&#10;CgEAAA8AAABkcnMvZG93bnJldi54bWxMj8FOwzAQRO9I/IO1SFwQtUvTNIQ4FUICwQ3aCq5u7CYR&#10;9jrYbhr+nuUEx50Zzb6p1pOzbDQh9h4lzGcCmMHG6x5bCbvt43UBLCaFWlmPRsK3ibCuz88qVWp/&#10;wjczblLLqARjqSR0KQ0l57HpjFNx5geD5B18cCrRGVqugzpRubP8RoicO9UjfejUYB4603xujk5C&#10;kT2PH/Fl8fre5Ad7m65W49NXkPLyYrq/A5bMlP7C8ItP6FAT094fUUdmJSxWS9qSJOTzJTAKFCIj&#10;YS8hE+TwuuL/J9Q/AAAA//8DAFBLAQItABQABgAIAAAAIQC2gziS/gAAAOEBAAATAAAAAAAAAAAA&#10;AAAAAAAAAABbQ29udGVudF9UeXBlc10ueG1sUEsBAi0AFAAGAAgAAAAhADj9If/WAAAAlAEAAAsA&#10;AAAAAAAAAAAAAAAALwEAAF9yZWxzLy5yZWxzUEsBAi0AFAAGAAgAAAAhAOJBFoY9AgAAUgQAAA4A&#10;AAAAAAAAAAAAAAAALgIAAGRycy9lMm9Eb2MueG1sUEsBAi0AFAAGAAgAAAAhAHmcUBvgAAAACgEA&#10;AA8AAAAAAAAAAAAAAAAAlwQAAGRycy9kb3ducmV2LnhtbFBLBQYAAAAABAAEAPMAAACkBQAAAAA=&#10;">
                <v:textbox>
                  <w:txbxContent>
                    <w:p w:rsidR="00CD39D9" w:rsidRDefault="00CD39D9" w:rsidP="00CD39D9">
                      <w:r>
                        <w:rPr>
                          <w:rFonts w:hint="eastAsia"/>
                        </w:rPr>
                        <w:t>實物測量得長度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t>2.85mm</w:t>
                      </w:r>
                    </w:p>
                    <w:p w:rsidR="00CD39D9" w:rsidRDefault="00CD39D9" w:rsidP="00CD39D9">
                      <w:r>
                        <w:rPr>
                          <w:rFonts w:hint="eastAsia"/>
                        </w:rPr>
                        <w:t>故設定</w:t>
                      </w:r>
                      <w:r>
                        <w:t>公差為</w:t>
                      </w:r>
                      <w:r>
                        <w:t>0.15mm</w:t>
                      </w:r>
                    </w:p>
                    <w:p w:rsidR="00CD39D9" w:rsidRDefault="00CD39D9" w:rsidP="00CD39D9">
                      <w:r>
                        <w:rPr>
                          <w:rFonts w:hint="eastAsia"/>
                        </w:rPr>
                        <w:t>為與老師提供的工程圖之差異</w:t>
                      </w:r>
                    </w:p>
                    <w:p w:rsidR="00CD39D9" w:rsidRDefault="00CD39D9" w:rsidP="00CD39D9">
                      <w:r>
                        <w:rPr>
                          <w:rFonts w:hint="eastAsia"/>
                        </w:rPr>
                        <w:t>而設定孔</w:t>
                      </w:r>
                      <w:r>
                        <w:t>的內徑公差</w:t>
                      </w:r>
                      <w:r>
                        <w:rPr>
                          <w:rFonts w:hint="eastAsia"/>
                        </w:rPr>
                        <w:t>能</w:t>
                      </w:r>
                    </w:p>
                    <w:p w:rsidR="00CD39D9" w:rsidRDefault="00CD39D9" w:rsidP="00CD39D9">
                      <w:r>
                        <w:t>正</w:t>
                      </w:r>
                      <w:r>
                        <w:t>0.02mm</w:t>
                      </w:r>
                    </w:p>
                    <w:p w:rsidR="00CD39D9" w:rsidRDefault="00CD39D9" w:rsidP="00CD39D9">
                      <w:r>
                        <w:rPr>
                          <w:rFonts w:hint="eastAsia"/>
                        </w:rPr>
                        <w:t>負</w:t>
                      </w:r>
                      <w:r>
                        <w:t>0.01mm</w:t>
                      </w:r>
                    </w:p>
                    <w:p w:rsidR="00CD39D9" w:rsidRDefault="00CD39D9" w:rsidP="00CD39D9">
                      <w:proofErr w:type="gramStart"/>
                      <w:r>
                        <w:rPr>
                          <w:rFonts w:hint="eastAsia"/>
                        </w:rPr>
                        <w:t>因為孔</w:t>
                      </w:r>
                      <w:proofErr w:type="gramEnd"/>
                      <w:r>
                        <w:rPr>
                          <w:rFonts w:hint="eastAsia"/>
                        </w:rPr>
                        <w:t>的</w:t>
                      </w:r>
                      <w:proofErr w:type="gramStart"/>
                      <w:r>
                        <w:rPr>
                          <w:rFonts w:hint="eastAsia"/>
                        </w:rPr>
                        <w:t>內徑</w:t>
                      </w:r>
                      <w:r>
                        <w:t>若</w:t>
                      </w:r>
                      <w:r>
                        <w:rPr>
                          <w:rFonts w:hint="eastAsia"/>
                        </w:rPr>
                        <w:t>增大</w:t>
                      </w:r>
                      <w:proofErr w:type="gramEnd"/>
                      <w:r>
                        <w:rPr>
                          <w:rFonts w:hint="eastAsia"/>
                        </w:rPr>
                        <w:t>些仍能組裝</w:t>
                      </w:r>
                    </w:p>
                    <w:p w:rsidR="00CD39D9" w:rsidRDefault="00CD39D9" w:rsidP="00CD39D9">
                      <w:r>
                        <w:rPr>
                          <w:rFonts w:hint="eastAsia"/>
                        </w:rPr>
                        <w:t>公差除了可能由製造誤差產生，</w:t>
                      </w:r>
                    </w:p>
                    <w:p w:rsidR="00CD39D9" w:rsidRPr="00FE70BE" w:rsidRDefault="00CD39D9" w:rsidP="00CD39D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亦可能因氣溫不同</w:t>
                      </w:r>
                      <w:r>
                        <w:t>熱漲冷縮</w:t>
                      </w:r>
                    </w:p>
                    <w:p w:rsidR="00FE70BE" w:rsidRPr="00CD39D9" w:rsidRDefault="00FE70BE" w:rsidP="00FE70BE"/>
                    <w:p w:rsidR="00FE70BE" w:rsidRPr="00FE70BE" w:rsidRDefault="00FE70BE">
                      <w:pPr>
                        <w:rPr>
                          <w:rFonts w:hint="eastAsia"/>
                        </w:rPr>
                      </w:pPr>
                    </w:p>
                    <w:p w:rsidR="00FE70BE" w:rsidRDefault="00FE70BE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E70BE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6.75pt;height:180.1pt">
            <v:imagedata r:id="rId10" o:title="螢幕擷取畫面 2023-01-06 175440"/>
          </v:shape>
        </w:pict>
      </w:r>
    </w:p>
    <w:p w:rsidR="00FE70BE" w:rsidRDefault="00FE70BE" w:rsidP="004D5699"/>
    <w:p w:rsidR="00FE70BE" w:rsidRDefault="00FE70BE" w:rsidP="004D5699"/>
    <w:p w:rsidR="00FE70BE" w:rsidRDefault="00FE70BE" w:rsidP="004D5699"/>
    <w:p w:rsidR="00EB090B" w:rsidRDefault="00FE70BE" w:rsidP="004D5699">
      <w:r>
        <w:pict>
          <v:shape id="_x0000_i1026" type="#_x0000_t75" style="width:421.75pt;height:294.65pt">
            <v:imagedata r:id="rId11" o:title="螢幕擷取畫面 2023-01-06 180032"/>
          </v:shape>
        </w:pict>
      </w:r>
    </w:p>
    <w:p w:rsidR="00EB090B" w:rsidRDefault="00EB090B">
      <w:pPr>
        <w:widowControl/>
      </w:pPr>
      <w:r>
        <w:br w:type="page"/>
      </w:r>
    </w:p>
    <w:p w:rsidR="00C01372" w:rsidRDefault="00C01372" w:rsidP="004D5699"/>
    <w:p w:rsidR="00C01372" w:rsidRDefault="00C01372" w:rsidP="004D5699"/>
    <w:p w:rsidR="00C01372" w:rsidRDefault="00C01372" w:rsidP="004D569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margin">
                  <wp:posOffset>2171700</wp:posOffset>
                </wp:positionH>
                <wp:positionV relativeFrom="paragraph">
                  <wp:posOffset>133350</wp:posOffset>
                </wp:positionV>
                <wp:extent cx="904875" cy="1404620"/>
                <wp:effectExtent l="0" t="0" r="28575" b="13970"/>
                <wp:wrapSquare wrapText="bothSides"/>
                <wp:docPr id="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1372" w:rsidRPr="00C01372" w:rsidRDefault="00C01372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36"/>
                                <w:szCs w:val="36"/>
                              </w:rPr>
                              <w:t>B</w:t>
                            </w:r>
                            <w:r w:rsidRPr="00C01372">
                              <w:rPr>
                                <w:rFonts w:hint="eastAsia"/>
                                <w:b/>
                                <w:sz w:val="36"/>
                                <w:szCs w:val="36"/>
                              </w:rPr>
                              <w:t>ucket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171pt;margin-top:10.5pt;width:71.2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NwoOwIAAE8EAAAOAAAAZHJzL2Uyb0RvYy54bWysVF2O0zAQfkfiDpbfadIq3Z+o6WrpUoS0&#10;/EgLB3Acp7FwPMZ2m5QLIO0BlmcOwAE40O45GDttqRZ4QeTB8njGn2e+byazi75VZCOsk6ALOh6l&#10;lAjNoZJ6VdAP75fPzihxnumKKdCioFvh6MX86ZNZZ3IxgQZUJSxBEO3yzhS08d7kSeJ4I1rmRmCE&#10;RmcNtmUeTbtKKss6RG9VMknTk6QDWxkLXDiHp1eDk84jfl0L7t/WtROeqIJibj6uNq5lWJP5jOUr&#10;y0wj+S4N9g9ZtExqfPQAdcU8I2srf4NqJbfgoPYjDm0CdS25iDVgNeP0UTU3DTMi1oLkOHOgyf0/&#10;WP5m884SWRUUhdKsRYke7r7cf//6cPfj/tstmQSGOuNyDLwxGOr759Cj0rFaZ66Bf3REw6JheiUu&#10;rYWuEazCDMfhZnJ0dcBxAaTsXkOFT7G1hwjU17YN9CEhBNFRqe1BHdF7wvHwPM3OTqeUcHSNszQ7&#10;mUT5Epbvbxvr/EsBLQmbglpUP6KzzbXzIRuW70PCYw6UrJZSqWjYVblQlmwYdsoyfrGAR2FKkw5T&#10;mU6mAwF/hUjj9yeIVnpseSVb5PwQxPJA2wtdxYb0TKphjykrveMxUDeQ6Puyj6Jle3lKqLZIrIWh&#10;w3EicdOA/UxJh91dUPdpzaygRL3SKM75OMvCOEQjm54ilcQee8pjD9McoQrqKRm2Cx9HKPJmLlHE&#10;pYz8BrWHTHYpY9dG2ncTFsbi2I5Rv/4D858AAAD//wMAUEsDBBQABgAIAAAAIQCVhTlc3wAAAAoB&#10;AAAPAAAAZHJzL2Rvd25yZXYueG1sTI9Bb8IwDIXvk/YfIk/aBY2U0iJUmqINidNOdOweGq+taJwu&#10;CVD+/bzTdrLs9/T8vXI72UFc0YfekYLFPAGB1DjTU6vg+LF/WYMIUZPRgyNUcMcA2+rxodSFcTc6&#10;4LWOreAQCoVW0MU4FlKGpkOrw9yNSKx9OW915NW30nh943A7yDRJVtLqnvhDp0fcddic64tVsPqu&#10;l7P3TzOjw33/5hubm90xV+r5aXrdgIg4xT8z/OIzOlTMdHIXMkEMCpZZyl2ignTBkw3ZOstBnPiQ&#10;pSnIqpT/K1Q/AAAA//8DAFBLAQItABQABgAIAAAAIQC2gziS/gAAAOEBAAATAAAAAAAAAAAAAAAA&#10;AAAAAABbQ29udGVudF9UeXBlc10ueG1sUEsBAi0AFAAGAAgAAAAhADj9If/WAAAAlAEAAAsAAAAA&#10;AAAAAAAAAAAALwEAAF9yZWxzLy5yZWxzUEsBAi0AFAAGAAgAAAAhAO6U3Cg7AgAATwQAAA4AAAAA&#10;AAAAAAAAAAAALgIAAGRycy9lMm9Eb2MueG1sUEsBAi0AFAAGAAgAAAAhAJWFOVzfAAAACgEAAA8A&#10;AAAAAAAAAAAAAAAAlQQAAGRycy9kb3ducmV2LnhtbFBLBQYAAAAABAAEAPMAAAChBQAAAAA=&#10;">
                <v:textbox style="mso-fit-shape-to-text:t">
                  <w:txbxContent>
                    <w:p w:rsidR="00C01372" w:rsidRPr="00C01372" w:rsidRDefault="00C01372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hint="eastAsia"/>
                          <w:b/>
                          <w:sz w:val="36"/>
                          <w:szCs w:val="36"/>
                        </w:rPr>
                        <w:t>B</w:t>
                      </w:r>
                      <w:r w:rsidRPr="00C01372">
                        <w:rPr>
                          <w:rFonts w:hint="eastAsia"/>
                          <w:b/>
                          <w:sz w:val="36"/>
                          <w:szCs w:val="36"/>
                        </w:rPr>
                        <w:t>ucket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01372" w:rsidRDefault="00C01372" w:rsidP="004D5699">
      <w:pPr>
        <w:rPr>
          <w:rFonts w:hint="eastAsia"/>
        </w:rPr>
      </w:pPr>
    </w:p>
    <w:p w:rsidR="00C01372" w:rsidRDefault="00C01372" w:rsidP="004D5699"/>
    <w:p w:rsidR="00C01372" w:rsidRDefault="00C01372" w:rsidP="004D5699"/>
    <w:p w:rsidR="00C01372" w:rsidRDefault="00C01372" w:rsidP="004D5699">
      <w:pPr>
        <w:rPr>
          <w:rFonts w:hint="eastAsia"/>
        </w:rPr>
      </w:pPr>
    </w:p>
    <w:p w:rsidR="00C01372" w:rsidRDefault="00FE70BE" w:rsidP="004D5699">
      <w:r>
        <w:pict>
          <v:shape id="_x0000_i1027" type="#_x0000_t75" style="width:216.75pt;height:143.95pt">
            <v:imagedata r:id="rId12" o:title="螢幕擷取畫面 2023-01-06 175451"/>
          </v:shape>
        </w:pict>
      </w:r>
    </w:p>
    <w:p w:rsidR="00FE70BE" w:rsidRDefault="00FE70BE" w:rsidP="004D5699">
      <w:pPr>
        <w:rPr>
          <w:vertAlign w:val="subscript"/>
        </w:rPr>
      </w:pPr>
      <w:r>
        <w:rPr>
          <w:vertAlign w:val="subscript"/>
        </w:rPr>
        <w:pict>
          <v:shape id="_x0000_i1028" type="#_x0000_t75" style="width:415.3pt;height:290.35pt">
            <v:imagedata r:id="rId13" o:title="螢幕擷取畫面 2023-01-06 180133"/>
          </v:shape>
        </w:pict>
      </w:r>
    </w:p>
    <w:p w:rsidR="00FE70BE" w:rsidRDefault="00FE70BE" w:rsidP="004D5699">
      <w:pPr>
        <w:rPr>
          <w:vertAlign w:val="subscript"/>
        </w:rPr>
      </w:pPr>
    </w:p>
    <w:p w:rsidR="00FE70BE" w:rsidRDefault="00C01372" w:rsidP="004D5699">
      <w:pPr>
        <w:rPr>
          <w:vertAlign w:val="subscript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posOffset>2132965</wp:posOffset>
                </wp:positionH>
                <wp:positionV relativeFrom="paragraph">
                  <wp:posOffset>19050</wp:posOffset>
                </wp:positionV>
                <wp:extent cx="1133475" cy="1404620"/>
                <wp:effectExtent l="0" t="0" r="28575" b="13970"/>
                <wp:wrapSquare wrapText="bothSides"/>
                <wp:docPr id="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32D6" w:rsidRPr="00C01372" w:rsidRDefault="004032D6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01372">
                              <w:rPr>
                                <w:rFonts w:hint="eastAsia"/>
                                <w:b/>
                                <w:sz w:val="36"/>
                                <w:szCs w:val="36"/>
                              </w:rPr>
                              <w:t>老師提供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167.95pt;margin-top:1.5pt;width:89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3PFPQIAAFAEAAAOAAAAZHJzL2Uyb0RvYy54bWysVF2O0zAQfkfiDpbfadJuuj9R09XSpQhp&#10;+ZEWDjBxnMbCsY3tNlkusBIHWJ45AAfgQLvnYOy0pVrgBeEHy5MZf575vpnMzvtWkg23TmhV0PEo&#10;pYQrpiuhVgX98H757JQS50FVILXiBb3hjp7Pnz6ZdSbnE91oWXFLEES5vDMFbbw3eZI41vAW3Egb&#10;rtBZa9uCR9OukspCh+itTCZpepx02lbGasadw6+Xg5POI35dc+bf1rXjnsiCYm4+7jbuZdiT+Qzy&#10;lQXTCLZNA/4hixaEwkf3UJfggayt+A2qFcxqp2s/YrpNdF0LxmMNWM04fVTNdQOGx1qQHGf2NLn/&#10;B8vebN5ZIqqCZpQoaFGih7vb++9fH+5+3H/7QiaBoc64HAOvDYb6/rnuUelYrTNXmn10ROlFA2rF&#10;L6zVXcOhwgzH4WZycHXAcQGk7F7rCp+CtdcRqK9tG+hDQgiio1I3e3V47wkLT46PjrKTKSUMfeMs&#10;zY4nUb8E8t11Y51/yXVLwqGgFuWP8LC5cj6kA/kuJLzmtBTVUkgZDbsqF9KSDWCrLOOKFTwKk4p0&#10;BT2bTqYDA3+FSOP6E0QrPPa8FG1BT/dBkAfeXqgqdqQHIYczpizVlsjA3cCi78s+qjbd6VPq6gaZ&#10;tXpocRxJPDTafqakw/YuqPu0Bsspka8UqnM2zrIwD9HIpidIJbGHnvLQA4ohVEE9JcNx4eMMRd7M&#10;Baq4FJHfIPeQyTZlbNtI+3bEwlwc2jHq149g/hMAAP//AwBQSwMEFAAGAAgAAAAhAJhUJEPeAAAA&#10;CQEAAA8AAABkcnMvZG93bnJldi54bWxMj81OwzAQhO9IvIO1SFwq6jQ/FYQ4FVTqiVNDubvxkkTE&#10;62C7bfr2LCe47WhGs99Um9mO4ow+DI4UrJYJCKTWmYE6BYf33cMjiBA1GT06QgVXDLCpb28qXRp3&#10;oT2em9gJLqFQagV9jFMpZWh7tDos3YTE3qfzVkeWvpPG6wuX21GmSbKWVg/EH3o94bbH9qs5WQXr&#10;7yZbvH2YBe2vu1ff2sJsD4VS93fzyzOIiHP8C8MvPqNDzUxHdyITxKggy4onjvLBk9gvVnkO4qgg&#10;TfMUZF3J/wvqHwAAAP//AwBQSwECLQAUAAYACAAAACEAtoM4kv4AAADhAQAAEwAAAAAAAAAAAAAA&#10;AAAAAAAAW0NvbnRlbnRfVHlwZXNdLnhtbFBLAQItABQABgAIAAAAIQA4/SH/1gAAAJQBAAALAAAA&#10;AAAAAAAAAAAAAC8BAABfcmVscy8ucmVsc1BLAQItABQABgAIAAAAIQBWE3PFPQIAAFAEAAAOAAAA&#10;AAAAAAAAAAAAAC4CAABkcnMvZTJvRG9jLnhtbFBLAQItABQABgAIAAAAIQCYVCRD3gAAAAkBAAAP&#10;AAAAAAAAAAAAAAAAAJcEAABkcnMvZG93bnJldi54bWxQSwUGAAAAAAQABADzAAAAogUAAAAA&#10;">
                <v:textbox style="mso-fit-shape-to-text:t">
                  <w:txbxContent>
                    <w:p w:rsidR="004032D6" w:rsidRPr="00C01372" w:rsidRDefault="004032D6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 w:rsidRPr="00C01372">
                        <w:rPr>
                          <w:rFonts w:hint="eastAsia"/>
                          <w:b/>
                          <w:sz w:val="36"/>
                          <w:szCs w:val="36"/>
                        </w:rPr>
                        <w:t>老師提供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E70BE" w:rsidRDefault="00FE70BE" w:rsidP="004D5699">
      <w:pPr>
        <w:rPr>
          <w:vertAlign w:val="subscript"/>
        </w:rPr>
      </w:pPr>
    </w:p>
    <w:p w:rsidR="00FE70BE" w:rsidRDefault="00FE70BE" w:rsidP="004D5699">
      <w:pPr>
        <w:rPr>
          <w:rFonts w:hint="eastAsia"/>
          <w:noProof/>
        </w:rPr>
      </w:pPr>
    </w:p>
    <w:p w:rsidR="00840D88" w:rsidRPr="006B53E1" w:rsidRDefault="00C01372" w:rsidP="004D569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1372" w:rsidRPr="00C01372" w:rsidRDefault="00C01372" w:rsidP="00C01372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01372">
                              <w:rPr>
                                <w:b/>
                                <w:sz w:val="36"/>
                                <w:szCs w:val="36"/>
                              </w:rPr>
                              <w:t>Bucket fork plate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0;margin-top:14.4pt;width:185.9pt;height:110.6pt;z-index:251671552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aNgPAIAAFAEAAAOAAAAZHJzL2Uyb0RvYy54bWysVF2O0zAQfkfiDpbfadJuW7ZR09XSpQhp&#10;+ZEWDjBxnMbCsY3tNikXQOIAyzMH4AAcaPccjJ22VAu8IPJgeTzjzzPfN5P5RddIsuXWCa1yOhyk&#10;lHDFdCnUOqfv362enFPiPKgSpFY8pzvu6MXi8aN5azI+0rWWJbcEQZTLWpPT2nuTJYljNW/ADbTh&#10;Cp2Vtg14NO06KS20iN7IZJSm06TVtjRWM+4cnl71TrqI+FXFmX9TVY57InOKufm42rgWYU0Wc8jW&#10;Fkwt2D4N+IcsGhAKHz1CXYEHsrHiN6hGMKudrvyA6SbRVSUYjzVgNcP0QTU3NRgea0FynDnS5P4f&#10;LHu9fWuJKHM6o0RBgxLd336++/71/vbH3bcvZBQYao3LMPDGYKjvnukOlY7VOnOt2QdHlF7WoNb8&#10;0lrd1hxKzHAYbiYnV3scF0CK9pUu8SnYeB2Buso2gT4khCA6KrU7qsM7Txgejs6m6ewMXQx9w3E6&#10;no6ifglkh+vGOv+C64aETU4tyh/hYXvtfEgHskNIeM1pKcqVkDIadl0spSVbwFZZxS9W8CBMKtIi&#10;WZPRpGfgrxBp/P4E0QiPPS9Fk9PzYxBkgbfnqowd6UHIfo8pS7UnMnDXs+i7oouqTQ/6FLrcIbNW&#10;9y2OI4mbWttPlLTY3jl1HzdgOSXypUJ1ZsPxOMxDNMaTp0glsaee4tQDiiFUTj0l/Xbp4wxF3swl&#10;qrgSkd8gd5/JPmVs20j7fsTCXJzaMerXj2DxEwAA//8DAFBLAwQUAAYACAAAACEASFsnctsAAAAH&#10;AQAADwAAAGRycy9kb3ducmV2LnhtbEyPQU/DMAyF70j8h8hI3FiyAmMqTaepguukbUhcvSa0hcQp&#10;TdqVf485sZufn/Xe52IzeycmO8QukIblQoGwVAfTUaPh7fh6twYRE5JBF8hq+LERNuX1VYG5CWfa&#10;2+mQGsEhFHPU0KbU51LGurUe4yL0ltj7CIPHxHJopBnwzOHeyUyplfTYETe02NuqtfXXYfQaxmO1&#10;nfZV9vk+7czDbvWCHt231rc38/YZRLJz+j+GP3xGh5KZTmEkE4XTwI8kDdma+dm9f1rycOLFo1Ig&#10;y0Je8pe/AAAA//8DAFBLAQItABQABgAIAAAAIQC2gziS/gAAAOEBAAATAAAAAAAAAAAAAAAAAAAA&#10;AABbQ29udGVudF9UeXBlc10ueG1sUEsBAi0AFAAGAAgAAAAhADj9If/WAAAAlAEAAAsAAAAAAAAA&#10;AAAAAAAALwEAAF9yZWxzLy5yZWxzUEsBAi0AFAAGAAgAAAAhAGIVo2A8AgAAUAQAAA4AAAAAAAAA&#10;AAAAAAAALgIAAGRycy9lMm9Eb2MueG1sUEsBAi0AFAAGAAgAAAAhAEhbJ3LbAAAABwEAAA8AAAAA&#10;AAAAAAAAAAAAlgQAAGRycy9kb3ducmV2LnhtbFBLBQYAAAAABAAEAPMAAACeBQAAAAA=&#10;">
                <v:textbox style="mso-fit-shape-to-text:t">
                  <w:txbxContent>
                    <w:p w:rsidR="00C01372" w:rsidRPr="00C01372" w:rsidRDefault="00C01372" w:rsidP="00C01372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C01372">
                        <w:rPr>
                          <w:b/>
                          <w:sz w:val="36"/>
                          <w:szCs w:val="36"/>
                        </w:rPr>
                        <w:t>Bucket fork plate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E70BE" w:rsidRPr="004032D6">
        <w:rPr>
          <w:noProof/>
          <w:vertAlign w:val="subscript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3266440</wp:posOffset>
                </wp:positionH>
                <wp:positionV relativeFrom="paragraph">
                  <wp:posOffset>2581275</wp:posOffset>
                </wp:positionV>
                <wp:extent cx="2371725" cy="1743075"/>
                <wp:effectExtent l="0" t="0" r="28575" b="28575"/>
                <wp:wrapSquare wrapText="bothSides"/>
                <wp:docPr id="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1725" cy="1743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32D6" w:rsidRDefault="004032D6">
                            <w:r>
                              <w:rPr>
                                <w:rFonts w:hint="eastAsia"/>
                              </w:rPr>
                              <w:t>此立體圖上下對稱</w:t>
                            </w:r>
                          </w:p>
                          <w:p w:rsidR="004679C0" w:rsidRDefault="004679C0">
                            <w:r>
                              <w:rPr>
                                <w:rFonts w:hint="eastAsia"/>
                              </w:rPr>
                              <w:t>設定孔</w:t>
                            </w:r>
                            <w:r w:rsidR="004032D6">
                              <w:t>的內徑公差</w:t>
                            </w:r>
                            <w:r>
                              <w:rPr>
                                <w:rFonts w:hint="eastAsia"/>
                              </w:rPr>
                              <w:t>能</w:t>
                            </w:r>
                          </w:p>
                          <w:p w:rsidR="004032D6" w:rsidRDefault="004679C0">
                            <w:r>
                              <w:t>正</w:t>
                            </w:r>
                            <w:r>
                              <w:t>0.02mm</w:t>
                            </w:r>
                          </w:p>
                          <w:p w:rsidR="004679C0" w:rsidRDefault="004679C0">
                            <w:r>
                              <w:rPr>
                                <w:rFonts w:hint="eastAsia"/>
                              </w:rPr>
                              <w:t>負</w:t>
                            </w:r>
                            <w:r>
                              <w:t>0.01mm</w:t>
                            </w:r>
                          </w:p>
                          <w:p w:rsidR="004679C0" w:rsidRDefault="004679C0">
                            <w:proofErr w:type="gramStart"/>
                            <w:r>
                              <w:rPr>
                                <w:rFonts w:hint="eastAsia"/>
                              </w:rPr>
                              <w:t>因為孔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內徑</w:t>
                            </w:r>
                            <w:r>
                              <w:t>若</w:t>
                            </w:r>
                            <w:r>
                              <w:rPr>
                                <w:rFonts w:hint="eastAsia"/>
                              </w:rPr>
                              <w:t>增大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些仍能組裝</w:t>
                            </w:r>
                          </w:p>
                          <w:p w:rsidR="00FE70BE" w:rsidRDefault="00FE70BE">
                            <w:r>
                              <w:rPr>
                                <w:rFonts w:hint="eastAsia"/>
                              </w:rPr>
                              <w:t>公差除了可能由製造誤差產生，</w:t>
                            </w:r>
                          </w:p>
                          <w:p w:rsidR="00FE70BE" w:rsidRPr="00FE70BE" w:rsidRDefault="00FE70B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亦可能因氣溫不同</w:t>
                            </w:r>
                            <w:r>
                              <w:t>熱漲冷縮</w:t>
                            </w:r>
                          </w:p>
                          <w:p w:rsidR="004679C0" w:rsidRPr="004679C0" w:rsidRDefault="004679C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257.2pt;margin-top:203.25pt;width:186.75pt;height:137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ULKPAIAAFAEAAAOAAAAZHJzL2Uyb0RvYy54bWysVEtu2zAQ3RfoHQjua31iV4lgOUiduiiQ&#10;foC0B6AoyiJKcVSStpReIEAPkK57gB6gB0rO0SHlOO4HXRTVguCQwzdv3sxofjq0imyFsRJ0QZNJ&#10;TInQHCqp1wV9/2715JgS65iumAItCnolLD1dPH4077tcpNCAqoQhCKJt3ncFbZzr8iiyvBEtsxPo&#10;hMbLGkzLHJpmHVWG9YjeqiiN46dRD6bqDHBhLZ6ej5d0EfDrWnD3pq6tcEQVFLm5sJqwln6NFnOW&#10;rw3rGsl3NNg/sGiZ1Bh0D3XOHCMbI3+DaiU3YKF2Ew5tBHUtuQg5YDZJ/Es2lw3rRMgFxbHdXib7&#10;/2D56+1bQ2RV0BklmrVYorub69tvX+5uvt9+/UxSr1Df2RwdLzt0dcMzGLDSIVvbXQD/YImGZcP0&#10;WpwZA30jWIUME/8yOng64lgPUvavoMJQbOMgAA21ab18KAhBdKzU1b46YnCE42F6lCVZijQ53iXZ&#10;9CjOZiEGy++fd8a6FwJa4jcFNVj+AM+2F9Z5Oiy/d/HRLChZraRSwTDrcqkM2TJslVX4dug/uSlN&#10;+oKezJDI3yHi8P0JopUOe17JtqDHeyeWe92e6yp0pGNSjXukrPROSK/dqKIbyiFULfMBvMglVFeo&#10;rIGxxXEkcdOA+URJj+1dUPtxw4ygRL3UWJ2TZDr18xCM6SxL0TCHN+XhDdMcoQrqKBm3SxdmyCug&#10;4QyrWMug7wOTHWVs2yD7bsT8XBzawevhR7D4AQAA//8DAFBLAwQUAAYACAAAACEAznmoVeEAAAAL&#10;AQAADwAAAGRycy9kb3ducmV2LnhtbEyPwU7DMBBE70j8g7VIXBC1A2nqhmwqhASCGxQEVzfeJhGx&#10;HWw3DX+POcFxNU8zb6vNbAY2kQ+9swjZQgAj2zjd2xbh7fX+UgILUVmtBmcJ4ZsCbOrTk0qV2h3t&#10;C03b2LJUYkOpELoYx5Lz0HRkVFi4kWzK9s4bFdPpW669OqZyM/ArIQpuVG/TQqdGuuuo+dweDILM&#10;H6eP8HT9/N4U+2EdL1bTw5dHPD+bb2+ARZrjHwy/+kkd6uS0cwerAxsQllmeJxQhF8USWCKkXK2B&#10;7RAKmQngdcX//1D/AAAA//8DAFBLAQItABQABgAIAAAAIQC2gziS/gAAAOEBAAATAAAAAAAAAAAA&#10;AAAAAAAAAABbQ29udGVudF9UeXBlc10ueG1sUEsBAi0AFAAGAAgAAAAhADj9If/WAAAAlAEAAAsA&#10;AAAAAAAAAAAAAAAALwEAAF9yZWxzLy5yZWxzUEsBAi0AFAAGAAgAAAAhAK+lQso8AgAAUAQAAA4A&#10;AAAAAAAAAAAAAAAALgIAAGRycy9lMm9Eb2MueG1sUEsBAi0AFAAGAAgAAAAhAM55qFXhAAAACwEA&#10;AA8AAAAAAAAAAAAAAAAAlgQAAGRycy9kb3ducmV2LnhtbFBLBQYAAAAABAAEAPMAAACkBQAAAAA=&#10;">
                <v:textbox>
                  <w:txbxContent>
                    <w:p w:rsidR="004032D6" w:rsidRDefault="004032D6">
                      <w:r>
                        <w:rPr>
                          <w:rFonts w:hint="eastAsia"/>
                        </w:rPr>
                        <w:t>此立體圖上下對稱</w:t>
                      </w:r>
                    </w:p>
                    <w:p w:rsidR="004679C0" w:rsidRDefault="004679C0">
                      <w:r>
                        <w:rPr>
                          <w:rFonts w:hint="eastAsia"/>
                        </w:rPr>
                        <w:t>設定孔</w:t>
                      </w:r>
                      <w:r w:rsidR="004032D6">
                        <w:t>的內徑公差</w:t>
                      </w:r>
                      <w:r>
                        <w:rPr>
                          <w:rFonts w:hint="eastAsia"/>
                        </w:rPr>
                        <w:t>能</w:t>
                      </w:r>
                    </w:p>
                    <w:p w:rsidR="004032D6" w:rsidRDefault="004679C0">
                      <w:r>
                        <w:t>正</w:t>
                      </w:r>
                      <w:r>
                        <w:t>0.02mm</w:t>
                      </w:r>
                    </w:p>
                    <w:p w:rsidR="004679C0" w:rsidRDefault="004679C0">
                      <w:r>
                        <w:rPr>
                          <w:rFonts w:hint="eastAsia"/>
                        </w:rPr>
                        <w:t>負</w:t>
                      </w:r>
                      <w:r>
                        <w:t>0.01mm</w:t>
                      </w:r>
                    </w:p>
                    <w:p w:rsidR="004679C0" w:rsidRDefault="004679C0">
                      <w:proofErr w:type="gramStart"/>
                      <w:r>
                        <w:rPr>
                          <w:rFonts w:hint="eastAsia"/>
                        </w:rPr>
                        <w:t>因為孔</w:t>
                      </w:r>
                      <w:proofErr w:type="gramEnd"/>
                      <w:r>
                        <w:rPr>
                          <w:rFonts w:hint="eastAsia"/>
                        </w:rPr>
                        <w:t>的</w:t>
                      </w:r>
                      <w:proofErr w:type="gramStart"/>
                      <w:r>
                        <w:rPr>
                          <w:rFonts w:hint="eastAsia"/>
                        </w:rPr>
                        <w:t>內徑</w:t>
                      </w:r>
                      <w:r>
                        <w:t>若</w:t>
                      </w:r>
                      <w:r>
                        <w:rPr>
                          <w:rFonts w:hint="eastAsia"/>
                        </w:rPr>
                        <w:t>增大</w:t>
                      </w:r>
                      <w:proofErr w:type="gramEnd"/>
                      <w:r>
                        <w:rPr>
                          <w:rFonts w:hint="eastAsia"/>
                        </w:rPr>
                        <w:t>些仍能組裝</w:t>
                      </w:r>
                    </w:p>
                    <w:p w:rsidR="00FE70BE" w:rsidRDefault="00FE70BE">
                      <w:r>
                        <w:rPr>
                          <w:rFonts w:hint="eastAsia"/>
                        </w:rPr>
                        <w:t>公差除了可能由製造誤差產生，</w:t>
                      </w:r>
                    </w:p>
                    <w:p w:rsidR="00FE70BE" w:rsidRPr="00FE70BE" w:rsidRDefault="00FE70B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亦可能因氣溫不同</w:t>
                      </w:r>
                      <w:r>
                        <w:t>熱漲冷縮</w:t>
                      </w:r>
                    </w:p>
                    <w:p w:rsidR="004679C0" w:rsidRPr="004679C0" w:rsidRDefault="004679C0"/>
                  </w:txbxContent>
                </v:textbox>
                <w10:wrap type="square"/>
              </v:shape>
            </w:pict>
          </mc:Fallback>
        </mc:AlternateContent>
      </w:r>
      <w:r w:rsidR="004032D6">
        <w:rPr>
          <w:noProof/>
        </w:rPr>
        <w:drawing>
          <wp:inline distT="0" distB="0" distL="0" distR="0" wp14:anchorId="0B5A1887" wp14:editId="1A6B9CDB">
            <wp:extent cx="3076575" cy="2962275"/>
            <wp:effectExtent l="0" t="0" r="9525" b="9525"/>
            <wp:docPr id="2" name="圖片 2" descr="C:\Users\USER\AppData\Local\Microsoft\Windows\INetCache\Content.Word\螢幕擷取畫面 2023-01-06 180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AppData\Local\Microsoft\Windows\INetCache\Content.Word\螢幕擷取畫面 2023-01-06 18022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70BE">
        <w:pict>
          <v:shape id="_x0000_i1029" type="#_x0000_t75" style="width:414.75pt;height:292.65pt">
            <v:imagedata r:id="rId15" o:title="螢幕擷取畫面 2023-01-06 175948"/>
          </v:shape>
        </w:pict>
      </w:r>
    </w:p>
    <w:p w:rsidR="00FE70BE" w:rsidRDefault="004D5699" w:rsidP="004D5699">
      <w:r>
        <w:br w:type="page"/>
      </w:r>
    </w:p>
    <w:p w:rsidR="00FE70BE" w:rsidRDefault="00FE70BE" w:rsidP="004D5699"/>
    <w:p w:rsidR="00FE70BE" w:rsidRDefault="00FE70BE" w:rsidP="004D5699"/>
    <w:p w:rsidR="00FE70BE" w:rsidRDefault="00C01372" w:rsidP="004D569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column">
                  <wp:posOffset>1580515</wp:posOffset>
                </wp:positionH>
                <wp:positionV relativeFrom="paragraph">
                  <wp:posOffset>180975</wp:posOffset>
                </wp:positionV>
                <wp:extent cx="1666875" cy="1404620"/>
                <wp:effectExtent l="0" t="0" r="28575" b="13970"/>
                <wp:wrapSquare wrapText="bothSides"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1372" w:rsidRPr="00C01372" w:rsidRDefault="00C01372" w:rsidP="00C01372">
                            <w:pPr>
                              <w:jc w:val="center"/>
                              <w:rPr>
                                <w:rFonts w:hint="eastAsia"/>
                                <w:b/>
                                <w:sz w:val="36"/>
                                <w:szCs w:val="36"/>
                              </w:rPr>
                            </w:pPr>
                            <w:r w:rsidRPr="00C01372">
                              <w:rPr>
                                <w:rFonts w:hint="eastAsia"/>
                                <w:b/>
                                <w:sz w:val="36"/>
                                <w:szCs w:val="36"/>
                              </w:rPr>
                              <w:t>T</w:t>
                            </w:r>
                            <w:r w:rsidRPr="00C01372">
                              <w:rPr>
                                <w:b/>
                                <w:sz w:val="36"/>
                                <w:szCs w:val="36"/>
                              </w:rPr>
                              <w:t>op fork arm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124.45pt;margin-top:14.25pt;width:131.2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98MPQIAAFEEAAAOAAAAZHJzL2Uyb0RvYy54bWysVF2O0zAQfkfiDpbfadKq7XajpqulSxHS&#10;8iMtHMBxnMbC8RjbbVIugLQHWJ45AAfgQLvnYOy0pVrgBZEHy+6MP3/zfTOdX3SNIlthnQSd0+Eg&#10;pURoDqXU65x+eL96NqPEeaZLpkCLnO6EoxeLp0/mrcnECGpQpbAEQbTLWpPT2nuTJYnjtWiYG4AR&#10;GoMV2IZ5PNp1UlrWInqjklGaTpMWbGkscOEc/nrVB+ki4leV4P5tVTnhicopcvNxtXEtwpos5ixb&#10;W2Zqyfc02D+waJjU+OgR6op5RjZW/gbVSG7BQeUHHJoEqkpyEWvAaobpo2puamZErAXFceYok/t/&#10;sPzN9p0lskTvUB7NGvTo4e7L/fevD3c/7r/dklGQqDUuw8wbg7m+ew4dpsdynbkG/tERDcua6bW4&#10;tBbaWrASKQ7DzeTkao/jAkjRvoYSn2IbDxGoq2wT9ENFCKIjl93RHtF5wsOT0+l0djahhGNsOE7H&#10;01E0MGHZ4bqxzr8U0JCwyalF/yM82147H+iw7JASXnOgZLmSSsWDXRdLZcmWYa+s4hcreJSmNGlz&#10;ej4ZTXoF/gqRxu9PEI302PRKNjmdHZNYFnR7ocvYkp5J1e+RstJ7IYN2vYq+K7po2+zgTwHlDpW1&#10;0Pc4ziRuarCfKWmxv3PqPm2YFZSoVxrdOR+Ox2Eg4mE8OUMpiT2NFKcRpjlC5dRT0m+XPg5R1M1c&#10;oosrGfUNdvdM9pSxb6Ps+xkLg3F6jlm//gkWPwEAAP//AwBQSwMEFAAGAAgAAAAhALj0Wo7eAAAA&#10;CgEAAA8AAABkcnMvZG93bnJldi54bWxMj8FuwjAMhu+T9g6RJ+2CRlpGoXRN0YbEaSc6dg+Naas1&#10;TtcEKG8/c2I3W/+n35/z9Wg7ccbBt44UxNMIBFLlTEu1gv3X9iUF4YMmoztHqOCKHtbF40OuM+Mu&#10;tMNzGWrBJeQzraAJoc+k9FWDVvup65E4O7rB6sDrUEsz6AuX207OomghrW6JLzS6x02D1U95sgoW&#10;v+Xr5PPbTGh33X4MlU3MZp8o9fw0vr+BCDiGOww3fVaHgp0O7kTGi07BbJ6uGOUhTUAwkMTxHMTh&#10;lqyWIItc/n+h+AMAAP//AwBQSwECLQAUAAYACAAAACEAtoM4kv4AAADhAQAAEwAAAAAAAAAAAAAA&#10;AAAAAAAAW0NvbnRlbnRfVHlwZXNdLnhtbFBLAQItABQABgAIAAAAIQA4/SH/1gAAAJQBAAALAAAA&#10;AAAAAAAAAAAAAC8BAABfcmVscy8ucmVsc1BLAQItABQABgAIAAAAIQCy298MPQIAAFEEAAAOAAAA&#10;AAAAAAAAAAAAAC4CAABkcnMvZTJvRG9jLnhtbFBLAQItABQABgAIAAAAIQC49FqO3gAAAAoBAAAP&#10;AAAAAAAAAAAAAAAAAJcEAABkcnMvZG93bnJldi54bWxQSwUGAAAAAAQABADzAAAAogUAAAAA&#10;">
                <v:textbox style="mso-fit-shape-to-text:t">
                  <w:txbxContent>
                    <w:p w:rsidR="00C01372" w:rsidRPr="00C01372" w:rsidRDefault="00C01372" w:rsidP="00C01372">
                      <w:pPr>
                        <w:jc w:val="center"/>
                        <w:rPr>
                          <w:rFonts w:hint="eastAsia"/>
                          <w:b/>
                          <w:sz w:val="36"/>
                          <w:szCs w:val="36"/>
                        </w:rPr>
                      </w:pPr>
                      <w:r w:rsidRPr="00C01372">
                        <w:rPr>
                          <w:rFonts w:hint="eastAsia"/>
                          <w:b/>
                          <w:sz w:val="36"/>
                          <w:szCs w:val="36"/>
                        </w:rPr>
                        <w:t>T</w:t>
                      </w:r>
                      <w:r w:rsidRPr="00C01372">
                        <w:rPr>
                          <w:b/>
                          <w:sz w:val="36"/>
                          <w:szCs w:val="36"/>
                        </w:rPr>
                        <w:t>op fork arm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01372" w:rsidRDefault="00FE70BE" w:rsidP="004D569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3495675</wp:posOffset>
                </wp:positionH>
                <wp:positionV relativeFrom="paragraph">
                  <wp:posOffset>2171700</wp:posOffset>
                </wp:positionV>
                <wp:extent cx="2360930" cy="1543050"/>
                <wp:effectExtent l="0" t="0" r="24130" b="19050"/>
                <wp:wrapSquare wrapText="bothSides"/>
                <wp:docPr id="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54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70BE" w:rsidRDefault="00FE70BE">
                            <w:r>
                              <w:rPr>
                                <w:rFonts w:hint="eastAsia"/>
                              </w:rPr>
                              <w:t>圓孔內徑</w:t>
                            </w:r>
                            <w:r>
                              <w:rPr>
                                <w:rFonts w:hint="eastAsia"/>
                              </w:rPr>
                              <w:t>公差亦設定為：</w:t>
                            </w:r>
                          </w:p>
                          <w:p w:rsidR="00FE70BE" w:rsidRDefault="00FE70BE">
                            <w:r>
                              <w:rPr>
                                <w:rFonts w:hint="eastAsia"/>
                              </w:rPr>
                              <w:t>正</w:t>
                            </w:r>
                            <w:r>
                              <w:t>0.02mm</w:t>
                            </w:r>
                          </w:p>
                          <w:p w:rsidR="00FE70BE" w:rsidRDefault="00FE70BE">
                            <w:r>
                              <w:rPr>
                                <w:rFonts w:hint="eastAsia"/>
                              </w:rPr>
                              <w:t>負</w:t>
                            </w:r>
                            <w:r>
                              <w:t>0.01mm</w:t>
                            </w:r>
                          </w:p>
                          <w:p w:rsidR="00FE70BE" w:rsidRDefault="00FE70BE">
                            <w:proofErr w:type="gramStart"/>
                            <w:r>
                              <w:rPr>
                                <w:rFonts w:hint="eastAsia"/>
                              </w:rPr>
                              <w:t>而外徑</w:t>
                            </w:r>
                            <w:r>
                              <w:t>設為</w:t>
                            </w:r>
                            <w:proofErr w:type="gramEnd"/>
                            <w:r>
                              <w:t>正負</w:t>
                            </w:r>
                            <w:r>
                              <w:t>0.01mm</w:t>
                            </w:r>
                          </w:p>
                          <w:p w:rsidR="00C01372" w:rsidRDefault="00C0137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因外徑</w:t>
                            </w:r>
                            <w:r>
                              <w:t>較不受組裝限制</w:t>
                            </w:r>
                          </w:p>
                          <w:p w:rsidR="00FE70BE" w:rsidRPr="00FE70BE" w:rsidRDefault="00FE70BE">
                            <w:pPr>
                              <w:rPr>
                                <w:rFonts w:hint="eastAsia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圓角皆設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為</w:t>
                            </w:r>
                            <w:r>
                              <w:t>0.2mm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275.25pt;margin-top:171pt;width:185.9pt;height:121.5pt;z-index:25166540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NdaPAIAAFAEAAAOAAAAZHJzL2Uyb0RvYy54bWysVF2O0zAQfkfiDpbfadJftlHT1dKlCGn5&#10;kRYO4DhOY2F7gu02WS6AxAGWZw7AATjQ7jkYO22pFnhB5MHyeMafZ75vJovzTiuyE9ZJMDkdDlJK&#10;hOFQSrPJ6ft36ydnlDjPTMkUGJHTG+Ho+fLxo0XbZGIENahSWIIgxmVtk9Pa+yZLEsdroZkbQCMM&#10;Oiuwmnk07SYpLWsRXatklKazpAVbNha4cA5PL3snXUb8qhLcv6kqJzxROcXcfFxtXIuwJssFyzaW&#10;NbXk+zTYP2ShmTT46BHqknlGtlb+BqUlt+Cg8gMOOoGqklzEGrCaYfqgmuuaNSLWguS45kiT+3+w&#10;/PXurSWyzOmMEsM0SnR/+/nu+9f72x93376QUWCobVyGgdcNhvruGXSodKzWNVfAPzhiYFUzsxEX&#10;1kJbC1ZihsNwMzm52uO4AFK0r6DEp9jWQwTqKqsDfUgIQXRU6uaojug84Xg4Gs/S+RhdHH3D6WSc&#10;TqN+CcsO1xvr/AsBmoRNTi3KH+HZ7sr5kA7LDiHhNQdKlmupVDTsplgpS3YMW2Udv1jBgzBlSJvT&#10;+XQ07Rn4K0Qavz9BaOmx55XUOT07BrEs8PbclLEjPZOq32PKyuyJDNz1LPqu6KJq84M+BZQ3yKyF&#10;vsVxJHFTg/1ESYvtnVP3ccusoES9NKjOfDiZhHmIxmT6dISGPfUUpx5mOELl1FPSb1c+zlDgzcAF&#10;qljJyG+Qu89knzK2baR9P2JhLk7tGPXrR7D8CQAA//8DAFBLAwQUAAYACAAAACEA/qryFt8AAAAL&#10;AQAADwAAAGRycy9kb3ducmV2LnhtbEyPwW7CMBBE75X6D9ZW6q3YhKaiIQ6qkLhwa4pajiZeYkNs&#10;R7GB8PfdnspxNU+zb8rl6Dp2wSHa4CVMJwIY+iZo61sJ26/1yxxYTMpr1QWPEm4YYVk9PpSq0OHq&#10;P/FSp5ZRiY+FkmBS6gvOY2PQqTgJPXrKDmFwKtE5tFwP6krlruOZEG/cKevpg1E9rgw2p/rsJMTT&#10;dJ3/hOPW7DY3Ux939ttuVlI+P40fC2AJx/QPw58+qUNFTvtw9jqyTkKei5xQCbPXjEYR8Z5lM2B7&#10;iua5AF6V/H5D9QsAAP//AwBQSwECLQAUAAYACAAAACEAtoM4kv4AAADhAQAAEwAAAAAAAAAAAAAA&#10;AAAAAAAAW0NvbnRlbnRfVHlwZXNdLnhtbFBLAQItABQABgAIAAAAIQA4/SH/1gAAAJQBAAALAAAA&#10;AAAAAAAAAAAAAC8BAABfcmVscy8ucmVsc1BLAQItABQABgAIAAAAIQA4pNdaPAIAAFAEAAAOAAAA&#10;AAAAAAAAAAAAAC4CAABkcnMvZTJvRG9jLnhtbFBLAQItABQABgAIAAAAIQD+qvIW3wAAAAsBAAAP&#10;AAAAAAAAAAAAAAAAAJYEAABkcnMvZG93bnJldi54bWxQSwUGAAAAAAQABADzAAAAogUAAAAA&#10;">
                <v:textbox>
                  <w:txbxContent>
                    <w:p w:rsidR="00FE70BE" w:rsidRDefault="00FE70BE">
                      <w:r>
                        <w:rPr>
                          <w:rFonts w:hint="eastAsia"/>
                        </w:rPr>
                        <w:t>圓孔內徑</w:t>
                      </w:r>
                      <w:r>
                        <w:rPr>
                          <w:rFonts w:hint="eastAsia"/>
                        </w:rPr>
                        <w:t>公差亦設定為：</w:t>
                      </w:r>
                    </w:p>
                    <w:p w:rsidR="00FE70BE" w:rsidRDefault="00FE70BE">
                      <w:r>
                        <w:rPr>
                          <w:rFonts w:hint="eastAsia"/>
                        </w:rPr>
                        <w:t>正</w:t>
                      </w:r>
                      <w:r>
                        <w:t>0.02mm</w:t>
                      </w:r>
                    </w:p>
                    <w:p w:rsidR="00FE70BE" w:rsidRDefault="00FE70BE">
                      <w:r>
                        <w:rPr>
                          <w:rFonts w:hint="eastAsia"/>
                        </w:rPr>
                        <w:t>負</w:t>
                      </w:r>
                      <w:r>
                        <w:t>0.01mm</w:t>
                      </w:r>
                    </w:p>
                    <w:p w:rsidR="00FE70BE" w:rsidRDefault="00FE70BE">
                      <w:proofErr w:type="gramStart"/>
                      <w:r>
                        <w:rPr>
                          <w:rFonts w:hint="eastAsia"/>
                        </w:rPr>
                        <w:t>而外徑</w:t>
                      </w:r>
                      <w:r>
                        <w:t>設為</w:t>
                      </w:r>
                      <w:proofErr w:type="gramEnd"/>
                      <w:r>
                        <w:t>正負</w:t>
                      </w:r>
                      <w:r>
                        <w:t>0.01mm</w:t>
                      </w:r>
                    </w:p>
                    <w:p w:rsidR="00C01372" w:rsidRDefault="00C0137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因外徑</w:t>
                      </w:r>
                      <w:r>
                        <w:t>較不受組裝限制</w:t>
                      </w:r>
                    </w:p>
                    <w:p w:rsidR="00FE70BE" w:rsidRPr="00FE70BE" w:rsidRDefault="00FE70BE">
                      <w:pPr>
                        <w:rPr>
                          <w:rFonts w:hint="eastAsia"/>
                        </w:rPr>
                      </w:pPr>
                      <w:proofErr w:type="gramStart"/>
                      <w:r>
                        <w:rPr>
                          <w:rFonts w:hint="eastAsia"/>
                        </w:rPr>
                        <w:t>圓角皆設</w:t>
                      </w:r>
                      <w:proofErr w:type="gramEnd"/>
                      <w:r>
                        <w:rPr>
                          <w:rFonts w:hint="eastAsia"/>
                        </w:rPr>
                        <w:t>為</w:t>
                      </w:r>
                      <w:r>
                        <w:t>0.2mm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i1030" type="#_x0000_t75" style="width:261.7pt;height:200.75pt">
            <v:imagedata r:id="rId16" o:title="螢幕擷取畫面 2023-01-06 180407"/>
          </v:shape>
        </w:pict>
      </w:r>
      <w:r>
        <w:t xml:space="preserve"> </w:t>
      </w:r>
      <w:r>
        <w:pict>
          <v:shape id="_x0000_i1031" type="#_x0000_t75" style="width:414.55pt;height:287.7pt">
            <v:imagedata r:id="rId17" o:title="螢幕擷取畫面 2023-01-06 180449"/>
          </v:shape>
        </w:pict>
      </w:r>
    </w:p>
    <w:p w:rsidR="00C01372" w:rsidRDefault="00C01372" w:rsidP="004D5699"/>
    <w:p w:rsidR="00C01372" w:rsidRDefault="00C01372" w:rsidP="004D5699"/>
    <w:p w:rsidR="00C01372" w:rsidRDefault="00C01372" w:rsidP="004D5699"/>
    <w:p w:rsidR="00C01372" w:rsidRDefault="00C01372" w:rsidP="004D569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1933575</wp:posOffset>
                </wp:positionH>
                <wp:positionV relativeFrom="paragraph">
                  <wp:posOffset>400050</wp:posOffset>
                </wp:positionV>
                <wp:extent cx="800100" cy="500380"/>
                <wp:effectExtent l="0" t="0" r="19050" b="13970"/>
                <wp:wrapTopAndBottom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500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1372" w:rsidRPr="00C01372" w:rsidRDefault="00C01372" w:rsidP="00C01372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01372">
                              <w:rPr>
                                <w:b/>
                                <w:sz w:val="36"/>
                                <w:szCs w:val="36"/>
                              </w:rPr>
                              <w:t>Axis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152.25pt;margin-top:31.5pt;width:63pt;height:39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uRyOQIAAFAEAAAOAAAAZHJzL2Uyb0RvYy54bWysVF2O0zAQfkfiDpbfadLQQjdqulq6FCEt&#10;P9LCARzHaSwcj7HdJuUCK3GA5ZkDcAAOtHsOxk63Wy3wgsiD5fGMP3/zzUzmp32ryFZYJ0EXdDxK&#10;KRGaQyX1uqAfP6yezChxnumKKdCioDvh6Oni8aN5Z3KRQQOqEpYgiHZ5ZwraeG/yJHG8ES1zIzBC&#10;o7MG2zKPpl0nlWUdorcqydL0WdKBrYwFLpzD0/PBSRcRv64F9+/q2glPVEGRm4+rjWsZ1mQxZ/na&#10;MtNIvqfB/oFFy6TGRw9Q58wzsrHyN6hWcgsOaj/i0CZQ15KLmANmM04fZHPZMCNiLiiOMweZ3P+D&#10;5W+37y2RFdYuo0SzFmt0e3118+Pb7fXPm+9fSRYk6ozLMfLSYKzvX0CP4TFdZy6Af3JEw7Jhei3O&#10;rIWuEaxCiuNwMzm6OuC4AFJ2b6DCp9jGQwTqa9sG/VARguhYqt2hPKL3hOPhLEWJ0MPRNU3Tp7NY&#10;voTld5eNdf6VgJaETUEtVj+Cs+2F84EMy+9CwlsOlKxWUqlo2HW5VJZsGXbKKn6R/4MwpUlX0JNp&#10;Nh3y/ytEGr8/QbTSY8sr2caMMCwEsTyo9lJXce+ZVMMeKSu9lzEoN2jo+7IfihYvB41LqHYorIWh&#10;xXEkcdOA/UJJh+1dUPd5w6ygRL3WWJyT8WQS5iEak+nzDA177CmPPUxzhCqop2TYLn2cocBbwxkW&#10;sZZR4Hsme87YtlH3/YiFuTi2Y9T9j2DxCwAA//8DAFBLAwQUAAYACAAAACEAwaAoid8AAAAKAQAA&#10;DwAAAGRycy9kb3ducmV2LnhtbEyPwU7DMAyG70i8Q2QkLoglo6WU0nRCSCC4wTbBNWuytiJxSpJ1&#10;5e0xJzja/vT7++vV7CybTIiDRwnLhQBmsPV6wE7CdvN4WQKLSaFW1qOR8G0irJrTk1pV2h/xzUzr&#10;1DEKwVgpCX1KY8V5bHvjVFz40SDd9j44lWgMHddBHSncWX4lRMGdGpA+9Go0D71pP9cHJ6HMn6eP&#10;+JK9vrfF3t6mi5vp6StIeX42398BS2ZOfzD86pM6NOS08wfUkVkJmcivCZVQZNSJgDwTtNgRmS9L&#10;4E3N/1dofgAAAP//AwBQSwECLQAUAAYACAAAACEAtoM4kv4AAADhAQAAEwAAAAAAAAAAAAAAAAAA&#10;AAAAW0NvbnRlbnRfVHlwZXNdLnhtbFBLAQItABQABgAIAAAAIQA4/SH/1gAAAJQBAAALAAAAAAAA&#10;AAAAAAAAAC8BAABfcmVscy8ucmVsc1BLAQItABQABgAIAAAAIQAwLuRyOQIAAFAEAAAOAAAAAAAA&#10;AAAAAAAAAC4CAABkcnMvZTJvRG9jLnhtbFBLAQItABQABgAIAAAAIQDBoCiJ3wAAAAoBAAAPAAAA&#10;AAAAAAAAAAAAAJMEAABkcnMvZG93bnJldi54bWxQSwUGAAAAAAQABADzAAAAnwUAAAAA&#10;">
                <v:textbox>
                  <w:txbxContent>
                    <w:p w:rsidR="00C01372" w:rsidRPr="00C01372" w:rsidRDefault="00C01372" w:rsidP="00C01372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C01372">
                        <w:rPr>
                          <w:b/>
                          <w:sz w:val="36"/>
                          <w:szCs w:val="36"/>
                        </w:rPr>
                        <w:t>Axis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01372" w:rsidRDefault="00C01372" w:rsidP="004D5699"/>
    <w:p w:rsidR="004D5699" w:rsidRDefault="00C01372" w:rsidP="004D569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2143125</wp:posOffset>
                </wp:positionH>
                <wp:positionV relativeFrom="paragraph">
                  <wp:posOffset>49530</wp:posOffset>
                </wp:positionV>
                <wp:extent cx="2628900" cy="2209800"/>
                <wp:effectExtent l="0" t="0" r="19050" b="19050"/>
                <wp:wrapSquare wrapText="bothSides"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0" cy="220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1372" w:rsidRDefault="00C01372" w:rsidP="00C01372">
                            <w:r>
                              <w:rPr>
                                <w:rFonts w:hint="eastAsia"/>
                              </w:rPr>
                              <w:t>實物測量得長度</w:t>
                            </w:r>
                            <w:r w:rsidR="008203F8">
                              <w:t>28.20</w:t>
                            </w:r>
                            <w:r>
                              <w:t>mm</w:t>
                            </w:r>
                          </w:p>
                          <w:p w:rsidR="00C01372" w:rsidRDefault="00C01372" w:rsidP="00C01372">
                            <w:r>
                              <w:rPr>
                                <w:rFonts w:hint="eastAsia"/>
                              </w:rPr>
                              <w:t>故設定</w:t>
                            </w:r>
                            <w:r>
                              <w:t>公差為</w:t>
                            </w:r>
                            <w:r w:rsidR="008203F8">
                              <w:t>2.5</w:t>
                            </w:r>
                            <w:r>
                              <w:t>mm</w:t>
                            </w:r>
                          </w:p>
                          <w:p w:rsidR="00C01372" w:rsidRDefault="00C01372" w:rsidP="00C01372">
                            <w:r>
                              <w:rPr>
                                <w:rFonts w:hint="eastAsia"/>
                              </w:rPr>
                              <w:t>為與老師提供的工程圖之差異</w:t>
                            </w:r>
                          </w:p>
                          <w:p w:rsidR="00C01372" w:rsidRDefault="00C01372" w:rsidP="00C01372">
                            <w:r>
                              <w:rPr>
                                <w:rFonts w:hint="eastAsia"/>
                              </w:rPr>
                              <w:t>而設定孔</w:t>
                            </w:r>
                            <w:r>
                              <w:t>的內徑公差</w:t>
                            </w:r>
                            <w:r>
                              <w:rPr>
                                <w:rFonts w:hint="eastAsia"/>
                              </w:rPr>
                              <w:t>能</w:t>
                            </w:r>
                          </w:p>
                          <w:p w:rsidR="00C01372" w:rsidRDefault="00C01372" w:rsidP="00C01372">
                            <w:r>
                              <w:t>正</w:t>
                            </w:r>
                            <w:r>
                              <w:t>0.02mm</w:t>
                            </w:r>
                          </w:p>
                          <w:p w:rsidR="00C01372" w:rsidRDefault="00C01372" w:rsidP="00C01372">
                            <w:r>
                              <w:rPr>
                                <w:rFonts w:hint="eastAsia"/>
                              </w:rPr>
                              <w:t>負</w:t>
                            </w:r>
                            <w:r>
                              <w:t>0.01mm</w:t>
                            </w:r>
                          </w:p>
                          <w:p w:rsidR="00C01372" w:rsidRDefault="00C01372" w:rsidP="00C01372">
                            <w:proofErr w:type="gramStart"/>
                            <w:r>
                              <w:rPr>
                                <w:rFonts w:hint="eastAsia"/>
                              </w:rPr>
                              <w:t>因為孔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內徑</w:t>
                            </w:r>
                            <w:r>
                              <w:t>若</w:t>
                            </w:r>
                            <w:r>
                              <w:rPr>
                                <w:rFonts w:hint="eastAsia"/>
                              </w:rPr>
                              <w:t>增大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些仍能組裝</w:t>
                            </w:r>
                          </w:p>
                          <w:p w:rsidR="00C01372" w:rsidRDefault="00C01372" w:rsidP="00C01372">
                            <w:r>
                              <w:rPr>
                                <w:rFonts w:hint="eastAsia"/>
                              </w:rPr>
                              <w:t>公差除了可能由製造誤差產生</w:t>
                            </w:r>
                          </w:p>
                          <w:p w:rsidR="00C01372" w:rsidRPr="00FE70BE" w:rsidRDefault="00C01372" w:rsidP="00C0137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亦可能因氣溫不同</w:t>
                            </w:r>
                            <w:r>
                              <w:t>熱漲冷縮</w:t>
                            </w:r>
                          </w:p>
                          <w:p w:rsidR="00C01372" w:rsidRPr="00C01372" w:rsidRDefault="00C0137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168.75pt;margin-top:3.9pt;width:207pt;height:17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TlFOwIAAFIEAAAOAAAAZHJzL2Uyb0RvYy54bWysVF1u2zAMfh+wOwh6X+wYSdcYcYouXYYB&#10;3Q/Q7QCyLMfCJNGTlNjZBQb0AN3zDrAD7EDtOUbJaZr9vQzTg0Ca1EfyI+n5Wa8V2QrrJJiCjkcp&#10;JcJwqKRZF/T9u9WTU0qcZ6ZiCowo6E44erZ4/GjetbnIoAFVCUsQxLi8awvaeN/mSeJ4IzRzI2iF&#10;QWMNVjOPql0nlWUdomuVZGl6knRgq9YCF87h14vBSBcRv64F92/q2glPVEExNx9vG+8y3MlizvK1&#10;ZW0j+T4N9g9ZaCYNBj1AXTDPyMbK36C05BYc1H7EQSdQ15KLWANWM05/qeaqYa2ItSA5rj3Q5P4f&#10;LH+9fWuJrLB3E0oM09iju5vPt9++3N18v/16TbJAUde6HD2vWvT1/TPo0T2W69pL4B8cMbBsmFmL&#10;c2uhawSrMMVxeJkcPR1wXAApu1dQYSi28RCB+trqwB8yQhAdW7U7tEf0nnD8mJ1kp7MUTRxtWZbO&#10;TlEJMVh+/7y1zr8QoEkQCmqx/xGebS+dH1zvXUI0B0pWK6lUVOy6XCpLtgxnZRXPHv0nN2VIV9DZ&#10;NJsODPwVIo3nTxBaehx6JXVBsQQ8wYnlgbfnpoqyZ1INMlanzJ7IwN3Aou/LfmhbpDmwXEK1Q2ot&#10;DEOOS4lCA/YTJR0OeEHdxw2zghL10mB7ZuPJJGxEVCbTpxkq9thSHluY4QhVUE/JIC593KKQt4Fz&#10;bGMtI8EPmexzxsGNLdovWdiMYz16PfwKFj8AAAD//wMAUEsDBBQABgAIAAAAIQDJHRAr3gAAAAkB&#10;AAAPAAAAZHJzL2Rvd25yZXYueG1sTI/NTsMwEITvSLyDtUhcEHVKSBNCnAohgegNCoKrG2+TiHgd&#10;bDcNb89yguPoG81PtZ7tICb0oXekYLlIQCA1zvTUKnh7fbgsQISoyejBESr4xgDr+vSk0qVxR3rB&#10;aRtbwSEUSq2gi3EspQxNh1aHhRuRmO2dtzqy9K00Xh853A7yKklW0uqeuKHTI9532HxuD1ZBcf00&#10;fYRN+vzerPbDTbzIp8cvr9T52Xx3CyLiHP/M8Dufp0PNm3buQCaIQUGa5hlbFeT8gHmeLVnvGGRZ&#10;AbKu5P8H9Q8AAAD//wMAUEsBAi0AFAAGAAgAAAAhALaDOJL+AAAA4QEAABMAAAAAAAAAAAAAAAAA&#10;AAAAAFtDb250ZW50X1R5cGVzXS54bWxQSwECLQAUAAYACAAAACEAOP0h/9YAAACUAQAACwAAAAAA&#10;AAAAAAAAAAAvAQAAX3JlbHMvLnJlbHNQSwECLQAUAAYACAAAACEAM/E5RTsCAABSBAAADgAAAAAA&#10;AAAAAAAAAAAuAgAAZHJzL2Uyb0RvYy54bWxQSwECLQAUAAYACAAAACEAyR0QK94AAAAJAQAADwAA&#10;AAAAAAAAAAAAAACVBAAAZHJzL2Rvd25yZXYueG1sUEsFBgAAAAAEAAQA8wAAAKAFAAAAAA==&#10;">
                <v:textbox>
                  <w:txbxContent>
                    <w:p w:rsidR="00C01372" w:rsidRDefault="00C01372" w:rsidP="00C01372">
                      <w:r>
                        <w:rPr>
                          <w:rFonts w:hint="eastAsia"/>
                        </w:rPr>
                        <w:t>實物測量得長度</w:t>
                      </w:r>
                      <w:r w:rsidR="008203F8">
                        <w:t>28.20</w:t>
                      </w:r>
                      <w:r>
                        <w:t>mm</w:t>
                      </w:r>
                    </w:p>
                    <w:p w:rsidR="00C01372" w:rsidRDefault="00C01372" w:rsidP="00C01372">
                      <w:r>
                        <w:rPr>
                          <w:rFonts w:hint="eastAsia"/>
                        </w:rPr>
                        <w:t>故設定</w:t>
                      </w:r>
                      <w:r>
                        <w:t>公差為</w:t>
                      </w:r>
                      <w:r w:rsidR="008203F8">
                        <w:t>2.5</w:t>
                      </w:r>
                      <w:r>
                        <w:t>mm</w:t>
                      </w:r>
                    </w:p>
                    <w:p w:rsidR="00C01372" w:rsidRDefault="00C01372" w:rsidP="00C01372">
                      <w:r>
                        <w:rPr>
                          <w:rFonts w:hint="eastAsia"/>
                        </w:rPr>
                        <w:t>為與老師提供的工程圖之差異</w:t>
                      </w:r>
                    </w:p>
                    <w:p w:rsidR="00C01372" w:rsidRDefault="00C01372" w:rsidP="00C01372">
                      <w:r>
                        <w:rPr>
                          <w:rFonts w:hint="eastAsia"/>
                        </w:rPr>
                        <w:t>而設定孔</w:t>
                      </w:r>
                      <w:r>
                        <w:t>的內徑公差</w:t>
                      </w:r>
                      <w:r>
                        <w:rPr>
                          <w:rFonts w:hint="eastAsia"/>
                        </w:rPr>
                        <w:t>能</w:t>
                      </w:r>
                    </w:p>
                    <w:p w:rsidR="00C01372" w:rsidRDefault="00C01372" w:rsidP="00C01372">
                      <w:r>
                        <w:t>正</w:t>
                      </w:r>
                      <w:r>
                        <w:t>0.02mm</w:t>
                      </w:r>
                    </w:p>
                    <w:p w:rsidR="00C01372" w:rsidRDefault="00C01372" w:rsidP="00C01372">
                      <w:r>
                        <w:rPr>
                          <w:rFonts w:hint="eastAsia"/>
                        </w:rPr>
                        <w:t>負</w:t>
                      </w:r>
                      <w:r>
                        <w:t>0.01mm</w:t>
                      </w:r>
                    </w:p>
                    <w:p w:rsidR="00C01372" w:rsidRDefault="00C01372" w:rsidP="00C01372">
                      <w:proofErr w:type="gramStart"/>
                      <w:r>
                        <w:rPr>
                          <w:rFonts w:hint="eastAsia"/>
                        </w:rPr>
                        <w:t>因為孔</w:t>
                      </w:r>
                      <w:proofErr w:type="gramEnd"/>
                      <w:r>
                        <w:rPr>
                          <w:rFonts w:hint="eastAsia"/>
                        </w:rPr>
                        <w:t>的</w:t>
                      </w:r>
                      <w:proofErr w:type="gramStart"/>
                      <w:r>
                        <w:rPr>
                          <w:rFonts w:hint="eastAsia"/>
                        </w:rPr>
                        <w:t>內徑</w:t>
                      </w:r>
                      <w:r>
                        <w:t>若</w:t>
                      </w:r>
                      <w:r>
                        <w:rPr>
                          <w:rFonts w:hint="eastAsia"/>
                        </w:rPr>
                        <w:t>增大</w:t>
                      </w:r>
                      <w:proofErr w:type="gramEnd"/>
                      <w:r>
                        <w:rPr>
                          <w:rFonts w:hint="eastAsia"/>
                        </w:rPr>
                        <w:t>些仍能組裝</w:t>
                      </w:r>
                    </w:p>
                    <w:p w:rsidR="00C01372" w:rsidRDefault="00C01372" w:rsidP="00C01372">
                      <w:r>
                        <w:rPr>
                          <w:rFonts w:hint="eastAsia"/>
                        </w:rPr>
                        <w:t>公差除了可能由製造誤差產生</w:t>
                      </w:r>
                    </w:p>
                    <w:p w:rsidR="00C01372" w:rsidRPr="00FE70BE" w:rsidRDefault="00C01372" w:rsidP="00C0137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亦可能因氣溫不同</w:t>
                      </w:r>
                      <w:r>
                        <w:t>熱漲冷縮</w:t>
                      </w:r>
                    </w:p>
                    <w:p w:rsidR="00C01372" w:rsidRPr="00C01372" w:rsidRDefault="00C01372"/>
                  </w:txbxContent>
                </v:textbox>
                <w10:wrap type="square"/>
              </v:shape>
            </w:pict>
          </mc:Fallback>
        </mc:AlternateContent>
      </w:r>
      <w:r w:rsidR="00FE70BE">
        <w:pict>
          <v:shape id="_x0000_i1032" type="#_x0000_t75" style="width:132.8pt;height:204.1pt">
            <v:imagedata r:id="rId10" o:title="螢幕擷取畫面 2023-01-06 175440"/>
          </v:shape>
        </w:pict>
      </w:r>
    </w:p>
    <w:p w:rsidR="006B53E1" w:rsidRDefault="006B53E1" w:rsidP="004D5699"/>
    <w:p w:rsidR="006B53E1" w:rsidRDefault="006B53E1">
      <w:pPr>
        <w:widowControl/>
      </w:pPr>
      <w:r>
        <w:rPr>
          <w:noProof/>
        </w:rPr>
        <w:drawing>
          <wp:inline distT="0" distB="0" distL="0" distR="0" wp14:anchorId="1CB1EF57" wp14:editId="71379A32">
            <wp:extent cx="5353050" cy="3688087"/>
            <wp:effectExtent l="0" t="0" r="0" b="7620"/>
            <wp:docPr id="1" name="圖片 1" descr="C:\Users\USER\AppData\Local\Microsoft\Windows\INetCache\Content.Word\螢幕擷取畫面 2023-01-06 180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AppData\Local\Microsoft\Windows\INetCache\Content.Word\螢幕擷取畫面 2023-01-06 18054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786" cy="370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CD39D9" w:rsidRDefault="00CD39D9" w:rsidP="004D5699"/>
    <w:p w:rsidR="00CD39D9" w:rsidRDefault="00CD39D9" w:rsidP="004D569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2257425</wp:posOffset>
                </wp:positionH>
                <wp:positionV relativeFrom="paragraph">
                  <wp:posOffset>9525</wp:posOffset>
                </wp:positionV>
                <wp:extent cx="933450" cy="1404620"/>
                <wp:effectExtent l="0" t="0" r="19050" b="13970"/>
                <wp:wrapSquare wrapText="bothSides"/>
                <wp:docPr id="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39D9" w:rsidRPr="00CD39D9" w:rsidRDefault="00CD39D9" w:rsidP="00CD39D9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D39D9">
                              <w:rPr>
                                <w:b/>
                                <w:sz w:val="36"/>
                                <w:szCs w:val="36"/>
                              </w:rPr>
                              <w:t>Arm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177.75pt;margin-top:.75pt;width:73.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K+WOwIAAFEEAAAOAAAAZHJzL2Uyb0RvYy54bWysVF2O0zAQfkfiDpbfadJuuj9R09XSpQhp&#10;+ZEWDuA4TmPheIztNikXWIkDLM8cgANwoN1zMHa6pVrgBZEHy+MZf575vpnMzvtWkY2wToIu6HiU&#10;UiI0h0rqVUE/vF8+O6XEeaYrpkCLgm6Fo+fzp09mncnFBBpQlbAEQbTLO1PQxnuTJ4njjWiZG4ER&#10;Gp012JZ5NO0qqSzrEL1VySRNj5MObGUscOEcnl4OTjqP+HUtuH9b1054ogqKufm42riWYU3mM5av&#10;LDON5Ls02D9k0TKp8dE91CXzjKyt/A2qldyCg9qPOLQJ1LXkItaA1YzTR9VcN8yIWAuS48yeJvf/&#10;YPmbzTtLZIXanVCiWYsa3d/e3H3/en/74+7bFzIJFHXG5Rh5bTDW98+hx/BYrjNXwD86omHRML0S&#10;F9ZC1whWYYrjcDM5uDrguABSdq+hwqfY2kME6mvbBv6QEYLoKNV2L4/oPeF4eHZ0lE3Rw9E1ztLs&#10;eBL1S1j+cNtY518KaEnYFNSi/BGdba6cD9mw/CEkPOZAyWoplYqGXZULZcmGYass4xcLeBSmNOkw&#10;lelkOhDwV4g0fn+CaKXHnleyLejpPojlgbYXuood6ZlUwx5TVnrHY6BuINH3ZT+ottenhGqLzFoY&#10;ehxnEjcN2M+UdNjfBXWf1swKStQrjeqcjbMsDEQ0sukJcknsoac89DDNEaqgnpJhu/BxiCJx5gJV&#10;XMpIcJB7yGSXM/Zt5H03Y2EwDu0Y9etPMP8JAAD//wMAUEsDBBQABgAIAAAAIQCsTa6C3AAAAAkB&#10;AAAPAAAAZHJzL2Rvd25yZXYueG1sTI9BT8MwDIXvSPyHyEhcJpaSKQN1TSeYtBOndeOeNV5b0Til&#10;ybbu32NOcLKt9/T8vWI9+V5ccIxdIAPP8wwEUh1cR42Bw3779AoiJkvO9oHQwA0jrMv7u8LmLlxp&#10;h5cqNYJDKObWQJvSkEsZ6xa9jfMwILF2CqO3ic+xkW60Vw73vVRZtpTedsQfWjvgpsX6qzp7A8vv&#10;ajH7+HQz2t2272PttdsctDGPD9PbCkTCKf2Z4Ref0aFkpmM4k4uiN7DQWrOVBR6s60zxcjSglHoB&#10;WRbyf4PyBwAA//8DAFBLAQItABQABgAIAAAAIQC2gziS/gAAAOEBAAATAAAAAAAAAAAAAAAAAAAA&#10;AABbQ29udGVudF9UeXBlc10ueG1sUEsBAi0AFAAGAAgAAAAhADj9If/WAAAAlAEAAAsAAAAAAAAA&#10;AAAAAAAALwEAAF9yZWxzLy5yZWxzUEsBAi0AFAAGAAgAAAAhAKoor5Y7AgAAUQQAAA4AAAAAAAAA&#10;AAAAAAAALgIAAGRycy9lMm9Eb2MueG1sUEsBAi0AFAAGAAgAAAAhAKxNroLcAAAACQEAAA8AAAAA&#10;AAAAAAAAAAAAlQQAAGRycy9kb3ducmV2LnhtbFBLBQYAAAAABAAEAPMAAACeBQAAAAA=&#10;">
                <v:textbox style="mso-fit-shape-to-text:t">
                  <w:txbxContent>
                    <w:p w:rsidR="00CD39D9" w:rsidRPr="00CD39D9" w:rsidRDefault="00CD39D9" w:rsidP="00CD39D9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CD39D9">
                        <w:rPr>
                          <w:b/>
                          <w:sz w:val="36"/>
                          <w:szCs w:val="36"/>
                        </w:rPr>
                        <w:t>Arm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B53E1" w:rsidRDefault="00CD39D9" w:rsidP="004D5699">
      <w:r>
        <w:pict>
          <v:shape id="_x0000_i1033" type="#_x0000_t75" style="width:300.05pt;height:236.4pt">
            <v:imagedata r:id="rId19" o:title="螢幕擷取畫面 2023-01-06 180924"/>
          </v:shape>
        </w:pict>
      </w:r>
    </w:p>
    <w:p w:rsidR="006B53E1" w:rsidRDefault="006B53E1" w:rsidP="004D5699"/>
    <w:p w:rsidR="00CD39D9" w:rsidRDefault="00CD39D9" w:rsidP="004D5699">
      <w:r w:rsidRPr="00CD39D9">
        <w:drawing>
          <wp:inline distT="0" distB="0" distL="0" distR="0" wp14:anchorId="376EF53C" wp14:editId="36C2CE72">
            <wp:extent cx="5274310" cy="3667760"/>
            <wp:effectExtent l="0" t="0" r="254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699" w:rsidRDefault="00CD39D9" w:rsidP="004D569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page">
                  <wp:posOffset>3114675</wp:posOffset>
                </wp:positionH>
                <wp:positionV relativeFrom="paragraph">
                  <wp:posOffset>108585</wp:posOffset>
                </wp:positionV>
                <wp:extent cx="1323975" cy="1404620"/>
                <wp:effectExtent l="0" t="0" r="28575" b="13970"/>
                <wp:wrapSquare wrapText="bothSides"/>
                <wp:docPr id="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39D9" w:rsidRPr="00CD39D9" w:rsidRDefault="00CD39D9" w:rsidP="00CD39D9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D39D9">
                              <w:rPr>
                                <w:rFonts w:hint="eastAsia"/>
                                <w:b/>
                                <w:sz w:val="36"/>
                                <w:szCs w:val="36"/>
                              </w:rPr>
                              <w:t>老師提供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245.25pt;margin-top:8.55pt;width:104.2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fmPPQIAAFIEAAAOAAAAZHJzL2Uyb0RvYy54bWysVF2O0zAQfkfiDpbfadL0Z7dR09XSpQhp&#10;+ZEWDuA4TmPhP2y3SbnAShxgeeYAHIAD7Z6DsdOWaoEXhB8sT2b8eeb7ZjK/6KRAW2Yd16rAw0GK&#10;EVNUV1ytC/zh/erZOUbOE1URoRUr8I45fLF4+mTempxlutGiYhYBiHJ5awrceG/yJHG0YZK4gTZM&#10;gbPWVhIPpl0nlSUtoEuRZGk6TVptK2M1Zc7B16veiRcRv64Z9W/r2jGPRIEhNx93G/cy7MliTvK1&#10;JabhdJ8G+YcsJOEKHj1CXRFP0Mby36Akp1Y7XfsB1TLRdc0pizVANcP0UTU3DTEs1gLkOHOkyf0/&#10;WPpm+84iXoF2U4wUkaDRw93t/fevD3c/7r99QVmgqDUuh8gbA7G+e647CI/lOnOt6UeHlF42RK3Z&#10;pbW6bRipIMVhuJmcXO1xXAAp29e6gqfIxusI1NVWBv6AEQToINXuKA/rPKLhyVE2mp1NMKLgG47T&#10;8TSLAiYkP1w31vmXTEsUDgW2oH+EJ9tr50M6JD+EhNecFrxacSGiYdflUli0JdArq7hiBY/ChEJt&#10;gWeTbNIz8FeINK4/QUjuoekFlwU+PwaRPPD2QlWxJT3hoj9DykLtiQzc9Sz6rux62UYHgUpd7YBa&#10;q/smh6GEQ6PtZ4xaaPACu08bYhlG4pUCeWbD8ThMRDTGkzPgEtlTT3nqIYoCVIE9Rv1x6eMUReLM&#10;Jci44pHgoHefyT5naNzI+37IwmSc2jHq169g8RMAAP//AwBQSwMEFAAGAAgAAAAhAIIo9yTfAAAA&#10;CgEAAA8AAABkcnMvZG93bnJldi54bWxMj0FPg0AQhe8m/ofNmHhp7NIitCBLo0168lRs71t2BCI7&#10;i+y2pf/e8aTHyfvy5nvFZrK9uODoO0cKFvMIBFLtTEeNgsPH7mkNwgdNRveOUMENPWzK+7tC58Zd&#10;aY+XKjSCS8jnWkEbwpBL6esWrfZzNyBx9ulGqwOfYyPNqK9cbnu5jKJUWt0Rf2j1gNsW66/qbBWk&#10;31U8ez+aGe1vu7extonZHhKlHh+m1xcQAafwB8OvPqtDyU4ndybjRa/gOYsSRjlYLUAwkGYZjzsp&#10;WMbrGGRZyP8Tyh8AAAD//wMAUEsBAi0AFAAGAAgAAAAhALaDOJL+AAAA4QEAABMAAAAAAAAAAAAA&#10;AAAAAAAAAFtDb250ZW50X1R5cGVzXS54bWxQSwECLQAUAAYACAAAACEAOP0h/9YAAACUAQAACwAA&#10;AAAAAAAAAAAAAAAvAQAAX3JlbHMvLnJlbHNQSwECLQAUAAYACAAAACEAEYH5jz0CAABSBAAADgAA&#10;AAAAAAAAAAAAAAAuAgAAZHJzL2Uyb0RvYy54bWxQSwECLQAUAAYACAAAACEAgij3JN8AAAAKAQAA&#10;DwAAAAAAAAAAAAAAAACXBAAAZHJzL2Rvd25yZXYueG1sUEsFBgAAAAAEAAQA8wAAAKMFAAAAAA==&#10;">
                <v:textbox style="mso-fit-shape-to-text:t">
                  <w:txbxContent>
                    <w:p w:rsidR="00CD39D9" w:rsidRPr="00CD39D9" w:rsidRDefault="00CD39D9" w:rsidP="00CD39D9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CD39D9">
                        <w:rPr>
                          <w:rFonts w:hint="eastAsia"/>
                          <w:b/>
                          <w:sz w:val="36"/>
                          <w:szCs w:val="36"/>
                        </w:rPr>
                        <w:t>老師提供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D5699">
        <w:br w:type="page"/>
      </w:r>
    </w:p>
    <w:p w:rsidR="00703E2E" w:rsidRDefault="00703E2E" w:rsidP="004D5699">
      <w:pPr>
        <w:jc w:val="center"/>
        <w:rPr>
          <w:sz w:val="48"/>
          <w:szCs w:val="48"/>
        </w:rPr>
      </w:pPr>
    </w:p>
    <w:p w:rsidR="006B53E1" w:rsidRDefault="00703E2E" w:rsidP="004D5699">
      <w:pPr>
        <w:jc w:val="center"/>
        <w:rPr>
          <w:sz w:val="48"/>
          <w:szCs w:val="48"/>
        </w:rPr>
      </w:pPr>
      <w:r w:rsidRPr="00703E2E">
        <w:rPr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>
                <wp:simplePos x="0" y="0"/>
                <wp:positionH relativeFrom="column">
                  <wp:posOffset>2819400</wp:posOffset>
                </wp:positionH>
                <wp:positionV relativeFrom="paragraph">
                  <wp:posOffset>1781175</wp:posOffset>
                </wp:positionV>
                <wp:extent cx="2343150" cy="1404620"/>
                <wp:effectExtent l="0" t="0" r="19050" b="13970"/>
                <wp:wrapSquare wrapText="bothSides"/>
                <wp:docPr id="3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3E2E" w:rsidRDefault="00703E2E">
                            <w:r>
                              <w:rPr>
                                <w:rFonts w:hint="eastAsia"/>
                              </w:rPr>
                              <w:t>實際測量之</w:t>
                            </w:r>
                            <w:r>
                              <w:t>圓孔直徑為</w:t>
                            </w:r>
                            <w:r>
                              <w:t>3.3mm</w:t>
                            </w:r>
                          </w:p>
                          <w:p w:rsidR="00703E2E" w:rsidRDefault="00703E2E">
                            <w:r>
                              <w:rPr>
                                <w:rFonts w:hint="eastAsia"/>
                              </w:rPr>
                              <w:t>和老師給的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工程圖差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0.2mm</w:t>
                            </w:r>
                          </w:p>
                          <w:p w:rsidR="00703E2E" w:rsidRDefault="00703E2E">
                            <w:r>
                              <w:rPr>
                                <w:rFonts w:hint="eastAsia"/>
                              </w:rPr>
                              <w:t>因此設公差為</w:t>
                            </w:r>
                            <w:r>
                              <w:t>0.2mm</w:t>
                            </w:r>
                          </w:p>
                          <w:p w:rsidR="00703E2E" w:rsidRDefault="00703E2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可能由製造誤差，測量誤差產生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222pt;margin-top:140.25pt;width:184.5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qccPgIAAFIEAAAOAAAAZHJzL2Uyb0RvYy54bWysVF2O0zAQfkfiDpbfaX6aLrtR09XSpQhp&#10;+ZEWDuA4TmPhP2y3yXIBJA6wPHMADsCBds/B2GlLtcALIg+WxzP+PPN9M5mfD1KgLbOOa1XhbJJi&#10;xBTVDVfrCr9/t3pyipHzRDVEaMUqfMMcPl88fjTvTcly3WnRMIsARLmyNxXuvDdlkjjaMUncRBum&#10;wNlqK4kH066TxpIe0KVI8jQ9SXptG2M1Zc7B6eXoxIuI37aM+jdt65hHosKQm4+rjWsd1mQxJ+Xa&#10;EtNxukuD/EMWknAFjx6gLoknaGP5b1CSU6udbv2EapnotuWUxRqgmix9UM11RwyLtQA5zhxocv8P&#10;lr7evrWINxWeTjFSRIJG97ef775/vb/9cfftC8oDRb1xJUReG4j1wzM9gNSxXGeuNP3gkNLLjqg1&#10;u7BW9x0jDaSYhZvJ0dURxwWQun+lG3iKbLyOQENrZeAPGEGADlLdHORhg0cUDvNpMc1m4KLgy4q0&#10;OMmjgAkp99eNdf4F0xKFTYUt6B/hyfbK+ZAOKfch4TWnBW9WXIho2HW9FBZtCfTKKn6xggdhQqG+&#10;wmezfDYy8FeINH5/gpDcQ9MLLit8eggiZeDtuWpiS3rCxbiHlIXaERm4G1n0Qz1E2bJiL1Ctmxug&#10;1uqxyWEoYdNp+wmjHhq8wu7jhliGkXipQJ6zrCjCRESjmD0FLpE99tTHHqIoQFXYYzRulz5OUSTO&#10;XICMKx4JDnqPmexyhsaNvO+GLEzGsR2jfv0KFj8BAAD//wMAUEsDBBQABgAIAAAAIQD2t3EE4AAA&#10;AAsBAAAPAAAAZHJzL2Rvd25yZXYueG1sTI/BbsIwEETvlfoP1lbqBRU7kNAoxEEtEqeeSOndxCaJ&#10;Gq9T20D4+25P5Tg7o9k35WayA7sYH3qHEpK5AGawcbrHVsLhc/eSAwtRoVaDQyPhZgJsqseHUhXa&#10;XXFvLnVsGZVgKJSELsax4Dw0nbEqzN1okLyT81ZFkr7l2qsrlduBL4RYcat6pA+dGs22M813fbYS&#10;Vj/1cvbxpWe4v+3efWMzvT1kUj4/TW9rYNFM8T8Mf/iEDhUxHd0ZdWCDhDRNaUuUsMhFBowSebKk&#10;y1FCJpJX4FXJ7zdUvwAAAP//AwBQSwECLQAUAAYACAAAACEAtoM4kv4AAADhAQAAEwAAAAAAAAAA&#10;AAAAAAAAAAAAW0NvbnRlbnRfVHlwZXNdLnhtbFBLAQItABQABgAIAAAAIQA4/SH/1gAAAJQBAAAL&#10;AAAAAAAAAAAAAAAAAC8BAABfcmVscy8ucmVsc1BLAQItABQABgAIAAAAIQDyOqccPgIAAFIEAAAO&#10;AAAAAAAAAAAAAAAAAC4CAABkcnMvZTJvRG9jLnhtbFBLAQItABQABgAIAAAAIQD2t3EE4AAAAAsB&#10;AAAPAAAAAAAAAAAAAAAAAJgEAABkcnMvZG93bnJldi54bWxQSwUGAAAAAAQABADzAAAApQUAAAAA&#10;">
                <v:textbox style="mso-fit-shape-to-text:t">
                  <w:txbxContent>
                    <w:p w:rsidR="00703E2E" w:rsidRDefault="00703E2E">
                      <w:r>
                        <w:rPr>
                          <w:rFonts w:hint="eastAsia"/>
                        </w:rPr>
                        <w:t>實際測量之</w:t>
                      </w:r>
                      <w:r>
                        <w:t>圓孔直徑為</w:t>
                      </w:r>
                      <w:r>
                        <w:t>3.3mm</w:t>
                      </w:r>
                    </w:p>
                    <w:p w:rsidR="00703E2E" w:rsidRDefault="00703E2E">
                      <w:r>
                        <w:rPr>
                          <w:rFonts w:hint="eastAsia"/>
                        </w:rPr>
                        <w:t>和老師給的</w:t>
                      </w:r>
                      <w:proofErr w:type="gramStart"/>
                      <w:r>
                        <w:rPr>
                          <w:rFonts w:hint="eastAsia"/>
                        </w:rPr>
                        <w:t>工程圖差</w:t>
                      </w:r>
                      <w:proofErr w:type="gramEnd"/>
                      <w:r>
                        <w:rPr>
                          <w:rFonts w:hint="eastAsia"/>
                        </w:rPr>
                        <w:t>0.2mm</w:t>
                      </w:r>
                    </w:p>
                    <w:p w:rsidR="00703E2E" w:rsidRDefault="00703E2E">
                      <w:r>
                        <w:rPr>
                          <w:rFonts w:hint="eastAsia"/>
                        </w:rPr>
                        <w:t>因此設公差為</w:t>
                      </w:r>
                      <w:r>
                        <w:t>0.2mm</w:t>
                      </w:r>
                    </w:p>
                    <w:p w:rsidR="00703E2E" w:rsidRDefault="00703E2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可能由製造誤差，測量誤差產生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3E2E">
        <w:rPr>
          <w:sz w:val="48"/>
          <w:szCs w:val="48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1085850</wp:posOffset>
            </wp:positionV>
            <wp:extent cx="2457450" cy="2819057"/>
            <wp:effectExtent l="0" t="0" r="0" b="635"/>
            <wp:wrapTopAndBottom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819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3E2E">
        <w:rPr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238125</wp:posOffset>
                </wp:positionV>
                <wp:extent cx="1057275" cy="1404620"/>
                <wp:effectExtent l="0" t="0" r="28575" b="13970"/>
                <wp:wrapSquare wrapText="bothSides"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3E2E" w:rsidRPr="00703E2E" w:rsidRDefault="00703E2E" w:rsidP="00703E2E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703E2E">
                              <w:rPr>
                                <w:b/>
                                <w:sz w:val="36"/>
                                <w:szCs w:val="36"/>
                              </w:rPr>
                              <w:t>Screw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137.25pt;margin-top:18.75pt;width:83.25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AYyPQIAAFIEAAAOAAAAZHJzL2Uyb0RvYy54bWysVF2O0zAQfkfiDpbfaZLS7k/UdLV0KUJa&#10;fqSFAziO01g4HmO7TcoFkDjA8swBOAAH2j0HY6ct1QIvCD9Ynsz488z3zWR20beKbIR1EnRBs1FK&#10;idAcKqlXBX3/bvnkjBLnma6YAi0KuhWOXswfP5p1JhdjaEBVwhIE0S7vTEEb702eJI43omVuBEZo&#10;dNZgW+bRtKuksqxD9FYl4zQ9STqwlbHAhXP49Wpw0nnEr2vB/Zu6dsITVVDMzcfdxr0MezKfsXxl&#10;mWkk36XB/iGLlkmNjx6grphnZG3lb1Ct5BYc1H7EoU2griUXsQasJksfVHPTMCNiLUiOMwea3P+D&#10;5a83by2RVUGfIj2atajR/e3nu+9f729/3H37QsaBos64HCNvDMb6/hn0KHUs15lr4B8c0bBomF6J&#10;S2uhawSrMMUs3EyOrg44LoCU3Suo8Cm29hCB+tq2gT9khCA65rI9yCN6T3h4Mp2ejk+nlHD0ZZN0&#10;cjKOAiYs31831vkXAloSDgW1qH+EZ5tr50M6LN+HhNccKFktpVLRsKtyoSzZMOyVZVyxggdhSpOu&#10;oOfT8XRg4K8QaVx/gmilx6ZXsi3o2SGI5YG357qKLemZVMMZU1Z6R2TgbmDR92UfZcume4FKqLZI&#10;rYWhyXEo8dCA/URJhw1eUPdxzaygRL3UKM95NpmEiYjGBJlFwx57ymMP0xyhCuopGY4LH6coEmcu&#10;UcaljAQHvYdMdjlj40bed0MWJuPYjlG/fgXznwAAAP//AwBQSwMEFAAGAAgAAAAhABJs23bfAAAA&#10;CgEAAA8AAABkcnMvZG93bnJldi54bWxMj8FOwzAQRO9I/IO1SFwq6rRNmirEqaBST5wayt2NlyQi&#10;XgfbbdO/ZznBaTWap9mZcjvZQVzQh96RgsU8AYHUONNTq+D4vn/agAhRk9GDI1RwwwDb6v6u1IVx&#10;VzrgpY6t4BAKhVbQxTgWUoamQ6vD3I1I7H06b3Vk6VtpvL5yuB3kMknW0uqe+EOnR9x12HzVZ6tg&#10;/V2vZm8fZkaH2/7VNzYzu2Om1OPD9PIMIuIU/2D4rc/VoeJOJ3cmE8SgYJmnGaMKVjlfBtJ0weNO&#10;7GSbHGRVyv8Tqh8AAAD//wMAUEsBAi0AFAAGAAgAAAAhALaDOJL+AAAA4QEAABMAAAAAAAAAAAAA&#10;AAAAAAAAAFtDb250ZW50X1R5cGVzXS54bWxQSwECLQAUAAYACAAAACEAOP0h/9YAAACUAQAACwAA&#10;AAAAAAAAAAAAAAAvAQAAX3JlbHMvLnJlbHNQSwECLQAUAAYACAAAACEAVRgGMj0CAABSBAAADgAA&#10;AAAAAAAAAAAAAAAuAgAAZHJzL2Uyb0RvYy54bWxQSwECLQAUAAYACAAAACEAEmzbdt8AAAAKAQAA&#10;DwAAAAAAAAAAAAAAAACXBAAAZHJzL2Rvd25yZXYueG1sUEsFBgAAAAAEAAQA8wAAAKMFAAAAAA==&#10;">
                <v:textbox style="mso-fit-shape-to-text:t">
                  <w:txbxContent>
                    <w:p w:rsidR="00703E2E" w:rsidRPr="00703E2E" w:rsidRDefault="00703E2E" w:rsidP="00703E2E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703E2E">
                        <w:rPr>
                          <w:b/>
                          <w:sz w:val="36"/>
                          <w:szCs w:val="36"/>
                        </w:rPr>
                        <w:t>Screw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03E2E" w:rsidRDefault="00703E2E" w:rsidP="006B53E1">
      <w:pPr>
        <w:jc w:val="center"/>
        <w:rPr>
          <w:sz w:val="48"/>
          <w:szCs w:val="48"/>
        </w:rPr>
      </w:pPr>
      <w:r w:rsidRPr="00703E2E">
        <w:rPr>
          <w:sz w:val="48"/>
          <w:szCs w:val="48"/>
        </w:rPr>
        <w:drawing>
          <wp:inline distT="0" distB="0" distL="0" distR="0" wp14:anchorId="5481719F" wp14:editId="2DCB2AF3">
            <wp:extent cx="5274310" cy="371602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3E1">
        <w:rPr>
          <w:sz w:val="48"/>
          <w:szCs w:val="48"/>
        </w:rPr>
        <w:br w:type="page"/>
      </w:r>
    </w:p>
    <w:p w:rsidR="00703E2E" w:rsidRDefault="00611A6C">
      <w:pPr>
        <w:widowControl/>
        <w:rPr>
          <w:sz w:val="48"/>
          <w:szCs w:val="48"/>
        </w:rPr>
      </w:pPr>
      <w:r w:rsidRPr="00611A6C">
        <w:rPr>
          <w:sz w:val="48"/>
          <w:szCs w:val="48"/>
        </w:rPr>
        <w:lastRenderedPageBreak/>
        <w:drawing>
          <wp:anchor distT="0" distB="0" distL="114300" distR="114300" simplePos="0" relativeHeight="2517176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4305300</wp:posOffset>
            </wp:positionV>
            <wp:extent cx="5274310" cy="3710305"/>
            <wp:effectExtent l="0" t="0" r="2540" b="4445"/>
            <wp:wrapTopAndBottom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3E2E">
        <w:rPr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5251EAA6" wp14:editId="2BA3CD27">
                <wp:simplePos x="0" y="0"/>
                <wp:positionH relativeFrom="column">
                  <wp:posOffset>2543175</wp:posOffset>
                </wp:positionH>
                <wp:positionV relativeFrom="paragraph">
                  <wp:posOffset>1884045</wp:posOffset>
                </wp:positionV>
                <wp:extent cx="2343150" cy="1404620"/>
                <wp:effectExtent l="0" t="0" r="19050" b="13970"/>
                <wp:wrapSquare wrapText="bothSides"/>
                <wp:docPr id="3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1A6C" w:rsidRDefault="00611A6C" w:rsidP="00611A6C">
                            <w:r>
                              <w:rPr>
                                <w:rFonts w:hint="eastAsia"/>
                              </w:rPr>
                              <w:t>實際測量之</w:t>
                            </w:r>
                            <w:r>
                              <w:t>圓孔直徑為</w:t>
                            </w:r>
                            <w:r w:rsidR="00195C56">
                              <w:t>5.7</w:t>
                            </w:r>
                            <w:r>
                              <w:t>mm</w:t>
                            </w:r>
                          </w:p>
                          <w:p w:rsidR="00611A6C" w:rsidRDefault="00611A6C" w:rsidP="00611A6C">
                            <w:r>
                              <w:rPr>
                                <w:rFonts w:hint="eastAsia"/>
                              </w:rPr>
                              <w:t>和老師給的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工程圖差</w:t>
                            </w:r>
                            <w:proofErr w:type="gramEnd"/>
                            <w:r w:rsidR="00195C56">
                              <w:rPr>
                                <w:rFonts w:hint="eastAsia"/>
                              </w:rPr>
                              <w:t>0.</w:t>
                            </w:r>
                            <w:r w:rsidR="00195C56"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mm</w:t>
                            </w:r>
                          </w:p>
                          <w:p w:rsidR="00611A6C" w:rsidRDefault="00611A6C" w:rsidP="00611A6C">
                            <w:r>
                              <w:rPr>
                                <w:rFonts w:hint="eastAsia"/>
                              </w:rPr>
                              <w:t>因此設公差為</w:t>
                            </w:r>
                            <w:r w:rsidR="00195C56">
                              <w:t>0.15</w:t>
                            </w:r>
                            <w:r>
                              <w:t>mm</w:t>
                            </w:r>
                          </w:p>
                          <w:p w:rsidR="00611A6C" w:rsidRDefault="00611A6C" w:rsidP="00611A6C">
                            <w:r>
                              <w:rPr>
                                <w:rFonts w:hint="eastAsia"/>
                              </w:rPr>
                              <w:t>可能由製造誤差，測量誤差產生</w:t>
                            </w:r>
                          </w:p>
                          <w:p w:rsidR="00195C56" w:rsidRDefault="00195C56" w:rsidP="00611A6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而螺絲長度較大，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故設長度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公差亦較大，設為</w:t>
                            </w:r>
                            <w:r>
                              <w:rPr>
                                <w:rFonts w:hint="eastAsia"/>
                              </w:rPr>
                              <w:t>0.5mm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51EAA6" id="_x0000_s1042" type="#_x0000_t202" style="position:absolute;margin-left:200.25pt;margin-top:148.35pt;width:184.5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FRaPgIAAFIEAAAOAAAAZHJzL2Uyb0RvYy54bWysVF2O0zAQfkfiDpbfaZI2LbtR09XSpQhp&#10;+ZEWDuA4TmPhP2y3SbkAEgdYnjkAB+BAu+dg7LSlWuAFkQfL4xl/nvm+mcwveinQllnHtSpxNkox&#10;Yorqmqt1id+/Wz05w8h5omoitGIl3jGHLxaPH807U7CxbrWomUUAolzRmRK33psiSRxtmSRupA1T&#10;4Gy0lcSDaddJbUkH6FIk4zSdJZ22tbGaMufg9Gpw4kXEbxpG/ZumccwjUWLIzcfVxrUKa7KYk2Jt&#10;iWk53adB/iELSbiCR49QV8QTtLH8NyjJqdVON35EtUx003DKYg1QTZY+qOamJYbFWoAcZ440uf8H&#10;S19v31rE6xJPQClFJGh0f/v57vvX+9sfd9++oHGgqDOugMgbA7G+f6Z7kDqW68y1ph8cUnrZErVm&#10;l9bqrmWkhhSzcDM5uTrguABSda90DU+RjdcRqG+sDPwBIwjQQardUR7We0ThcDzJJ9kUXBR8WZ7m&#10;s3EUMCHF4bqxzr9gWqKwKbEF/SM82V47H9IhxSEkvOa04PWKCxENu66WwqItgV5ZxS9W8CBMKNSV&#10;+Hw6ng4M/BUijd+fICT30PSCyxKfHYNIEXh7rurYkp5wMewhZaH2RAbuBhZ9X/VRtmx2EKjS9Q6o&#10;tXpochhK2LTafsKogwYvsfu4IZZhJF4qkOc8y/MwEdHIp0+BS2RPPdWphygKUCX2GA3bpY9TFIkz&#10;lyDjikeCg95DJvucoXEj7/shC5NxaseoX7+CxU8AAAD//wMAUEsDBBQABgAIAAAAIQAM/OrS4AAA&#10;AAsBAAAPAAAAZHJzL2Rvd25yZXYueG1sTI/BTsMwDIbvSLxDZCQuE0s2aLuWphNM2onTyrhnTdZW&#10;NE5Jsq17e8xpHG1/+v395XqyAzsbH3qHEhZzAcxg43SPrYT95/ZpBSxEhVoNDo2Eqwmwru7vSlVo&#10;d8GdOdexZRSCoVASuhjHgvPQdMaqMHejQbodnbcq0uhbrr26ULgd+FKIlFvVI33o1Gg2nWm+65OV&#10;kP7Uz7OPLz3D3XX77hub6M0+kfLxYXp7BRbNFG8w/OmTOlTkdHAn1IENEl6ESAiVsMzTDBgRWZrT&#10;5iAhWWQ58Krk/ztUvwAAAP//AwBQSwECLQAUAAYACAAAACEAtoM4kv4AAADhAQAAEwAAAAAAAAAA&#10;AAAAAAAAAAAAW0NvbnRlbnRfVHlwZXNdLnhtbFBLAQItABQABgAIAAAAIQA4/SH/1gAAAJQBAAAL&#10;AAAAAAAAAAAAAAAAAC8BAABfcmVscy8ucmVsc1BLAQItABQABgAIAAAAIQA7FFRaPgIAAFIEAAAO&#10;AAAAAAAAAAAAAAAAAC4CAABkcnMvZTJvRG9jLnhtbFBLAQItABQABgAIAAAAIQAM/OrS4AAAAAsB&#10;AAAPAAAAAAAAAAAAAAAAAJgEAABkcnMvZG93bnJldi54bWxQSwUGAAAAAAQABADzAAAApQUAAAAA&#10;">
                <v:textbox style="mso-fit-shape-to-text:t">
                  <w:txbxContent>
                    <w:p w:rsidR="00611A6C" w:rsidRDefault="00611A6C" w:rsidP="00611A6C">
                      <w:r>
                        <w:rPr>
                          <w:rFonts w:hint="eastAsia"/>
                        </w:rPr>
                        <w:t>實際測量之</w:t>
                      </w:r>
                      <w:r>
                        <w:t>圓孔直徑為</w:t>
                      </w:r>
                      <w:r w:rsidR="00195C56">
                        <w:t>5.7</w:t>
                      </w:r>
                      <w:r>
                        <w:t>mm</w:t>
                      </w:r>
                    </w:p>
                    <w:p w:rsidR="00611A6C" w:rsidRDefault="00611A6C" w:rsidP="00611A6C">
                      <w:r>
                        <w:rPr>
                          <w:rFonts w:hint="eastAsia"/>
                        </w:rPr>
                        <w:t>和老師給的</w:t>
                      </w:r>
                      <w:proofErr w:type="gramStart"/>
                      <w:r>
                        <w:rPr>
                          <w:rFonts w:hint="eastAsia"/>
                        </w:rPr>
                        <w:t>工程圖差</w:t>
                      </w:r>
                      <w:proofErr w:type="gramEnd"/>
                      <w:r w:rsidR="00195C56">
                        <w:rPr>
                          <w:rFonts w:hint="eastAsia"/>
                        </w:rPr>
                        <w:t>0.</w:t>
                      </w:r>
                      <w:r w:rsidR="00195C56">
                        <w:t>1</w:t>
                      </w:r>
                      <w:r>
                        <w:rPr>
                          <w:rFonts w:hint="eastAsia"/>
                        </w:rPr>
                        <w:t>mm</w:t>
                      </w:r>
                    </w:p>
                    <w:p w:rsidR="00611A6C" w:rsidRDefault="00611A6C" w:rsidP="00611A6C">
                      <w:r>
                        <w:rPr>
                          <w:rFonts w:hint="eastAsia"/>
                        </w:rPr>
                        <w:t>因此設公差為</w:t>
                      </w:r>
                      <w:r w:rsidR="00195C56">
                        <w:t>0.15</w:t>
                      </w:r>
                      <w:r>
                        <w:t>mm</w:t>
                      </w:r>
                    </w:p>
                    <w:p w:rsidR="00611A6C" w:rsidRDefault="00611A6C" w:rsidP="00611A6C">
                      <w:r>
                        <w:rPr>
                          <w:rFonts w:hint="eastAsia"/>
                        </w:rPr>
                        <w:t>可能由製造誤差，測量誤差產生</w:t>
                      </w:r>
                    </w:p>
                    <w:p w:rsidR="00195C56" w:rsidRDefault="00195C56" w:rsidP="00611A6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而螺絲長度較大，</w:t>
                      </w:r>
                      <w:proofErr w:type="gramStart"/>
                      <w:r>
                        <w:rPr>
                          <w:rFonts w:hint="eastAsia"/>
                        </w:rPr>
                        <w:t>故設長度</w:t>
                      </w:r>
                      <w:proofErr w:type="gramEnd"/>
                      <w:r>
                        <w:rPr>
                          <w:rFonts w:hint="eastAsia"/>
                        </w:rPr>
                        <w:t>公差亦較大，設為</w:t>
                      </w:r>
                      <w:r>
                        <w:rPr>
                          <w:rFonts w:hint="eastAsia"/>
                        </w:rPr>
                        <w:t>0.5mm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11A6C">
        <w:rPr>
          <w:sz w:val="48"/>
          <w:szCs w:val="48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margin">
              <wp:posOffset>123825</wp:posOffset>
            </wp:positionH>
            <wp:positionV relativeFrom="paragraph">
              <wp:posOffset>1257300</wp:posOffset>
            </wp:positionV>
            <wp:extent cx="1476375" cy="2215515"/>
            <wp:effectExtent l="0" t="0" r="9525" b="0"/>
            <wp:wrapTopAndBottom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3E2E">
        <w:rPr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15404709" wp14:editId="5DF1E3A8">
                <wp:simplePos x="0" y="0"/>
                <wp:positionH relativeFrom="column">
                  <wp:posOffset>1333500</wp:posOffset>
                </wp:positionH>
                <wp:positionV relativeFrom="paragraph">
                  <wp:posOffset>398145</wp:posOffset>
                </wp:positionV>
                <wp:extent cx="1057275" cy="1404620"/>
                <wp:effectExtent l="0" t="0" r="28575" b="13970"/>
                <wp:wrapSquare wrapText="bothSides"/>
                <wp:docPr id="3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3E2E" w:rsidRPr="00703E2E" w:rsidRDefault="00703E2E" w:rsidP="00703E2E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Screw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404709" id="_x0000_s1043" type="#_x0000_t202" style="position:absolute;margin-left:105pt;margin-top:31.35pt;width:83.25pt;height:110.6pt;z-index:25171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XTOPQIAAFIEAAAOAAAAZHJzL2Uyb0RvYy54bWysVF2O0zAQfkfiDpbfaZLS7k/UdLV0KUJa&#10;fqSFAziO01g4HmO7TcoFkDjA8swBOAAH2j0HY6ct1QIvCD9Ynsz488z3zWR20beKbIR1EnRBs1FK&#10;idAcKqlXBX3/bvnkjBLnma6YAi0KuhWOXswfP5p1JhdjaEBVwhIE0S7vTEEb702eJI43omVuBEZo&#10;dNZgW+bRtKuksqxD9FYl4zQ9STqwlbHAhXP49Wpw0nnEr2vB/Zu6dsITVVDMzcfdxr0MezKfsXxl&#10;mWkk36XB/iGLlkmNjx6grphnZG3lb1Ct5BYc1H7EoU2griUXsQasJksfVHPTMCNiLUiOMwea3P+D&#10;5a83by2RVUGfTinRrEWN7m8/333/en/74+7bFzIOFHXG5Rh5YzDW98+gR6ljuc5cA//giIZFw/RK&#10;XFoLXSNYhSlm4WZydHXAcQGk7F5BhU+xtYcI1Ne2DfwhIwTRUartQR7Re8LDk+n0dHyKaXL0ZZN0&#10;cjKOAiYs31831vkXAloSDgW1qH+EZ5tr50M6LN+HhNccKFktpVLRsKtyoSzZMOyVZVyxggdhSpOu&#10;oOfT8XRg4K8QaVx/gmilx6ZXsi3o2SGI5YG357qKLemZVMMZU1Z6R2TgbmDR92UfZctO9wKVUG2R&#10;WgtDk+NQ4qEB+4mSDhu8oO7jmllBiXqpUZ7zbDIJExGNCTKLhj32lMcepjlCFdRTMhwXPk5RJM5c&#10;ooxLGQkOeg+Z7HLGxo2874YsTMaxHaN+/QrmPwEAAP//AwBQSwMEFAAGAAgAAAAhAGMND4reAAAA&#10;CgEAAA8AAABkcnMvZG93bnJldi54bWxMj0FvgkAQhe9N+h8206QXUxchoEUW05p46klq7ys7Aik7&#10;S9lV8d93eqrHyXv55nvFZrK9uODoO0cKFvMIBFLtTEeNgsPn7mUFwgdNRveOUMENPWzKx4dC58Zd&#10;aY+XKjSCIeRzraANYcil9HWLVvu5G5A4O7nR6sDn2Egz6ivDbS/jKMqk1R3xh1YPuG2x/q7OVkH2&#10;UyWzjy8zo/1t9z7WNjXbQ6rU89P0tgYRcAr/ZfjTZ3Uo2enozmS86BXEi4i3BIbFSxBcSJZZCuLI&#10;ySp5BVkW8n5C+QsAAP//AwBQSwECLQAUAAYACAAAACEAtoM4kv4AAADhAQAAEwAAAAAAAAAAAAAA&#10;AAAAAAAAW0NvbnRlbnRfVHlwZXNdLnhtbFBLAQItABQABgAIAAAAIQA4/SH/1gAAAJQBAAALAAAA&#10;AAAAAAAAAAAAAC8BAABfcmVscy8ucmVsc1BLAQItABQABgAIAAAAIQCv7XTOPQIAAFIEAAAOAAAA&#10;AAAAAAAAAAAAAC4CAABkcnMvZTJvRG9jLnhtbFBLAQItABQABgAIAAAAIQBjDQ+K3gAAAAoBAAAP&#10;AAAAAAAAAAAAAAAAAJcEAABkcnMvZG93bnJldi54bWxQSwUGAAAAAAQABADzAAAAogUAAAAA&#10;">
                <v:textbox style="mso-fit-shape-to-text:t">
                  <w:txbxContent>
                    <w:p w:rsidR="00703E2E" w:rsidRPr="00703E2E" w:rsidRDefault="00703E2E" w:rsidP="00703E2E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Screw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03E2E">
        <w:rPr>
          <w:sz w:val="48"/>
          <w:szCs w:val="48"/>
        </w:rPr>
        <w:br w:type="page"/>
      </w:r>
    </w:p>
    <w:p w:rsidR="006B53E1" w:rsidRDefault="006B53E1" w:rsidP="006B53E1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第三章</w:t>
      </w:r>
      <w:r>
        <w:rPr>
          <w:rFonts w:hint="eastAsia"/>
          <w:sz w:val="48"/>
          <w:szCs w:val="48"/>
        </w:rPr>
        <w:t>:</w:t>
      </w:r>
      <w:r>
        <w:rPr>
          <w:rFonts w:hint="eastAsia"/>
          <w:sz w:val="48"/>
          <w:szCs w:val="48"/>
        </w:rPr>
        <w:t>分析比較</w:t>
      </w:r>
    </w:p>
    <w:p w:rsidR="00CD39D9" w:rsidRDefault="006E4994">
      <w:pPr>
        <w:widowControl/>
        <w:rPr>
          <w:sz w:val="48"/>
          <w:szCs w:val="48"/>
        </w:rPr>
      </w:pPr>
      <w:r w:rsidRPr="00CD39D9">
        <w:rPr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>
                <wp:simplePos x="0" y="0"/>
                <wp:positionH relativeFrom="column">
                  <wp:posOffset>3762375</wp:posOffset>
                </wp:positionH>
                <wp:positionV relativeFrom="paragraph">
                  <wp:posOffset>214630</wp:posOffset>
                </wp:positionV>
                <wp:extent cx="914400" cy="1404620"/>
                <wp:effectExtent l="0" t="0" r="19050" b="13970"/>
                <wp:wrapSquare wrapText="bothSides"/>
                <wp:docPr id="2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39D9" w:rsidRPr="00C01372" w:rsidRDefault="00CD39D9" w:rsidP="00CD39D9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36"/>
                                <w:szCs w:val="36"/>
                              </w:rPr>
                              <w:t>B</w:t>
                            </w:r>
                            <w:r w:rsidRPr="00C01372">
                              <w:rPr>
                                <w:rFonts w:hint="eastAsia"/>
                                <w:b/>
                                <w:sz w:val="36"/>
                                <w:szCs w:val="36"/>
                              </w:rPr>
                              <w:t>ucket</w:t>
                            </w:r>
                          </w:p>
                          <w:p w:rsidR="00CD39D9" w:rsidRPr="006E4994" w:rsidRDefault="006E4994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6E4994">
                              <w:rPr>
                                <w:rFonts w:hint="eastAsia"/>
                                <w:b/>
                                <w:sz w:val="36"/>
                                <w:szCs w:val="36"/>
                              </w:rPr>
                              <w:t>A</w:t>
                            </w:r>
                            <w:r w:rsidRPr="006E4994">
                              <w:rPr>
                                <w:b/>
                                <w:sz w:val="36"/>
                                <w:szCs w:val="36"/>
                              </w:rPr>
                              <w:t>rm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4" type="#_x0000_t202" style="position:absolute;margin-left:296.25pt;margin-top:16.9pt;width:1in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7bfOwIAAFEEAAAOAAAAZHJzL2Uyb0RvYy54bWysVF2O0zAQfkfiDpbfaZLSLiVqulq6FCEt&#10;P9LCARzHaSwcj7HdJuUCSBxgeeYAHIAD7Z6DsdOWaoEXRB4sj2f8eeb7ZjI/71tFtsI6Cbqg2Sil&#10;RGgOldTrgr5/t3o0o8R5piumQIuC7oSj54uHD+adycUYGlCVsARBtMs7U9DGe5MnieONaJkbgREa&#10;nTXYlnk07TqpLOsQvVXJOE3Pkg5sZSxw4RyeXg5Ouoj4dS24f1PXTniiCoq5+bjauJZhTRZzlq8t&#10;M43k+zTYP2TRMqnx0SPUJfOMbKz8DaqV3IKD2o84tAnUteQi1oDVZOm9aq4bZkSsBclx5kiT+3+w&#10;/PX2rSWyKuj4MSWatajR3c3n2+9f725+3H77QsaBos64HCOvDcb6/hn0KHUs15kr4B8c0bBsmF6L&#10;C2uhawSrMMUs3ExOrg44LoCU3Suo8Cm28RCB+tq2gT9khCA6SrU7yiN6TzgePs0mkxQ9HF3ZJJ2c&#10;jaN+CcsPt411/oWAloRNQS3KH9HZ9sr5kA3LDyHhMQdKViupVDTsulwqS7YMW2UVv1jAvTClSYep&#10;TMfTgYC/QqTx+xNEKz32vJJtQWfHIJYH2p7rKnakZ1INe0xZ6T2PgbqBRN+XfVQtmx30KaHaIbMW&#10;hh7HmcRNA/YTJR32d0Hdxw2zghL1UqM6kUwciGhMpk+QS2JPPeWph2mOUAX1lAzbpY9DFIkzF6ji&#10;SkaCg9xDJvucsW8j7/sZC4NxaseoX3+CxU8AAAD//wMAUEsDBBQABgAIAAAAIQB005OK3gAAAAoB&#10;AAAPAAAAZHJzL2Rvd25yZXYueG1sTI/BTsMwDIbvSLxDZCQu05bSKmWUphNM2onTyrhnjWkrGqc0&#10;2da9PeYER9uffn9/uZndIM44hd6ThodVAgKp8banVsPhfbdcgwjRkDWDJ9RwxQCb6vamNIX1F9rj&#10;uY6t4BAKhdHQxTgWUoamQ2fCyo9IfPv0kzORx6mVdjIXDneDTJMkl870xB86M+K2w+arPjkN+Xed&#10;Ld4+7IL2193r1Dhltwel9f3d/PIMIuIc/2D41Wd1qNjp6E9kgxg0qKdUMaohy7gCA49ZzoujhlSp&#10;BGRVyv8Vqh8AAAD//wMAUEsBAi0AFAAGAAgAAAAhALaDOJL+AAAA4QEAABMAAAAAAAAAAAAAAAAA&#10;AAAAAFtDb250ZW50X1R5cGVzXS54bWxQSwECLQAUAAYACAAAACEAOP0h/9YAAACUAQAACwAAAAAA&#10;AAAAAAAAAAAvAQAAX3JlbHMvLnJlbHNQSwECLQAUAAYACAAAACEAz6O23zsCAABRBAAADgAAAAAA&#10;AAAAAAAAAAAuAgAAZHJzL2Uyb0RvYy54bWxQSwECLQAUAAYACAAAACEAdNOTit4AAAAKAQAADwAA&#10;AAAAAAAAAAAAAACVBAAAZHJzL2Rvd25yZXYueG1sUEsFBgAAAAAEAAQA8wAAAKAFAAAAAA==&#10;">
                <v:textbox style="mso-fit-shape-to-text:t">
                  <w:txbxContent>
                    <w:p w:rsidR="00CD39D9" w:rsidRPr="00C01372" w:rsidRDefault="00CD39D9" w:rsidP="00CD39D9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hint="eastAsia"/>
                          <w:b/>
                          <w:sz w:val="36"/>
                          <w:szCs w:val="36"/>
                        </w:rPr>
                        <w:t>B</w:t>
                      </w:r>
                      <w:r w:rsidRPr="00C01372">
                        <w:rPr>
                          <w:rFonts w:hint="eastAsia"/>
                          <w:b/>
                          <w:sz w:val="36"/>
                          <w:szCs w:val="36"/>
                        </w:rPr>
                        <w:t>ucket</w:t>
                      </w:r>
                    </w:p>
                    <w:p w:rsidR="00CD39D9" w:rsidRPr="006E4994" w:rsidRDefault="006E4994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 w:rsidRPr="006E4994">
                        <w:rPr>
                          <w:rFonts w:hint="eastAsia"/>
                          <w:b/>
                          <w:sz w:val="36"/>
                          <w:szCs w:val="36"/>
                        </w:rPr>
                        <w:t>A</w:t>
                      </w:r>
                      <w:r w:rsidRPr="006E4994">
                        <w:rPr>
                          <w:b/>
                          <w:sz w:val="36"/>
                          <w:szCs w:val="36"/>
                        </w:rPr>
                        <w:t>rm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D39D9" w:rsidRPr="00CD39D9">
        <w:rPr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>
                <wp:simplePos x="0" y="0"/>
                <wp:positionH relativeFrom="column">
                  <wp:posOffset>-381000</wp:posOffset>
                </wp:positionH>
                <wp:positionV relativeFrom="paragraph">
                  <wp:posOffset>209550</wp:posOffset>
                </wp:positionV>
                <wp:extent cx="752475" cy="1404620"/>
                <wp:effectExtent l="0" t="0" r="28575" b="13970"/>
                <wp:wrapSquare wrapText="bothSides"/>
                <wp:docPr id="1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39D9" w:rsidRPr="00CD39D9" w:rsidRDefault="00CD39D9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D39D9">
                              <w:rPr>
                                <w:b/>
                                <w:sz w:val="36"/>
                                <w:szCs w:val="36"/>
                              </w:rPr>
                              <w:t>Axis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5" type="#_x0000_t202" style="position:absolute;margin-left:-30pt;margin-top:16.5pt;width:59.2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MmzPAIAAFEEAAAOAAAAZHJzL2Uyb0RvYy54bWysVF2O0zAQfkfiDpbfadIo3W6jpqulSxHS&#10;8iMtHMBxnMbCf9huk3IBpD3A8swBOAAH2j0HY6ct1QIviDxYHs/488z3zWR+0UuBtsw6rlWJx6MU&#10;I6aorrlal/jD+9Wzc4ycJ6omQitW4h1z+GLx9Mm8MwXLdKtFzSwCEOWKzpS49d4USeJoyyRxI22Y&#10;AmejrSQeTLtOaks6QJciydL0LOm0rY3VlDkHp1eDEy8iftMw6t82jWMeiRJDbj6uNq5VWJPFnBRr&#10;S0zL6T4N8g9ZSMIVPHqEuiKeoI3lv0FJTq12uvEjqmWim4ZTFmuAasbpo2puWmJYrAXIceZIk/t/&#10;sPTN9p1FvAbtQClFJGj0cPfl/vvXh7sf999uURYo6owrIPLGQKzvn+sewmO5zlxr+tEhpZctUWt2&#10;aa3uWkZqSHEcbiYnVwccF0Cq7rWu4Smy8ToC9Y2VgT9gBAE6SLU7ysN6jygcTidZPp1gRME1ztP8&#10;LIv6JaQ43DbW+ZdMSxQ2JbYgf0Qn22vnQzakOISEx5wWvF5xIaJh19VSWLQl0Cqr+MUCHoUJhboS&#10;zybZZCDgrxBp/P4EIbmHnhdclvj8GESKQNsLVceO9ISLYQ8pC7XnMVA3kOj7qh9Umx30qXS9A2at&#10;HnocZhI2rbafMeqgv0vsPm2IZRiJVwrUmY3zPAxENPLJFLhE9tRTnXqIogBVYo/RsF36OESROHMJ&#10;Kq54JDjIPWSyzxn6NvK+n7EwGKd2jPr1J1j8BAAA//8DAFBLAwQUAAYACAAAACEAvGKEod4AAAAJ&#10;AQAADwAAAGRycy9kb3ducmV2LnhtbEyPwU7DMBBE70j8g7VIXKrWIcFRFbKpoFJPnJqWuxsvSUS8&#10;DrHbpn+POcFptJrR7JtyM9tBXGjyvWOEp1UCgrhxpucW4XjYLdcgfNBs9OCYEG7kYVPd35W6MO7K&#10;e7rUoRWxhH2hEboQxkJK33RktV+5kTh6n26yOsRzaqWZ9DWW20GmSZJLq3uOHzo90raj5qs+W4T8&#10;u84W7x9mwfvb7m1qrDLbo0J8fJhfX0AEmsNfGH7xIzpUkenkzmy8GBCWeRK3BIQsixoDaq1AnBBS&#10;9ZyCrEr5f0H1AwAA//8DAFBLAQItABQABgAIAAAAIQC2gziS/gAAAOEBAAATAAAAAAAAAAAAAAAA&#10;AAAAAABbQ29udGVudF9UeXBlc10ueG1sUEsBAi0AFAAGAAgAAAAhADj9If/WAAAAlAEAAAsAAAAA&#10;AAAAAAAAAAAALwEAAF9yZWxzLy5yZWxzUEsBAi0AFAAGAAgAAAAhAJ5oybM8AgAAUQQAAA4AAAAA&#10;AAAAAAAAAAAALgIAAGRycy9lMm9Eb2MueG1sUEsBAi0AFAAGAAgAAAAhALxihKHeAAAACQEAAA8A&#10;AAAAAAAAAAAAAAAAlgQAAGRycy9kb3ducmV2LnhtbFBLBQYAAAAABAAEAPMAAAChBQAAAAA=&#10;">
                <v:textbox style="mso-fit-shape-to-text:t">
                  <w:txbxContent>
                    <w:p w:rsidR="00CD39D9" w:rsidRPr="00CD39D9" w:rsidRDefault="00CD39D9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 w:rsidRPr="00CD39D9">
                        <w:rPr>
                          <w:b/>
                          <w:sz w:val="36"/>
                          <w:szCs w:val="36"/>
                        </w:rPr>
                        <w:t>Axis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D39D9" w:rsidRDefault="006E4994">
      <w:pPr>
        <w:widowControl/>
        <w:rPr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2394914" wp14:editId="3AB52DC7">
                <wp:simplePos x="0" y="0"/>
                <wp:positionH relativeFrom="page">
                  <wp:posOffset>5410200</wp:posOffset>
                </wp:positionH>
                <wp:positionV relativeFrom="paragraph">
                  <wp:posOffset>1343660</wp:posOffset>
                </wp:positionV>
                <wp:extent cx="1323975" cy="1404620"/>
                <wp:effectExtent l="0" t="0" r="28575" b="13970"/>
                <wp:wrapSquare wrapText="bothSides"/>
                <wp:docPr id="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994" w:rsidRPr="00CD39D9" w:rsidRDefault="006E4994" w:rsidP="006E4994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D39D9">
                              <w:rPr>
                                <w:rFonts w:hint="eastAsia"/>
                                <w:b/>
                                <w:sz w:val="36"/>
                                <w:szCs w:val="36"/>
                              </w:rPr>
                              <w:t>老師提供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394914" id="_x0000_s1046" type="#_x0000_t202" style="position:absolute;margin-left:426pt;margin-top:105.8pt;width:104.25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fBAPgIAAFIEAAAOAAAAZHJzL2Uyb0RvYy54bWysVF1u1DAQfkfiDpbf2WTT3bYbbbYqWxYh&#10;lR+pcICJ42wsHNvY3k3KBZA4QHnmAByAA7XnYOxst6sCLwg/WJ7M+PPM981kfta3kmy5dUKrgo5H&#10;KSVcMV0JtS7oh/erZ6eUOA+qAqkVL+g1d/Rs8fTJvDM5z3SjZcUtQRDl8s4UtPHe5EniWMNbcCNt&#10;uEJnrW0LHk27TioLHaK3MsnS9DjptK2M1Yw7h18vBiddRPy65sy/rWvHPZEFxdx83G3cy7Aniznk&#10;awumEWyXBvxDFi0IhY/uoS7AA9lY8RtUK5jVTtd+xHSb6LoWjMcasJpx+qiaqwYMj7UgOc7saXL/&#10;D5a92b6zRFQFzSaUKGhRo7ubL7c/vt3d/Lz9/pVkgaLOuBwjrwzG+v657lHqWK4zl5p9dETpZQNq&#10;zc+t1V3DocIUx+FmcnB1wHEBpOxe6wqfgo3XEaivbRv4Q0YIoqNU13t5eO8JC08eZUezkyklDH3j&#10;STo5zqKACeT31411/iXXLQmHglrUP8LD9tL5kA7k9yHhNaelqFZCymjYdbmUlmwBe2UVV6zgUZhU&#10;pCvobJpNBwb+CpHG9SeIVnhseinagp7ugyAPvL1QVWxJD0IOZ0xZqh2RgbuBRd+X/SBbpCCwXOrq&#10;Gqm1emhyHEo8NNp+pqTDBi+o+7QByymRrxTKMxtPJmEiojGZniCXxB56ykMPKIZQBfWUDMelj1MU&#10;iTPnKONKRIIfMtnljI0bed8NWZiMQztGPfwKFr8AAAD//wMAUEsDBBQABgAIAAAAIQCLVlit4AAA&#10;AAwBAAAPAAAAZHJzL2Rvd25yZXYueG1sTI8xb4MwFIT3Sv0P1qvUJWpsSEGIYKI2UqZOoenu4FdA&#10;wc/UdhLy7+tM7Xi609131WY2I7ug84MlCclSAENqrR6ok3D43L0UwHxQpNVoCSXc0MOmfnyoVKnt&#10;lfZ4aULHYgn5UknoQ5hKzn3bo1F+aSek6H1bZ1SI0nVcO3WN5WbkqRA5N2qguNCrCbc9tqfmbCTk&#10;P81q8fGlF7S/7d5dazK9PWRSPj/Nb2tgAefwF4Y7fkSHOjId7Zm0Z6OEIkvjlyAhTZIc2D0hcpEB&#10;O0p4XaUF8Lri/0/UvwAAAP//AwBQSwECLQAUAAYACAAAACEAtoM4kv4AAADhAQAAEwAAAAAAAAAA&#10;AAAAAAAAAAAAW0NvbnRlbnRfVHlwZXNdLnhtbFBLAQItABQABgAIAAAAIQA4/SH/1gAAAJQBAAAL&#10;AAAAAAAAAAAAAAAAAC8BAABfcmVscy8ucmVsc1BLAQItABQABgAIAAAAIQBJefBAPgIAAFIEAAAO&#10;AAAAAAAAAAAAAAAAAC4CAABkcnMvZTJvRG9jLnhtbFBLAQItABQABgAIAAAAIQCLVlit4AAAAAwB&#10;AAAPAAAAAAAAAAAAAAAAAJgEAABkcnMvZG93bnJldi54bWxQSwUGAAAAAAQABADzAAAApQUAAAAA&#10;">
                <v:textbox style="mso-fit-shape-to-text:t">
                  <w:txbxContent>
                    <w:p w:rsidR="006E4994" w:rsidRPr="00CD39D9" w:rsidRDefault="006E4994" w:rsidP="006E4994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CD39D9">
                        <w:rPr>
                          <w:rFonts w:hint="eastAsia"/>
                          <w:b/>
                          <w:sz w:val="36"/>
                          <w:szCs w:val="36"/>
                        </w:rPr>
                        <w:t>老師提供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CD39D9">
        <w:rPr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>
                <wp:simplePos x="0" y="0"/>
                <wp:positionH relativeFrom="margin">
                  <wp:posOffset>579755</wp:posOffset>
                </wp:positionH>
                <wp:positionV relativeFrom="paragraph">
                  <wp:posOffset>4248150</wp:posOffset>
                </wp:positionV>
                <wp:extent cx="2400300" cy="1404620"/>
                <wp:effectExtent l="0" t="0" r="19050" b="13970"/>
                <wp:wrapSquare wrapText="bothSides"/>
                <wp:docPr id="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39D9" w:rsidRDefault="00CD39D9" w:rsidP="00CD39D9">
                            <w:r>
                              <w:rPr>
                                <w:rFonts w:hint="eastAsia"/>
                              </w:rPr>
                              <w:t>實物測量得長度</w:t>
                            </w:r>
                            <w:r>
                              <w:t>28.20mm</w:t>
                            </w:r>
                          </w:p>
                          <w:p w:rsidR="00CD39D9" w:rsidRDefault="00CD39D9" w:rsidP="00CD39D9">
                            <w:r>
                              <w:rPr>
                                <w:rFonts w:hint="eastAsia"/>
                              </w:rPr>
                              <w:t>故設定</w:t>
                            </w:r>
                            <w:r>
                              <w:t>公差為</w:t>
                            </w:r>
                            <w:r>
                              <w:t>2.5mm</w:t>
                            </w:r>
                          </w:p>
                          <w:p w:rsidR="00CD39D9" w:rsidRDefault="00CD39D9" w:rsidP="00CD39D9">
                            <w:r>
                              <w:rPr>
                                <w:rFonts w:hint="eastAsia"/>
                              </w:rPr>
                              <w:t>為與老師提供的工程圖之差異</w:t>
                            </w:r>
                          </w:p>
                          <w:p w:rsidR="00CD39D9" w:rsidRDefault="00CD39D9" w:rsidP="00CD39D9">
                            <w:r>
                              <w:rPr>
                                <w:rFonts w:hint="eastAsia"/>
                              </w:rPr>
                              <w:t>而設定孔</w:t>
                            </w:r>
                            <w:r>
                              <w:t>的內徑公差</w:t>
                            </w:r>
                            <w:r>
                              <w:rPr>
                                <w:rFonts w:hint="eastAsia"/>
                              </w:rPr>
                              <w:t>能</w:t>
                            </w:r>
                          </w:p>
                          <w:p w:rsidR="00CD39D9" w:rsidRDefault="00CD39D9" w:rsidP="00CD39D9">
                            <w:r>
                              <w:t>正</w:t>
                            </w:r>
                            <w:r>
                              <w:t>0.02mm</w:t>
                            </w:r>
                          </w:p>
                          <w:p w:rsidR="00CD39D9" w:rsidRDefault="00CD39D9" w:rsidP="00CD39D9">
                            <w:r>
                              <w:rPr>
                                <w:rFonts w:hint="eastAsia"/>
                              </w:rPr>
                              <w:t>負</w:t>
                            </w:r>
                            <w:r>
                              <w:t>0.01mm</w:t>
                            </w:r>
                          </w:p>
                          <w:p w:rsidR="00CD39D9" w:rsidRDefault="00CD39D9" w:rsidP="00CD39D9">
                            <w:proofErr w:type="gramStart"/>
                            <w:r>
                              <w:rPr>
                                <w:rFonts w:hint="eastAsia"/>
                              </w:rPr>
                              <w:t>因為孔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內徑</w:t>
                            </w:r>
                            <w:r>
                              <w:t>若</w:t>
                            </w:r>
                            <w:r>
                              <w:rPr>
                                <w:rFonts w:hint="eastAsia"/>
                              </w:rPr>
                              <w:t>增大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些仍能組</w:t>
                            </w:r>
                            <w:r>
                              <w:rPr>
                                <w:rFonts w:hint="eastAsia"/>
                              </w:rPr>
                              <w:t>裝</w:t>
                            </w:r>
                          </w:p>
                          <w:p w:rsidR="00CD39D9" w:rsidRDefault="00CD39D9" w:rsidP="00CD39D9">
                            <w:r>
                              <w:rPr>
                                <w:rFonts w:hint="eastAsia"/>
                              </w:rPr>
                              <w:t>公差除了可能由製造誤差產生</w:t>
                            </w:r>
                          </w:p>
                          <w:p w:rsidR="00CD39D9" w:rsidRPr="00FE70BE" w:rsidRDefault="00CD39D9" w:rsidP="00CD39D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亦可能因氣溫不同</w:t>
                            </w:r>
                            <w:r>
                              <w:t>熱漲冷縮</w:t>
                            </w:r>
                          </w:p>
                          <w:p w:rsidR="00CD39D9" w:rsidRPr="00CD39D9" w:rsidRDefault="00CD39D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7" type="#_x0000_t202" style="position:absolute;margin-left:45.65pt;margin-top:334.5pt;width:189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SRePAIAAFIEAAAOAAAAZHJzL2Uyb0RvYy54bWysVF1u1DAQfkfiDpbf2WRDtrTRZquyZRFS&#10;+ZEKB3AcZ2PheIzt3aRcAIkDlGcOwAE4UHsOxs52uyrwgsiD5fGMP89830zmp0OnyFZYJ0GXdDpJ&#10;KRGaQy31uqQf3q+eHFPiPNM1U6BFSa+Eo6eLx4/mvSlEBi2oWliCINoVvSlp670pksTxVnTMTcAI&#10;jc4GbMc8mnad1Jb1iN6pJEvTo6QHWxsLXDiHp+ejky4iftMI7t82jROeqJJibj6uNq5VWJPFnBVr&#10;y0wr+S4N9g9ZdExqfHQPdc48Ixsrf4PqJLfgoPETDl0CTSO5iDVgNdP0QTWXLTMi1oLkOLOnyf0/&#10;WP5m+84SWZc0yyjRrEONbq+/3Pz4dnv98+b7V5IFinrjCoy8NBjrh+cwoNSxXGcugH90RMOyZXot&#10;zqyFvhWsxhSn4WZycHXEcQGk6l9DjU+xjYcINDS2C/whIwTRUaqrvTxi8ITjYZan6dMUXRx90zzN&#10;j7IoYMKKu+vGOv9SQEfCpqQW9Y/wbHvhfEiHFXch4TUHStYrqVQ07LpaKku2DHtlFb9YwYMwpUlf&#10;0pNZNhsZ+CtEGr8/QXTSY9Mr2ZX0eB/EisDbC13HlvRMqnGPKSu9IzJwN7Loh2oYZYs0B5YrqK+Q&#10;Wgtjk+NQ4qYF+5mSHhu8pO7ThllBiXqlUZ6TaZ6HiYhGPnuGXBJ76KkOPUxzhCqpp2TcLn2cokic&#10;OUMZVzISfJ/JLmds3Mj7bsjCZBzaMer+V7D4BQAA//8DAFBLAwQUAAYACAAAACEACK71794AAAAK&#10;AQAADwAAAGRycy9kb3ducmV2LnhtbEyPwW7CMAyG75P2DpEn7YJGCoyKlqZoQ+K0Ex27h8ZrKxqn&#10;SwKUt593Gkfbvz5/f7EZbS8u6EPnSMFsmoBAqp3pqFFw+Ny9rECEqMno3hEquGGATfn4UOjcuCvt&#10;8VLFRjCEQq4VtDEOuZShbtHqMHUDEt++nbc68ugbaby+Mtz2cp4kqbS6I/7Q6gG3Ldan6mwVpD/V&#10;YvLxZSa0v+3efW2XZntYKvX8NL6tQUQc438Y/vRZHUp2OrozmSB6BdlswUlmpRl34sBrmvHmqGCV&#10;JXOQZSHvK5S/AAAA//8DAFBLAQItABQABgAIAAAAIQC2gziS/gAAAOEBAAATAAAAAAAAAAAAAAAA&#10;AAAAAABbQ29udGVudF9UeXBlc10ueG1sUEsBAi0AFAAGAAgAAAAhADj9If/WAAAAlAEAAAsAAAAA&#10;AAAAAAAAAAAALwEAAF9yZWxzLy5yZWxzUEsBAi0AFAAGAAgAAAAhAHBdJF48AgAAUgQAAA4AAAAA&#10;AAAAAAAAAAAALgIAAGRycy9lMm9Eb2MueG1sUEsBAi0AFAAGAAgAAAAhAAiu9e/eAAAACgEAAA8A&#10;AAAAAAAAAAAAAAAAlgQAAGRycy9kb3ducmV2LnhtbFBLBQYAAAAABAAEAPMAAAChBQAAAAA=&#10;">
                <v:textbox style="mso-fit-shape-to-text:t">
                  <w:txbxContent>
                    <w:p w:rsidR="00CD39D9" w:rsidRDefault="00CD39D9" w:rsidP="00CD39D9">
                      <w:r>
                        <w:rPr>
                          <w:rFonts w:hint="eastAsia"/>
                        </w:rPr>
                        <w:t>實物測量得長度</w:t>
                      </w:r>
                      <w:r>
                        <w:t>28.20mm</w:t>
                      </w:r>
                    </w:p>
                    <w:p w:rsidR="00CD39D9" w:rsidRDefault="00CD39D9" w:rsidP="00CD39D9">
                      <w:r>
                        <w:rPr>
                          <w:rFonts w:hint="eastAsia"/>
                        </w:rPr>
                        <w:t>故設定</w:t>
                      </w:r>
                      <w:r>
                        <w:t>公差為</w:t>
                      </w:r>
                      <w:r>
                        <w:t>2.5mm</w:t>
                      </w:r>
                    </w:p>
                    <w:p w:rsidR="00CD39D9" w:rsidRDefault="00CD39D9" w:rsidP="00CD39D9">
                      <w:r>
                        <w:rPr>
                          <w:rFonts w:hint="eastAsia"/>
                        </w:rPr>
                        <w:t>為與老師提供的工程圖之差異</w:t>
                      </w:r>
                    </w:p>
                    <w:p w:rsidR="00CD39D9" w:rsidRDefault="00CD39D9" w:rsidP="00CD39D9">
                      <w:r>
                        <w:rPr>
                          <w:rFonts w:hint="eastAsia"/>
                        </w:rPr>
                        <w:t>而設定孔</w:t>
                      </w:r>
                      <w:r>
                        <w:t>的內徑公差</w:t>
                      </w:r>
                      <w:r>
                        <w:rPr>
                          <w:rFonts w:hint="eastAsia"/>
                        </w:rPr>
                        <w:t>能</w:t>
                      </w:r>
                    </w:p>
                    <w:p w:rsidR="00CD39D9" w:rsidRDefault="00CD39D9" w:rsidP="00CD39D9">
                      <w:r>
                        <w:t>正</w:t>
                      </w:r>
                      <w:r>
                        <w:t>0.02mm</w:t>
                      </w:r>
                    </w:p>
                    <w:p w:rsidR="00CD39D9" w:rsidRDefault="00CD39D9" w:rsidP="00CD39D9">
                      <w:r>
                        <w:rPr>
                          <w:rFonts w:hint="eastAsia"/>
                        </w:rPr>
                        <w:t>負</w:t>
                      </w:r>
                      <w:r>
                        <w:t>0.01mm</w:t>
                      </w:r>
                    </w:p>
                    <w:p w:rsidR="00CD39D9" w:rsidRDefault="00CD39D9" w:rsidP="00CD39D9">
                      <w:proofErr w:type="gramStart"/>
                      <w:r>
                        <w:rPr>
                          <w:rFonts w:hint="eastAsia"/>
                        </w:rPr>
                        <w:t>因為孔</w:t>
                      </w:r>
                      <w:proofErr w:type="gramEnd"/>
                      <w:r>
                        <w:rPr>
                          <w:rFonts w:hint="eastAsia"/>
                        </w:rPr>
                        <w:t>的</w:t>
                      </w:r>
                      <w:proofErr w:type="gramStart"/>
                      <w:r>
                        <w:rPr>
                          <w:rFonts w:hint="eastAsia"/>
                        </w:rPr>
                        <w:t>內徑</w:t>
                      </w:r>
                      <w:r>
                        <w:t>若</w:t>
                      </w:r>
                      <w:r>
                        <w:rPr>
                          <w:rFonts w:hint="eastAsia"/>
                        </w:rPr>
                        <w:t>增大</w:t>
                      </w:r>
                      <w:proofErr w:type="gramEnd"/>
                      <w:r>
                        <w:rPr>
                          <w:rFonts w:hint="eastAsia"/>
                        </w:rPr>
                        <w:t>些仍能組</w:t>
                      </w:r>
                      <w:r>
                        <w:rPr>
                          <w:rFonts w:hint="eastAsia"/>
                        </w:rPr>
                        <w:t>裝</w:t>
                      </w:r>
                    </w:p>
                    <w:p w:rsidR="00CD39D9" w:rsidRDefault="00CD39D9" w:rsidP="00CD39D9">
                      <w:r>
                        <w:rPr>
                          <w:rFonts w:hint="eastAsia"/>
                        </w:rPr>
                        <w:t>公差除了可能由製造誤差產生</w:t>
                      </w:r>
                    </w:p>
                    <w:p w:rsidR="00CD39D9" w:rsidRPr="00FE70BE" w:rsidRDefault="00CD39D9" w:rsidP="00CD39D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亦可能因氣溫不同</w:t>
                      </w:r>
                      <w:r>
                        <w:t>熱漲冷縮</w:t>
                      </w:r>
                    </w:p>
                    <w:p w:rsidR="00CD39D9" w:rsidRPr="00CD39D9" w:rsidRDefault="00CD39D9"/>
                  </w:txbxContent>
                </v:textbox>
                <w10:wrap type="square" anchorx="margin"/>
              </v:shape>
            </w:pict>
          </mc:Fallback>
        </mc:AlternateContent>
      </w:r>
      <w:r w:rsidRPr="00CD39D9">
        <w:rPr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>
                <wp:simplePos x="0" y="0"/>
                <wp:positionH relativeFrom="column">
                  <wp:posOffset>-409575</wp:posOffset>
                </wp:positionH>
                <wp:positionV relativeFrom="paragraph">
                  <wp:posOffset>3719830</wp:posOffset>
                </wp:positionV>
                <wp:extent cx="771525" cy="1404620"/>
                <wp:effectExtent l="0" t="0" r="28575" b="13970"/>
                <wp:wrapSquare wrapText="bothSides"/>
                <wp:docPr id="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39D9" w:rsidRPr="00CD39D9" w:rsidRDefault="00CD39D9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D39D9">
                              <w:rPr>
                                <w:b/>
                                <w:sz w:val="36"/>
                                <w:szCs w:val="36"/>
                              </w:rPr>
                              <w:t>Axis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8" type="#_x0000_t202" style="position:absolute;margin-left:-32.25pt;margin-top:292.9pt;width:60.75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0ldOwIAAFEEAAAOAAAAZHJzL2Uyb0RvYy54bWysVF2O0zAQfkfiDpbfaZKq3e5GTVdLlyKk&#10;5UdaOMDEcRoLxza226RcAGkPsDxzAA7AgXbPwdjplmpBPCDyYHk8488z3zeT+XnfSrLl1gmtCpqN&#10;Ukq4YroSal3QD+9Xz04pcR5UBVIrXtAdd/R88fTJvDM5H+tGy4pbgiDK5Z0paOO9yZPEsYa34Eba&#10;cIXOWtsWPJp2nVQWOkRvZTJO05Ok07YyVjPuHJ5eDk66iPh1zZl/W9eOeyILirn5uNq4lmFNFnPI&#10;1xZMI9g+DfiHLFoQCh89QF2CB7Kx4jeoVjCrna79iOk20XUtGI81YDVZ+qia6wYMj7UgOc4caHL/&#10;D5a92b6zRFQFHWeUKGhRo/vbL3ffv97f/rj7dkPGgaLOuBwjrw3G+v657lHqWK4zV5p9dETpZQNq&#10;zS+s1V3DocIUs3AzObo64LgAUnavdYVPwcbrCNTXtg38ISME0VGq3UEe3nvC8HA2y6bjKSUMXdkk&#10;nZyMo34J5A+3jXX+JdctCZuCWpQ/osP2yvmQDeQPIeExp6WoVkLKaNh1uZSWbAFbZRW/WMCjMKlI&#10;V9CzkMjfIdL4/QmiFR57Xoq2oKeHIMgDbS9UFTvSg5DDHlOWas9joG4g0fdlP6h20KfU1Q6ZtXro&#10;cZxJ3DTafqakw/4uqPu0Acspka8UqnOWTSZhIKIxmc6QS2KPPeWxBxRDqIJ6Sobt0schihSYC1Rx&#10;JSLBQe4hk33O2LeR9/2MhcE4tmPUrz/B4icAAAD//wMAUEsDBBQABgAIAAAAIQDMlg3F3gAAAAoB&#10;AAAPAAAAZHJzL2Rvd25yZXYueG1sTI9NT8MwDIbvSPyHyEhcpi3lI6UqTSeYtBOnlXHPGtNWNE5J&#10;sq3795gT3Gz50evnrdazG8UJQxw8abhbZSCQWm8H6jTs37fLAkRMhqwZPaGGC0ZY19dXlSmtP9MO&#10;T03qBIdQLI2GPqWplDK2PToTV35C4tunD84kXkMnbTBnDnejvM+yXDozEH/ozYSbHtuv5ug05N/N&#10;w+Ltwy5od9m+htYpu9krrW9v5pdnEAnn9AfDrz6rQ81OB38kG8WoYZk/KkY1qEJxBybUE5c7aCgy&#10;HmRdyf8V6h8AAAD//wMAUEsBAi0AFAAGAAgAAAAhALaDOJL+AAAA4QEAABMAAAAAAAAAAAAAAAAA&#10;AAAAAFtDb250ZW50X1R5cGVzXS54bWxQSwECLQAUAAYACAAAACEAOP0h/9YAAACUAQAACwAAAAAA&#10;AAAAAAAAAAAvAQAAX3JlbHMvLnJlbHNQSwECLQAUAAYACAAAACEAC09JXTsCAABRBAAADgAAAAAA&#10;AAAAAAAAAAAuAgAAZHJzL2Uyb0RvYy54bWxQSwECLQAUAAYACAAAACEAzJYNxd4AAAAKAQAADwAA&#10;AAAAAAAAAAAAAACVBAAAZHJzL2Rvd25yZXYueG1sUEsFBgAAAAAEAAQA8wAAAKAFAAAAAA==&#10;">
                <v:textbox style="mso-fit-shape-to-text:t">
                  <w:txbxContent>
                    <w:p w:rsidR="00CD39D9" w:rsidRPr="00CD39D9" w:rsidRDefault="00CD39D9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 w:rsidRPr="00CD39D9">
                        <w:rPr>
                          <w:b/>
                          <w:sz w:val="36"/>
                          <w:szCs w:val="36"/>
                        </w:rPr>
                        <w:t>Axis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D39D9">
        <w:rPr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column">
                  <wp:posOffset>590550</wp:posOffset>
                </wp:positionH>
                <wp:positionV relativeFrom="paragraph">
                  <wp:posOffset>333375</wp:posOffset>
                </wp:positionV>
                <wp:extent cx="2438400" cy="1404620"/>
                <wp:effectExtent l="0" t="0" r="19050" b="13970"/>
                <wp:wrapSquare wrapText="bothSides"/>
                <wp:docPr id="1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39D9" w:rsidRDefault="00CD39D9" w:rsidP="00CD39D9">
                            <w:r>
                              <w:rPr>
                                <w:rFonts w:hint="eastAsia"/>
                              </w:rPr>
                              <w:t>實物測量得長度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t>2.85mm</w:t>
                            </w:r>
                          </w:p>
                          <w:p w:rsidR="00CD39D9" w:rsidRDefault="00CD39D9" w:rsidP="00CD39D9">
                            <w:r>
                              <w:rPr>
                                <w:rFonts w:hint="eastAsia"/>
                              </w:rPr>
                              <w:t>故設定</w:t>
                            </w:r>
                            <w:r>
                              <w:t>公差為</w:t>
                            </w:r>
                            <w:r>
                              <w:t>0.15mm</w:t>
                            </w:r>
                          </w:p>
                          <w:p w:rsidR="00CD39D9" w:rsidRDefault="00CD39D9" w:rsidP="00CD39D9">
                            <w:r>
                              <w:rPr>
                                <w:rFonts w:hint="eastAsia"/>
                              </w:rPr>
                              <w:t>為與老師提供的工程圖之差異</w:t>
                            </w:r>
                          </w:p>
                          <w:p w:rsidR="00CD39D9" w:rsidRDefault="00CD39D9" w:rsidP="00CD39D9">
                            <w:r>
                              <w:rPr>
                                <w:rFonts w:hint="eastAsia"/>
                              </w:rPr>
                              <w:t>而設定孔</w:t>
                            </w:r>
                            <w:r>
                              <w:t>的內徑公差</w:t>
                            </w:r>
                            <w:r>
                              <w:rPr>
                                <w:rFonts w:hint="eastAsia"/>
                              </w:rPr>
                              <w:t>能</w:t>
                            </w:r>
                          </w:p>
                          <w:p w:rsidR="00CD39D9" w:rsidRDefault="00CD39D9" w:rsidP="00CD39D9">
                            <w:r>
                              <w:t>正</w:t>
                            </w:r>
                            <w:r>
                              <w:t>0.02mm</w:t>
                            </w:r>
                          </w:p>
                          <w:p w:rsidR="00CD39D9" w:rsidRDefault="00CD39D9" w:rsidP="00CD39D9">
                            <w:r>
                              <w:rPr>
                                <w:rFonts w:hint="eastAsia"/>
                              </w:rPr>
                              <w:t>負</w:t>
                            </w:r>
                            <w:r>
                              <w:t>0.01mm</w:t>
                            </w:r>
                          </w:p>
                          <w:p w:rsidR="00CD39D9" w:rsidRDefault="00CD39D9" w:rsidP="00CD39D9">
                            <w:proofErr w:type="gramStart"/>
                            <w:r>
                              <w:rPr>
                                <w:rFonts w:hint="eastAsia"/>
                              </w:rPr>
                              <w:t>因為孔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內徑</w:t>
                            </w:r>
                            <w:r>
                              <w:t>若</w:t>
                            </w:r>
                            <w:r>
                              <w:rPr>
                                <w:rFonts w:hint="eastAsia"/>
                              </w:rPr>
                              <w:t>增大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些仍能組裝</w:t>
                            </w:r>
                          </w:p>
                          <w:p w:rsidR="00CD39D9" w:rsidRDefault="00CD39D9" w:rsidP="00CD39D9">
                            <w:r>
                              <w:rPr>
                                <w:rFonts w:hint="eastAsia"/>
                              </w:rPr>
                              <w:t>公差除了可能由製造誤差產生，</w:t>
                            </w:r>
                          </w:p>
                          <w:p w:rsidR="00CD39D9" w:rsidRPr="00FE70BE" w:rsidRDefault="00CD39D9" w:rsidP="00CD39D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亦可能因氣溫不同</w:t>
                            </w:r>
                            <w:r>
                              <w:t>熱漲冷縮</w:t>
                            </w:r>
                          </w:p>
                          <w:p w:rsidR="00CD39D9" w:rsidRPr="00CD39D9" w:rsidRDefault="00CD39D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9" type="#_x0000_t202" style="position:absolute;margin-left:46.5pt;margin-top:26.25pt;width:192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/qDPQIAAFIEAAAOAAAAZHJzL2Uyb0RvYy54bWysVF2O0zAQfkfiDpbfadJsurRR09XSpQhp&#10;+ZEWDuA4TmPhP2y3SbkAEgdYnjkAB+BAu+dg7LSlWuAFkQfL4xl/nvm+mcwveinQllnHtSrxeJRi&#10;xBTVNVfrEr9/t3oyxch5omoitGIl3jGHLxaPH807U7BMt1rUzCIAUa7oTIlb702RJI62TBI30oYp&#10;cDbaSuLBtOuktqQDdCmSLE3Pk07b2lhNmXNwejU48SLiNw2j/k3TOOaRKDHk5uNq41qFNVnMSbG2&#10;xLSc7tMg/5CFJFzBo0eoK+IJ2lj+G5Tk1GqnGz+iWia6aThlsQaoZpw+qOamJYbFWoAcZ440uf8H&#10;S19v31rEa9BuhpEiEjS6v/189/3r/e2Pu29fUBYo6owrIPLGQKzvn+kewmO5zlxr+sEhpZctUWt2&#10;aa3uWkZqSHEcbiYnVwccF0Cq7pWu4Smy8ToC9Y2VgT9gBAE6SLU7ysN6jygcZvnZNE/BRcE3ztP8&#10;PIsCJqQ4XDfW+RdMSxQ2Jbagf4Qn22vnQzqkOISE15wWvF5xIaJh19VSWLQl0Cur+MUKHoQJhboS&#10;zybZZGDgrxBp/P4EIbmHphdclnh6DCJF4O25qmNLesLFsIeUhdoTGbgbWPR91UfZsrODQJWud0Ct&#10;1UOTw1DCptX2E0YdNHiJ3ccNsQwj8VKBPLNxnoeJiEY+eQpcInvqqU49RFGAKrHHaNgufZyiSJy5&#10;BBlXPBIc9B4y2ecMjRt53w9ZmIxTO0b9+hUsfgIAAP//AwBQSwMEFAAGAAgAAAAhAG2C8zreAAAA&#10;CQEAAA8AAABkcnMvZG93bnJldi54bWxMj8FOwzAQRO9I/IO1SFwq6pCQBkI2FVTqiVNDubvxkkTE&#10;62C7bfr3mBMcZ2c186Zaz2YUJ3J+sIxwv0xAELdWD9wh7N+3d48gfFCs1WiZEC7kYV1fX1Wq1PbM&#10;Ozo1oRMxhH2pEPoQplJK3/ZklF/aiTh6n9YZFaJ0ndROnWO4GWWaJCtp1MCxoVcTbXpqv5qjQVh9&#10;N9ni7UMveHfZvrrW5HqzzxFvb+aXZxCB5vD3DL/4ER3qyHSwR9ZejAhPWZwSEPI0BxH9h6KIhwNC&#10;WmQFyLqS/xfUPwAAAP//AwBQSwECLQAUAAYACAAAACEAtoM4kv4AAADhAQAAEwAAAAAAAAAAAAAA&#10;AAAAAAAAW0NvbnRlbnRfVHlwZXNdLnhtbFBLAQItABQABgAIAAAAIQA4/SH/1gAAAJQBAAALAAAA&#10;AAAAAAAAAAAAAC8BAABfcmVscy8ucmVsc1BLAQItABQABgAIAAAAIQDGO/qDPQIAAFIEAAAOAAAA&#10;AAAAAAAAAAAAAC4CAABkcnMvZTJvRG9jLnhtbFBLAQItABQABgAIAAAAIQBtgvM63gAAAAkBAAAP&#10;AAAAAAAAAAAAAAAAAJcEAABkcnMvZG93bnJldi54bWxQSwUGAAAAAAQABADzAAAAogUAAAAA&#10;">
                <v:textbox style="mso-fit-shape-to-text:t">
                  <w:txbxContent>
                    <w:p w:rsidR="00CD39D9" w:rsidRDefault="00CD39D9" w:rsidP="00CD39D9">
                      <w:r>
                        <w:rPr>
                          <w:rFonts w:hint="eastAsia"/>
                        </w:rPr>
                        <w:t>實物測量得長度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t>2.85mm</w:t>
                      </w:r>
                    </w:p>
                    <w:p w:rsidR="00CD39D9" w:rsidRDefault="00CD39D9" w:rsidP="00CD39D9">
                      <w:r>
                        <w:rPr>
                          <w:rFonts w:hint="eastAsia"/>
                        </w:rPr>
                        <w:t>故設定</w:t>
                      </w:r>
                      <w:r>
                        <w:t>公差為</w:t>
                      </w:r>
                      <w:r>
                        <w:t>0.15mm</w:t>
                      </w:r>
                    </w:p>
                    <w:p w:rsidR="00CD39D9" w:rsidRDefault="00CD39D9" w:rsidP="00CD39D9">
                      <w:r>
                        <w:rPr>
                          <w:rFonts w:hint="eastAsia"/>
                        </w:rPr>
                        <w:t>為與老師提供的工程圖之差異</w:t>
                      </w:r>
                    </w:p>
                    <w:p w:rsidR="00CD39D9" w:rsidRDefault="00CD39D9" w:rsidP="00CD39D9">
                      <w:r>
                        <w:rPr>
                          <w:rFonts w:hint="eastAsia"/>
                        </w:rPr>
                        <w:t>而設定孔</w:t>
                      </w:r>
                      <w:r>
                        <w:t>的內徑公差</w:t>
                      </w:r>
                      <w:r>
                        <w:rPr>
                          <w:rFonts w:hint="eastAsia"/>
                        </w:rPr>
                        <w:t>能</w:t>
                      </w:r>
                    </w:p>
                    <w:p w:rsidR="00CD39D9" w:rsidRDefault="00CD39D9" w:rsidP="00CD39D9">
                      <w:r>
                        <w:t>正</w:t>
                      </w:r>
                      <w:r>
                        <w:t>0.02mm</w:t>
                      </w:r>
                    </w:p>
                    <w:p w:rsidR="00CD39D9" w:rsidRDefault="00CD39D9" w:rsidP="00CD39D9">
                      <w:r>
                        <w:rPr>
                          <w:rFonts w:hint="eastAsia"/>
                        </w:rPr>
                        <w:t>負</w:t>
                      </w:r>
                      <w:r>
                        <w:t>0.01mm</w:t>
                      </w:r>
                    </w:p>
                    <w:p w:rsidR="00CD39D9" w:rsidRDefault="00CD39D9" w:rsidP="00CD39D9">
                      <w:proofErr w:type="gramStart"/>
                      <w:r>
                        <w:rPr>
                          <w:rFonts w:hint="eastAsia"/>
                        </w:rPr>
                        <w:t>因為孔</w:t>
                      </w:r>
                      <w:proofErr w:type="gramEnd"/>
                      <w:r>
                        <w:rPr>
                          <w:rFonts w:hint="eastAsia"/>
                        </w:rPr>
                        <w:t>的</w:t>
                      </w:r>
                      <w:proofErr w:type="gramStart"/>
                      <w:r>
                        <w:rPr>
                          <w:rFonts w:hint="eastAsia"/>
                        </w:rPr>
                        <w:t>內徑</w:t>
                      </w:r>
                      <w:r>
                        <w:t>若</w:t>
                      </w:r>
                      <w:r>
                        <w:rPr>
                          <w:rFonts w:hint="eastAsia"/>
                        </w:rPr>
                        <w:t>增大</w:t>
                      </w:r>
                      <w:proofErr w:type="gramEnd"/>
                      <w:r>
                        <w:rPr>
                          <w:rFonts w:hint="eastAsia"/>
                        </w:rPr>
                        <w:t>些仍能組裝</w:t>
                      </w:r>
                    </w:p>
                    <w:p w:rsidR="00CD39D9" w:rsidRDefault="00CD39D9" w:rsidP="00CD39D9">
                      <w:r>
                        <w:rPr>
                          <w:rFonts w:hint="eastAsia"/>
                        </w:rPr>
                        <w:t>公差除了可能由製造誤差產生，</w:t>
                      </w:r>
                    </w:p>
                    <w:p w:rsidR="00CD39D9" w:rsidRPr="00FE70BE" w:rsidRDefault="00CD39D9" w:rsidP="00CD39D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亦可能因氣溫不同</w:t>
                      </w:r>
                      <w:r>
                        <w:t>熱漲冷縮</w:t>
                      </w:r>
                    </w:p>
                    <w:p w:rsidR="00CD39D9" w:rsidRPr="00CD39D9" w:rsidRDefault="00CD39D9"/>
                  </w:txbxContent>
                </v:textbox>
                <w10:wrap type="square"/>
              </v:shape>
            </w:pict>
          </mc:Fallback>
        </mc:AlternateContent>
      </w:r>
      <w:r w:rsidR="00CD39D9">
        <w:rPr>
          <w:sz w:val="48"/>
          <w:szCs w:val="48"/>
        </w:rPr>
        <w:br w:type="page"/>
      </w:r>
    </w:p>
    <w:p w:rsidR="006E4994" w:rsidRDefault="006E4994" w:rsidP="00CD39D9">
      <w:pPr>
        <w:jc w:val="center"/>
        <w:rPr>
          <w:sz w:val="48"/>
          <w:szCs w:val="48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0BE0543" wp14:editId="64DC8B38">
                <wp:simplePos x="0" y="0"/>
                <wp:positionH relativeFrom="column">
                  <wp:posOffset>0</wp:posOffset>
                </wp:positionH>
                <wp:positionV relativeFrom="paragraph">
                  <wp:posOffset>502920</wp:posOffset>
                </wp:positionV>
                <wp:extent cx="2360930" cy="1404620"/>
                <wp:effectExtent l="0" t="0" r="22860" b="11430"/>
                <wp:wrapSquare wrapText="bothSides"/>
                <wp:docPr id="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994" w:rsidRPr="00C01372" w:rsidRDefault="006E4994" w:rsidP="006E4994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01372">
                              <w:rPr>
                                <w:b/>
                                <w:sz w:val="36"/>
                                <w:szCs w:val="36"/>
                              </w:rPr>
                              <w:t>Bucket fork plate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BE0543" id="_x0000_s1050" type="#_x0000_t202" style="position:absolute;left:0;text-align:left;margin-left:0;margin-top:39.6pt;width:185.9pt;height:110.6pt;z-index:2516981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W+KPQIAAFIEAAAOAAAAZHJzL2Uyb0RvYy54bWysVF2O0zAQfkfiDpbfadJsWrZR09XSpQhp&#10;+ZEWDuA4TmPhP2y3SbkAEgdYnjkAB+BAu+dg7LSlWuAFkQfL4xl/nvm+mcwveinQllnHtSrxeJRi&#10;xBTVNVfrEr9/t3pyjpHzRNVEaMVKvGMOXyweP5p3pmCZbrWomUUAolzRmRK33psiSRxtmSRupA1T&#10;4Gy0lcSDaddJbUkH6FIkWZpOk07b2lhNmXNwejU48SLiNw2j/k3TOOaRKDHk5uNq41qFNVnMSbG2&#10;xLSc7tMg/5CFJFzBo0eoK+IJ2lj+G5Tk1GqnGz+iWia6aThlsQaoZpw+qOamJYbFWoAcZ440uf8H&#10;S19v31rE6xJnU4wUkaDR/e3nu+9f729/3H37grJAUWdcAZE3BmJ9/0z3IHUs15lrTT84pPSyJWrN&#10;Lq3VXctIDSmOw83k5OqA4wJI1b3SNTxFNl5HoL6xMvAHjCBAB6l2R3lY7xGFw+xsms7OwEXBN87T&#10;fJpFARNSHK4b6/wLpiUKmxJb0D/Ck+218yEdUhxCwmtOC16vuBDRsOtqKSzaEuiVVfxiBQ/ChEJd&#10;iWeTbDIw8FeINH5/gpDcQ9MLLkt8fgwiReDtuapjS3rCxbCHlIXaExm4G1j0fdUPsuUHgSpd74Ba&#10;q4cmh6GETavtJ4w6aPASu48bYhlG4qUCeWbjPA8TEY188hS4RPbUU516iKIAVWKP0bBd+jhFkThz&#10;CTKueCQ46D1kss8ZGjfyvh+yMBmndoz69StY/AQAAP//AwBQSwMEFAAGAAgAAAAhAODuJyXbAAAA&#10;BwEAAA8AAABkcnMvZG93bnJldi54bWxMj8FOwzAQRO9I/IO1SNyo3VC1EOJUVQTXSm2RuG5jkwTs&#10;dYidNPw9ywlus5rVzJtiO3snJjvELpCG5UKBsFQH01Gj4fX0cvcAIiYkgy6Q1fBtI2zL66sCcxMu&#10;dLDTMTWCQyjmqKFNqc+ljHVrPcZF6C2x9x4Gj4nPoZFmwAuHeyczpdbSY0fc0GJvq9bWn8fRaxhP&#10;1W46VNnH27Q3q/36GT26L61vb+bdE4hk5/T3DL/4jA4lM53DSCYKp4GHJA2bxwwEu/ebJQ85s1Bq&#10;BbIs5H/+8gcAAP//AwBQSwECLQAUAAYACAAAACEAtoM4kv4AAADhAQAAEwAAAAAAAAAAAAAAAAAA&#10;AAAAW0NvbnRlbnRfVHlwZXNdLnhtbFBLAQItABQABgAIAAAAIQA4/SH/1gAAAJQBAAALAAAAAAAA&#10;AAAAAAAAAC8BAABfcmVscy8ucmVsc1BLAQItABQABgAIAAAAIQD9cW+KPQIAAFIEAAAOAAAAAAAA&#10;AAAAAAAAAC4CAABkcnMvZTJvRG9jLnhtbFBLAQItABQABgAIAAAAIQDg7icl2wAAAAcBAAAPAAAA&#10;AAAAAAAAAAAAAJcEAABkcnMvZG93bnJldi54bWxQSwUGAAAAAAQABADzAAAAnwUAAAAA&#10;">
                <v:textbox style="mso-fit-shape-to-text:t">
                  <w:txbxContent>
                    <w:p w:rsidR="006E4994" w:rsidRPr="00C01372" w:rsidRDefault="006E4994" w:rsidP="006E4994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C01372">
                        <w:rPr>
                          <w:b/>
                          <w:sz w:val="36"/>
                          <w:szCs w:val="36"/>
                        </w:rPr>
                        <w:t>Bucket fork plate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E4994" w:rsidRDefault="00195C56">
      <w:pPr>
        <w:widowControl/>
        <w:rPr>
          <w:sz w:val="48"/>
          <w:szCs w:val="48"/>
        </w:rPr>
      </w:pPr>
      <w:r w:rsidRPr="00703E2E">
        <w:rPr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1DC3909D" wp14:editId="728FA93B">
                <wp:simplePos x="0" y="0"/>
                <wp:positionH relativeFrom="column">
                  <wp:posOffset>2995295</wp:posOffset>
                </wp:positionH>
                <wp:positionV relativeFrom="paragraph">
                  <wp:posOffset>6351270</wp:posOffset>
                </wp:positionV>
                <wp:extent cx="2343150" cy="1404620"/>
                <wp:effectExtent l="0" t="0" r="19050" b="13970"/>
                <wp:wrapSquare wrapText="bothSides"/>
                <wp:docPr id="4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5C56" w:rsidRDefault="00195C56" w:rsidP="00195C56">
                            <w:r>
                              <w:rPr>
                                <w:rFonts w:hint="eastAsia"/>
                              </w:rPr>
                              <w:t>實際測量之</w:t>
                            </w:r>
                            <w:r>
                              <w:t>圓孔直徑為</w:t>
                            </w:r>
                            <w:r>
                              <w:t>5.7mm</w:t>
                            </w:r>
                          </w:p>
                          <w:p w:rsidR="00195C56" w:rsidRDefault="00195C56" w:rsidP="00195C56">
                            <w:r>
                              <w:rPr>
                                <w:rFonts w:hint="eastAsia"/>
                              </w:rPr>
                              <w:t>和老師給的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工程圖差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0.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mm</w:t>
                            </w:r>
                          </w:p>
                          <w:p w:rsidR="00195C56" w:rsidRDefault="00195C56" w:rsidP="00195C56">
                            <w:r>
                              <w:rPr>
                                <w:rFonts w:hint="eastAsia"/>
                              </w:rPr>
                              <w:t>因此設公差為</w:t>
                            </w:r>
                            <w:r>
                              <w:t>0.15mm</w:t>
                            </w:r>
                          </w:p>
                          <w:p w:rsidR="00195C56" w:rsidRDefault="00195C56" w:rsidP="00195C56">
                            <w:r>
                              <w:rPr>
                                <w:rFonts w:hint="eastAsia"/>
                              </w:rPr>
                              <w:t>可能由製造誤差，測量誤差產生</w:t>
                            </w:r>
                          </w:p>
                          <w:p w:rsidR="00195C56" w:rsidRDefault="00195C56" w:rsidP="00195C5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而螺絲長度較大，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故設長度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公差亦較大，設為</w:t>
                            </w:r>
                            <w:r>
                              <w:rPr>
                                <w:rFonts w:hint="eastAsia"/>
                              </w:rPr>
                              <w:t>0.5mm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C3909D" id="_x0000_s1051" type="#_x0000_t202" style="position:absolute;margin-left:235.85pt;margin-top:500.1pt;width:184.5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bjgPgIAAFIEAAAOAAAAZHJzL2Uyb0RvYy54bWysVF2O0zAQfkfiDpbfaX6aLrtR09XSpQhp&#10;+ZEWDuA4TmPhP2y3SbkAEgdYnjkAB+BAu+dg7HRLtcALIg+WxzP+PPN9M5mfD1KgLbOOa1XhbJJi&#10;xBTVDVfrCr9/t3pyipHzRDVEaMUqvGMOny8eP5r3pmS57rRomEUAolzZmwp33psySRztmCRuog1T&#10;4Gy1lcSDaddJY0kP6FIkeZqeJL22jbGaMufg9HJ04kXEb1tG/Zu2dcwjUWHIzcfVxrUOa7KYk3Jt&#10;iek43adB/iELSbiCRw9Ql8QTtLH8NyjJqdVOt35CtUx023LKYg1QTZY+qOa6I4bFWoAcZw40uf8H&#10;S19v31rEmwoXU4wUkaDR3c3n2+9f725+3H77gvJAUW9cCZHXBmL98EwPIHUs15krTT84pPSyI2rN&#10;LqzVfcdIAylm4WZydHXEcQGk7l/pBp4iG68j0NBaGfgDRhCgg1S7gzxs8IjCYT4tptkMXBR8WZEW&#10;J3kUMCHl/XVjnX/BtERhU2EL+kd4sr1yPqRDyvuQ8JrTgjcrLkQ07LpeCou2BHplFb9YwYMwoVBf&#10;4bNZPhsZ+CtEGr8/QUjuoekFlxU+PQSRMvD2XDWxJT3hYtxDykLtiQzcjSz6oR6ibJDGXqBaNzug&#10;1uqxyWEoYdNp+wmjHhq8wu7jhliGkXipQJ6zrCjCRESjmD0FLpE99tTHHqIoQFXYYzRulz5OUSTO&#10;XICMKx4JDnqPmexzhsaNvO+HLEzGsR2jfv0KFj8BAAD//wMAUEsDBBQABgAIAAAAIQDSgHNS4AAA&#10;AA0BAAAPAAAAZHJzL2Rvd25yZXYueG1sTI/NTsMwEITvSLyDtUhcKmonpD8KcSqo1BOnhnJ34yWJ&#10;iNchdtv07VlO9Lgzn2Znis3kenHGMXSeNCRzBQKp9rajRsPhY/e0BhGiIWt6T6jhigE25f1dYXLr&#10;L7THcxUbwSEUcqOhjXHIpQx1i86EuR+Q2PvyozORz7GRdjQXDne9TJVaSmc64g+tGXDbYv1dnZyG&#10;5U/1PHv/tDPaX3dvY+0WdntYaP34ML2+gIg4xX8Y/upzdSi509GfyAbRa8hWyYpRNpRSKQhG1pli&#10;6chSmiYZyLKQtyvKXwAAAP//AwBQSwECLQAUAAYACAAAACEAtoM4kv4AAADhAQAAEwAAAAAAAAAA&#10;AAAAAAAAAAAAW0NvbnRlbnRfVHlwZXNdLnhtbFBLAQItABQABgAIAAAAIQA4/SH/1gAAAJQBAAAL&#10;AAAAAAAAAAAAAAAAAC8BAABfcmVscy8ucmVsc1BLAQItABQABgAIAAAAIQC3GbjgPgIAAFIEAAAO&#10;AAAAAAAAAAAAAAAAAC4CAABkcnMvZTJvRG9jLnhtbFBLAQItABQABgAIAAAAIQDSgHNS4AAAAA0B&#10;AAAPAAAAAAAAAAAAAAAAAJgEAABkcnMvZG93bnJldi54bWxQSwUGAAAAAAQABADzAAAApQUAAAAA&#10;">
                <v:textbox style="mso-fit-shape-to-text:t">
                  <w:txbxContent>
                    <w:p w:rsidR="00195C56" w:rsidRDefault="00195C56" w:rsidP="00195C56">
                      <w:r>
                        <w:rPr>
                          <w:rFonts w:hint="eastAsia"/>
                        </w:rPr>
                        <w:t>實際測量之</w:t>
                      </w:r>
                      <w:r>
                        <w:t>圓孔直徑為</w:t>
                      </w:r>
                      <w:r>
                        <w:t>5.7mm</w:t>
                      </w:r>
                    </w:p>
                    <w:p w:rsidR="00195C56" w:rsidRDefault="00195C56" w:rsidP="00195C56">
                      <w:r>
                        <w:rPr>
                          <w:rFonts w:hint="eastAsia"/>
                        </w:rPr>
                        <w:t>和老師給的</w:t>
                      </w:r>
                      <w:proofErr w:type="gramStart"/>
                      <w:r>
                        <w:rPr>
                          <w:rFonts w:hint="eastAsia"/>
                        </w:rPr>
                        <w:t>工程圖差</w:t>
                      </w:r>
                      <w:proofErr w:type="gramEnd"/>
                      <w:r>
                        <w:rPr>
                          <w:rFonts w:hint="eastAsia"/>
                        </w:rPr>
                        <w:t>0.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>mm</w:t>
                      </w:r>
                    </w:p>
                    <w:p w:rsidR="00195C56" w:rsidRDefault="00195C56" w:rsidP="00195C56">
                      <w:r>
                        <w:rPr>
                          <w:rFonts w:hint="eastAsia"/>
                        </w:rPr>
                        <w:t>因此設公差為</w:t>
                      </w:r>
                      <w:r>
                        <w:t>0.15mm</w:t>
                      </w:r>
                    </w:p>
                    <w:p w:rsidR="00195C56" w:rsidRDefault="00195C56" w:rsidP="00195C56">
                      <w:r>
                        <w:rPr>
                          <w:rFonts w:hint="eastAsia"/>
                        </w:rPr>
                        <w:t>可能由製造誤差，測量誤差產生</w:t>
                      </w:r>
                    </w:p>
                    <w:p w:rsidR="00195C56" w:rsidRDefault="00195C56" w:rsidP="00195C5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而螺絲長度較大，</w:t>
                      </w:r>
                      <w:proofErr w:type="gramStart"/>
                      <w:r>
                        <w:rPr>
                          <w:rFonts w:hint="eastAsia"/>
                        </w:rPr>
                        <w:t>故設長度</w:t>
                      </w:r>
                      <w:proofErr w:type="gramEnd"/>
                      <w:r>
                        <w:rPr>
                          <w:rFonts w:hint="eastAsia"/>
                        </w:rPr>
                        <w:t>公差亦較大，設為</w:t>
                      </w:r>
                      <w:r>
                        <w:rPr>
                          <w:rFonts w:hint="eastAsia"/>
                        </w:rPr>
                        <w:t>0.5mm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3E2E">
        <w:rPr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3401D164" wp14:editId="44CAA891">
                <wp:simplePos x="0" y="0"/>
                <wp:positionH relativeFrom="column">
                  <wp:posOffset>3642995</wp:posOffset>
                </wp:positionH>
                <wp:positionV relativeFrom="paragraph">
                  <wp:posOffset>5503545</wp:posOffset>
                </wp:positionV>
                <wp:extent cx="1057275" cy="1404620"/>
                <wp:effectExtent l="0" t="0" r="28575" b="13970"/>
                <wp:wrapSquare wrapText="bothSides"/>
                <wp:docPr id="4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5C56" w:rsidRPr="00703E2E" w:rsidRDefault="00195C56" w:rsidP="00195C56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Screw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01D164" id="_x0000_s1052" type="#_x0000_t202" style="position:absolute;margin-left:286.85pt;margin-top:433.35pt;width:83.25pt;height:110.6pt;z-index:251723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JOCPgIAAFIEAAAOAAAAZHJzL2Uyb0RvYy54bWysVF2O0zAQfkfiDpbfadKo7e5GTVdLlyKk&#10;5UdaOIDjOI2F4zG222S5ANIeYHnmAByAA+2eg7HTlmqBF4QfLE9m/Hnm+2YyP+9bRbbCOgm6oONR&#10;SonQHCqp1wX98H717JQS55mumAItCnojHD1fPH0y70wuMmhAVcISBNEu70xBG+9NniSON6JlbgRG&#10;aHTWYFvm0bTrpLKsQ/RWJVmazpIObGUscOEcfr0cnHQR8etacP+2rp3wRBUUc/Nxt3Evw54s5ixf&#10;W2YayXdpsH/IomVS46MHqEvmGdlY+RtUK7kFB7UfcWgTqGvJRawBqxmnj6q5bpgRsRYkx5kDTe7/&#10;wfI323eWyKqgk4wSzVrU6OHuy/33rw93P+6/3ZIsUNQZl2PktcFY3z+HHqWO5TpzBfyjIxqWDdNr&#10;cWEtdI1gFaY4DjeTo6sDjgsgZfcaKnyKbTxEoL62beAPGSGIjlLdHOQRvSc8PJlOT7KTKSUcfeNJ&#10;OpllUcCE5fvrxjr/UkBLwqGgFvWP8Gx75XxIh+X7kPCaAyWrlVQqGnZdLpUlW4a9soorVvAoTGnS&#10;FfRsmk0HBv4Kkcb1J4hWemx6JduCnh6CWB54e6Gr2JKeSTWcMWWld0QG7gYWfV/2UbZstheohOoG&#10;qbUwNDkOJR4asJ8p6bDBC+o+bZgVlKhXGuU5G08mYSKiMUFm0bDHnvLYwzRHqIJ6Sobj0scpisSZ&#10;C5RxJSPBQe8hk13O2LiR992Qhck4tmPUr1/B4icAAAD//wMAUEsDBBQABgAIAAAAIQCH303K4AAA&#10;AAwBAAAPAAAAZHJzL2Rvd25yZXYueG1sTI/LTsMwEEX3SPyDNUhsKmrTkkdDnAoqdcWqoezd2E0i&#10;4nGw3Tb9e4ZV2c1oju6cW64nO7Cz8aF3KOF5LoAZbJzusZWw/9w+5cBCVKjV4NBIuJoA6+r+rlSF&#10;dhfcmXMdW0YhGAoloYtxLDgPTWesCnM3GqTb0XmrIq2+5dqrC4XbgS+ESLlVPdKHTo1m05nmuz5Z&#10;CelPvZx9fOkZ7q7bd9/YRG/2iZSPD9PbK7BopniD4U+f1KEip4M7oQ5skJBky4xQCXma0kBE9iIW&#10;wA6EijxbAa9K/r9E9QsAAP//AwBQSwECLQAUAAYACAAAACEAtoM4kv4AAADhAQAAEwAAAAAAAAAA&#10;AAAAAAAAAAAAW0NvbnRlbnRfVHlwZXNdLnhtbFBLAQItABQABgAIAAAAIQA4/SH/1gAAAJQBAAAL&#10;AAAAAAAAAAAAAAAAAC8BAABfcmVscy8ucmVsc1BLAQItABQABgAIAAAAIQBToJOCPgIAAFIEAAAO&#10;AAAAAAAAAAAAAAAAAC4CAABkcnMvZTJvRG9jLnhtbFBLAQItABQABgAIAAAAIQCH303K4AAAAAwB&#10;AAAPAAAAAAAAAAAAAAAAAJgEAABkcnMvZG93bnJldi54bWxQSwUGAAAAAAQABADzAAAApQUAAAAA&#10;">
                <v:textbox style="mso-fit-shape-to-text:t">
                  <w:txbxContent>
                    <w:p w:rsidR="00195C56" w:rsidRPr="00703E2E" w:rsidRDefault="00195C56" w:rsidP="00195C56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Screw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3E2E">
        <w:rPr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2D7BD935" wp14:editId="03489F93">
                <wp:simplePos x="0" y="0"/>
                <wp:positionH relativeFrom="margin">
                  <wp:align>left</wp:align>
                </wp:positionH>
                <wp:positionV relativeFrom="paragraph">
                  <wp:posOffset>5455920</wp:posOffset>
                </wp:positionV>
                <wp:extent cx="1057275" cy="1404620"/>
                <wp:effectExtent l="0" t="0" r="28575" b="13970"/>
                <wp:wrapSquare wrapText="bothSides"/>
                <wp:docPr id="4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5C56" w:rsidRPr="00703E2E" w:rsidRDefault="00195C56" w:rsidP="00195C56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703E2E">
                              <w:rPr>
                                <w:b/>
                                <w:sz w:val="36"/>
                                <w:szCs w:val="36"/>
                              </w:rPr>
                              <w:t>Screw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7BD935" id="_x0000_s1053" type="#_x0000_t202" style="position:absolute;margin-left:0;margin-top:429.6pt;width:83.25pt;height:110.6pt;z-index:25171968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dsPPQIAAFIEAAAOAAAAZHJzL2Uyb0RvYy54bWysVF2O0zAQfkfiDpbfadKo3e5GTVdLlyKk&#10;5UdaOMDEcRoLxza222S5ANIeYHnmAByAA+2eg7HTlmqBF0QeLE9n/Pmb7xt3ft63kmy5dUKrgo5H&#10;KSVcMV0JtS7oh/erZ6eUOA+qAqkVL+gNd/R88fTJvDM5z3SjZcUtQRDl8s4UtPHe5EniWMNbcCNt&#10;uMJkrW0LHkO7TioLHaK3MsnS9CTptK2M1Yw7h79eDkm6iPh1zZl/W9eOeyILitx8XG1cy7Amiznk&#10;awumEWxHA/6BRQtC4aUHqEvwQDZW/AbVCma107UfMd0muq4F47EH7GacPurmugHDYy8ojjMHmdz/&#10;g2Vvtu8sEVVBJyiPghY9erj7cv/968Pdj/tvtyQLEnXG5Vh5bbDW9891j1bHdp250uyjI0ovG1Br&#10;fmGt7hoOFVIch5PJ0dEBxwWQsnutK7wKNl5HoL62bdAPFSGIjlxuDvbw3hMWrkyns2w2pYRhbjxJ&#10;JydZNDCBfH/cWOdfct2SsCmoRf8jPGyvnA90IN+XhNuclqJaCSljYNflUlqyBZyVVfxiB4/KpCJd&#10;Qc+m2XRQ4K8Qafz+BNEKj0MvRVvQ00MR5EG3F6qKI+lByGGPlKXaCRm0G1T0fdlH27LZ3qBSVzco&#10;rdXDkOOjxE2j7WdKOhzwgrpPG7CcEvlKoT1n40mw3MdggspiYI8z5XEGFEOognpKhu3Sx1cUhTMX&#10;aONKRIGD3wOTHWcc3Kj77pGFl3Ecx6pffwWLnwAAAP//AwBQSwMEFAAGAAgAAAAhACKP+dDdAAAA&#10;CQEAAA8AAABkcnMvZG93bnJldi54bWxMj8FuwjAQRO+V+g/WInFBxS5tojTEQQWJU0+k9G7iJYmI&#10;16ltIPx9zancZjWrmTfFajQ9u6DznSUJr3MBDKm2uqNGwv57+5IB80GRVr0llHBDD6vy+alQubZX&#10;2uGlCg2LIeRzJaENYcg593WLRvm5HZCid7TOqBBP13Dt1DWGm54vhEi5UR3FhlYNuGmxPlVnIyH9&#10;rd5mXz96Rrvbdu1qk+jNPpFyOhk/l8ACjuH/Ge74ER3KyHSwZ9Ke9RLikCAhSz4WwO52mibADlGI&#10;TLwDLwv+uKD8AwAA//8DAFBLAQItABQABgAIAAAAIQC2gziS/gAAAOEBAAATAAAAAAAAAAAAAAAA&#10;AAAAAABbQ29udGVudF9UeXBlc10ueG1sUEsBAi0AFAAGAAgAAAAhADj9If/WAAAAlAEAAAsAAAAA&#10;AAAAAAAAAAAALwEAAF9yZWxzLy5yZWxzUEsBAi0AFAAGAAgAAAAhACfl2w89AgAAUgQAAA4AAAAA&#10;AAAAAAAAAAAALgIAAGRycy9lMm9Eb2MueG1sUEsBAi0AFAAGAAgAAAAhACKP+dDdAAAACQEAAA8A&#10;AAAAAAAAAAAAAAAAlwQAAGRycy9kb3ducmV2LnhtbFBLBQYAAAAABAAEAPMAAAChBQAAAAA=&#10;">
                <v:textbox style="mso-fit-shape-to-text:t">
                  <w:txbxContent>
                    <w:p w:rsidR="00195C56" w:rsidRPr="00703E2E" w:rsidRDefault="00195C56" w:rsidP="00195C56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703E2E">
                        <w:rPr>
                          <w:b/>
                          <w:sz w:val="36"/>
                          <w:szCs w:val="36"/>
                        </w:rPr>
                        <w:t>Screw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03E2E">
        <w:rPr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636917C1" wp14:editId="51C14332">
                <wp:simplePos x="0" y="0"/>
                <wp:positionH relativeFrom="margin">
                  <wp:align>left</wp:align>
                </wp:positionH>
                <wp:positionV relativeFrom="paragraph">
                  <wp:posOffset>6560820</wp:posOffset>
                </wp:positionV>
                <wp:extent cx="2343150" cy="1404620"/>
                <wp:effectExtent l="0" t="0" r="19050" b="13970"/>
                <wp:wrapSquare wrapText="bothSides"/>
                <wp:docPr id="4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5C56" w:rsidRDefault="00195C56" w:rsidP="00195C56">
                            <w:r>
                              <w:rPr>
                                <w:rFonts w:hint="eastAsia"/>
                              </w:rPr>
                              <w:t>實際測量之</w:t>
                            </w:r>
                            <w:r>
                              <w:t>圓孔直徑為</w:t>
                            </w:r>
                            <w:r>
                              <w:t>3.3mm</w:t>
                            </w:r>
                          </w:p>
                          <w:p w:rsidR="00195C56" w:rsidRDefault="00195C56" w:rsidP="00195C56">
                            <w:r>
                              <w:rPr>
                                <w:rFonts w:hint="eastAsia"/>
                              </w:rPr>
                              <w:t>和老師給的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工程圖差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0.2mm</w:t>
                            </w:r>
                          </w:p>
                          <w:p w:rsidR="00195C56" w:rsidRDefault="00195C56" w:rsidP="00195C56">
                            <w:r>
                              <w:rPr>
                                <w:rFonts w:hint="eastAsia"/>
                              </w:rPr>
                              <w:t>因此設公差為</w:t>
                            </w:r>
                            <w:r>
                              <w:t>0.2mm</w:t>
                            </w:r>
                          </w:p>
                          <w:p w:rsidR="00195C56" w:rsidRDefault="00195C56" w:rsidP="00195C5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可能由製造誤差，測量誤差產生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6917C1" id="_x0000_s1054" type="#_x0000_t202" style="position:absolute;margin-left:0;margin-top:516.6pt;width:184.5pt;height:110.6pt;z-index:25172172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BncPgIAAFIEAAAOAAAAZHJzL2Uyb0RvYy54bWysVF2O0zAQfkfiDpbfaX42XXajpqulSxHS&#10;8iMtHMBxnMbCf9huk3IBJA6wPHMADsCBds/B2GlLtcALIg+WxzP+PPN9M5ldDFKgDbOOa1XhbJJi&#10;xBTVDVerCr9/t3xyhpHzRDVEaMUqvGUOX8wfP5r1pmS57rRomEUAolzZmwp33psySRztmCRuog1T&#10;4Gy1lcSDaVdJY0kP6FIkeZqeJr22jbGaMufg9Gp04nnEb1tG/Zu2dcwjUWHIzcfVxrUOazKfkXJl&#10;iek43aVB/iELSbiCRw9QV8QTtLb8NyjJqdVOt35CtUx023LKYg1QTZY+qOamI4bFWoAcZw40uf8H&#10;S19v3lrEmwoXGUaKSNDo/vbz3fev97c/7r59QXmgqDeuhMgbA7F+eKYHkDqW68y1ph8cUnrREbVi&#10;l9bqvmOkgRSzcDM5ujriuABS9690A0+RtdcRaGitDPwBIwjQQartQR42eEThMD8pTrIpuCj4siIt&#10;TvMoYELK/XVjnX/BtERhU2EL+kd4srl2PqRDyn1IeM1pwZslFyIadlUvhEUbAr2yjF+s4EGYUKiv&#10;8Pk0n44M/BUijd+fICT30PSCywqfHYJIGXh7rprYkp5wMe4hZaF2RAbuRhb9UA9RtvxsL1Ctmy1Q&#10;a/XY5DCUsOm0/YRRDw1eYfdxTSzDSLxUIM95VhRhIqJRTJ8Cl8gee+pjD1EUoCrsMRq3Cx+nKBJn&#10;LkHGJY8EB73HTHY5Q+NG3ndDFibj2I5Rv34F858AAAD//wMAUEsDBBQABgAIAAAAIQCK+SGP3QAA&#10;AAoBAAAPAAAAZHJzL2Rvd25yZXYueG1sTI/BTsMwEETvSPyDtUhcKuqQNBGEOBVU6olTQ7m78ZJE&#10;xOtgu2369ywnetw3o9mZaj3bUZzQh8GRgsdlAgKpdWagTsH+Y/vwBCJETUaPjlDBBQOs69ubSpfG&#10;nWmHpyZ2gkMolFpBH+NUShnaHq0OSzchsfblvNWRT99J4/WZw+0o0yQppNUD8YdeT7jpsf1ujlZB&#10;8dNki/dPs6DdZfvmW5ubzT5X6v5ufn0BEXGO/2b4q8/VoeZOB3ckE8SogIdEpkmWpSBYz4pnRgdG&#10;ab5agawreT2h/gUAAP//AwBQSwECLQAUAAYACAAAACEAtoM4kv4AAADhAQAAEwAAAAAAAAAAAAAA&#10;AAAAAAAAW0NvbnRlbnRfVHlwZXNdLnhtbFBLAQItABQABgAIAAAAIQA4/SH/1gAAAJQBAAALAAAA&#10;AAAAAAAAAAAAAC8BAABfcmVscy8ucmVsc1BLAQItABQABgAIAAAAIQCdKBncPgIAAFIEAAAOAAAA&#10;AAAAAAAAAAAAAC4CAABkcnMvZTJvRG9jLnhtbFBLAQItABQABgAIAAAAIQCK+SGP3QAAAAoBAAAP&#10;AAAAAAAAAAAAAAAAAJgEAABkcnMvZG93bnJldi54bWxQSwUGAAAAAAQABADzAAAAogUAAAAA&#10;">
                <v:textbox style="mso-fit-shape-to-text:t">
                  <w:txbxContent>
                    <w:p w:rsidR="00195C56" w:rsidRDefault="00195C56" w:rsidP="00195C56">
                      <w:r>
                        <w:rPr>
                          <w:rFonts w:hint="eastAsia"/>
                        </w:rPr>
                        <w:t>實際測量之</w:t>
                      </w:r>
                      <w:r>
                        <w:t>圓孔直徑為</w:t>
                      </w:r>
                      <w:r>
                        <w:t>3.3mm</w:t>
                      </w:r>
                    </w:p>
                    <w:p w:rsidR="00195C56" w:rsidRDefault="00195C56" w:rsidP="00195C56">
                      <w:r>
                        <w:rPr>
                          <w:rFonts w:hint="eastAsia"/>
                        </w:rPr>
                        <w:t>和老師給的</w:t>
                      </w:r>
                      <w:proofErr w:type="gramStart"/>
                      <w:r>
                        <w:rPr>
                          <w:rFonts w:hint="eastAsia"/>
                        </w:rPr>
                        <w:t>工程圖差</w:t>
                      </w:r>
                      <w:proofErr w:type="gramEnd"/>
                      <w:r>
                        <w:rPr>
                          <w:rFonts w:hint="eastAsia"/>
                        </w:rPr>
                        <w:t>0.2mm</w:t>
                      </w:r>
                    </w:p>
                    <w:p w:rsidR="00195C56" w:rsidRDefault="00195C56" w:rsidP="00195C56">
                      <w:r>
                        <w:rPr>
                          <w:rFonts w:hint="eastAsia"/>
                        </w:rPr>
                        <w:t>因此設公差為</w:t>
                      </w:r>
                      <w:r>
                        <w:t>0.2mm</w:t>
                      </w:r>
                    </w:p>
                    <w:p w:rsidR="00195C56" w:rsidRDefault="00195C56" w:rsidP="00195C5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可能由製造誤差，測量誤差產生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E4994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D588F66" wp14:editId="39820C87">
                <wp:simplePos x="0" y="0"/>
                <wp:positionH relativeFrom="column">
                  <wp:posOffset>2252345</wp:posOffset>
                </wp:positionH>
                <wp:positionV relativeFrom="paragraph">
                  <wp:posOffset>3503295</wp:posOffset>
                </wp:positionV>
                <wp:extent cx="2360930" cy="1543050"/>
                <wp:effectExtent l="0" t="0" r="24130" b="19050"/>
                <wp:wrapSquare wrapText="bothSides"/>
                <wp:docPr id="2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54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994" w:rsidRDefault="006E4994" w:rsidP="006E4994">
                            <w:r>
                              <w:rPr>
                                <w:rFonts w:hint="eastAsia"/>
                              </w:rPr>
                              <w:t>圓孔內徑公差亦設定為：</w:t>
                            </w:r>
                          </w:p>
                          <w:p w:rsidR="006E4994" w:rsidRDefault="006E4994" w:rsidP="006E4994">
                            <w:r>
                              <w:rPr>
                                <w:rFonts w:hint="eastAsia"/>
                              </w:rPr>
                              <w:t>正</w:t>
                            </w:r>
                            <w:r>
                              <w:t>0.02mm</w:t>
                            </w:r>
                          </w:p>
                          <w:p w:rsidR="006E4994" w:rsidRDefault="006E4994" w:rsidP="006E4994">
                            <w:r>
                              <w:rPr>
                                <w:rFonts w:hint="eastAsia"/>
                              </w:rPr>
                              <w:t>負</w:t>
                            </w:r>
                            <w:r>
                              <w:t>0.01mm</w:t>
                            </w:r>
                          </w:p>
                          <w:p w:rsidR="006E4994" w:rsidRDefault="006E4994" w:rsidP="006E4994">
                            <w:proofErr w:type="gramStart"/>
                            <w:r>
                              <w:rPr>
                                <w:rFonts w:hint="eastAsia"/>
                              </w:rPr>
                              <w:t>而外徑</w:t>
                            </w:r>
                            <w:r>
                              <w:t>設為</w:t>
                            </w:r>
                            <w:proofErr w:type="gramEnd"/>
                            <w:r>
                              <w:t>正負</w:t>
                            </w:r>
                            <w:r>
                              <w:t>0.01mm</w:t>
                            </w:r>
                          </w:p>
                          <w:p w:rsidR="006E4994" w:rsidRDefault="006E4994" w:rsidP="006E499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因外徑</w:t>
                            </w:r>
                            <w:r>
                              <w:t>較不受組裝限制</w:t>
                            </w:r>
                          </w:p>
                          <w:p w:rsidR="006E4994" w:rsidRPr="00FE70BE" w:rsidRDefault="006E4994" w:rsidP="006E4994">
                            <w:pPr>
                              <w:rPr>
                                <w:rFonts w:hint="eastAsia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圓角皆設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為</w:t>
                            </w:r>
                            <w:r>
                              <w:t>0.2mm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88F66" id="_x0000_s1055" type="#_x0000_t202" style="position:absolute;margin-left:177.35pt;margin-top:275.85pt;width:185.9pt;height:121.5pt;z-index:25170227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USQPgIAAFIEAAAOAAAAZHJzL2Uyb0RvYy54bWysVF2O0zAQfkfiDpbfadK0XbZR09XSpQhp&#10;+ZEWDuA6TmNhe4LtNikXQOIAyzMH4AAcaPccjJ22VAu8IPJgeTzjzzPfN5PZRacV2QrrJJiCDgcp&#10;JcJwKKVZF/T9u+WTc0qcZ6ZkCowo6E44ejF//GjWNrnIoAZVCksQxLi8bQpae9/kSeJ4LTRzA2iE&#10;QWcFVjOPpl0npWUtomuVZGl6lrRgy8YCF87h6VXvpPOIX1WC+zdV5YQnqqCYm4+rjesqrMl8xvK1&#10;ZU0t+T4N9g9ZaCYNPnqEumKekY2Vv0FpyS04qPyAg06gqiQXsQasZpg+qOamZo2ItSA5rjnS5P4f&#10;LH+9fWuJLAuaoVKGadTo/vbz3fev97c/7r59IVmgqG1cjpE3Dcb67hl0KHUs1zXXwD84YmBRM7MW&#10;l9ZCWwtWYorDcDM5udrjuACyal9BiU+xjYcI1FVWB/6QEYLoKNXuKI/oPOF4mI3O0ukIXRx9w8l4&#10;lE6igAnLD9cb6/wLAZqETUEt6h/h2fba+ZAOyw8h4TUHSpZLqVQ07Hq1UJZsGfbKMn6xggdhypC2&#10;oNNJNukZ+CtEGr8/QWjpsemV1AU9PwaxPPD23JSxJT2Tqt9jysrsiQzc9Sz6btX1sk0PAq2g3CG1&#10;Fvomx6HETQ32EyUtNnhB3ccNs4IS9dKgPNPheBwmIhrjydMMDXvqWZ16mOEIVVBPSb9d+DhFgTgD&#10;lyhjJSPBQe8+k33O2LiR9/2Qhck4tWPUr1/B/CcAAAD//wMAUEsDBBQABgAIAAAAIQAG+YL93wAA&#10;AAsBAAAPAAAAZHJzL2Rvd25yZXYueG1sTI/BbsIwEETvlfoP1lbqrTihNbRpHFQhceHWFLUcTezG&#10;hngdxQbC33c50dus5ml2plyMvmMnM0QXUEI+yYAZbIJ22ErYfK2eXoHFpFCrLqCRcDERFtX9XakK&#10;Hc74aU51ahmFYCyUBJtSX3AeG2u8ipPQGyTvNwxeJTqHlutBnSncd3yaZTPulUP6YFVvltY0h/ro&#10;JcRDvhI/Yb+x2/XF1vut+3brpZSPD+PHO7BkxnSD4VqfqkNFnXbhiDqyTsKzeJkTKkGInAQR8+lM&#10;ANuReCOLVyX/v6H6AwAA//8DAFBLAQItABQABgAIAAAAIQC2gziS/gAAAOEBAAATAAAAAAAAAAAA&#10;AAAAAAAAAABbQ29udGVudF9UeXBlc10ueG1sUEsBAi0AFAAGAAgAAAAhADj9If/WAAAAlAEAAAsA&#10;AAAAAAAAAAAAAAAALwEAAF9yZWxzLy5yZWxzUEsBAi0AFAAGAAgAAAAhADfVRJA+AgAAUgQAAA4A&#10;AAAAAAAAAAAAAAAALgIAAGRycy9lMm9Eb2MueG1sUEsBAi0AFAAGAAgAAAAhAAb5gv3fAAAACwEA&#10;AA8AAAAAAAAAAAAAAAAAmAQAAGRycy9kb3ducmV2LnhtbFBLBQYAAAAABAAEAPMAAACkBQAAAAA=&#10;">
                <v:textbox>
                  <w:txbxContent>
                    <w:p w:rsidR="006E4994" w:rsidRDefault="006E4994" w:rsidP="006E4994">
                      <w:r>
                        <w:rPr>
                          <w:rFonts w:hint="eastAsia"/>
                        </w:rPr>
                        <w:t>圓孔內徑公差亦設定為：</w:t>
                      </w:r>
                    </w:p>
                    <w:p w:rsidR="006E4994" w:rsidRDefault="006E4994" w:rsidP="006E4994">
                      <w:r>
                        <w:rPr>
                          <w:rFonts w:hint="eastAsia"/>
                        </w:rPr>
                        <w:t>正</w:t>
                      </w:r>
                      <w:r>
                        <w:t>0.02mm</w:t>
                      </w:r>
                    </w:p>
                    <w:p w:rsidR="006E4994" w:rsidRDefault="006E4994" w:rsidP="006E4994">
                      <w:r>
                        <w:rPr>
                          <w:rFonts w:hint="eastAsia"/>
                        </w:rPr>
                        <w:t>負</w:t>
                      </w:r>
                      <w:r>
                        <w:t>0.01mm</w:t>
                      </w:r>
                    </w:p>
                    <w:p w:rsidR="006E4994" w:rsidRDefault="006E4994" w:rsidP="006E4994">
                      <w:proofErr w:type="gramStart"/>
                      <w:r>
                        <w:rPr>
                          <w:rFonts w:hint="eastAsia"/>
                        </w:rPr>
                        <w:t>而外徑</w:t>
                      </w:r>
                      <w:r>
                        <w:t>設為</w:t>
                      </w:r>
                      <w:proofErr w:type="gramEnd"/>
                      <w:r>
                        <w:t>正負</w:t>
                      </w:r>
                      <w:r>
                        <w:t>0.01mm</w:t>
                      </w:r>
                    </w:p>
                    <w:p w:rsidR="006E4994" w:rsidRDefault="006E4994" w:rsidP="006E499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因外徑</w:t>
                      </w:r>
                      <w:r>
                        <w:t>較不受組裝限制</w:t>
                      </w:r>
                    </w:p>
                    <w:p w:rsidR="006E4994" w:rsidRPr="00FE70BE" w:rsidRDefault="006E4994" w:rsidP="006E4994">
                      <w:pPr>
                        <w:rPr>
                          <w:rFonts w:hint="eastAsia"/>
                        </w:rPr>
                      </w:pPr>
                      <w:proofErr w:type="gramStart"/>
                      <w:r>
                        <w:rPr>
                          <w:rFonts w:hint="eastAsia"/>
                        </w:rPr>
                        <w:t>圓角皆設</w:t>
                      </w:r>
                      <w:proofErr w:type="gramEnd"/>
                      <w:r>
                        <w:rPr>
                          <w:rFonts w:hint="eastAsia"/>
                        </w:rPr>
                        <w:t>為</w:t>
                      </w:r>
                      <w:r>
                        <w:t>0.2mm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E4994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198AB73E" wp14:editId="79A47C98">
                <wp:simplePos x="0" y="0"/>
                <wp:positionH relativeFrom="margin">
                  <wp:align>left</wp:align>
                </wp:positionH>
                <wp:positionV relativeFrom="paragraph">
                  <wp:posOffset>2979420</wp:posOffset>
                </wp:positionV>
                <wp:extent cx="1666875" cy="1404620"/>
                <wp:effectExtent l="0" t="0" r="28575" b="13970"/>
                <wp:wrapSquare wrapText="bothSides"/>
                <wp:docPr id="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994" w:rsidRPr="00C01372" w:rsidRDefault="006E4994" w:rsidP="006E4994">
                            <w:pPr>
                              <w:jc w:val="center"/>
                              <w:rPr>
                                <w:rFonts w:hint="eastAsia"/>
                                <w:b/>
                                <w:sz w:val="36"/>
                                <w:szCs w:val="36"/>
                              </w:rPr>
                            </w:pPr>
                            <w:r w:rsidRPr="00C01372">
                              <w:rPr>
                                <w:rFonts w:hint="eastAsia"/>
                                <w:b/>
                                <w:sz w:val="36"/>
                                <w:szCs w:val="36"/>
                              </w:rPr>
                              <w:t>T</w:t>
                            </w:r>
                            <w:r w:rsidRPr="00C01372">
                              <w:rPr>
                                <w:b/>
                                <w:sz w:val="36"/>
                                <w:szCs w:val="36"/>
                              </w:rPr>
                              <w:t>op fork arm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8AB73E" id="_x0000_s1056" type="#_x0000_t202" style="position:absolute;margin-left:0;margin-top:234.6pt;width:131.25pt;height:110.6pt;z-index:25170022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VbDPwIAAFIEAAAOAAAAZHJzL2Uyb0RvYy54bWysVF2O0zAQfkfiDpbfadLSdrtR09XSpQhp&#10;+ZEWDjBxnMbCsY3tNikXWIkDLM8cgANwoN1zMHa63WqBF4QfLE9m/Hnm+2YyP+saSbbcOqFVToeD&#10;lBKumC6FWuf044fVsxklzoMqQWrFc7rjjp4tnj6ZtybjI11rWXJLEES5rDU5rb03WZI4VvMG3EAb&#10;rtBZaduAR9Ouk9JCi+iNTEZpOk1abUtjNePO4deL3kkXEb+qOPPvqspxT2ROMTcfdxv3IuzJYg7Z&#10;2oKpBdunAf+QRQNC4aMHqAvwQDZW/AbVCGa105UfMN0kuqoE47EGrGaYPqrmqgbDYy1IjjMHmtz/&#10;g2Vvt+8tEWVORyeUKGhQo7ub69sf3+5uft5+/0pGgaLWuAwjrwzG+u6F7lDqWK4zl5p9ckTpZQ1q&#10;zc+t1W3NocQUh+FmcnS1x3EBpGjf6BKfgo3XEairbBP4Q0YIoqNUu4M8vPOEhSen0+nsZEIJQ99w&#10;nI6noyhgAtn9dWOdf8V1Q8Ihpxb1j/CwvXQ+pAPZfUh4zWkpypWQMhp2XSylJVvAXlnFFSt4FCYV&#10;aXN6OhlNegb+CpHG9SeIRnhseimanM4OQZAF3l6qMrakByH7M6Ys1Z7IwF3Pou+KLsr2PFIQWC50&#10;uUNqre6bHIcSD7W2XyhpscFz6j5vwHJK5GuF8pwOx+MwEdEYT06QS2KPPcWxBxRDqJx6Svrj0scp&#10;isSZc5RxJSLBD5nsc8bGjbzvhyxMxrEdox5+BYtfAAAA//8DAFBLAwQUAAYACAAAACEAtR3p7N0A&#10;AAAIAQAADwAAAGRycy9kb3ducmV2LnhtbEyPwU7DMBBE70j8g7VIXCrqEJqIpnEqqNQTp4Zyd+Nt&#10;EhGvg+226d+znOhxNas3b8r1ZAdxRh96Rwqe5wkIpMaZnloF+8/t0yuIEDUZPThCBVcMsK7u70pd&#10;GHehHZ7r2AqGUCi0gi7GsZAyNB1aHeZuROLs6LzVkU/fSuP1heF2kGmS5NLqnrih0yNuOmy+65NV&#10;kP/UL7OPLzOj3XX77hubmc0+U+rxYXpbgYg4xf9n+NNndajY6eBOZIIYFPCQqGCRL1MQHKd5moE4&#10;MHuZLEBWpbwdUP0CAAD//wMAUEsBAi0AFAAGAAgAAAAhALaDOJL+AAAA4QEAABMAAAAAAAAAAAAA&#10;AAAAAAAAAFtDb250ZW50X1R5cGVzXS54bWxQSwECLQAUAAYACAAAACEAOP0h/9YAAACUAQAACwAA&#10;AAAAAAAAAAAAAAAvAQAAX3JlbHMvLnJlbHNQSwECLQAUAAYACAAAACEACy1Wwz8CAABSBAAADgAA&#10;AAAAAAAAAAAAAAAuAgAAZHJzL2Uyb0RvYy54bWxQSwECLQAUAAYACAAAACEAtR3p7N0AAAAIAQAA&#10;DwAAAAAAAAAAAAAAAACZBAAAZHJzL2Rvd25yZXYueG1sUEsFBgAAAAAEAAQA8wAAAKMFAAAAAA==&#10;">
                <v:textbox style="mso-fit-shape-to-text:t">
                  <w:txbxContent>
                    <w:p w:rsidR="006E4994" w:rsidRPr="00C01372" w:rsidRDefault="006E4994" w:rsidP="006E4994">
                      <w:pPr>
                        <w:jc w:val="center"/>
                        <w:rPr>
                          <w:rFonts w:hint="eastAsia"/>
                          <w:b/>
                          <w:sz w:val="36"/>
                          <w:szCs w:val="36"/>
                        </w:rPr>
                      </w:pPr>
                      <w:r w:rsidRPr="00C01372">
                        <w:rPr>
                          <w:rFonts w:hint="eastAsia"/>
                          <w:b/>
                          <w:sz w:val="36"/>
                          <w:szCs w:val="36"/>
                        </w:rPr>
                        <w:t>T</w:t>
                      </w:r>
                      <w:r w:rsidRPr="00C01372">
                        <w:rPr>
                          <w:b/>
                          <w:sz w:val="36"/>
                          <w:szCs w:val="36"/>
                        </w:rPr>
                        <w:t>op fork arm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E4994" w:rsidRPr="004032D6">
        <w:rPr>
          <w:noProof/>
          <w:vertAlign w:val="subscript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FA364B7" wp14:editId="7A5B8722">
                <wp:simplePos x="0" y="0"/>
                <wp:positionH relativeFrom="column">
                  <wp:posOffset>2223770</wp:posOffset>
                </wp:positionH>
                <wp:positionV relativeFrom="paragraph">
                  <wp:posOffset>502920</wp:posOffset>
                </wp:positionV>
                <wp:extent cx="2371725" cy="1743075"/>
                <wp:effectExtent l="0" t="0" r="28575" b="28575"/>
                <wp:wrapSquare wrapText="bothSides"/>
                <wp:docPr id="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1725" cy="1743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994" w:rsidRDefault="006E4994" w:rsidP="006E4994">
                            <w:r>
                              <w:rPr>
                                <w:rFonts w:hint="eastAsia"/>
                              </w:rPr>
                              <w:t>此立體圖上下對稱</w:t>
                            </w:r>
                          </w:p>
                          <w:p w:rsidR="006E4994" w:rsidRDefault="006E4994" w:rsidP="006E4994">
                            <w:r>
                              <w:rPr>
                                <w:rFonts w:hint="eastAsia"/>
                              </w:rPr>
                              <w:t>設定孔</w:t>
                            </w:r>
                            <w:r>
                              <w:t>的內徑公差</w:t>
                            </w:r>
                            <w:r>
                              <w:rPr>
                                <w:rFonts w:hint="eastAsia"/>
                              </w:rPr>
                              <w:t>能</w:t>
                            </w:r>
                          </w:p>
                          <w:p w:rsidR="006E4994" w:rsidRDefault="006E4994" w:rsidP="006E4994">
                            <w:r>
                              <w:t>正</w:t>
                            </w:r>
                            <w:r>
                              <w:t>0.02mm</w:t>
                            </w:r>
                          </w:p>
                          <w:p w:rsidR="006E4994" w:rsidRDefault="006E4994" w:rsidP="006E4994">
                            <w:r>
                              <w:rPr>
                                <w:rFonts w:hint="eastAsia"/>
                              </w:rPr>
                              <w:t>負</w:t>
                            </w:r>
                            <w:r>
                              <w:t>0.01mm</w:t>
                            </w:r>
                          </w:p>
                          <w:p w:rsidR="006E4994" w:rsidRDefault="006E4994" w:rsidP="006E4994">
                            <w:proofErr w:type="gramStart"/>
                            <w:r>
                              <w:rPr>
                                <w:rFonts w:hint="eastAsia"/>
                              </w:rPr>
                              <w:t>因為孔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內徑</w:t>
                            </w:r>
                            <w:r>
                              <w:t>若</w:t>
                            </w:r>
                            <w:r>
                              <w:rPr>
                                <w:rFonts w:hint="eastAsia"/>
                              </w:rPr>
                              <w:t>增大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些仍能組裝</w:t>
                            </w:r>
                          </w:p>
                          <w:p w:rsidR="006E4994" w:rsidRDefault="006E4994" w:rsidP="006E4994">
                            <w:r>
                              <w:rPr>
                                <w:rFonts w:hint="eastAsia"/>
                              </w:rPr>
                              <w:t>公差除了可能由製造誤差產生，</w:t>
                            </w:r>
                          </w:p>
                          <w:p w:rsidR="006E4994" w:rsidRPr="00FE70BE" w:rsidRDefault="006E4994" w:rsidP="006E499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亦可能因氣溫不同</w:t>
                            </w:r>
                            <w:r>
                              <w:t>熱漲冷縮</w:t>
                            </w:r>
                          </w:p>
                          <w:p w:rsidR="006E4994" w:rsidRPr="004679C0" w:rsidRDefault="006E4994" w:rsidP="006E49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364B7" id="_x0000_s1057" type="#_x0000_t202" style="position:absolute;margin-left:175.1pt;margin-top:39.6pt;width:186.75pt;height:137.2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TZvPgIAAFIEAAAOAAAAZHJzL2Uyb0RvYy54bWysVEtu2zAQ3RfoHQjua31i17FgOUiduiiQ&#10;foC0B6AoyiJKcVSStuReIEAPkK57gB6gB0rO0SHlOO4HXRTVguBwho9v3sxoftY3imyFsRJ0TpNR&#10;TInQHEqp1zl9/2715JQS65gumQItcroTlp4tHj+ad20mUqhBlcIQBNE269qc1s61WRRZXouG2RG0&#10;QqOzAtMwh6ZZR6VhHaI3Kkrj+GnUgSlbA1xYi6cXg5MuAn5VCe7eVJUVjqicIjcXVhPWwq/RYs6y&#10;tWFtLfmeBvsHFg2TGh89QF0wx8jGyN+gGskNWKjciEMTQVVJLkIOmE0S/5LNVc1aEXJBcWx7kMn+&#10;P1j+evvWEFnmNJ1RolmDNbq7ub799uXu5vvt188k9RJ1rc0w8qrFWNc/gx5LHdK17SXwD5ZoWNZM&#10;r8W5MdDVgpVIMfE3o6OrA471IEX3Ckp8im0cBKC+Mo3XDxUhiI6l2h3KI3pHOB6mJ9Nkmk4o4ehL&#10;puOTeDoJb7Ds/nprrHshoCF+k1OD9Q/wbHtpnafDsvsQ/5oFJcuVVCoYZl0slSFbhr2yCt8e/acw&#10;pUmX09kEifwdIg7fnyAa6bDplWxyenoIYpnX7bkuQ0s6JtWwR8pK74X02g0qur7oQ9lOgsxe5QLK&#10;HUprYGhyHErc1GA+UdJhg+fUftwwIyhRLzWWZ5aMx34igjGeTFM0zLGnOPYwzREqp46SYbt0YYq8&#10;BBrOsYyVDAI/MNlzxsYNuu+HzE/GsR2iHn4Fix8AAAD//wMAUEsDBBQABgAIAAAAIQCu+Ho03wAA&#10;AAoBAAAPAAAAZHJzL2Rvd25yZXYueG1sTI9BT8MwDIXvSPyHyEhcEEtpYd1K0wkhgeAG2wTXrPHa&#10;isYpSdaVf493gpNtvafn75WryfZiRB86RwpuZgkIpNqZjhoF283T9QJEiJqM7h2hgh8MsKrOz0pd&#10;GHekdxzXsREcQqHQCtoYh0LKULdodZi5AYm1vfNWRz59I43XRw63vUyTZC6t7og/tHrAxxbrr/XB&#10;Kljcvoyf4TV7+6jn+34Zr/Lx+dsrdXkxPdyDiDjFPzOc8BkdKmbauQOZIHoF2V2SslVBvuTJhjzN&#10;chC7k8KLrEr5v0L1CwAA//8DAFBLAQItABQABgAIAAAAIQC2gziS/gAAAOEBAAATAAAAAAAAAAAA&#10;AAAAAAAAAABbQ29udGVudF9UeXBlc10ueG1sUEsBAi0AFAAGAAgAAAAhADj9If/WAAAAlAEAAAsA&#10;AAAAAAAAAAAAAAAALwEAAF9yZWxzLy5yZWxzUEsBAi0AFAAGAAgAAAAhALXhNm8+AgAAUgQAAA4A&#10;AAAAAAAAAAAAAAAALgIAAGRycy9lMm9Eb2MueG1sUEsBAi0AFAAGAAgAAAAhAK74ejTfAAAACgEA&#10;AA8AAAAAAAAAAAAAAAAAmAQAAGRycy9kb3ducmV2LnhtbFBLBQYAAAAABAAEAPMAAACkBQAAAAA=&#10;">
                <v:textbox>
                  <w:txbxContent>
                    <w:p w:rsidR="006E4994" w:rsidRDefault="006E4994" w:rsidP="006E4994">
                      <w:r>
                        <w:rPr>
                          <w:rFonts w:hint="eastAsia"/>
                        </w:rPr>
                        <w:t>此立體圖上下對稱</w:t>
                      </w:r>
                    </w:p>
                    <w:p w:rsidR="006E4994" w:rsidRDefault="006E4994" w:rsidP="006E4994">
                      <w:r>
                        <w:rPr>
                          <w:rFonts w:hint="eastAsia"/>
                        </w:rPr>
                        <w:t>設定孔</w:t>
                      </w:r>
                      <w:r>
                        <w:t>的內徑公差</w:t>
                      </w:r>
                      <w:r>
                        <w:rPr>
                          <w:rFonts w:hint="eastAsia"/>
                        </w:rPr>
                        <w:t>能</w:t>
                      </w:r>
                    </w:p>
                    <w:p w:rsidR="006E4994" w:rsidRDefault="006E4994" w:rsidP="006E4994">
                      <w:r>
                        <w:t>正</w:t>
                      </w:r>
                      <w:r>
                        <w:t>0.02mm</w:t>
                      </w:r>
                    </w:p>
                    <w:p w:rsidR="006E4994" w:rsidRDefault="006E4994" w:rsidP="006E4994">
                      <w:r>
                        <w:rPr>
                          <w:rFonts w:hint="eastAsia"/>
                        </w:rPr>
                        <w:t>負</w:t>
                      </w:r>
                      <w:r>
                        <w:t>0.01mm</w:t>
                      </w:r>
                    </w:p>
                    <w:p w:rsidR="006E4994" w:rsidRDefault="006E4994" w:rsidP="006E4994">
                      <w:proofErr w:type="gramStart"/>
                      <w:r>
                        <w:rPr>
                          <w:rFonts w:hint="eastAsia"/>
                        </w:rPr>
                        <w:t>因為孔</w:t>
                      </w:r>
                      <w:proofErr w:type="gramEnd"/>
                      <w:r>
                        <w:rPr>
                          <w:rFonts w:hint="eastAsia"/>
                        </w:rPr>
                        <w:t>的</w:t>
                      </w:r>
                      <w:proofErr w:type="gramStart"/>
                      <w:r>
                        <w:rPr>
                          <w:rFonts w:hint="eastAsia"/>
                        </w:rPr>
                        <w:t>內徑</w:t>
                      </w:r>
                      <w:r>
                        <w:t>若</w:t>
                      </w:r>
                      <w:r>
                        <w:rPr>
                          <w:rFonts w:hint="eastAsia"/>
                        </w:rPr>
                        <w:t>增大</w:t>
                      </w:r>
                      <w:proofErr w:type="gramEnd"/>
                      <w:r>
                        <w:rPr>
                          <w:rFonts w:hint="eastAsia"/>
                        </w:rPr>
                        <w:t>些仍能組裝</w:t>
                      </w:r>
                    </w:p>
                    <w:p w:rsidR="006E4994" w:rsidRDefault="006E4994" w:rsidP="006E4994">
                      <w:r>
                        <w:rPr>
                          <w:rFonts w:hint="eastAsia"/>
                        </w:rPr>
                        <w:t>公差除了可能由製造誤差產生，</w:t>
                      </w:r>
                    </w:p>
                    <w:p w:rsidR="006E4994" w:rsidRPr="00FE70BE" w:rsidRDefault="006E4994" w:rsidP="006E499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亦可能因氣溫不同</w:t>
                      </w:r>
                      <w:r>
                        <w:t>熱漲冷縮</w:t>
                      </w:r>
                    </w:p>
                    <w:p w:rsidR="006E4994" w:rsidRPr="004679C0" w:rsidRDefault="006E4994" w:rsidP="006E4994"/>
                  </w:txbxContent>
                </v:textbox>
                <w10:wrap type="square"/>
              </v:shape>
            </w:pict>
          </mc:Fallback>
        </mc:AlternateContent>
      </w:r>
      <w:r w:rsidR="006E4994">
        <w:rPr>
          <w:sz w:val="48"/>
          <w:szCs w:val="48"/>
        </w:rPr>
        <w:br w:type="page"/>
      </w:r>
    </w:p>
    <w:p w:rsidR="00EF5784" w:rsidRDefault="00EF5784" w:rsidP="00CD39D9">
      <w:pPr>
        <w:jc w:val="center"/>
        <w:rPr>
          <w:sz w:val="48"/>
          <w:szCs w:val="48"/>
        </w:rPr>
      </w:pPr>
      <w:bookmarkStart w:id="0" w:name="_GoBack"/>
      <w:bookmarkEnd w:id="0"/>
    </w:p>
    <w:p w:rsidR="00EF5784" w:rsidRDefault="00EF5784" w:rsidP="00CD39D9">
      <w:pPr>
        <w:jc w:val="center"/>
        <w:rPr>
          <w:sz w:val="48"/>
          <w:szCs w:val="48"/>
        </w:rPr>
      </w:pPr>
    </w:p>
    <w:p w:rsidR="00CD39D9" w:rsidRDefault="00CD39D9" w:rsidP="00CD39D9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第四章</w:t>
      </w:r>
      <w:r>
        <w:rPr>
          <w:rFonts w:hint="eastAsia"/>
          <w:sz w:val="48"/>
          <w:szCs w:val="48"/>
        </w:rPr>
        <w:t>:</w:t>
      </w:r>
      <w:r>
        <w:rPr>
          <w:rFonts w:hint="eastAsia"/>
          <w:sz w:val="48"/>
          <w:szCs w:val="48"/>
        </w:rPr>
        <w:t>結論</w:t>
      </w:r>
    </w:p>
    <w:p w:rsidR="00EF5784" w:rsidRPr="000E63C9" w:rsidRDefault="00EF5784" w:rsidP="00CD39D9">
      <w:pPr>
        <w:jc w:val="center"/>
        <w:rPr>
          <w:rFonts w:hint="eastAsia"/>
          <w:sz w:val="48"/>
          <w:szCs w:val="48"/>
        </w:rPr>
      </w:pPr>
    </w:p>
    <w:p w:rsidR="006B53E1" w:rsidRDefault="006E4994">
      <w:pPr>
        <w:widowControl/>
        <w:rPr>
          <w:sz w:val="36"/>
          <w:szCs w:val="36"/>
        </w:rPr>
      </w:pPr>
      <w:r w:rsidRPr="003D1800">
        <w:rPr>
          <w:rFonts w:hint="eastAsia"/>
          <w:sz w:val="36"/>
          <w:szCs w:val="36"/>
        </w:rPr>
        <w:t>本篇專題</w:t>
      </w:r>
      <w:r w:rsidRPr="003D1800">
        <w:rPr>
          <w:sz w:val="36"/>
          <w:szCs w:val="36"/>
        </w:rPr>
        <w:t>針對</w:t>
      </w:r>
      <w:r w:rsidRPr="003D1800">
        <w:rPr>
          <w:b/>
          <w:sz w:val="36"/>
          <w:szCs w:val="36"/>
          <w:u w:val="single"/>
        </w:rPr>
        <w:t>挖土機前爪</w:t>
      </w:r>
      <w:r w:rsidRPr="003D1800">
        <w:rPr>
          <w:sz w:val="36"/>
          <w:szCs w:val="36"/>
        </w:rPr>
        <w:t>進行實體零件與工程圖繪製</w:t>
      </w:r>
    </w:p>
    <w:p w:rsidR="00EF5784" w:rsidRDefault="00EF5784">
      <w:pPr>
        <w:widowControl/>
        <w:rPr>
          <w:rFonts w:hint="eastAsia"/>
          <w:sz w:val="36"/>
          <w:szCs w:val="36"/>
        </w:rPr>
      </w:pPr>
    </w:p>
    <w:p w:rsidR="003D1800" w:rsidRDefault="003D1800">
      <w:pPr>
        <w:widowControl/>
        <w:rPr>
          <w:sz w:val="36"/>
          <w:szCs w:val="36"/>
        </w:rPr>
      </w:pPr>
      <w:r>
        <w:rPr>
          <w:rFonts w:hint="eastAsia"/>
          <w:sz w:val="36"/>
          <w:szCs w:val="36"/>
        </w:rPr>
        <w:t>內容</w:t>
      </w:r>
      <w:r w:rsidRPr="003D1800">
        <w:rPr>
          <w:rFonts w:hint="eastAsia"/>
          <w:sz w:val="36"/>
          <w:szCs w:val="36"/>
        </w:rPr>
        <w:t>包含</w:t>
      </w:r>
    </w:p>
    <w:p w:rsidR="003D1800" w:rsidRPr="003D1800" w:rsidRDefault="003D1800">
      <w:pPr>
        <w:widowControl/>
        <w:rPr>
          <w:sz w:val="36"/>
          <w:szCs w:val="36"/>
        </w:rPr>
      </w:pPr>
      <w:proofErr w:type="gramStart"/>
      <w:r w:rsidRPr="003D1800">
        <w:rPr>
          <w:sz w:val="36"/>
          <w:szCs w:val="36"/>
        </w:rPr>
        <w:t>•</w:t>
      </w:r>
      <w:proofErr w:type="gramEnd"/>
      <w:r>
        <w:rPr>
          <w:rFonts w:hint="eastAsia"/>
          <w:sz w:val="36"/>
          <w:szCs w:val="36"/>
        </w:rPr>
        <w:t xml:space="preserve"> </w:t>
      </w:r>
      <w:r w:rsidRPr="003D1800">
        <w:rPr>
          <w:sz w:val="36"/>
          <w:szCs w:val="36"/>
        </w:rPr>
        <w:t>3D</w:t>
      </w:r>
      <w:r w:rsidRPr="003D1800">
        <w:rPr>
          <w:sz w:val="36"/>
          <w:szCs w:val="36"/>
        </w:rPr>
        <w:t>立體圖</w:t>
      </w:r>
      <w:r w:rsidRPr="003D1800">
        <w:rPr>
          <w:sz w:val="36"/>
          <w:szCs w:val="36"/>
        </w:rPr>
        <w:t>(</w:t>
      </w:r>
      <w:r w:rsidRPr="003D1800">
        <w:rPr>
          <w:sz w:val="36"/>
          <w:szCs w:val="36"/>
        </w:rPr>
        <w:t>組合圖</w:t>
      </w:r>
      <w:r w:rsidRPr="003D1800">
        <w:rPr>
          <w:sz w:val="36"/>
          <w:szCs w:val="36"/>
        </w:rPr>
        <w:t>)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、</w:t>
      </w:r>
      <w:r w:rsidRPr="003D1800">
        <w:rPr>
          <w:sz w:val="36"/>
          <w:szCs w:val="36"/>
        </w:rPr>
        <w:t>立體系統分解圖</w:t>
      </w:r>
    </w:p>
    <w:p w:rsidR="003D1800" w:rsidRPr="003D1800" w:rsidRDefault="003D1800">
      <w:pPr>
        <w:widowControl/>
        <w:rPr>
          <w:sz w:val="36"/>
          <w:szCs w:val="36"/>
        </w:rPr>
      </w:pPr>
      <w:proofErr w:type="gramStart"/>
      <w:r w:rsidRPr="003D1800">
        <w:rPr>
          <w:sz w:val="36"/>
          <w:szCs w:val="36"/>
        </w:rPr>
        <w:t>•</w:t>
      </w:r>
      <w:proofErr w:type="gramEnd"/>
      <w:r>
        <w:rPr>
          <w:rFonts w:hint="eastAsia"/>
          <w:sz w:val="36"/>
          <w:szCs w:val="36"/>
        </w:rPr>
        <w:t xml:space="preserve"> </w:t>
      </w:r>
      <w:r w:rsidRPr="003D1800">
        <w:rPr>
          <w:sz w:val="36"/>
          <w:szCs w:val="36"/>
        </w:rPr>
        <w:t>標</w:t>
      </w:r>
      <w:proofErr w:type="gramStart"/>
      <w:r w:rsidRPr="003D1800">
        <w:rPr>
          <w:sz w:val="36"/>
          <w:szCs w:val="36"/>
        </w:rPr>
        <w:t>註</w:t>
      </w:r>
      <w:proofErr w:type="gramEnd"/>
      <w:r w:rsidRPr="003D1800">
        <w:rPr>
          <w:sz w:val="36"/>
          <w:szCs w:val="36"/>
        </w:rPr>
        <w:t>零件號球、零件表、圖框</w:t>
      </w:r>
    </w:p>
    <w:p w:rsidR="003D1800" w:rsidRPr="003D1800" w:rsidRDefault="003D1800">
      <w:pPr>
        <w:widowControl/>
        <w:rPr>
          <w:sz w:val="36"/>
          <w:szCs w:val="36"/>
        </w:rPr>
      </w:pPr>
      <w:proofErr w:type="gramStart"/>
      <w:r w:rsidRPr="003D1800">
        <w:rPr>
          <w:sz w:val="36"/>
          <w:szCs w:val="36"/>
        </w:rPr>
        <w:t>•</w:t>
      </w:r>
      <w:proofErr w:type="gramEnd"/>
      <w:r>
        <w:rPr>
          <w:rFonts w:hint="eastAsia"/>
          <w:sz w:val="36"/>
          <w:szCs w:val="36"/>
        </w:rPr>
        <w:t xml:space="preserve"> </w:t>
      </w:r>
      <w:r w:rsidRPr="003D1800">
        <w:rPr>
          <w:sz w:val="36"/>
          <w:szCs w:val="36"/>
        </w:rPr>
        <w:t>建構工作圖</w:t>
      </w:r>
      <w:r>
        <w:rPr>
          <w:rFonts w:hint="eastAsia"/>
          <w:sz w:val="36"/>
          <w:szCs w:val="36"/>
        </w:rPr>
        <w:t>、</w:t>
      </w:r>
      <w:r w:rsidRPr="003D1800">
        <w:rPr>
          <w:sz w:val="36"/>
          <w:szCs w:val="36"/>
        </w:rPr>
        <w:t>組合件工程圖</w:t>
      </w:r>
      <w:r w:rsidRPr="003D1800">
        <w:rPr>
          <w:sz w:val="36"/>
          <w:szCs w:val="36"/>
        </w:rPr>
        <w:t xml:space="preserve"> </w:t>
      </w:r>
    </w:p>
    <w:p w:rsidR="003D1800" w:rsidRDefault="003D1800">
      <w:pPr>
        <w:widowControl/>
        <w:rPr>
          <w:sz w:val="36"/>
          <w:szCs w:val="36"/>
        </w:rPr>
      </w:pPr>
      <w:proofErr w:type="gramStart"/>
      <w:r w:rsidRPr="003D1800">
        <w:rPr>
          <w:sz w:val="36"/>
          <w:szCs w:val="36"/>
        </w:rPr>
        <w:t>•</w:t>
      </w:r>
      <w:proofErr w:type="gramEnd"/>
      <w:r w:rsidRPr="003D1800">
        <w:rPr>
          <w:sz w:val="36"/>
          <w:szCs w:val="36"/>
        </w:rPr>
        <w:t xml:space="preserve"> </w:t>
      </w:r>
      <w:r w:rsidRPr="003D1800">
        <w:rPr>
          <w:sz w:val="36"/>
          <w:szCs w:val="36"/>
        </w:rPr>
        <w:t>標</w:t>
      </w:r>
      <w:proofErr w:type="gramStart"/>
      <w:r w:rsidRPr="003D1800">
        <w:rPr>
          <w:sz w:val="36"/>
          <w:szCs w:val="36"/>
        </w:rPr>
        <w:t>註</w:t>
      </w:r>
      <w:proofErr w:type="gramEnd"/>
      <w:r w:rsidRPr="003D1800">
        <w:rPr>
          <w:sz w:val="36"/>
          <w:szCs w:val="36"/>
        </w:rPr>
        <w:t>零件號球、零件表、圖框</w:t>
      </w:r>
      <w:r>
        <w:rPr>
          <w:rFonts w:hint="eastAsia"/>
          <w:sz w:val="36"/>
          <w:szCs w:val="36"/>
        </w:rPr>
        <w:t>、</w:t>
      </w:r>
      <w:r w:rsidRPr="003D1800">
        <w:rPr>
          <w:sz w:val="36"/>
          <w:szCs w:val="36"/>
        </w:rPr>
        <w:t>各零件工程圖</w:t>
      </w:r>
    </w:p>
    <w:p w:rsidR="003D1800" w:rsidRDefault="003D1800">
      <w:pPr>
        <w:widowControl/>
        <w:rPr>
          <w:sz w:val="36"/>
          <w:szCs w:val="36"/>
        </w:rPr>
      </w:pPr>
      <w:r w:rsidRPr="003D1800">
        <w:rPr>
          <w:sz w:val="36"/>
          <w:szCs w:val="36"/>
        </w:rPr>
        <w:t>(</w:t>
      </w: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>含必要剖視圖、尺寸標</w:t>
      </w:r>
      <w:proofErr w:type="gramStart"/>
      <w:r>
        <w:rPr>
          <w:sz w:val="36"/>
          <w:szCs w:val="36"/>
        </w:rPr>
        <w:t>註</w:t>
      </w:r>
      <w:proofErr w:type="gramEnd"/>
      <w:r>
        <w:rPr>
          <w:rFonts w:hint="eastAsia"/>
          <w:sz w:val="36"/>
          <w:szCs w:val="36"/>
        </w:rPr>
        <w:t xml:space="preserve"> )</w:t>
      </w:r>
    </w:p>
    <w:p w:rsidR="00EF5784" w:rsidRDefault="00EF5784">
      <w:pPr>
        <w:widowControl/>
        <w:rPr>
          <w:sz w:val="36"/>
          <w:szCs w:val="36"/>
        </w:rPr>
      </w:pPr>
    </w:p>
    <w:p w:rsidR="003D1800" w:rsidRDefault="003D1800">
      <w:pPr>
        <w:widowControl/>
        <w:rPr>
          <w:sz w:val="36"/>
          <w:szCs w:val="36"/>
        </w:rPr>
      </w:pPr>
      <w:r>
        <w:rPr>
          <w:rFonts w:hint="eastAsia"/>
          <w:sz w:val="36"/>
          <w:szCs w:val="36"/>
        </w:rPr>
        <w:t>從一開始的實物測量，延續到公差尺寸的設計，</w:t>
      </w:r>
    </w:p>
    <w:p w:rsidR="003D1800" w:rsidRDefault="003D1800">
      <w:pPr>
        <w:widowControl/>
        <w:rPr>
          <w:sz w:val="36"/>
          <w:szCs w:val="36"/>
        </w:rPr>
      </w:pPr>
      <w:r>
        <w:rPr>
          <w:rFonts w:hint="eastAsia"/>
          <w:sz w:val="36"/>
          <w:szCs w:val="36"/>
        </w:rPr>
        <w:t>公差產生原因分析，</w:t>
      </w:r>
      <w:proofErr w:type="spellStart"/>
      <w:r>
        <w:rPr>
          <w:sz w:val="36"/>
          <w:szCs w:val="36"/>
        </w:rPr>
        <w:t>Solidworks</w:t>
      </w:r>
      <w:proofErr w:type="spellEnd"/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的製圖與組合，</w:t>
      </w:r>
    </w:p>
    <w:p w:rsidR="003D1800" w:rsidRPr="003D1800" w:rsidRDefault="003D1800">
      <w:pPr>
        <w:widowControl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每步驟都與課程內容連貫，得以發揮整學期累積的知識，體驗</w:t>
      </w:r>
      <w:r w:rsidR="00EF5784">
        <w:rPr>
          <w:rFonts w:hint="eastAsia"/>
          <w:sz w:val="36"/>
          <w:szCs w:val="36"/>
        </w:rPr>
        <w:t>一次完整的設計繪圖與整合，著實有所收穫</w:t>
      </w:r>
    </w:p>
    <w:sectPr w:rsidR="003D1800" w:rsidRPr="003D180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3C9"/>
    <w:rsid w:val="000E63C9"/>
    <w:rsid w:val="00156E6B"/>
    <w:rsid w:val="00195C56"/>
    <w:rsid w:val="0021302A"/>
    <w:rsid w:val="003961C9"/>
    <w:rsid w:val="003D1800"/>
    <w:rsid w:val="004032D6"/>
    <w:rsid w:val="004679C0"/>
    <w:rsid w:val="004D5699"/>
    <w:rsid w:val="004F5B9A"/>
    <w:rsid w:val="00611A6C"/>
    <w:rsid w:val="006B53E1"/>
    <w:rsid w:val="006E4994"/>
    <w:rsid w:val="00703E2E"/>
    <w:rsid w:val="008203F8"/>
    <w:rsid w:val="00840D88"/>
    <w:rsid w:val="00A16B3C"/>
    <w:rsid w:val="00BA4C40"/>
    <w:rsid w:val="00C01372"/>
    <w:rsid w:val="00CD39D9"/>
    <w:rsid w:val="00EB090B"/>
    <w:rsid w:val="00EE7356"/>
    <w:rsid w:val="00EF5784"/>
    <w:rsid w:val="00F86B5D"/>
    <w:rsid w:val="00FE7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D2DC7"/>
  <w15:chartTrackingRefBased/>
  <w15:docId w15:val="{E9E8352F-8650-4488-A0A0-06C541456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E63C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0E63C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0E63C9"/>
    <w:pPr>
      <w:spacing w:after="60"/>
      <w:jc w:val="center"/>
      <w:outlineLvl w:val="1"/>
    </w:pPr>
    <w:rPr>
      <w:szCs w:val="24"/>
    </w:rPr>
  </w:style>
  <w:style w:type="character" w:customStyle="1" w:styleId="a6">
    <w:name w:val="副標題 字元"/>
    <w:basedOn w:val="a0"/>
    <w:link w:val="a5"/>
    <w:uiPriority w:val="11"/>
    <w:rsid w:val="000E63C9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BA9289-0BD2-4712-952F-CF4F11550D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15</Pages>
  <Words>77</Words>
  <Characters>445</Characters>
  <Application>Microsoft Office Word</Application>
  <DocSecurity>0</DocSecurity>
  <Lines>3</Lines>
  <Paragraphs>1</Paragraphs>
  <ScaleCrop>false</ScaleCrop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2023-01-09T08:02:00Z</dcterms:created>
  <dcterms:modified xsi:type="dcterms:W3CDTF">2023-01-09T08:10:00Z</dcterms:modified>
</cp:coreProperties>
</file>