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C2" w:rsidRDefault="00FA40C2" w:rsidP="00FA40C2">
      <w:pPr>
        <w:rPr>
          <w:rFonts w:hint="eastAsia"/>
        </w:rPr>
      </w:pPr>
    </w:p>
    <w:p w:rsidR="00FA40C2" w:rsidRDefault="00FA40C2" w:rsidP="00022C69">
      <w:pPr>
        <w:pStyle w:val="a3"/>
        <w:numPr>
          <w:ilvl w:val="0"/>
          <w:numId w:val="7"/>
        </w:numPr>
        <w:ind w:firstLineChars="0"/>
      </w:pPr>
      <w:r w:rsidRPr="00022C69">
        <w:rPr>
          <w:rFonts w:ascii="Verdana" w:hAnsi="Verdana"/>
          <w:color w:val="333333"/>
          <w:szCs w:val="21"/>
          <w:shd w:val="clear" w:color="auto" w:fill="FFFFFF"/>
        </w:rPr>
        <w:t xml:space="preserve">Hadoop </w:t>
      </w:r>
      <w:r w:rsidRPr="00022C69">
        <w:rPr>
          <w:rFonts w:ascii="Verdana" w:hAnsi="Verdana"/>
          <w:color w:val="333333"/>
          <w:szCs w:val="21"/>
          <w:shd w:val="clear" w:color="auto" w:fill="FFFFFF"/>
        </w:rPr>
        <w:t>解压后即可使用。输入如下命令来检查</w:t>
      </w:r>
      <w:r w:rsidRPr="00022C69">
        <w:rPr>
          <w:rFonts w:ascii="Verdana" w:hAnsi="Verdana"/>
          <w:color w:val="333333"/>
          <w:szCs w:val="21"/>
          <w:shd w:val="clear" w:color="auto" w:fill="FFFFFF"/>
        </w:rPr>
        <w:t xml:space="preserve"> Hadoop </w:t>
      </w:r>
      <w:r w:rsidRPr="00022C69">
        <w:rPr>
          <w:rFonts w:ascii="Verdana" w:hAnsi="Verdana"/>
          <w:color w:val="333333"/>
          <w:szCs w:val="21"/>
          <w:shd w:val="clear" w:color="auto" w:fill="FFFFFF"/>
        </w:rPr>
        <w:t>是否可用，成功则会显示</w:t>
      </w:r>
      <w:r w:rsidRPr="00022C69">
        <w:rPr>
          <w:rFonts w:ascii="Verdana" w:hAnsi="Verdana"/>
          <w:color w:val="333333"/>
          <w:szCs w:val="21"/>
          <w:shd w:val="clear" w:color="auto" w:fill="FFFFFF"/>
        </w:rPr>
        <w:t xml:space="preserve"> Hadoop </w:t>
      </w:r>
      <w:r w:rsidRPr="00022C69">
        <w:rPr>
          <w:rFonts w:ascii="Verdana" w:hAnsi="Verdana"/>
          <w:color w:val="333333"/>
          <w:szCs w:val="21"/>
          <w:shd w:val="clear" w:color="auto" w:fill="FFFFFF"/>
        </w:rPr>
        <w:t>版本信息</w:t>
      </w:r>
      <w:r w:rsidRPr="00022C69">
        <w:rPr>
          <w:rFonts w:ascii="Verdana" w:hAnsi="Verdana"/>
          <w:color w:val="333333"/>
          <w:szCs w:val="21"/>
          <w:shd w:val="clear" w:color="auto" w:fill="FFFFFF"/>
        </w:rPr>
        <w:t> </w:t>
      </w:r>
      <w:r w:rsidRPr="00022C69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C32D1D" w:rsidRDefault="00FA40C2" w:rsidP="00FA40C2">
      <w:r w:rsidRPr="00FA40C2">
        <w:rPr>
          <w:noProof/>
        </w:rPr>
        <w:drawing>
          <wp:inline distT="0" distB="0" distL="0" distR="0">
            <wp:extent cx="5274310" cy="109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C2" w:rsidRDefault="00A63E2C" w:rsidP="00FA40C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至此，</w:t>
      </w:r>
      <w:r w:rsidR="00FA40C2">
        <w:rPr>
          <w:rFonts w:ascii="微软雅黑" w:eastAsia="微软雅黑" w:hAnsi="微软雅黑" w:hint="eastAsia"/>
          <w:color w:val="4D4D4D"/>
          <w:shd w:val="clear" w:color="auto" w:fill="FFFFFF"/>
        </w:rPr>
        <w:t>Hadoop单机模式安装完成，可以通过下述步骤的测试来验证安装是否成功</w:t>
      </w:r>
      <w:r w:rsidR="00FA40C2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FA40C2" w:rsidRDefault="00FA40C2" w:rsidP="00FA40C2">
      <w:r w:rsidRPr="00FA40C2">
        <w:rPr>
          <w:noProof/>
        </w:rPr>
        <w:drawing>
          <wp:inline distT="0" distB="0" distL="0" distR="0">
            <wp:extent cx="5274310" cy="1997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C2" w:rsidRDefault="00FA40C2" w:rsidP="00FA40C2">
      <w:pPr>
        <w:rPr>
          <w:rFonts w:hint="eastAsia"/>
        </w:rPr>
      </w:pPr>
      <w:r>
        <w:rPr>
          <w:rFonts w:hint="eastAsia"/>
        </w:rPr>
        <w:t>测试成功：</w:t>
      </w:r>
    </w:p>
    <w:p w:rsidR="00FA40C2" w:rsidRDefault="00FA40C2" w:rsidP="00FA40C2">
      <w:r w:rsidRPr="00FA40C2">
        <w:rPr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C2" w:rsidRDefault="00FA40C2" w:rsidP="00FA40C2"/>
    <w:p w:rsidR="00FA40C2" w:rsidRPr="00022C69" w:rsidRDefault="00FA40C2" w:rsidP="00022C69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022C69">
        <w:rPr>
          <w:rFonts w:hint="eastAsia"/>
          <w:sz w:val="24"/>
          <w:szCs w:val="28"/>
        </w:rPr>
        <w:t>伪分布式模式配置：</w:t>
      </w:r>
    </w:p>
    <w:p w:rsidR="00FA40C2" w:rsidRDefault="00952B71" w:rsidP="00FA40C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需要修改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usr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/local/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hadoop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hadoop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r>
        <w:rPr>
          <w:rFonts w:ascii="Segoe UI Emoji" w:hAnsi="Segoe UI Emoji"/>
          <w:color w:val="404040"/>
          <w:shd w:val="clear" w:color="auto" w:fill="FFFFFF"/>
        </w:rPr>
        <w:t>文件夹下的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core-site.xml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hdfs-site.xml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文件。</w:t>
      </w:r>
    </w:p>
    <w:p w:rsidR="00952B71" w:rsidRDefault="00952B71" w:rsidP="00FA40C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执行名称节点格式化：</w:t>
      </w:r>
    </w:p>
    <w:p w:rsidR="00952B71" w:rsidRDefault="00952B71" w:rsidP="00FA40C2">
      <w:r w:rsidRPr="00952B71">
        <w:rPr>
          <w:noProof/>
        </w:rPr>
        <w:drawing>
          <wp:inline distT="0" distB="0" distL="0" distR="0">
            <wp:extent cx="4257675" cy="319351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26" cy="322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1" w:rsidRDefault="00952B71" w:rsidP="00FA40C2">
      <w:r>
        <w:rPr>
          <w:rFonts w:hint="eastAsia"/>
        </w:rPr>
        <w:t>启动Hadoop：</w:t>
      </w:r>
    </w:p>
    <w:p w:rsidR="00952B71" w:rsidRDefault="00952B71" w:rsidP="00FA40C2">
      <w:r w:rsidRPr="00952B71">
        <w:rPr>
          <w:noProof/>
        </w:rPr>
        <w:drawing>
          <wp:inline distT="0" distB="0" distL="0" distR="0">
            <wp:extent cx="5274310" cy="1280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1" w:rsidRDefault="00952B71" w:rsidP="00FA40C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jps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命令查看</w:t>
      </w:r>
      <w:r>
        <w:rPr>
          <w:rFonts w:ascii="Segoe UI Emoji" w:hAnsi="Segoe UI Emoji"/>
          <w:color w:val="404040"/>
          <w:shd w:val="clear" w:color="auto" w:fill="FFFFFF"/>
        </w:rPr>
        <w:t>Hadoop</w:t>
      </w:r>
      <w:r>
        <w:rPr>
          <w:rFonts w:ascii="Segoe UI Emoji" w:hAnsi="Segoe UI Emoji"/>
          <w:color w:val="404040"/>
          <w:shd w:val="clear" w:color="auto" w:fill="FFFFFF"/>
        </w:rPr>
        <w:t>是否启动成功，如果出现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DataNode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NameNode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SecondaryNameNode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的进程说明启动成功。</w:t>
      </w:r>
    </w:p>
    <w:p w:rsidR="00952B71" w:rsidRDefault="00952B71" w:rsidP="00FA40C2">
      <w:r w:rsidRPr="00952B71">
        <w:rPr>
          <w:noProof/>
        </w:rPr>
        <w:drawing>
          <wp:inline distT="0" distB="0" distL="0" distR="0">
            <wp:extent cx="2990850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2C" w:rsidRDefault="00873A5C" w:rsidP="00873A5C">
      <w:r>
        <w:rPr>
          <w:rFonts w:hint="eastAsia"/>
        </w:rPr>
        <w:t>伪分布式搭建完成。</w:t>
      </w:r>
    </w:p>
    <w:p w:rsidR="00DE541D" w:rsidRDefault="00DE541D" w:rsidP="00873A5C"/>
    <w:p w:rsidR="00DE541D" w:rsidRPr="00022C69" w:rsidRDefault="00DE541D" w:rsidP="00022C69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022C69">
        <w:rPr>
          <w:rFonts w:hint="eastAsia"/>
          <w:sz w:val="24"/>
          <w:szCs w:val="28"/>
        </w:rPr>
        <w:t>完全分布式的搭建</w:t>
      </w:r>
    </w:p>
    <w:p w:rsidR="00D86086" w:rsidRDefault="00FE00A2" w:rsidP="00D86086">
      <w:r>
        <w:rPr>
          <w:rFonts w:hint="eastAsia"/>
        </w:rPr>
        <w:t>三台虚拟机：</w:t>
      </w:r>
    </w:p>
    <w:p w:rsidR="00FE00A2" w:rsidRDefault="00FE00A2" w:rsidP="00D86086">
      <w:r>
        <w:t>Master: 192.168.244.21</w:t>
      </w:r>
    </w:p>
    <w:p w:rsidR="00FE00A2" w:rsidRDefault="00FE00A2" w:rsidP="00D86086">
      <w:r>
        <w:t>Slave: 192.168.244.22</w:t>
      </w:r>
    </w:p>
    <w:p w:rsidR="00FE00A2" w:rsidRDefault="00FE00A2" w:rsidP="00D86086">
      <w:r>
        <w:lastRenderedPageBreak/>
        <w:t>Slave2: 192.168.244.23</w:t>
      </w:r>
    </w:p>
    <w:p w:rsidR="00FE00A2" w:rsidRPr="00FE00A2" w:rsidRDefault="00FE00A2" w:rsidP="00FE00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0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541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A2" w:rsidRDefault="00FE00A2" w:rsidP="00D86086">
      <w:r>
        <w:rPr>
          <w:rFonts w:hint="eastAsia"/>
        </w:rPr>
        <w:t>测试：</w:t>
      </w:r>
    </w:p>
    <w:p w:rsidR="00FE00A2" w:rsidRPr="00FE00A2" w:rsidRDefault="00FE00A2" w:rsidP="00FE00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00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80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7E" w:rsidRDefault="00FE00A2" w:rsidP="00D41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adoop</w:t>
      </w:r>
      <w:proofErr w:type="spellEnd"/>
    </w:p>
    <w:p w:rsidR="00515D7E" w:rsidRDefault="00515D7E" w:rsidP="00D41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rm -rf </w:t>
      </w: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hadooptmp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三台机子都要</w:t>
      </w:r>
    </w:p>
    <w:p w:rsidR="00FE00A2" w:rsidRPr="00515D7E" w:rsidRDefault="00AE6036" w:rsidP="00515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-format</w:t>
      </w:r>
      <w:r w:rsidR="00935066" w:rsidRPr="00515D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35066" w:rsidRPr="00515D7E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515D7E" w:rsidRPr="00515D7E">
        <w:rPr>
          <w:rFonts w:ascii="宋体" w:eastAsia="宋体" w:hAnsi="宋体" w:cs="宋体" w:hint="eastAsia"/>
          <w:kern w:val="0"/>
          <w:sz w:val="24"/>
          <w:szCs w:val="24"/>
        </w:rPr>
        <w:t>只有</w:t>
      </w:r>
      <w:r w:rsidR="00515D7E">
        <w:rPr>
          <w:rFonts w:ascii="宋体" w:eastAsia="宋体" w:hAnsi="宋体" w:cs="宋体" w:hint="eastAsia"/>
          <w:kern w:val="0"/>
          <w:sz w:val="24"/>
          <w:szCs w:val="24"/>
        </w:rPr>
        <w:t>master</w:t>
      </w:r>
      <w:r w:rsidR="00515D7E" w:rsidRPr="00515D7E">
        <w:rPr>
          <w:rFonts w:ascii="宋体" w:eastAsia="宋体" w:hAnsi="宋体" w:cs="宋体" w:hint="eastAsia"/>
          <w:kern w:val="0"/>
          <w:sz w:val="24"/>
          <w:szCs w:val="24"/>
        </w:rPr>
        <w:t>需要运行，</w:t>
      </w:r>
      <w:r w:rsidR="00935066" w:rsidRPr="00515D7E">
        <w:rPr>
          <w:rFonts w:ascii="宋体" w:eastAsia="宋体" w:hAnsi="宋体" w:cs="宋体" w:hint="eastAsia"/>
          <w:kern w:val="0"/>
          <w:sz w:val="24"/>
          <w:szCs w:val="24"/>
        </w:rPr>
        <w:t>之后不用再启动了！！</w:t>
      </w:r>
    </w:p>
    <w:p w:rsidR="00AE6036" w:rsidRDefault="00AE6036" w:rsidP="00AE603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tart-all.sh</w:t>
      </w:r>
      <w:r w:rsidR="00935066">
        <w:rPr>
          <w:rFonts w:ascii="宋体" w:eastAsia="宋体" w:hAnsi="宋体" w:cs="宋体" w:hint="eastAsia"/>
          <w:kern w:val="0"/>
          <w:sz w:val="24"/>
          <w:szCs w:val="24"/>
        </w:rPr>
        <w:t>只需在m</w:t>
      </w:r>
      <w:r w:rsidR="00935066">
        <w:rPr>
          <w:rFonts w:ascii="宋体" w:eastAsia="宋体" w:hAnsi="宋体" w:cs="宋体"/>
          <w:kern w:val="0"/>
          <w:sz w:val="24"/>
          <w:szCs w:val="24"/>
        </w:rPr>
        <w:t>aster</w:t>
      </w:r>
      <w:r w:rsidR="00935066">
        <w:rPr>
          <w:rFonts w:ascii="宋体" w:eastAsia="宋体" w:hAnsi="宋体" w:cs="宋体" w:hint="eastAsia"/>
          <w:kern w:val="0"/>
          <w:sz w:val="24"/>
          <w:szCs w:val="24"/>
        </w:rPr>
        <w:t>中进行，不需要在s</w:t>
      </w:r>
      <w:r w:rsidR="00935066">
        <w:rPr>
          <w:rFonts w:ascii="宋体" w:eastAsia="宋体" w:hAnsi="宋体" w:cs="宋体"/>
          <w:kern w:val="0"/>
          <w:sz w:val="24"/>
          <w:szCs w:val="24"/>
        </w:rPr>
        <w:t>lave</w:t>
      </w:r>
      <w:r w:rsidR="00935066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:rsidR="00AE6036" w:rsidRPr="00AE6036" w:rsidRDefault="00AE6036" w:rsidP="00D46EF3">
      <w:pPr>
        <w:pStyle w:val="a3"/>
        <w:widowControl/>
        <w:ind w:left="360"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036">
        <w:rPr>
          <w:noProof/>
        </w:rPr>
        <w:drawing>
          <wp:inline distT="0" distB="0" distL="0" distR="0">
            <wp:extent cx="4295775" cy="2667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36" w:rsidRDefault="00AE603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6036" w:rsidRDefault="00AE6036" w:rsidP="00AE603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</w:p>
    <w:p w:rsidR="00D46EF3" w:rsidRDefault="002C3E44" w:rsidP="00D46EF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master：</w:t>
      </w:r>
    </w:p>
    <w:p w:rsidR="00D46EF3" w:rsidRDefault="00D46EF3" w:rsidP="005043A1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6EF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"C:\\Users\\hc\\AppData\\Roaming\\Tencent\\Users\\747729857\\QQ\\WinTemp\\RichOle\\NN)GE$WU%3TI)T6{{YK(5IJ.png" \* MERGEFORMATINET </w:instrText>
      </w:r>
      <w:r w:rsidRPr="00D46E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6EF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211.5pt;height:76.5pt">
            <v:imagedata r:id="rId14" r:href="rId15"/>
          </v:shape>
        </w:pict>
      </w:r>
      <w:r w:rsidRPr="00D46E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C3E44" w:rsidRDefault="002C3E44" w:rsidP="00D46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lave：</w:t>
      </w:r>
    </w:p>
    <w:p w:rsidR="002C3E44" w:rsidRPr="00D46EF3" w:rsidRDefault="002C3E44" w:rsidP="00D46E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C3E44" w:rsidRDefault="002C3E44" w:rsidP="005043A1">
      <w:pPr>
        <w:widowControl/>
        <w:ind w:firstLineChars="800" w:firstLine="19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E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3E4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"C:\\Users\\hc\\AppData\\Roaming\\Tencent\\Users\\747729857\\QQ\\WinTemp\\RichOle\\4PI4QS@[{Q9TL45M@QZ%U{5.png" \* MERGEFORMATINET </w:instrText>
      </w:r>
      <w:r w:rsidRPr="002C3E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3E44">
        <w:rPr>
          <w:rFonts w:ascii="宋体" w:eastAsia="宋体" w:hAnsi="宋体" w:cs="宋体"/>
          <w:kern w:val="0"/>
          <w:sz w:val="24"/>
          <w:szCs w:val="24"/>
        </w:rPr>
        <w:pict>
          <v:shape id="_x0000_i1082" type="#_x0000_t75" alt="" style="width:175.5pt;height:60.75pt">
            <v:imagedata r:id="rId16" r:href="rId17"/>
          </v:shape>
        </w:pict>
      </w:r>
      <w:r w:rsidRPr="002C3E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C3E44" w:rsidRDefault="002C3E44" w:rsidP="002C3E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lave2：</w:t>
      </w:r>
    </w:p>
    <w:p w:rsidR="00D46EF3" w:rsidRPr="00D46EF3" w:rsidRDefault="002C3E44" w:rsidP="005043A1">
      <w:pPr>
        <w:widowControl/>
        <w:ind w:firstLineChars="800" w:firstLine="19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3E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3E4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"C:\\Users\\hc\\AppData\\Roaming\\Tencent\\Users\\747729857\\QQ\\WinTemp\\RichOle\\7U8W7DR5LRDN[$VJ7TI`$[G.png" \* MERGEFORMATINET </w:instrText>
      </w:r>
      <w:r w:rsidRPr="002C3E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3E44">
        <w:rPr>
          <w:rFonts w:ascii="宋体" w:eastAsia="宋体" w:hAnsi="宋体" w:cs="宋体"/>
          <w:kern w:val="0"/>
          <w:sz w:val="24"/>
          <w:szCs w:val="24"/>
        </w:rPr>
        <w:pict>
          <v:shape id="_x0000_i1084" type="#_x0000_t75" alt="" style="width:168.75pt;height:61.5pt">
            <v:imagedata r:id="rId18" r:href="rId19"/>
          </v:shape>
        </w:pict>
      </w:r>
      <w:r w:rsidRPr="002C3E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46EF3" w:rsidRDefault="00D46EF3" w:rsidP="00D46EF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top-all.sh</w:t>
      </w:r>
    </w:p>
    <w:p w:rsidR="00D46EF3" w:rsidRPr="00D46EF3" w:rsidRDefault="00D46EF3" w:rsidP="00D46EF3">
      <w:pPr>
        <w:widowControl/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6EF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"C:\\Users\\hc\\AppData\\Roaming\\Tencent\\Users\\747729857\\QQ\\WinTemp\\RichOle\\`IZ3_{T95YDLYPR$CU{TW%G.png" \* MERGEFORMATINET </w:instrText>
      </w:r>
      <w:r w:rsidRPr="00D46E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6EF3">
        <w:pict>
          <v:shape id="_x0000_i1045" type="#_x0000_t75" alt="" style="width:254.25pt;height:227.25pt">
            <v:imagedata r:id="rId20" r:href="rId21"/>
          </v:shape>
        </w:pict>
      </w:r>
      <w:r w:rsidRPr="00D46E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46EF3" w:rsidRDefault="00D46EF3" w:rsidP="00D46EF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5066" w:rsidRDefault="00935066" w:rsidP="00D46EF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Hadoop-2.6.5</w:t>
      </w:r>
    </w:p>
    <w:p w:rsidR="00935066" w:rsidRPr="00D46EF3" w:rsidRDefault="00935066" w:rsidP="00D46EF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hadooptmp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35066" w:rsidRPr="00935066" w:rsidRDefault="00935066" w:rsidP="00935066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/core-site</w:t>
      </w:r>
      <w:r w:rsidRPr="00935066">
        <w:t xml:space="preserve"> </w:t>
      </w:r>
      <w:r w:rsidRPr="009350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506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"C:\\Users\\hc\\AppData\\Roaming\\Tencent\\Users\\747729857\\QQ\\WinTemp\\RichOle\\]DL[TM8L[6JBTXGHO(3$99V.png" \* MERGEFORMATINET </w:instrText>
      </w:r>
      <w:r w:rsidRPr="009350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35066">
        <w:rPr>
          <w:rFonts w:ascii="宋体" w:eastAsia="宋体" w:hAnsi="宋体" w:cs="宋体"/>
          <w:kern w:val="0"/>
          <w:sz w:val="24"/>
          <w:szCs w:val="24"/>
        </w:rPr>
        <w:pict>
          <v:shape id="_x0000_i1086" type="#_x0000_t75" alt="" style="width:385.5pt;height:127.5pt">
            <v:imagedata r:id="rId22" r:href="rId23"/>
          </v:shape>
        </w:pict>
      </w:r>
      <w:r w:rsidRPr="009350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46EF3" w:rsidRDefault="00D46EF3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5066" w:rsidRDefault="0093506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5066" w:rsidRDefault="0093506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5066" w:rsidRDefault="0093506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Pr="00CB028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http://192.168.244.21:8088/cluster</w:t>
        </w:r>
      </w:hyperlink>
    </w:p>
    <w:p w:rsidR="00935066" w:rsidRDefault="0093506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CB028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http://192.168.244.21:50070/dfshealth.html#tab-overview</w:t>
        </w:r>
      </w:hyperlink>
    </w:p>
    <w:p w:rsidR="00935066" w:rsidRPr="00935066" w:rsidRDefault="0093506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35066" w:rsidRPr="00935066" w:rsidRDefault="00935066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43A1" w:rsidRPr="005043A1" w:rsidRDefault="002B46BD" w:rsidP="005043A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46BD">
        <w:rPr>
          <w:rFonts w:hint="eastAsia"/>
        </w:rPr>
        <w:drawing>
          <wp:inline distT="0" distB="0" distL="0" distR="0">
            <wp:extent cx="5274310" cy="20250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6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844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BD" w:rsidRDefault="002B46BD" w:rsidP="00AE6036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46EF3" w:rsidRPr="005043A1" w:rsidRDefault="00A4497A" w:rsidP="0040244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43A1">
        <w:rPr>
          <w:rFonts w:ascii="宋体" w:eastAsia="宋体" w:hAnsi="宋体" w:cs="宋体" w:hint="eastAsia"/>
          <w:kern w:val="0"/>
          <w:sz w:val="28"/>
          <w:szCs w:val="28"/>
        </w:rPr>
        <w:t>集群功能简单</w:t>
      </w:r>
      <w:r w:rsidR="00D46EF3" w:rsidRPr="005043A1">
        <w:rPr>
          <w:rFonts w:ascii="宋体" w:eastAsia="宋体" w:hAnsi="宋体" w:cs="宋体" w:hint="eastAsia"/>
          <w:kern w:val="0"/>
          <w:sz w:val="28"/>
          <w:szCs w:val="28"/>
        </w:rPr>
        <w:t>测试：</w:t>
      </w:r>
    </w:p>
    <w:p w:rsidR="00515D7E" w:rsidRDefault="00515D7E" w:rsidP="00515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运行示例：</w:t>
      </w:r>
    </w:p>
    <w:p w:rsidR="00515D7E" w:rsidRDefault="00515D7E" w:rsidP="00515D7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创建input文件夹</w:t>
      </w:r>
    </w:p>
    <w:p w:rsidR="00515D7E" w:rsidRDefault="00515D7E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fs -</w:t>
      </w: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/input</w:t>
      </w:r>
    </w:p>
    <w:p w:rsidR="00515D7E" w:rsidRDefault="00515D7E" w:rsidP="00515D7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wordcount.txt</w:t>
      </w:r>
      <w:r>
        <w:rPr>
          <w:rFonts w:ascii="宋体" w:eastAsia="宋体" w:hAnsi="宋体" w:cs="宋体" w:hint="eastAsia"/>
          <w:kern w:val="0"/>
          <w:sz w:val="24"/>
          <w:szCs w:val="24"/>
        </w:rPr>
        <w:t>上传至input</w:t>
      </w:r>
    </w:p>
    <w:p w:rsidR="00515D7E" w:rsidRDefault="00515D7E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fs -put ./wordcount.txt /input</w:t>
      </w:r>
    </w:p>
    <w:p w:rsidR="00515D7E" w:rsidRDefault="00515D7E" w:rsidP="00515D7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将路径加载到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</w:p>
    <w:p w:rsidR="00551D44" w:rsidRDefault="00551D44" w:rsidP="00551D44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D44">
        <w:rPr>
          <w:rFonts w:ascii="宋体" w:eastAsia="宋体" w:hAnsi="宋体" w:cs="宋体"/>
          <w:kern w:val="0"/>
          <w:sz w:val="24"/>
          <w:szCs w:val="24"/>
        </w:rPr>
        <w:t>cd hadoop-2.6.5/share/</w:t>
      </w: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51D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</w:p>
    <w:p w:rsidR="00551D44" w:rsidRDefault="00551D44" w:rsidP="00551D44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5D7E" w:rsidRDefault="00551D44" w:rsidP="00551D44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515D7E" w:rsidRPr="00515D7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="00515D7E" w:rsidRPr="00515D7E">
        <w:rPr>
          <w:rFonts w:ascii="宋体" w:eastAsia="宋体" w:hAnsi="宋体" w:cs="宋体"/>
          <w:kern w:val="0"/>
          <w:sz w:val="24"/>
          <w:szCs w:val="24"/>
        </w:rPr>
        <w:t xml:space="preserve"> jar hadoop-mapreduce-examples-2.6.5.jar wordcount /input/wordcount.txt /output/</w:t>
      </w:r>
      <w:proofErr w:type="spellStart"/>
      <w:r w:rsidR="00515D7E" w:rsidRPr="00515D7E">
        <w:rPr>
          <w:rFonts w:ascii="宋体" w:eastAsia="宋体" w:hAnsi="宋体" w:cs="宋体"/>
          <w:kern w:val="0"/>
          <w:sz w:val="24"/>
          <w:szCs w:val="24"/>
        </w:rPr>
        <w:t>wc</w:t>
      </w:r>
      <w:proofErr w:type="spellEnd"/>
    </w:p>
    <w:p w:rsidR="00515D7E" w:rsidRDefault="00515D7E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开始运行：</w:t>
      </w:r>
    </w:p>
    <w:p w:rsidR="00515D7E" w:rsidRPr="00515D7E" w:rsidRDefault="00515D7E" w:rsidP="00515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D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095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7E" w:rsidRDefault="00515D7E" w:rsidP="00515D7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打开文件/词频统计</w:t>
      </w:r>
    </w:p>
    <w:p w:rsidR="00515D7E" w:rsidRDefault="00515D7E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fs -ls /output/</w:t>
      </w: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wc</w:t>
      </w:r>
      <w:proofErr w:type="spellEnd"/>
    </w:p>
    <w:p w:rsidR="00515D7E" w:rsidRPr="00515D7E" w:rsidRDefault="00515D7E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fs -cat /output/</w:t>
      </w: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wc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>/part-r-00000</w:t>
      </w:r>
    </w:p>
    <w:p w:rsidR="00515D7E" w:rsidRPr="00515D7E" w:rsidRDefault="00515D7E" w:rsidP="00515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D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630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7E" w:rsidRDefault="00515D7E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D7E">
        <w:rPr>
          <w:rFonts w:ascii="宋体" w:eastAsia="宋体" w:hAnsi="宋体" w:cs="宋体" w:hint="eastAsia"/>
          <w:kern w:val="0"/>
          <w:sz w:val="24"/>
          <w:szCs w:val="24"/>
        </w:rPr>
        <w:t>词频</w:t>
      </w:r>
      <w:r>
        <w:rPr>
          <w:rFonts w:ascii="宋体" w:eastAsia="宋体" w:hAnsi="宋体" w:cs="宋体" w:hint="eastAsia"/>
          <w:kern w:val="0"/>
          <w:sz w:val="24"/>
          <w:szCs w:val="24"/>
        </w:rPr>
        <w:t>统计正确，程序运行良好。</w:t>
      </w:r>
    </w:p>
    <w:p w:rsidR="00551D44" w:rsidRDefault="00551D44" w:rsidP="00515D7E">
      <w:pPr>
        <w:pStyle w:val="a3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5D7E" w:rsidRPr="00515D7E" w:rsidRDefault="00551D44" w:rsidP="00515D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自己编写文档测试Map reduce：</w:t>
      </w:r>
    </w:p>
    <w:p w:rsidR="00A4497A" w:rsidRPr="00551D44" w:rsidRDefault="00551D44" w:rsidP="00551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写入文件：</w:t>
      </w:r>
    </w:p>
    <w:p w:rsidR="00A4497A" w:rsidRPr="00A4497A" w:rsidRDefault="00A4497A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908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7A" w:rsidRPr="00551D44" w:rsidRDefault="00551D44" w:rsidP="00551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将文件内容上传到</w:t>
      </w:r>
      <w:proofErr w:type="spellStart"/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A4497A" w:rsidRPr="00551D44">
        <w:rPr>
          <w:rFonts w:ascii="宋体" w:eastAsia="宋体" w:hAnsi="宋体" w:cs="宋体"/>
          <w:kern w:val="0"/>
          <w:sz w:val="24"/>
          <w:szCs w:val="24"/>
        </w:rPr>
        <w:t>adoop</w:t>
      </w:r>
      <w:proofErr w:type="spellEnd"/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spellStart"/>
      <w:r w:rsidR="00A4497A" w:rsidRPr="00551D44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上：</w:t>
      </w:r>
    </w:p>
    <w:p w:rsidR="00A4497A" w:rsidRDefault="00A4497A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7775" cy="190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44" w:rsidRPr="00A4497A" w:rsidRDefault="00551D44" w:rsidP="00551D44">
      <w:pPr>
        <w:pStyle w:val="a3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15D7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15D7E">
        <w:rPr>
          <w:rFonts w:ascii="宋体" w:eastAsia="宋体" w:hAnsi="宋体" w:cs="宋体"/>
          <w:kern w:val="0"/>
          <w:sz w:val="24"/>
          <w:szCs w:val="24"/>
        </w:rPr>
        <w:t xml:space="preserve"> fs -put ./</w:t>
      </w:r>
      <w:r>
        <w:rPr>
          <w:rFonts w:ascii="宋体" w:eastAsia="宋体" w:hAnsi="宋体" w:cs="宋体" w:hint="eastAsia"/>
          <w:kern w:val="0"/>
          <w:sz w:val="24"/>
          <w:szCs w:val="24"/>
        </w:rPr>
        <w:t>text.</w:t>
      </w:r>
      <w:r w:rsidRPr="00515D7E">
        <w:rPr>
          <w:rFonts w:ascii="宋体" w:eastAsia="宋体" w:hAnsi="宋体" w:cs="宋体"/>
          <w:kern w:val="0"/>
          <w:sz w:val="24"/>
          <w:szCs w:val="24"/>
        </w:rPr>
        <w:t>txt /input</w:t>
      </w:r>
    </w:p>
    <w:p w:rsidR="00A4497A" w:rsidRPr="00551D44" w:rsidRDefault="00551D44" w:rsidP="00551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验证Hadoop的m</w:t>
      </w:r>
      <w:r w:rsidR="00A4497A" w:rsidRPr="00551D44">
        <w:rPr>
          <w:rFonts w:ascii="宋体" w:eastAsia="宋体" w:hAnsi="宋体" w:cs="宋体"/>
          <w:kern w:val="0"/>
          <w:sz w:val="24"/>
          <w:szCs w:val="24"/>
        </w:rPr>
        <w:t>ap-reduce</w:t>
      </w:r>
      <w:r w:rsidR="00A4497A" w:rsidRPr="00551D44">
        <w:rPr>
          <w:rFonts w:ascii="宋体" w:eastAsia="宋体" w:hAnsi="宋体" w:cs="宋体" w:hint="eastAsia"/>
          <w:kern w:val="0"/>
          <w:sz w:val="24"/>
          <w:szCs w:val="24"/>
        </w:rPr>
        <w:t>功能是否正常</w:t>
      </w:r>
    </w:p>
    <w:p w:rsidR="00551D44" w:rsidRPr="00551D44" w:rsidRDefault="00551D44" w:rsidP="00551D44">
      <w:pPr>
        <w:widowControl/>
        <w:ind w:left="120"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1D44">
        <w:rPr>
          <w:rFonts w:ascii="宋体" w:eastAsia="宋体" w:hAnsi="宋体" w:cs="宋体"/>
          <w:kern w:val="0"/>
          <w:sz w:val="24"/>
          <w:szCs w:val="24"/>
        </w:rPr>
        <w:t>cd hadoop-2.6.5/share/</w:t>
      </w: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51D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</w:p>
    <w:p w:rsidR="00A4497A" w:rsidRDefault="00A4497A" w:rsidP="00A4497A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我们利用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apreduce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>
        <w:rPr>
          <w:rFonts w:ascii="宋体" w:eastAsia="宋体" w:hAnsi="宋体" w:cs="宋体"/>
          <w:kern w:val="0"/>
          <w:sz w:val="24"/>
          <w:szCs w:val="24"/>
        </w:rPr>
        <w:t>hadoop-mapreduce-examples-2.6.5.jar</w:t>
      </w:r>
      <w:r>
        <w:rPr>
          <w:rFonts w:ascii="宋体" w:eastAsia="宋体" w:hAnsi="宋体" w:cs="宋体" w:hint="eastAsia"/>
          <w:kern w:val="0"/>
          <w:sz w:val="24"/>
          <w:szCs w:val="24"/>
        </w:rPr>
        <w:t>来执行操作作业。</w:t>
      </w:r>
    </w:p>
    <w:p w:rsidR="00A4497A" w:rsidRDefault="00A4497A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6607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7A" w:rsidRDefault="00551D44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A4497A">
        <w:rPr>
          <w:rFonts w:ascii="宋体" w:eastAsia="宋体" w:hAnsi="宋体" w:cs="宋体" w:hint="eastAsia"/>
          <w:kern w:val="0"/>
          <w:sz w:val="24"/>
          <w:szCs w:val="24"/>
        </w:rPr>
        <w:t>执行过程：</w:t>
      </w:r>
    </w:p>
    <w:p w:rsidR="00F03C00" w:rsidRDefault="00F03C00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0">
        <w:rPr>
          <w:rFonts w:ascii="宋体" w:eastAsia="宋体" w:hAnsi="宋体" w:cs="宋体"/>
          <w:kern w:val="0"/>
          <w:sz w:val="24"/>
          <w:szCs w:val="24"/>
        </w:rPr>
        <w:t>cd /root/hadoop-2.6.5/share/</w:t>
      </w:r>
      <w:proofErr w:type="spellStart"/>
      <w:r w:rsidRPr="00F03C00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3C0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03C00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F03C00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F03C00" w:rsidRDefault="00F03C00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3C00" w:rsidRPr="00A4497A" w:rsidRDefault="00F03C00" w:rsidP="00F03C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03C00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3C00">
        <w:rPr>
          <w:rFonts w:ascii="宋体" w:eastAsia="宋体" w:hAnsi="宋体" w:cs="宋体"/>
          <w:kern w:val="0"/>
          <w:sz w:val="24"/>
          <w:szCs w:val="24"/>
        </w:rPr>
        <w:t xml:space="preserve"> jar hadoop-mapreduce-examples-2.6.5.jar wordcount /input/test.txt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03C00">
        <w:rPr>
          <w:rFonts w:ascii="宋体" w:eastAsia="宋体" w:hAnsi="宋体" w:cs="宋体"/>
          <w:kern w:val="0"/>
          <w:sz w:val="24"/>
          <w:szCs w:val="24"/>
        </w:rPr>
        <w:t>/output/w2</w:t>
      </w:r>
    </w:p>
    <w:p w:rsidR="00A4497A" w:rsidRDefault="00DD1CF1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9232E7" wp14:editId="2CB79C24">
            <wp:extent cx="5274310" cy="18218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F1" w:rsidRDefault="00DD1CF1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278AB8" wp14:editId="17019E92">
            <wp:extent cx="4552950" cy="238062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89" cy="23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7A" w:rsidRPr="00A4497A" w:rsidRDefault="00A4497A" w:rsidP="00A449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497A" w:rsidRDefault="00551D44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 w:rsidR="00A4497A">
        <w:rPr>
          <w:rFonts w:ascii="宋体" w:eastAsia="宋体" w:hAnsi="宋体" w:cs="宋体" w:hint="eastAsia"/>
          <w:kern w:val="0"/>
          <w:sz w:val="24"/>
          <w:szCs w:val="24"/>
        </w:rPr>
        <w:t>查看运行结果：</w:t>
      </w:r>
    </w:p>
    <w:p w:rsidR="00551D44" w:rsidRPr="00A4497A" w:rsidRDefault="00551D44" w:rsidP="00A449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51D44">
        <w:rPr>
          <w:rFonts w:ascii="宋体" w:eastAsia="宋体" w:hAnsi="宋体" w:cs="宋体"/>
          <w:kern w:val="0"/>
          <w:sz w:val="24"/>
          <w:szCs w:val="24"/>
        </w:rPr>
        <w:t xml:space="preserve"> fs -ls /output</w:t>
      </w:r>
    </w:p>
    <w:p w:rsidR="00A4497A" w:rsidRPr="00A4497A" w:rsidRDefault="00A4497A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855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7A" w:rsidRDefault="00551D44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DD37A6">
        <w:rPr>
          <w:rFonts w:ascii="宋体" w:eastAsia="宋体" w:hAnsi="宋体" w:cs="宋体" w:hint="eastAsia"/>
          <w:kern w:val="0"/>
          <w:sz w:val="24"/>
          <w:szCs w:val="24"/>
        </w:rPr>
        <w:t>结果统计如下：</w:t>
      </w:r>
    </w:p>
    <w:p w:rsidR="00551D44" w:rsidRDefault="00551D44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51D44">
        <w:rPr>
          <w:rFonts w:ascii="宋体" w:eastAsia="宋体" w:hAnsi="宋体" w:cs="宋体"/>
          <w:kern w:val="0"/>
          <w:sz w:val="24"/>
          <w:szCs w:val="24"/>
        </w:rPr>
        <w:t xml:space="preserve"> fs -ls /output/w2</w:t>
      </w:r>
    </w:p>
    <w:p w:rsidR="00551D44" w:rsidRDefault="00551D44" w:rsidP="00A44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1D44" w:rsidRPr="00A4497A" w:rsidRDefault="00551D44" w:rsidP="00A449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51D4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551D44">
        <w:rPr>
          <w:rFonts w:ascii="宋体" w:eastAsia="宋体" w:hAnsi="宋体" w:cs="宋体"/>
          <w:kern w:val="0"/>
          <w:sz w:val="24"/>
          <w:szCs w:val="24"/>
        </w:rPr>
        <w:t xml:space="preserve"> fs -cat /output/w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551D44">
        <w:rPr>
          <w:rFonts w:ascii="宋体" w:eastAsia="宋体" w:hAnsi="宋体" w:cs="宋体"/>
          <w:kern w:val="0"/>
          <w:sz w:val="24"/>
          <w:szCs w:val="24"/>
        </w:rPr>
        <w:t>/part-r-00000</w:t>
      </w:r>
    </w:p>
    <w:p w:rsidR="00DD37A6" w:rsidRPr="00DD37A6" w:rsidRDefault="00DD37A6" w:rsidP="00DD3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7A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D37A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"C:\\Users\\hc\\AppData\\Roaming\\Tencent\\Users\\747729857\\QQ\\WinTemp\\RichOle\\``UF%`P6IGI4I9[[6EMX`ND.png" \* MERGEFORMATINET </w:instrText>
      </w:r>
      <w:r w:rsidRPr="00DD37A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D37A6">
        <w:rPr>
          <w:rFonts w:ascii="宋体" w:eastAsia="宋体" w:hAnsi="宋体" w:cs="宋体"/>
          <w:kern w:val="0"/>
          <w:sz w:val="24"/>
          <w:szCs w:val="24"/>
        </w:rPr>
        <w:pict>
          <v:shape id="_x0000_i1078" type="#_x0000_t75" alt="" style="width:471pt;height:126.75pt">
            <v:imagedata r:id="rId36" r:href="rId37"/>
          </v:shape>
        </w:pict>
      </w:r>
      <w:r w:rsidRPr="00DD37A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866B1" w:rsidRDefault="00DD37A6" w:rsidP="00DD37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输入文件的词频统计正确，程序运行好。</w:t>
      </w:r>
    </w:p>
    <w:p w:rsidR="008866B1" w:rsidRDefault="008866B1" w:rsidP="00DD37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7368" w:rsidRDefault="008866B1" w:rsidP="00DD3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显示：</w:t>
      </w:r>
      <w:r w:rsidR="005043A1">
        <w:rPr>
          <w:rFonts w:ascii="宋体" w:eastAsia="宋体" w:hAnsi="宋体" w:cs="宋体" w:hint="eastAsia"/>
          <w:kern w:val="0"/>
          <w:sz w:val="24"/>
          <w:szCs w:val="24"/>
        </w:rPr>
        <w:t>两个程序运行succeed</w:t>
      </w:r>
    </w:p>
    <w:p w:rsidR="008866B1" w:rsidRPr="008866B1" w:rsidRDefault="008866B1" w:rsidP="00886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6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236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B1" w:rsidRPr="008866B1" w:rsidRDefault="008866B1" w:rsidP="00886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6B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1488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B1" w:rsidRPr="008866B1" w:rsidRDefault="008866B1" w:rsidP="00886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6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790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B1" w:rsidRPr="00DD37A6" w:rsidRDefault="008866B1" w:rsidP="00DD37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866B1" w:rsidRPr="00DD3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2A8D"/>
    <w:multiLevelType w:val="hybridMultilevel"/>
    <w:tmpl w:val="84CC1C18"/>
    <w:lvl w:ilvl="0" w:tplc="8BA4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0273F"/>
    <w:multiLevelType w:val="hybridMultilevel"/>
    <w:tmpl w:val="F9027BAE"/>
    <w:lvl w:ilvl="0" w:tplc="4BBA83C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576F5"/>
    <w:multiLevelType w:val="hybridMultilevel"/>
    <w:tmpl w:val="C1544654"/>
    <w:lvl w:ilvl="0" w:tplc="D73C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C2E99"/>
    <w:multiLevelType w:val="hybridMultilevel"/>
    <w:tmpl w:val="BD82CE7A"/>
    <w:lvl w:ilvl="0" w:tplc="E89AE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905D93"/>
    <w:multiLevelType w:val="hybridMultilevel"/>
    <w:tmpl w:val="BFE2C51C"/>
    <w:lvl w:ilvl="0" w:tplc="E7461FB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790BA6"/>
    <w:multiLevelType w:val="hybridMultilevel"/>
    <w:tmpl w:val="17020944"/>
    <w:lvl w:ilvl="0" w:tplc="6980DE20">
      <w:start w:val="1"/>
      <w:numFmt w:val="japaneseCounting"/>
      <w:lvlText w:val="%1、"/>
      <w:lvlJc w:val="left"/>
      <w:pPr>
        <w:ind w:left="420" w:hanging="42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EB742B"/>
    <w:multiLevelType w:val="hybridMultilevel"/>
    <w:tmpl w:val="F65020B0"/>
    <w:lvl w:ilvl="0" w:tplc="CE32F0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1D"/>
    <w:rsid w:val="00022C69"/>
    <w:rsid w:val="001A246C"/>
    <w:rsid w:val="002B46BD"/>
    <w:rsid w:val="002C3E44"/>
    <w:rsid w:val="00387ADF"/>
    <w:rsid w:val="0040244B"/>
    <w:rsid w:val="005043A1"/>
    <w:rsid w:val="00515D7E"/>
    <w:rsid w:val="00551D44"/>
    <w:rsid w:val="006B1CE7"/>
    <w:rsid w:val="007F0A20"/>
    <w:rsid w:val="00873A5C"/>
    <w:rsid w:val="008866B1"/>
    <w:rsid w:val="00935066"/>
    <w:rsid w:val="00952B71"/>
    <w:rsid w:val="00A4497A"/>
    <w:rsid w:val="00A47368"/>
    <w:rsid w:val="00A63E2C"/>
    <w:rsid w:val="00AE6036"/>
    <w:rsid w:val="00C32D1D"/>
    <w:rsid w:val="00D41CD4"/>
    <w:rsid w:val="00D46EF3"/>
    <w:rsid w:val="00D86086"/>
    <w:rsid w:val="00D90A79"/>
    <w:rsid w:val="00DD1CF1"/>
    <w:rsid w:val="00DD37A6"/>
    <w:rsid w:val="00DE541D"/>
    <w:rsid w:val="00F03C00"/>
    <w:rsid w:val="00FA40C2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964E"/>
  <w15:chartTrackingRefBased/>
  <w15:docId w15:val="{5C40BFA9-74F2-4317-B872-D910FE4C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D1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52B7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350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5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../AppData/Roaming/Tencent/Users/747729857/QQ/WinTemp/RichOle/%60IZ3_%7bT95YDLYPR$CU%7bTW%25G.png" TargetMode="External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../AppData/Roaming/Tencent/Users/747729857/QQ/WinTemp/RichOle/4PI4QS@%5b%7bQ9TL45M@QZ%25U%7b5.png" TargetMode="External"/><Relationship Id="rId25" Type="http://schemas.openxmlformats.org/officeDocument/2006/relationships/hyperlink" Target="http://192.168.244.21:50070/dfshealth.html#tab-overview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92.168.244.21:8088/cluster" TargetMode="External"/><Relationship Id="rId32" Type="http://schemas.openxmlformats.org/officeDocument/2006/relationships/image" Target="media/image21.png"/><Relationship Id="rId37" Type="http://schemas.openxmlformats.org/officeDocument/2006/relationships/image" Target="../AppData/Roaming/Tencent/Users/747729857/QQ/WinTemp/RichOle/%60%60UF%25%60P6IGI4I9%5b%5b6EMX%60ND.png" TargetMode="External"/><Relationship Id="rId40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../AppData/Roaming/Tencent/Users/747729857/QQ/WinTemp/RichOle/NN)GE$WU%253TI)T6%7b%7bYK(5IJ.png" TargetMode="External"/><Relationship Id="rId23" Type="http://schemas.openxmlformats.org/officeDocument/2006/relationships/image" Target="../AppData/Roaming/Tencent/Users/747729857/QQ/WinTemp/RichOle/%5dDL%5bTM8L%5b6JBTXGHO(3$99V.png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../AppData/Roaming/Tencent/Users/747729857/QQ/WinTemp/RichOle/7U8W7DR5LRDN%5b$VJ7TI%60$%5bG.png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9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20</cp:revision>
  <dcterms:created xsi:type="dcterms:W3CDTF">2020-04-13T03:15:00Z</dcterms:created>
  <dcterms:modified xsi:type="dcterms:W3CDTF">2020-04-15T04:48:00Z</dcterms:modified>
</cp:coreProperties>
</file>