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B02DC" w14:textId="77777777" w:rsidR="00BE0118" w:rsidRDefault="00BE0118" w:rsidP="00BE0118">
      <w:pPr>
        <w:pStyle w:val="Heading1"/>
        <w:jc w:val="center"/>
      </w:pPr>
      <w:r>
        <w:t>Software Requirements Specification (SRS) for On-Demand Tutoring System</w:t>
      </w:r>
    </w:p>
    <w:p w14:paraId="78599F2A" w14:textId="77777777" w:rsidR="00BE0118" w:rsidRDefault="00BE0118" w:rsidP="00BE0118">
      <w:r>
        <w:t>________________________________________</w:t>
      </w:r>
    </w:p>
    <w:p w14:paraId="213C0805" w14:textId="3AD2355A" w:rsidR="00BE0118" w:rsidRPr="00BE0118" w:rsidRDefault="00BE0118" w:rsidP="00BE0118">
      <w:pPr>
        <w:pStyle w:val="ListParagraph"/>
        <w:numPr>
          <w:ilvl w:val="0"/>
          <w:numId w:val="11"/>
        </w:numPr>
        <w:rPr>
          <w:b/>
          <w:bCs/>
        </w:rPr>
      </w:pPr>
      <w:r w:rsidRPr="00BE0118">
        <w:rPr>
          <w:b/>
          <w:bCs/>
        </w:rPr>
        <w:t>Introduction</w:t>
      </w:r>
    </w:p>
    <w:p w14:paraId="170C61BD" w14:textId="77777777" w:rsidR="00BE0118" w:rsidRDefault="00BE0118" w:rsidP="00BE0118">
      <w:r>
        <w:t>The On-Demand Tutoring System aims to connect students with qualified tutors efficiently. The system provides a platform where students can find tutors for various subjects, receive immediate assistance, and enhance their learning experience. The primary goal is to create a user-friendly web application that benefits both students and tutors.</w:t>
      </w:r>
    </w:p>
    <w:p w14:paraId="510E52CC" w14:textId="1F1DB19A" w:rsidR="00BE0118" w:rsidRDefault="00BE0118" w:rsidP="00BE0118">
      <w:pPr>
        <w:pStyle w:val="ListParagraph"/>
        <w:numPr>
          <w:ilvl w:val="1"/>
          <w:numId w:val="11"/>
        </w:numPr>
      </w:pPr>
      <w:r>
        <w:t>Purpose</w:t>
      </w:r>
    </w:p>
    <w:p w14:paraId="2D8B2C5C" w14:textId="77777777" w:rsidR="00BE0118" w:rsidRDefault="00BE0118" w:rsidP="00BE0118">
      <w:r>
        <w:t>The purpose of this system is to facilitate seamless interactions between students and tutors, ensuring high-quality educational support. By providing a reliable platform, we aim to enhance the learning process for students while enabling tutors to showcase their expertise.</w:t>
      </w:r>
    </w:p>
    <w:p w14:paraId="4F318D81" w14:textId="6BDE2BCD" w:rsidR="00BE0118" w:rsidRDefault="00BE0118" w:rsidP="00BE0118">
      <w:pPr>
        <w:pStyle w:val="ListParagraph"/>
        <w:numPr>
          <w:ilvl w:val="1"/>
          <w:numId w:val="11"/>
        </w:numPr>
      </w:pPr>
      <w:r>
        <w:t>Scope</w:t>
      </w:r>
    </w:p>
    <w:p w14:paraId="3B0E5DAA" w14:textId="77777777" w:rsidR="00BE0118" w:rsidRDefault="00BE0118" w:rsidP="00BE0118">
      <w:r>
        <w:t>The system will include the following features:</w:t>
      </w:r>
    </w:p>
    <w:p w14:paraId="312C0765" w14:textId="375AC236" w:rsidR="00BE0118" w:rsidRDefault="00BE0118" w:rsidP="00FA3287">
      <w:pPr>
        <w:pStyle w:val="ListParagraph"/>
        <w:numPr>
          <w:ilvl w:val="0"/>
          <w:numId w:val="14"/>
        </w:numPr>
      </w:pPr>
      <w:r>
        <w:t>User registration and authentication</w:t>
      </w:r>
    </w:p>
    <w:p w14:paraId="01246FDB" w14:textId="7134DA66" w:rsidR="00BE0118" w:rsidRDefault="00BE0118" w:rsidP="00FA3287">
      <w:pPr>
        <w:pStyle w:val="ListParagraph"/>
        <w:numPr>
          <w:ilvl w:val="0"/>
          <w:numId w:val="14"/>
        </w:numPr>
      </w:pPr>
      <w:r>
        <w:t>Search functionality to find tutors based on subject, name, or other criteria</w:t>
      </w:r>
    </w:p>
    <w:p w14:paraId="6DE3E6F1" w14:textId="7A4C506C" w:rsidR="00BE0118" w:rsidRDefault="00BE0118" w:rsidP="00FA3287">
      <w:pPr>
        <w:pStyle w:val="ListParagraph"/>
        <w:numPr>
          <w:ilvl w:val="0"/>
          <w:numId w:val="14"/>
        </w:numPr>
      </w:pPr>
      <w:r>
        <w:t>Real-time chat between students and tutors</w:t>
      </w:r>
    </w:p>
    <w:p w14:paraId="5B1FA935" w14:textId="7C280393" w:rsidR="00BE0118" w:rsidRDefault="00BE0118" w:rsidP="00FA3287">
      <w:pPr>
        <w:pStyle w:val="ListParagraph"/>
        <w:numPr>
          <w:ilvl w:val="0"/>
          <w:numId w:val="14"/>
        </w:numPr>
      </w:pPr>
      <w:r>
        <w:t>Rating and feedback system for tutors</w:t>
      </w:r>
    </w:p>
    <w:p w14:paraId="68AB2CCB" w14:textId="2D521B41" w:rsidR="00BE0118" w:rsidRDefault="00BE0118" w:rsidP="00FA3287">
      <w:pPr>
        <w:pStyle w:val="ListParagraph"/>
        <w:numPr>
          <w:ilvl w:val="0"/>
          <w:numId w:val="14"/>
        </w:numPr>
      </w:pPr>
      <w:r>
        <w:t>Rental services creation by tutors</w:t>
      </w:r>
    </w:p>
    <w:p w14:paraId="09E26016" w14:textId="3A2F8A3F" w:rsidR="00BE0118" w:rsidRDefault="00BE0118" w:rsidP="00FA3287">
      <w:pPr>
        <w:pStyle w:val="ListParagraph"/>
        <w:numPr>
          <w:ilvl w:val="0"/>
          <w:numId w:val="14"/>
        </w:numPr>
      </w:pPr>
      <w:r>
        <w:t>Uploading academic videos for tutor advertisements</w:t>
      </w:r>
    </w:p>
    <w:p w14:paraId="4C8CD487" w14:textId="78B309F6" w:rsidR="00BE0118" w:rsidRDefault="00BE0118" w:rsidP="00FA3287">
      <w:pPr>
        <w:pStyle w:val="ListParagraph"/>
        <w:numPr>
          <w:ilvl w:val="0"/>
          <w:numId w:val="14"/>
        </w:numPr>
      </w:pPr>
      <w:r>
        <w:t>Content moderation and complaint handling</w:t>
      </w:r>
    </w:p>
    <w:p w14:paraId="51C22325" w14:textId="6D5E1033" w:rsidR="00BE0118" w:rsidRDefault="00BE0118" w:rsidP="00BE0118">
      <w:pPr>
        <w:pStyle w:val="ListParagraph"/>
        <w:numPr>
          <w:ilvl w:val="1"/>
          <w:numId w:val="11"/>
        </w:numPr>
      </w:pPr>
      <w:r>
        <w:t>Audience</w:t>
      </w:r>
    </w:p>
    <w:p w14:paraId="1FCB360F" w14:textId="77777777" w:rsidR="00BE0118" w:rsidRDefault="00BE0118" w:rsidP="00BE0118">
      <w:r>
        <w:t>The intended audience includes students, tutors, moderators, and administrators.</w:t>
      </w:r>
    </w:p>
    <w:p w14:paraId="51E59B57" w14:textId="7669E238" w:rsidR="00BE0118" w:rsidRPr="00BE0118" w:rsidRDefault="00BE0118" w:rsidP="00BE0118">
      <w:pPr>
        <w:pStyle w:val="ListParagraph"/>
        <w:numPr>
          <w:ilvl w:val="0"/>
          <w:numId w:val="11"/>
        </w:numPr>
        <w:rPr>
          <w:b/>
          <w:bCs/>
        </w:rPr>
      </w:pPr>
      <w:r w:rsidRPr="00BE0118">
        <w:rPr>
          <w:b/>
          <w:bCs/>
        </w:rPr>
        <w:t>System and Functional Requirements</w:t>
      </w:r>
    </w:p>
    <w:p w14:paraId="708533CA" w14:textId="6551BFB5" w:rsidR="00BE0118" w:rsidRDefault="00BE0118" w:rsidP="00BE0118">
      <w:pPr>
        <w:pStyle w:val="ListParagraph"/>
        <w:numPr>
          <w:ilvl w:val="1"/>
          <w:numId w:val="11"/>
        </w:numPr>
      </w:pPr>
      <w:r>
        <w:t>High-Level Business Requirements</w:t>
      </w:r>
    </w:p>
    <w:p w14:paraId="4120CEC2" w14:textId="6582E889" w:rsidR="00BE0118" w:rsidRDefault="00BE0118" w:rsidP="00BE0118">
      <w:pPr>
        <w:pStyle w:val="ListParagraph"/>
        <w:numPr>
          <w:ilvl w:val="0"/>
          <w:numId w:val="12"/>
        </w:numPr>
      </w:pPr>
      <w:r>
        <w:t>User Registration and Authentication:</w:t>
      </w:r>
    </w:p>
    <w:p w14:paraId="22A8C46A" w14:textId="77777777" w:rsidR="00BE0118" w:rsidRDefault="00BE0118" w:rsidP="00BE0118">
      <w:r>
        <w:t>o</w:t>
      </w:r>
      <w:r>
        <w:tab/>
        <w:t>Users (students, tutors, moderators, and administrators) must register and log in to access the system.</w:t>
      </w:r>
    </w:p>
    <w:p w14:paraId="3F83EB7A" w14:textId="77777777" w:rsidR="00BE0118" w:rsidRDefault="00BE0118" w:rsidP="00BE0118">
      <w:r>
        <w:t>o</w:t>
      </w:r>
      <w:r>
        <w:tab/>
        <w:t>Authentication mechanisms should ensure security and privacy.</w:t>
      </w:r>
    </w:p>
    <w:p w14:paraId="42ED8069" w14:textId="77777777" w:rsidR="00BE0118" w:rsidRDefault="00BE0118" w:rsidP="00BE0118">
      <w:r>
        <w:t>2.</w:t>
      </w:r>
      <w:r>
        <w:tab/>
        <w:t>Tutor Search and Interaction:</w:t>
      </w:r>
    </w:p>
    <w:p w14:paraId="2C6414DC" w14:textId="77777777" w:rsidR="00BE0118" w:rsidRDefault="00BE0118" w:rsidP="00BE0118">
      <w:r>
        <w:t>o</w:t>
      </w:r>
      <w:r>
        <w:tab/>
        <w:t>Students can search for tutors based on subject, name, or other relevant criteria.</w:t>
      </w:r>
    </w:p>
    <w:p w14:paraId="16811829" w14:textId="77777777" w:rsidR="00BE0118" w:rsidRDefault="00BE0118" w:rsidP="00BE0118">
      <w:r>
        <w:t>o</w:t>
      </w:r>
      <w:r>
        <w:tab/>
        <w:t>Real-time chat functionality allows students to communicate with tutors.</w:t>
      </w:r>
    </w:p>
    <w:p w14:paraId="7188A75F" w14:textId="77777777" w:rsidR="00BE0118" w:rsidRDefault="00BE0118" w:rsidP="00BE0118">
      <w:r>
        <w:t>3.</w:t>
      </w:r>
      <w:r>
        <w:tab/>
        <w:t>Rating and Feedback System:</w:t>
      </w:r>
    </w:p>
    <w:p w14:paraId="2289D67C" w14:textId="77777777" w:rsidR="00BE0118" w:rsidRDefault="00BE0118" w:rsidP="00BE0118">
      <w:r>
        <w:t>o</w:t>
      </w:r>
      <w:r>
        <w:tab/>
        <w:t>After renting a tutor, students can leave ratings and feedback.</w:t>
      </w:r>
    </w:p>
    <w:p w14:paraId="1CF606FA" w14:textId="77777777" w:rsidR="00BE0118" w:rsidRDefault="00BE0118" w:rsidP="00BE0118">
      <w:r>
        <w:lastRenderedPageBreak/>
        <w:t>o</w:t>
      </w:r>
      <w:r>
        <w:tab/>
        <w:t>Tutors’ profiles display aggregated ratings.</w:t>
      </w:r>
    </w:p>
    <w:p w14:paraId="25765394" w14:textId="77777777" w:rsidR="00BE0118" w:rsidRDefault="00BE0118" w:rsidP="00BE0118">
      <w:r>
        <w:t>4.</w:t>
      </w:r>
      <w:r>
        <w:tab/>
        <w:t>Tutor Services Creation:</w:t>
      </w:r>
    </w:p>
    <w:p w14:paraId="4771156E" w14:textId="77777777" w:rsidR="00BE0118" w:rsidRDefault="00BE0118" w:rsidP="00BE0118">
      <w:r>
        <w:t>o</w:t>
      </w:r>
      <w:r>
        <w:tab/>
        <w:t>Tutors can create rental services, specifying subjects and hourly rates.</w:t>
      </w:r>
    </w:p>
    <w:p w14:paraId="584FED6F" w14:textId="77777777" w:rsidR="00BE0118" w:rsidRDefault="00BE0118" w:rsidP="00BE0118">
      <w:r>
        <w:t>o</w:t>
      </w:r>
      <w:r>
        <w:tab/>
        <w:t>Uploading academic videos enhances their advertisements.</w:t>
      </w:r>
    </w:p>
    <w:p w14:paraId="0D549850" w14:textId="77777777" w:rsidR="00BE0118" w:rsidRDefault="00BE0118" w:rsidP="00BE0118">
      <w:r>
        <w:t>2.2 Use Cases</w:t>
      </w:r>
    </w:p>
    <w:p w14:paraId="0163F881" w14:textId="77777777" w:rsidR="00BE0118" w:rsidRDefault="00BE0118" w:rsidP="00BE0118">
      <w:r>
        <w:t>1.</w:t>
      </w:r>
      <w:r>
        <w:tab/>
        <w:t>Search for Tutors:</w:t>
      </w:r>
    </w:p>
    <w:p w14:paraId="73410C41" w14:textId="77777777" w:rsidR="00BE0118" w:rsidRDefault="00BE0118" w:rsidP="00BE0118">
      <w:r>
        <w:t>o</w:t>
      </w:r>
      <w:r>
        <w:tab/>
        <w:t>Actors: Students</w:t>
      </w:r>
    </w:p>
    <w:p w14:paraId="21801DF1" w14:textId="77777777" w:rsidR="00BE0118" w:rsidRDefault="00BE0118" w:rsidP="00BE0118">
      <w:r>
        <w:t>o</w:t>
      </w:r>
      <w:r>
        <w:tab/>
        <w:t>Description: Students search for tutors based on specific criteria (subject, name).</w:t>
      </w:r>
    </w:p>
    <w:p w14:paraId="4B095D06" w14:textId="77777777" w:rsidR="00BE0118" w:rsidRDefault="00BE0118" w:rsidP="00BE0118">
      <w:r>
        <w:t>o</w:t>
      </w:r>
      <w:r>
        <w:tab/>
        <w:t>Expected Behavior: Relevant tutor profiles are displayed.</w:t>
      </w:r>
    </w:p>
    <w:p w14:paraId="41428B0B" w14:textId="77777777" w:rsidR="00BE0118" w:rsidRDefault="00BE0118" w:rsidP="00BE0118">
      <w:r>
        <w:t>2.</w:t>
      </w:r>
      <w:r>
        <w:tab/>
        <w:t>Chat with Tutors:</w:t>
      </w:r>
    </w:p>
    <w:p w14:paraId="30DCF2FF" w14:textId="77777777" w:rsidR="00BE0118" w:rsidRDefault="00BE0118" w:rsidP="00BE0118">
      <w:r>
        <w:t>o</w:t>
      </w:r>
      <w:r>
        <w:tab/>
        <w:t>Actors: Students, Tutors</w:t>
      </w:r>
    </w:p>
    <w:p w14:paraId="2762FDD9" w14:textId="77777777" w:rsidR="00BE0118" w:rsidRDefault="00BE0118" w:rsidP="00BE0118">
      <w:r>
        <w:t>o</w:t>
      </w:r>
      <w:r>
        <w:tab/>
        <w:t>Description: Students and tutors can communicate through real-time chat.</w:t>
      </w:r>
    </w:p>
    <w:p w14:paraId="1BB1462D" w14:textId="77777777" w:rsidR="00BE0118" w:rsidRDefault="00BE0118" w:rsidP="00BE0118">
      <w:r>
        <w:t>o</w:t>
      </w:r>
      <w:r>
        <w:tab/>
        <w:t>Expected Behavior: Instant messaging between users.</w:t>
      </w:r>
    </w:p>
    <w:p w14:paraId="7ADDE5BD" w14:textId="77777777" w:rsidR="00BE0118" w:rsidRDefault="00BE0118" w:rsidP="00BE0118">
      <w:r>
        <w:t>3.</w:t>
      </w:r>
      <w:r>
        <w:tab/>
        <w:t>Leave Ratings and Feedback:</w:t>
      </w:r>
    </w:p>
    <w:p w14:paraId="2DC3891C" w14:textId="77777777" w:rsidR="00BE0118" w:rsidRDefault="00BE0118" w:rsidP="00BE0118">
      <w:r>
        <w:t>o</w:t>
      </w:r>
      <w:r>
        <w:tab/>
        <w:t>Actors: Students</w:t>
      </w:r>
    </w:p>
    <w:p w14:paraId="416FBDFB" w14:textId="77777777" w:rsidR="00BE0118" w:rsidRDefault="00BE0118" w:rsidP="00BE0118">
      <w:r>
        <w:t>o</w:t>
      </w:r>
      <w:r>
        <w:tab/>
        <w:t>Description: Students rate tutors and provide feedback after renting their services.</w:t>
      </w:r>
    </w:p>
    <w:p w14:paraId="76D8129C" w14:textId="77777777" w:rsidR="00BE0118" w:rsidRDefault="00BE0118" w:rsidP="00BE0118">
      <w:r>
        <w:t>o</w:t>
      </w:r>
      <w:r>
        <w:tab/>
        <w:t>Expected Behavior: Ratings and comments are visible on tutor profiles.</w:t>
      </w:r>
    </w:p>
    <w:p w14:paraId="5A4ECF00" w14:textId="77777777" w:rsidR="00BE0118" w:rsidRDefault="00BE0118" w:rsidP="00BE0118">
      <w:r>
        <w:t>4.</w:t>
      </w:r>
      <w:r>
        <w:tab/>
        <w:t>Create Rental Services:</w:t>
      </w:r>
    </w:p>
    <w:p w14:paraId="1C68153C" w14:textId="77777777" w:rsidR="00BE0118" w:rsidRDefault="00BE0118" w:rsidP="00BE0118">
      <w:r>
        <w:t>o</w:t>
      </w:r>
      <w:r>
        <w:tab/>
        <w:t>Actors: Tutors</w:t>
      </w:r>
    </w:p>
    <w:p w14:paraId="6003574B" w14:textId="77777777" w:rsidR="00BE0118" w:rsidRDefault="00BE0118" w:rsidP="00BE0118">
      <w:r>
        <w:t>o</w:t>
      </w:r>
      <w:r>
        <w:tab/>
        <w:t>Description: Tutors create rental services, specifying subjects and rates.</w:t>
      </w:r>
    </w:p>
    <w:p w14:paraId="7B38B06F" w14:textId="77777777" w:rsidR="00BE0118" w:rsidRDefault="00BE0118" w:rsidP="00BE0118">
      <w:r>
        <w:t>o</w:t>
      </w:r>
      <w:r>
        <w:tab/>
        <w:t>Expected Behavior: Services appear in search results.</w:t>
      </w:r>
    </w:p>
    <w:p w14:paraId="48D58A82" w14:textId="77777777" w:rsidR="00BE0118" w:rsidRDefault="00BE0118" w:rsidP="00BE0118">
      <w:r>
        <w:t>2.3 Functional Requirements</w:t>
      </w:r>
    </w:p>
    <w:p w14:paraId="432F848E" w14:textId="77777777" w:rsidR="00BE0118" w:rsidRDefault="00BE0118" w:rsidP="00BE0118">
      <w:r>
        <w:t>1.</w:t>
      </w:r>
      <w:r>
        <w:tab/>
        <w:t>User registration and login</w:t>
      </w:r>
    </w:p>
    <w:p w14:paraId="10FD0192" w14:textId="77777777" w:rsidR="00BE0118" w:rsidRDefault="00BE0118" w:rsidP="00BE0118">
      <w:r>
        <w:t>2.</w:t>
      </w:r>
      <w:r>
        <w:tab/>
        <w:t>Tutor search functionality</w:t>
      </w:r>
    </w:p>
    <w:p w14:paraId="55320A8A" w14:textId="77777777" w:rsidR="00BE0118" w:rsidRDefault="00BE0118" w:rsidP="00BE0118">
      <w:r>
        <w:t>3.</w:t>
      </w:r>
      <w:r>
        <w:tab/>
        <w:t>Real-time chat interface</w:t>
      </w:r>
    </w:p>
    <w:p w14:paraId="7BCB3B6D" w14:textId="77777777" w:rsidR="00BE0118" w:rsidRDefault="00BE0118" w:rsidP="00BE0118">
      <w:r>
        <w:t>4.</w:t>
      </w:r>
      <w:r>
        <w:tab/>
        <w:t>Rating and feedback submission</w:t>
      </w:r>
    </w:p>
    <w:p w14:paraId="3EB3C8FF" w14:textId="77777777" w:rsidR="00BE0118" w:rsidRDefault="00BE0118" w:rsidP="00BE0118">
      <w:r>
        <w:t>5.</w:t>
      </w:r>
      <w:r>
        <w:tab/>
        <w:t>Tutor service creation</w:t>
      </w:r>
    </w:p>
    <w:p w14:paraId="1232B6FB" w14:textId="77777777" w:rsidR="00BE0118" w:rsidRDefault="00BE0118" w:rsidP="00BE0118">
      <w:r>
        <w:t>6.</w:t>
      </w:r>
      <w:r>
        <w:tab/>
        <w:t>Video upload for tutor advertisements</w:t>
      </w:r>
    </w:p>
    <w:p w14:paraId="3EA27494" w14:textId="77777777" w:rsidR="00BE0118" w:rsidRDefault="00BE0118" w:rsidP="00BE0118">
      <w:r>
        <w:t>3. External Interface Requirements</w:t>
      </w:r>
    </w:p>
    <w:p w14:paraId="795F30D9" w14:textId="77777777" w:rsidR="00BE0118" w:rsidRDefault="00BE0118" w:rsidP="00BE0118">
      <w:r>
        <w:lastRenderedPageBreak/>
        <w:t>3.1 User Interfaces</w:t>
      </w:r>
    </w:p>
    <w:p w14:paraId="53E1E1ED" w14:textId="77777777" w:rsidR="00BE0118" w:rsidRDefault="00BE0118" w:rsidP="00BE0118">
      <w:r>
        <w:t>•</w:t>
      </w:r>
      <w:r>
        <w:tab/>
        <w:t>Login and registration screens</w:t>
      </w:r>
    </w:p>
    <w:p w14:paraId="1BA52CEC" w14:textId="77777777" w:rsidR="00BE0118" w:rsidRDefault="00BE0118" w:rsidP="00BE0118">
      <w:r>
        <w:t>•</w:t>
      </w:r>
      <w:r>
        <w:tab/>
        <w:t>Tutor search results page</w:t>
      </w:r>
    </w:p>
    <w:p w14:paraId="2AB91BD3" w14:textId="77777777" w:rsidR="00BE0118" w:rsidRDefault="00BE0118" w:rsidP="00BE0118">
      <w:r>
        <w:t>•</w:t>
      </w:r>
      <w:r>
        <w:tab/>
        <w:t>Chat interface</w:t>
      </w:r>
    </w:p>
    <w:p w14:paraId="1A6D2913" w14:textId="77777777" w:rsidR="00BE0118" w:rsidRDefault="00BE0118" w:rsidP="00BE0118">
      <w:r>
        <w:t>•</w:t>
      </w:r>
      <w:r>
        <w:tab/>
        <w:t>Tutor profile pages</w:t>
      </w:r>
    </w:p>
    <w:p w14:paraId="68CD72F3" w14:textId="77777777" w:rsidR="00BE0118" w:rsidRDefault="00BE0118" w:rsidP="00BE0118">
      <w:r>
        <w:t>3.2 APIs and Data Exchange</w:t>
      </w:r>
    </w:p>
    <w:p w14:paraId="2CBFC532" w14:textId="77777777" w:rsidR="00BE0118" w:rsidRDefault="00BE0118" w:rsidP="00BE0118">
      <w:r>
        <w:t>•</w:t>
      </w:r>
      <w:r>
        <w:tab/>
        <w:t>APIs for real-time chat</w:t>
      </w:r>
    </w:p>
    <w:p w14:paraId="53FCDEBD" w14:textId="77777777" w:rsidR="00BE0118" w:rsidRDefault="00BE0118" w:rsidP="00BE0118">
      <w:r>
        <w:t>•</w:t>
      </w:r>
      <w:r>
        <w:tab/>
        <w:t>Data exchange formats (JSON, XML) for communication</w:t>
      </w:r>
    </w:p>
    <w:p w14:paraId="26F9CEC1" w14:textId="77777777" w:rsidR="00BE0118" w:rsidRDefault="00BE0118" w:rsidP="00BE0118">
      <w:r>
        <w:t>4. Non-Functional Requirements</w:t>
      </w:r>
    </w:p>
    <w:p w14:paraId="587D90A3" w14:textId="77777777" w:rsidR="00BE0118" w:rsidRDefault="00BE0118" w:rsidP="00BE0118">
      <w:r>
        <w:t>1.</w:t>
      </w:r>
      <w:r>
        <w:tab/>
        <w:t>Performance:</w:t>
      </w:r>
    </w:p>
    <w:p w14:paraId="6422A4D7" w14:textId="77777777" w:rsidR="00BE0118" w:rsidRDefault="00BE0118" w:rsidP="00BE0118">
      <w:r>
        <w:t>o</w:t>
      </w:r>
      <w:r>
        <w:tab/>
        <w:t>Real-time chat responsiveness</w:t>
      </w:r>
    </w:p>
    <w:p w14:paraId="201AADF7" w14:textId="77777777" w:rsidR="00BE0118" w:rsidRDefault="00BE0118" w:rsidP="00BE0118">
      <w:r>
        <w:t>o</w:t>
      </w:r>
      <w:r>
        <w:tab/>
        <w:t>Quick search results retrieval</w:t>
      </w:r>
    </w:p>
    <w:p w14:paraId="3A9098C0" w14:textId="77777777" w:rsidR="00BE0118" w:rsidRDefault="00BE0118" w:rsidP="00BE0118">
      <w:r>
        <w:t>2.</w:t>
      </w:r>
      <w:r>
        <w:tab/>
        <w:t>Security:</w:t>
      </w:r>
    </w:p>
    <w:p w14:paraId="5840C42E" w14:textId="77777777" w:rsidR="00BE0118" w:rsidRDefault="00BE0118" w:rsidP="00BE0118">
      <w:r>
        <w:t>o</w:t>
      </w:r>
      <w:r>
        <w:tab/>
        <w:t>Secure authentication and data encryption</w:t>
      </w:r>
    </w:p>
    <w:p w14:paraId="47B30F06" w14:textId="77777777" w:rsidR="00BE0118" w:rsidRDefault="00BE0118" w:rsidP="00BE0118">
      <w:r>
        <w:t>o</w:t>
      </w:r>
      <w:r>
        <w:tab/>
        <w:t>Protection of personal identification information</w:t>
      </w:r>
    </w:p>
    <w:p w14:paraId="3B542BC0" w14:textId="77777777" w:rsidR="00BE0118" w:rsidRDefault="00BE0118" w:rsidP="00BE0118">
      <w:r>
        <w:t>3.</w:t>
      </w:r>
      <w:r>
        <w:tab/>
        <w:t>Usability:</w:t>
      </w:r>
    </w:p>
    <w:p w14:paraId="271F4509" w14:textId="77777777" w:rsidR="00BE0118" w:rsidRDefault="00BE0118" w:rsidP="00BE0118">
      <w:r>
        <w:t>o</w:t>
      </w:r>
      <w:r>
        <w:tab/>
        <w:t>Intuitive user interfaces</w:t>
      </w:r>
    </w:p>
    <w:p w14:paraId="75A82D67" w14:textId="77777777" w:rsidR="00BE0118" w:rsidRDefault="00BE0118" w:rsidP="00BE0118">
      <w:r>
        <w:t>o</w:t>
      </w:r>
      <w:r>
        <w:tab/>
        <w:t>Clear instructions for tutors and students</w:t>
      </w:r>
    </w:p>
    <w:p w14:paraId="4FE2BF07" w14:textId="77777777" w:rsidR="00BE0118" w:rsidRDefault="00BE0118" w:rsidP="00BE0118">
      <w:r>
        <w:t>4.</w:t>
      </w:r>
      <w:r>
        <w:tab/>
        <w:t>Scalability:</w:t>
      </w:r>
    </w:p>
    <w:p w14:paraId="48C75E10" w14:textId="77777777" w:rsidR="00BE0118" w:rsidRDefault="00BE0118" w:rsidP="00BE0118">
      <w:r>
        <w:t>o</w:t>
      </w:r>
      <w:r>
        <w:tab/>
        <w:t>Ability to handle increasing user traffic</w:t>
      </w:r>
    </w:p>
    <w:p w14:paraId="23706295" w14:textId="77777777" w:rsidR="00BE0118" w:rsidRDefault="00BE0118" w:rsidP="00BE0118">
      <w:r>
        <w:t>5. Constraints</w:t>
      </w:r>
    </w:p>
    <w:p w14:paraId="2982AEA5" w14:textId="77777777" w:rsidR="00BE0118" w:rsidRDefault="00BE0118" w:rsidP="00BE0118">
      <w:r>
        <w:t>•</w:t>
      </w:r>
      <w:r>
        <w:tab/>
        <w:t>Budget constraints for development</w:t>
      </w:r>
    </w:p>
    <w:p w14:paraId="1572B27B" w14:textId="77777777" w:rsidR="00BE0118" w:rsidRDefault="00BE0118" w:rsidP="00BE0118">
      <w:r>
        <w:t>•</w:t>
      </w:r>
      <w:r>
        <w:tab/>
        <w:t>Legal compliance regarding user data privacy</w:t>
      </w:r>
    </w:p>
    <w:p w14:paraId="6C35D78C" w14:textId="77777777" w:rsidR="00BE0118" w:rsidRDefault="00BE0118" w:rsidP="00BE0118">
      <w:r>
        <w:t>6. System Maintenance</w:t>
      </w:r>
    </w:p>
    <w:p w14:paraId="689AFEE8" w14:textId="77777777" w:rsidR="00BE0118" w:rsidRDefault="00BE0118" w:rsidP="00BE0118">
      <w:r>
        <w:t>•</w:t>
      </w:r>
      <w:r>
        <w:tab/>
        <w:t>Regular updates and bug fixes</w:t>
      </w:r>
    </w:p>
    <w:p w14:paraId="1D31FD99" w14:textId="77777777" w:rsidR="00BE0118" w:rsidRDefault="00BE0118" w:rsidP="00BE0118">
      <w:r>
        <w:t>•</w:t>
      </w:r>
      <w:r>
        <w:tab/>
        <w:t>Monitoring system health and performance</w:t>
      </w:r>
    </w:p>
    <w:p w14:paraId="21DA9EF7" w14:textId="77777777" w:rsidR="00BE0118" w:rsidRDefault="00BE0118" w:rsidP="00BE0118">
      <w:r>
        <w:t>7. Conclusion</w:t>
      </w:r>
    </w:p>
    <w:p w14:paraId="5B112F0A" w14:textId="77777777" w:rsidR="00BE0118" w:rsidRDefault="00BE0118" w:rsidP="00BE0118">
      <w:r>
        <w:t xml:space="preserve">The On-Demand Tutoring System aims to create a robust platform that benefits both students and tutors. By adhering to these requirements, we can build a reliable and user-friendly application. </w:t>
      </w:r>
      <w:r>
        <w:rPr>
          <w:rFonts w:ascii="Segoe UI Emoji" w:hAnsi="Segoe UI Emoji" w:cs="Segoe UI Emoji"/>
        </w:rPr>
        <w:t>😊</w:t>
      </w:r>
    </w:p>
    <w:p w14:paraId="69DE0156" w14:textId="77777777" w:rsidR="006D7BA7" w:rsidRDefault="006D7BA7"/>
    <w:sectPr w:rsidR="006D7BA7" w:rsidSect="0001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0460"/>
    <w:multiLevelType w:val="multilevel"/>
    <w:tmpl w:val="6F768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523CAF"/>
    <w:multiLevelType w:val="multilevel"/>
    <w:tmpl w:val="7A0A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02E00"/>
    <w:multiLevelType w:val="hybridMultilevel"/>
    <w:tmpl w:val="F210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775B"/>
    <w:multiLevelType w:val="multilevel"/>
    <w:tmpl w:val="47D0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E3D7A"/>
    <w:multiLevelType w:val="multilevel"/>
    <w:tmpl w:val="5D5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317D5"/>
    <w:multiLevelType w:val="multilevel"/>
    <w:tmpl w:val="E62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E98"/>
    <w:multiLevelType w:val="multilevel"/>
    <w:tmpl w:val="97B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412FD"/>
    <w:multiLevelType w:val="multilevel"/>
    <w:tmpl w:val="551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73D65"/>
    <w:multiLevelType w:val="multilevel"/>
    <w:tmpl w:val="348A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92E95"/>
    <w:multiLevelType w:val="hybridMultilevel"/>
    <w:tmpl w:val="F20C765E"/>
    <w:lvl w:ilvl="0" w:tplc="E16681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2F1F82"/>
    <w:multiLevelType w:val="multilevel"/>
    <w:tmpl w:val="C714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D1396"/>
    <w:multiLevelType w:val="hybridMultilevel"/>
    <w:tmpl w:val="F906DD1C"/>
    <w:lvl w:ilvl="0" w:tplc="5ECC1DFE">
      <w:start w:val="1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93007"/>
    <w:multiLevelType w:val="multilevel"/>
    <w:tmpl w:val="57B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C7F85"/>
    <w:multiLevelType w:val="hybridMultilevel"/>
    <w:tmpl w:val="B70E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3660">
    <w:abstractNumId w:val="4"/>
  </w:num>
  <w:num w:numId="2" w16cid:durableId="540292066">
    <w:abstractNumId w:val="10"/>
  </w:num>
  <w:num w:numId="3" w16cid:durableId="458382286">
    <w:abstractNumId w:val="1"/>
  </w:num>
  <w:num w:numId="4" w16cid:durableId="518156293">
    <w:abstractNumId w:val="3"/>
  </w:num>
  <w:num w:numId="5" w16cid:durableId="388383242">
    <w:abstractNumId w:val="5"/>
  </w:num>
  <w:num w:numId="6" w16cid:durableId="1534995460">
    <w:abstractNumId w:val="6"/>
  </w:num>
  <w:num w:numId="7" w16cid:durableId="381099694">
    <w:abstractNumId w:val="8"/>
  </w:num>
  <w:num w:numId="8" w16cid:durableId="1263489672">
    <w:abstractNumId w:val="7"/>
  </w:num>
  <w:num w:numId="9" w16cid:durableId="406073683">
    <w:abstractNumId w:val="12"/>
  </w:num>
  <w:num w:numId="10" w16cid:durableId="42297674">
    <w:abstractNumId w:val="2"/>
  </w:num>
  <w:num w:numId="11" w16cid:durableId="1878859352">
    <w:abstractNumId w:val="0"/>
  </w:num>
  <w:num w:numId="12" w16cid:durableId="1736585505">
    <w:abstractNumId w:val="9"/>
  </w:num>
  <w:num w:numId="13" w16cid:durableId="170724078">
    <w:abstractNumId w:val="13"/>
  </w:num>
  <w:num w:numId="14" w16cid:durableId="9478079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96"/>
    <w:rsid w:val="000162D9"/>
    <w:rsid w:val="006D7BA7"/>
    <w:rsid w:val="00BE0118"/>
    <w:rsid w:val="00D635F1"/>
    <w:rsid w:val="00E60F96"/>
    <w:rsid w:val="00EE23F5"/>
    <w:rsid w:val="00F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13F6"/>
  <w15:chartTrackingRefBased/>
  <w15:docId w15:val="{4F16B307-E6D2-4020-92AC-93A50187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0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E0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11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01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01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0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</cp:revision>
  <dcterms:created xsi:type="dcterms:W3CDTF">2024-05-11T02:14:00Z</dcterms:created>
  <dcterms:modified xsi:type="dcterms:W3CDTF">2024-05-11T02:16:00Z</dcterms:modified>
</cp:coreProperties>
</file>