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48"/>
        <w:gridCol w:w="4157"/>
        <w:gridCol w:w="2528"/>
        <w:gridCol w:w="3328"/>
      </w:tblGrid>
      <w:tr w:rsidR="001B69A9" w:rsidRPr="001B69A9" w:rsidTr="001B69A9">
        <w:trPr>
          <w:trHeight w:val="58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Tháng</w:t>
            </w:r>
            <w:proofErr w:type="spellEnd"/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ind w:hanging="360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Mục</w:t>
            </w:r>
            <w:proofErr w:type="spellEnd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ind w:hanging="360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ind w:hanging="360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Output </w:t>
            </w: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ind w:hanging="360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Data Story</w:t>
            </w:r>
          </w:p>
        </w:tc>
      </w:tr>
      <w:tr w:rsidR="001B69A9" w:rsidRPr="001B69A9" w:rsidTr="001B69A9">
        <w:trPr>
          <w:trHeight w:val="1830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kiến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trúc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database</w:t>
            </w:r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Khởi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tạo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dataset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lõi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Thu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10-15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lõi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từ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nguồn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sẵn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có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như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giới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chính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lãnh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đạo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dân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ngân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; GRDP; FDI…</w:t>
            </w:r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với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trước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để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tạo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bộ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thời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gian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ít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nhất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ind w:firstLine="1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File dataset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đầu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(34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× 10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× 5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năm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</w:t>
            </w:r>
          </w:p>
          <w:p w:rsidR="001B69A9" w:rsidRPr="001B69A9" w:rsidRDefault="001B69A9" w:rsidP="001B69A9">
            <w:pPr>
              <w:spacing w:after="120" w:line="240" w:lineRule="auto"/>
              <w:ind w:firstLine="11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Từ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điển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gồm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mô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tả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nguồn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cùng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metadata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 (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nhật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tục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có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mới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br/>
            </w:r>
          </w:p>
        </w:tc>
      </w:tr>
      <w:tr w:rsidR="001B69A9" w:rsidRPr="001B69A9" w:rsidTr="001B69A9">
        <w:trPr>
          <w:trHeight w:val="100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xã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hội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Bổ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sung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sẵn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có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Tổng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cục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Thống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kê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về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  <w:p w:rsidR="001B69A9" w:rsidRPr="001B69A9" w:rsidRDefault="001B69A9" w:rsidP="001B69A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textAlignment w:val="baseline"/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(GRDP,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ngân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, FDI…)</w:t>
            </w:r>
          </w:p>
          <w:p w:rsidR="001B69A9" w:rsidRPr="001B69A9" w:rsidRDefault="001B69A9" w:rsidP="001B69A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textAlignment w:val="baseline"/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Giáo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dục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trường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học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giáo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viên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điểm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chuẩn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tỷ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lệ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chọi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...)</w:t>
            </w:r>
          </w:p>
          <w:p w:rsidR="001B69A9" w:rsidRPr="001B69A9" w:rsidRDefault="001B69A9" w:rsidP="001B69A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textAlignment w:val="baseline"/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Y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bệnh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viện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giường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bệnh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nhân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viên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…)</w:t>
            </w:r>
          </w:p>
          <w:p w:rsidR="001B69A9" w:rsidRPr="001B69A9" w:rsidRDefault="001B69A9" w:rsidP="001B69A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textAlignment w:val="baseline"/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Lao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động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việc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làm</w:t>
            </w:r>
            <w:proofErr w:type="spellEnd"/>
            <w:r w:rsidRPr="001B69A9">
              <w:rPr>
                <w:rFonts w:ascii="inherit" w:eastAsia="Times New Roman" w:hAnsi="inherit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Dataset ~30-40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nhật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tăng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trưởng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GRDP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mỗi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quý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hợp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quan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tâm</w:t>
            </w:r>
            <w:proofErr w:type="spellEnd"/>
          </w:p>
        </w:tc>
      </w:tr>
      <w:tr w:rsidR="001B69A9" w:rsidRPr="001B69A9" w:rsidTr="001B69A9">
        <w:trPr>
          <w:trHeight w:val="1410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xếp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thường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niên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Thu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xếp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phổ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biến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như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PCI, PAPI, PAR INDEX, SIPAS</w:t>
            </w:r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Chuẩn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hóa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về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bảng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ranking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Dataset ranking 3-5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phương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dẫn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đầu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bảng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xếp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cải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cách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mạnh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nhất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- PCI/PAR;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Địa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phương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lastRenderedPageBreak/>
              <w:t>người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dân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hài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lòng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nhất</w:t>
            </w:r>
            <w:proofErr w:type="spellEnd"/>
            <w:r w:rsidRPr="001B69A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- SIPAS, PAPI…)</w:t>
            </w:r>
          </w:p>
        </w:tc>
      </w:tr>
      <w:tr w:rsidR="001B69A9" w:rsidRPr="001B69A9" w:rsidTr="001B69A9">
        <w:trPr>
          <w:trHeight w:val="1410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tầng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như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tốc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sân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bay;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cảng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biển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nghiệp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dự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án</w:t>
            </w:r>
            <w:proofErr w:type="spellEnd"/>
            <w:proofErr w:type="gram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đầu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tư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Dataset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tầng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trọng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yếu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hệ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giữa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tầng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và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sự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phát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triển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phương</w:t>
            </w:r>
            <w:proofErr w:type="spellEnd"/>
          </w:p>
        </w:tc>
      </w:tr>
      <w:tr w:rsidR="001B69A9" w:rsidRPr="001B69A9" w:rsidTr="001B69A9">
        <w:trPr>
          <w:trHeight w:val="100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khí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hậu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tai 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môi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chỉ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khí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hậu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bản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Nhiệt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độ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lượng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mưa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chất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lượng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khí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…</w:t>
            </w:r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Thống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kê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tai (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bão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lũ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sạt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lở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…)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và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thiệt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hại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thời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gian</w:t>
            </w:r>
            <w:proofErr w:type="spellEnd"/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môi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trường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bản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phương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Dataset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môi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chịu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rủi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khí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hậu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lớn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nhất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?</w:t>
            </w:r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(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Bản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đồ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rủi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khí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hậu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 </w:t>
            </w:r>
          </w:p>
        </w:tc>
      </w:tr>
      <w:tr w:rsidR="001B69A9" w:rsidRPr="001B69A9" w:rsidTr="001B69A9">
        <w:trPr>
          <w:trHeight w:val="100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giám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thống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kê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từng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niên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giám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thống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kê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trong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ít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nhất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Dataset chi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Bức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tranh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7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phố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trực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thuộc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Trung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ương</w:t>
            </w:r>
            <w:proofErr w:type="spellEnd"/>
          </w:p>
        </w:tc>
      </w:tr>
      <w:tr w:rsidR="001B69A9" w:rsidRPr="001B69A9" w:rsidTr="001B69A9">
        <w:trPr>
          <w:trHeight w:val="100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nối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doanh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các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để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thấy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bức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tranh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phương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doanh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nghiệp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Việt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 (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Bộ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và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Đầu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tư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);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nghệ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và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Truyền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(CNTT-TT);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Thương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mại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điện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tử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Việt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 (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Bộ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Công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Thương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cũ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);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Sách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trắng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Logistics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Việt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Nam…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 xml:space="preserve">Dataset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Ngành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mũi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nhọn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của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</w:p>
        </w:tc>
      </w:tr>
      <w:tr w:rsidR="001B69A9" w:rsidRPr="001B69A9" w:rsidTr="001B69A9">
        <w:trPr>
          <w:trHeight w:val="100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inherit" w:eastAsia="Times New Roman" w:hAnsi="inherit" w:cs="Calibri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Đóng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gói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bộ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dùng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chung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version 1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Hoàn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thiện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dashboard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hồ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Thiết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kế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quy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trình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cập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nhật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định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Bộ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dữ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liệu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nền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dùng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chung</w:t>
            </w:r>
            <w:proofErr w:type="spellEnd"/>
          </w:p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Data dictionary</w:t>
            </w:r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69A9" w:rsidRPr="001B69A9" w:rsidRDefault="001B69A9" w:rsidP="001B69A9">
            <w:pPr>
              <w:spacing w:after="12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Hồ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sơ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toàn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cảnh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34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tỉnh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thành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Việt</w:t>
            </w:r>
            <w:proofErr w:type="spellEnd"/>
            <w:r w:rsidRPr="001B69A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Nam</w:t>
            </w:r>
          </w:p>
        </w:tc>
      </w:tr>
    </w:tbl>
    <w:p w:rsidR="001B69A9" w:rsidRPr="001B69A9" w:rsidRDefault="001B69A9" w:rsidP="001B69A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B69A9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  <w:br/>
      </w:r>
    </w:p>
    <w:p w:rsidR="00A80DC1" w:rsidRDefault="00A80DC1">
      <w:bookmarkStart w:id="0" w:name="_GoBack"/>
      <w:bookmarkEnd w:id="0"/>
    </w:p>
    <w:sectPr w:rsidR="00A80DC1" w:rsidSect="001B69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D17FD"/>
    <w:multiLevelType w:val="multilevel"/>
    <w:tmpl w:val="000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9A9"/>
    <w:rsid w:val="001B69A9"/>
    <w:rsid w:val="00A8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8B7BF-E0AF-4DB9-B0FA-FE877B5D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9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3809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4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9515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5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7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0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3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6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40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335889">
                                                                      <w:marLeft w:val="156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072091">
                                                                      <w:marLeft w:val="36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304097">
                                                                      <w:marLeft w:val="36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446698">
                                                                      <w:marLeft w:val="36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437051">
                                                                      <w:marLeft w:val="36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87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248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49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967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198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79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94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08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553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52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55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9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9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600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978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179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791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66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317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98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43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989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361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48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144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34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875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94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70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230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931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71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55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415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497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19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6594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87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87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439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95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35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161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96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1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370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03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27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498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82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86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64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397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0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0047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Lan Anh</dc:creator>
  <cp:keywords/>
  <dc:description/>
  <cp:lastModifiedBy>Nguyen Thi Lan Anh</cp:lastModifiedBy>
  <cp:revision>2</cp:revision>
  <dcterms:created xsi:type="dcterms:W3CDTF">2026-05-05T02:40:00Z</dcterms:created>
  <dcterms:modified xsi:type="dcterms:W3CDTF">2026-05-05T02:41:00Z</dcterms:modified>
</cp:coreProperties>
</file>