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3B45B9" w14:textId="0D53B624" w:rsidR="00537976" w:rsidRDefault="00537976" w:rsidP="00537976"/>
    <w:p w14:paraId="3C013BE1" w14:textId="77777777" w:rsidR="00537976" w:rsidRPr="00537976" w:rsidRDefault="00537976" w:rsidP="00537976"/>
    <w:p w14:paraId="6E39C986" w14:textId="77777777" w:rsidR="00537976" w:rsidRPr="00537976" w:rsidRDefault="00537976" w:rsidP="00537976">
      <w:pPr>
        <w:rPr>
          <w:rFonts w:ascii="Arial" w:hAnsi="Arial" w:cs="Arial"/>
        </w:rPr>
      </w:pPr>
      <w:bookmarkStart w:id="0" w:name="_GoBack"/>
    </w:p>
    <w:bookmarkEnd w:id="0"/>
    <w:p w14:paraId="5F7F3009" w14:textId="39F5019B" w:rsidR="00537976" w:rsidRPr="00537976" w:rsidRDefault="00537976" w:rsidP="00537976">
      <w:pPr>
        <w:rPr>
          <w:rFonts w:ascii="Arial" w:hAnsi="Arial" w:cs="Arial"/>
        </w:rPr>
      </w:pPr>
    </w:p>
    <w:p w14:paraId="074B6EC1" w14:textId="6E4B62AF" w:rsidR="00562F72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Brazil test score: 0.9893067930523401</w:t>
      </w:r>
    </w:p>
    <w:p w14:paraId="5F924037" w14:textId="3AC8F28E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Brazil test score: 0.9848395386338618</w:t>
      </w:r>
    </w:p>
    <w:p w14:paraId="4A0E0A3A" w14:textId="17AB2857" w:rsidR="00537976" w:rsidRPr="00537976" w:rsidRDefault="00537976" w:rsidP="00537976">
      <w:pPr>
        <w:tabs>
          <w:tab w:val="left" w:pos="1096"/>
        </w:tabs>
        <w:rPr>
          <w:rFonts w:ascii="Arial" w:hAnsi="Arial" w:cs="Arial"/>
        </w:rPr>
      </w:pPr>
    </w:p>
    <w:p w14:paraId="1C376035" w14:textId="6ACFB36B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Chile test score: 0.9757416344107424</w:t>
      </w:r>
    </w:p>
    <w:p w14:paraId="3D22F194" w14:textId="6F95B77D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Chile test score: 0.9631629076162626</w:t>
      </w:r>
    </w:p>
    <w:p w14:paraId="5DAD37E2" w14:textId="5945D482" w:rsidR="00537976" w:rsidRPr="00537976" w:rsidRDefault="00537976" w:rsidP="00537976">
      <w:pPr>
        <w:tabs>
          <w:tab w:val="left" w:pos="1096"/>
        </w:tabs>
        <w:rPr>
          <w:rFonts w:ascii="Arial" w:hAnsi="Arial" w:cs="Arial"/>
        </w:rPr>
      </w:pPr>
    </w:p>
    <w:p w14:paraId="66F65F48" w14:textId="360EB034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India test score: 0.882231517612234</w:t>
      </w:r>
    </w:p>
    <w:p w14:paraId="6C8A96FA" w14:textId="43C3C99E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India test score: 0.9260427901357443</w:t>
      </w:r>
    </w:p>
    <w:p w14:paraId="491A7DA0" w14:textId="77777777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</w:p>
    <w:p w14:paraId="2CF6D165" w14:textId="18524B0E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Iran (Islamic Republic of) test score: 0.8925621056608027</w:t>
      </w:r>
    </w:p>
    <w:p w14:paraId="28160917" w14:textId="183EEC16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Iran (Islamic Republic of) test score: 0.7942896811591665</w:t>
      </w:r>
    </w:p>
    <w:p w14:paraId="40F3C968" w14:textId="63826436" w:rsidR="00537976" w:rsidRPr="00537976" w:rsidRDefault="00537976" w:rsidP="00537976">
      <w:pPr>
        <w:tabs>
          <w:tab w:val="left" w:pos="1096"/>
        </w:tabs>
        <w:rPr>
          <w:rFonts w:ascii="Arial" w:hAnsi="Arial" w:cs="Arial"/>
        </w:rPr>
      </w:pPr>
    </w:p>
    <w:p w14:paraId="1C4B45C2" w14:textId="7E5D73B1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Mexico test score: 0.9968147400054161</w:t>
      </w:r>
    </w:p>
    <w:p w14:paraId="622C3A05" w14:textId="6A40105A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Mexico test score: 0.9943525002903069</w:t>
      </w:r>
    </w:p>
    <w:p w14:paraId="36C034FF" w14:textId="06BDEE7C" w:rsidR="00537976" w:rsidRPr="00537976" w:rsidRDefault="00537976" w:rsidP="00537976">
      <w:pPr>
        <w:tabs>
          <w:tab w:val="left" w:pos="1096"/>
        </w:tabs>
        <w:rPr>
          <w:rFonts w:ascii="Arial" w:hAnsi="Arial" w:cs="Arial"/>
        </w:rPr>
      </w:pPr>
    </w:p>
    <w:p w14:paraId="3F72C857" w14:textId="1FB7F970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Peru test score: 0.9378530209994066</w:t>
      </w:r>
    </w:p>
    <w:p w14:paraId="6FE8FBCD" w14:textId="0E008E63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Peru test score: 0.9879348621031396</w:t>
      </w:r>
    </w:p>
    <w:p w14:paraId="46632D9A" w14:textId="65D94B47" w:rsidR="00537976" w:rsidRPr="00537976" w:rsidRDefault="00537976" w:rsidP="00537976">
      <w:pPr>
        <w:tabs>
          <w:tab w:val="left" w:pos="1096"/>
        </w:tabs>
        <w:rPr>
          <w:rFonts w:ascii="Arial" w:hAnsi="Arial" w:cs="Arial"/>
        </w:rPr>
      </w:pPr>
    </w:p>
    <w:p w14:paraId="5C29D6EE" w14:textId="5513C779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Russian Federation test score: 0.957962635687427</w:t>
      </w:r>
    </w:p>
    <w:p w14:paraId="72D84B24" w14:textId="48B9F538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Russian Federation test score: 0.9912223279095053</w:t>
      </w:r>
    </w:p>
    <w:p w14:paraId="21014541" w14:textId="48CA9545" w:rsidR="00537976" w:rsidRPr="00537976" w:rsidRDefault="00537976" w:rsidP="00537976">
      <w:pPr>
        <w:tabs>
          <w:tab w:val="left" w:pos="1096"/>
        </w:tabs>
        <w:rPr>
          <w:rFonts w:ascii="Arial" w:hAnsi="Arial" w:cs="Arial"/>
        </w:rPr>
      </w:pPr>
    </w:p>
    <w:p w14:paraId="1ECD5CEC" w14:textId="21443059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The United Kingdom test score: 0.7272482782375589</w:t>
      </w:r>
    </w:p>
    <w:p w14:paraId="4FFF9408" w14:textId="532F7CFE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The United Kingdom test score: 0.7761643659775367</w:t>
      </w:r>
    </w:p>
    <w:p w14:paraId="5FDAF6A3" w14:textId="6E34A74D" w:rsidR="00537976" w:rsidRPr="00537976" w:rsidRDefault="00537976" w:rsidP="00537976">
      <w:pPr>
        <w:tabs>
          <w:tab w:val="left" w:pos="1096"/>
        </w:tabs>
        <w:rPr>
          <w:rFonts w:ascii="Arial" w:hAnsi="Arial" w:cs="Arial"/>
        </w:rPr>
      </w:pPr>
    </w:p>
    <w:p w14:paraId="750317E0" w14:textId="35154C0D" w:rsidR="00537976" w:rsidRPr="00537976" w:rsidRDefault="00537976" w:rsidP="00537976">
      <w:pPr>
        <w:tabs>
          <w:tab w:val="left" w:pos="1096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United States of America test score: 0.9699866428096187</w:t>
      </w:r>
    </w:p>
    <w:p w14:paraId="0D135B74" w14:textId="274DE35B" w:rsidR="00537976" w:rsidRPr="00537976" w:rsidRDefault="00537976" w:rsidP="00537976">
      <w:pPr>
        <w:tabs>
          <w:tab w:val="left" w:pos="1096"/>
          <w:tab w:val="left" w:pos="5781"/>
        </w:tabs>
        <w:rPr>
          <w:rFonts w:ascii="Arial" w:hAnsi="Arial" w:cs="Arial"/>
          <w:color w:val="212121"/>
          <w:sz w:val="19"/>
          <w:szCs w:val="19"/>
        </w:rPr>
      </w:pPr>
      <w:r w:rsidRPr="00537976">
        <w:rPr>
          <w:rFonts w:ascii="Arial" w:hAnsi="Arial" w:cs="Arial"/>
          <w:color w:val="212121"/>
          <w:sz w:val="19"/>
          <w:szCs w:val="19"/>
        </w:rPr>
        <w:t>Country: United States of America test score: 0.8585405155252228</w:t>
      </w:r>
      <w:r w:rsidRPr="00537976">
        <w:rPr>
          <w:rFonts w:ascii="Arial" w:hAnsi="Arial" w:cs="Arial"/>
          <w:color w:val="212121"/>
          <w:sz w:val="19"/>
          <w:szCs w:val="19"/>
        </w:rPr>
        <w:tab/>
      </w:r>
    </w:p>
    <w:p w14:paraId="7217DB8B" w14:textId="184E5A43" w:rsidR="00537976" w:rsidRPr="00537976" w:rsidRDefault="00537976" w:rsidP="00537976">
      <w:pPr>
        <w:tabs>
          <w:tab w:val="left" w:pos="1096"/>
          <w:tab w:val="left" w:pos="5781"/>
        </w:tabs>
        <w:rPr>
          <w:rFonts w:ascii="Arial" w:hAnsi="Arial" w:cs="Arial"/>
        </w:rPr>
      </w:pPr>
    </w:p>
    <w:p w14:paraId="00F83BB7" w14:textId="2D59A9E7" w:rsidR="00537976" w:rsidRPr="00537976" w:rsidRDefault="00537976" w:rsidP="00537976">
      <w:pPr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</w:pPr>
      <w:r w:rsidRPr="00537976">
        <w:rPr>
          <w:rFonts w:ascii="Arial" w:eastAsia="Times New Roman" w:hAnsi="Arial" w:cs="Arial"/>
          <w:color w:val="212121"/>
          <w:sz w:val="21"/>
          <w:szCs w:val="21"/>
          <w:shd w:val="clear" w:color="auto" w:fill="FFFFFF"/>
        </w:rPr>
        <w:t>Country:  South Africa test score:  0.8243296604894988</w:t>
      </w:r>
    </w:p>
    <w:p w14:paraId="66E01604" w14:textId="63D7C4C7" w:rsidR="00537976" w:rsidRPr="00537976" w:rsidRDefault="00537976" w:rsidP="005379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rial" w:eastAsia="Times New Roman" w:hAnsi="Arial" w:cs="Arial"/>
          <w:color w:val="212121"/>
          <w:sz w:val="20"/>
          <w:szCs w:val="20"/>
        </w:rPr>
      </w:pPr>
      <w:r w:rsidRPr="00537976">
        <w:rPr>
          <w:rFonts w:ascii="Arial" w:eastAsia="Times New Roman" w:hAnsi="Arial" w:cs="Arial"/>
          <w:color w:val="212121"/>
          <w:sz w:val="20"/>
          <w:szCs w:val="20"/>
        </w:rPr>
        <w:t>Country:  South Africa test score:  0.9642864761895904</w:t>
      </w:r>
    </w:p>
    <w:p w14:paraId="3DB9890B" w14:textId="77777777" w:rsidR="00537976" w:rsidRPr="00537976" w:rsidRDefault="00537976" w:rsidP="00537976">
      <w:pPr>
        <w:shd w:val="clear" w:color="auto" w:fill="FFFFFF"/>
        <w:rPr>
          <w:rFonts w:ascii="Arial" w:eastAsia="Times New Roman" w:hAnsi="Arial" w:cs="Arial"/>
          <w:color w:val="212121"/>
          <w:sz w:val="21"/>
          <w:szCs w:val="21"/>
        </w:rPr>
      </w:pPr>
    </w:p>
    <w:p w14:paraId="49F2CD59" w14:textId="77777777" w:rsidR="00537976" w:rsidRPr="00537976" w:rsidRDefault="00537976" w:rsidP="00537976">
      <w:pPr>
        <w:tabs>
          <w:tab w:val="left" w:pos="1096"/>
          <w:tab w:val="left" w:pos="5781"/>
        </w:tabs>
      </w:pPr>
    </w:p>
    <w:sectPr w:rsidR="00537976" w:rsidRPr="00537976" w:rsidSect="00AB3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9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76"/>
    <w:rsid w:val="00537976"/>
    <w:rsid w:val="00562F72"/>
    <w:rsid w:val="007F618C"/>
    <w:rsid w:val="00AB3C5D"/>
    <w:rsid w:val="00AF01A1"/>
    <w:rsid w:val="00B8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4CFB4"/>
  <w15:chartTrackingRefBased/>
  <w15:docId w15:val="{BF51E143-8E85-AF46-97BC-B87DDA71F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79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79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48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3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49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1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924</Characters>
  <Application>Microsoft Office Word</Application>
  <DocSecurity>0</DocSecurity>
  <Lines>7</Lines>
  <Paragraphs>2</Paragraphs>
  <ScaleCrop>false</ScaleCrop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2020-07-18T19:28:00Z</dcterms:created>
  <dcterms:modified xsi:type="dcterms:W3CDTF">2020-07-18T19:34:00Z</dcterms:modified>
</cp:coreProperties>
</file>