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Din integritet är viktig för oss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 sparar data i cookies, genom att använda våra tjänster godkänner du det.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Jeg förstär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