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E1A0" w14:textId="77777777" w:rsidR="00743366" w:rsidRPr="00743366" w:rsidRDefault="00743366" w:rsidP="00743366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743366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Supplementary Material</w:t>
      </w:r>
    </w:p>
    <w:p w14:paraId="7FC27324" w14:textId="77777777" w:rsidR="00743366" w:rsidRPr="00743366" w:rsidRDefault="00743366" w:rsidP="0074336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Cs w:val="24"/>
        </w:rPr>
      </w:pPr>
      <w:r w:rsidRPr="00743366">
        <w:rPr>
          <w:rFonts w:ascii="-webkit-standard" w:eastAsia="Times New Roman" w:hAnsi="-webkit-standard" w:cs="Times New Roman"/>
          <w:color w:val="000000"/>
          <w:szCs w:val="24"/>
        </w:rPr>
        <w:t>We share the following documents as part of our supplementary material:</w:t>
      </w:r>
    </w:p>
    <w:p w14:paraId="61C818DF" w14:textId="515159E6" w:rsidR="00743366" w:rsidRPr="00743366" w:rsidRDefault="00743366" w:rsidP="00743366">
      <w:pPr>
        <w:numPr>
          <w:ilvl w:val="0"/>
          <w:numId w:val="7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Cs w:val="24"/>
        </w:rPr>
      </w:pPr>
      <w:r w:rsidRPr="00743366">
        <w:rPr>
          <w:rFonts w:ascii="-webkit-standard" w:eastAsia="Times New Roman" w:hAnsi="-webkit-standard" w:cs="Times New Roman"/>
          <w:color w:val="000000"/>
          <w:szCs w:val="24"/>
        </w:rPr>
        <w:t>Recruitment messages</w:t>
      </w:r>
      <w:r>
        <w:rPr>
          <w:rFonts w:ascii="-webkit-standard" w:eastAsia="Times New Roman" w:hAnsi="-webkit-standard" w:cs="Times New Roman"/>
          <w:color w:val="000000"/>
          <w:szCs w:val="24"/>
        </w:rPr>
        <w:t xml:space="preserve"> (also contains the interview outline)</w:t>
      </w:r>
    </w:p>
    <w:p w14:paraId="546F1953" w14:textId="77777777" w:rsidR="00743366" w:rsidRPr="00743366" w:rsidRDefault="00743366" w:rsidP="00743366">
      <w:pPr>
        <w:numPr>
          <w:ilvl w:val="0"/>
          <w:numId w:val="7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Cs w:val="24"/>
        </w:rPr>
      </w:pPr>
      <w:r w:rsidRPr="00743366">
        <w:rPr>
          <w:rFonts w:ascii="-webkit-standard" w:eastAsia="Times New Roman" w:hAnsi="-webkit-standard" w:cs="Times New Roman"/>
          <w:color w:val="000000"/>
          <w:szCs w:val="24"/>
        </w:rPr>
        <w:t>Consent form</w:t>
      </w:r>
    </w:p>
    <w:p w14:paraId="36D788E9" w14:textId="06D2B18D" w:rsidR="00743366" w:rsidRDefault="00743366" w:rsidP="00743366">
      <w:pPr>
        <w:numPr>
          <w:ilvl w:val="0"/>
          <w:numId w:val="7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Cs w:val="24"/>
        </w:rPr>
      </w:pPr>
      <w:r w:rsidRPr="00743366">
        <w:rPr>
          <w:rFonts w:ascii="-webkit-standard" w:eastAsia="Times New Roman" w:hAnsi="-webkit-standard" w:cs="Times New Roman"/>
          <w:color w:val="000000"/>
          <w:szCs w:val="24"/>
        </w:rPr>
        <w:t xml:space="preserve">Final code book (exported from </w:t>
      </w:r>
      <w:proofErr w:type="spellStart"/>
      <w:r w:rsidRPr="00743366">
        <w:rPr>
          <w:rFonts w:ascii="-webkit-standard" w:eastAsia="Times New Roman" w:hAnsi="-webkit-standard" w:cs="Times New Roman"/>
          <w:color w:val="000000"/>
          <w:szCs w:val="24"/>
        </w:rPr>
        <w:t>MaxQDA</w:t>
      </w:r>
      <w:proofErr w:type="spellEnd"/>
      <w:r w:rsidRPr="00743366">
        <w:rPr>
          <w:rFonts w:ascii="-webkit-standard" w:eastAsia="Times New Roman" w:hAnsi="-webkit-standard" w:cs="Times New Roman"/>
          <w:color w:val="000000"/>
          <w:szCs w:val="24"/>
        </w:rPr>
        <w:t>)</w:t>
      </w:r>
    </w:p>
    <w:p w14:paraId="5BF21569" w14:textId="5C00451E" w:rsidR="000F27F6" w:rsidRDefault="000F27F6" w:rsidP="00743366">
      <w:pPr>
        <w:numPr>
          <w:ilvl w:val="0"/>
          <w:numId w:val="7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Cs w:val="24"/>
        </w:rPr>
      </w:pPr>
      <w:r>
        <w:rPr>
          <w:rFonts w:ascii="-webkit-standard" w:eastAsia="Times New Roman" w:hAnsi="-webkit-standard" w:cs="Times New Roman"/>
          <w:color w:val="000000"/>
          <w:szCs w:val="24"/>
        </w:rPr>
        <w:t>Survey questions</w:t>
      </w:r>
    </w:p>
    <w:p w14:paraId="11688936" w14:textId="33E1BCCE" w:rsidR="000F27F6" w:rsidRDefault="000F27F6" w:rsidP="00743366">
      <w:pPr>
        <w:numPr>
          <w:ilvl w:val="0"/>
          <w:numId w:val="7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Cs w:val="24"/>
        </w:rPr>
      </w:pPr>
      <w:r>
        <w:rPr>
          <w:rFonts w:ascii="-webkit-standard" w:eastAsia="Times New Roman" w:hAnsi="-webkit-standard" w:cs="Times New Roman"/>
          <w:color w:val="000000"/>
          <w:szCs w:val="24"/>
        </w:rPr>
        <w:t>Survey responses</w:t>
      </w:r>
    </w:p>
    <w:p w14:paraId="7614F503" w14:textId="66917523" w:rsidR="000F27F6" w:rsidRDefault="000F27F6" w:rsidP="00743366">
      <w:pPr>
        <w:numPr>
          <w:ilvl w:val="0"/>
          <w:numId w:val="7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Cs w:val="24"/>
        </w:rPr>
      </w:pPr>
      <w:r>
        <w:rPr>
          <w:rFonts w:ascii="-webkit-standard" w:eastAsia="Times New Roman" w:hAnsi="-webkit-standard" w:cs="Times New Roman"/>
          <w:color w:val="000000"/>
          <w:szCs w:val="24"/>
        </w:rPr>
        <w:t>Mock user interface (?)</w:t>
      </w:r>
    </w:p>
    <w:p w14:paraId="5F615409" w14:textId="77777777" w:rsidR="000F27F6" w:rsidRPr="00743366" w:rsidRDefault="000F27F6" w:rsidP="000F27F6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  <w:szCs w:val="24"/>
        </w:rPr>
      </w:pPr>
    </w:p>
    <w:p w14:paraId="64161E5A" w14:textId="3F49FA94" w:rsidR="000469B7" w:rsidRPr="00743366" w:rsidRDefault="000469B7" w:rsidP="00743366"/>
    <w:sectPr w:rsidR="000469B7" w:rsidRPr="00743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368"/>
    <w:multiLevelType w:val="multilevel"/>
    <w:tmpl w:val="54A8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6427B"/>
    <w:multiLevelType w:val="multilevel"/>
    <w:tmpl w:val="772A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7711D"/>
    <w:multiLevelType w:val="multilevel"/>
    <w:tmpl w:val="8B4C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CB0FAC"/>
    <w:multiLevelType w:val="multilevel"/>
    <w:tmpl w:val="BE0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13E5B"/>
    <w:multiLevelType w:val="multilevel"/>
    <w:tmpl w:val="E246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B53EF7"/>
    <w:multiLevelType w:val="multilevel"/>
    <w:tmpl w:val="9F60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B45B1"/>
    <w:multiLevelType w:val="multilevel"/>
    <w:tmpl w:val="B4C8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382808"/>
    <w:multiLevelType w:val="multilevel"/>
    <w:tmpl w:val="E048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8620C"/>
    <w:multiLevelType w:val="multilevel"/>
    <w:tmpl w:val="8A2E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E3214"/>
    <w:multiLevelType w:val="multilevel"/>
    <w:tmpl w:val="C69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6627EF"/>
    <w:multiLevelType w:val="multilevel"/>
    <w:tmpl w:val="60A2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A379B"/>
    <w:multiLevelType w:val="multilevel"/>
    <w:tmpl w:val="DE30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6B420E"/>
    <w:multiLevelType w:val="multilevel"/>
    <w:tmpl w:val="AC58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370BE9"/>
    <w:multiLevelType w:val="multilevel"/>
    <w:tmpl w:val="5232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93420A"/>
    <w:multiLevelType w:val="multilevel"/>
    <w:tmpl w:val="7F72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554A5D"/>
    <w:multiLevelType w:val="multilevel"/>
    <w:tmpl w:val="1E7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9D0AC9"/>
    <w:multiLevelType w:val="multilevel"/>
    <w:tmpl w:val="E7D2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545A24"/>
    <w:multiLevelType w:val="multilevel"/>
    <w:tmpl w:val="A22E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4D23D9"/>
    <w:multiLevelType w:val="multilevel"/>
    <w:tmpl w:val="05A2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C22449"/>
    <w:multiLevelType w:val="multilevel"/>
    <w:tmpl w:val="7AA8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D329D7"/>
    <w:multiLevelType w:val="multilevel"/>
    <w:tmpl w:val="A1B66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E55B0D"/>
    <w:multiLevelType w:val="multilevel"/>
    <w:tmpl w:val="9E3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9A611BB"/>
    <w:multiLevelType w:val="multilevel"/>
    <w:tmpl w:val="AFB4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6F6DD0"/>
    <w:multiLevelType w:val="multilevel"/>
    <w:tmpl w:val="4B30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E5C3181"/>
    <w:multiLevelType w:val="multilevel"/>
    <w:tmpl w:val="BD20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C01AB4"/>
    <w:multiLevelType w:val="multilevel"/>
    <w:tmpl w:val="51C0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2044E6"/>
    <w:multiLevelType w:val="multilevel"/>
    <w:tmpl w:val="D6F0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256D74"/>
    <w:multiLevelType w:val="multilevel"/>
    <w:tmpl w:val="92DC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6411C13"/>
    <w:multiLevelType w:val="hybridMultilevel"/>
    <w:tmpl w:val="F8E05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5B5186"/>
    <w:multiLevelType w:val="multilevel"/>
    <w:tmpl w:val="A84C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9629CF"/>
    <w:multiLevelType w:val="multilevel"/>
    <w:tmpl w:val="67F6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F07182"/>
    <w:multiLevelType w:val="multilevel"/>
    <w:tmpl w:val="A1BE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5504892"/>
    <w:multiLevelType w:val="multilevel"/>
    <w:tmpl w:val="7CCA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82E48F4"/>
    <w:multiLevelType w:val="multilevel"/>
    <w:tmpl w:val="FC0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5279BA"/>
    <w:multiLevelType w:val="multilevel"/>
    <w:tmpl w:val="5618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E0405D"/>
    <w:multiLevelType w:val="multilevel"/>
    <w:tmpl w:val="073A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7D0F38"/>
    <w:multiLevelType w:val="multilevel"/>
    <w:tmpl w:val="F71E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4F1A90"/>
    <w:multiLevelType w:val="multilevel"/>
    <w:tmpl w:val="6DF4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89291C"/>
    <w:multiLevelType w:val="multilevel"/>
    <w:tmpl w:val="9502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D54873"/>
    <w:multiLevelType w:val="multilevel"/>
    <w:tmpl w:val="413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4367519"/>
    <w:multiLevelType w:val="multilevel"/>
    <w:tmpl w:val="3A14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4F63B86"/>
    <w:multiLevelType w:val="multilevel"/>
    <w:tmpl w:val="96ACE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CC6E2E"/>
    <w:multiLevelType w:val="multilevel"/>
    <w:tmpl w:val="41A6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89773DF"/>
    <w:multiLevelType w:val="multilevel"/>
    <w:tmpl w:val="ED18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2A4902"/>
    <w:multiLevelType w:val="multilevel"/>
    <w:tmpl w:val="0E20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AB80021"/>
    <w:multiLevelType w:val="multilevel"/>
    <w:tmpl w:val="5D24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936567"/>
    <w:multiLevelType w:val="multilevel"/>
    <w:tmpl w:val="F91A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5865A1"/>
    <w:multiLevelType w:val="multilevel"/>
    <w:tmpl w:val="4B80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EBD4298"/>
    <w:multiLevelType w:val="multilevel"/>
    <w:tmpl w:val="10DE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D22DF6"/>
    <w:multiLevelType w:val="multilevel"/>
    <w:tmpl w:val="C728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A103EA4"/>
    <w:multiLevelType w:val="multilevel"/>
    <w:tmpl w:val="CFB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B0F62CA"/>
    <w:multiLevelType w:val="multilevel"/>
    <w:tmpl w:val="5D82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B3E090A"/>
    <w:multiLevelType w:val="multilevel"/>
    <w:tmpl w:val="E6F0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C9B393B"/>
    <w:multiLevelType w:val="multilevel"/>
    <w:tmpl w:val="909A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010692"/>
    <w:multiLevelType w:val="multilevel"/>
    <w:tmpl w:val="810C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E312689"/>
    <w:multiLevelType w:val="multilevel"/>
    <w:tmpl w:val="29DAD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AA3FC4"/>
    <w:multiLevelType w:val="multilevel"/>
    <w:tmpl w:val="2206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EAA4F66"/>
    <w:multiLevelType w:val="multilevel"/>
    <w:tmpl w:val="8E1E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CB1DB4"/>
    <w:multiLevelType w:val="multilevel"/>
    <w:tmpl w:val="621E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24931A6"/>
    <w:multiLevelType w:val="multilevel"/>
    <w:tmpl w:val="EBF8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2EA552B"/>
    <w:multiLevelType w:val="multilevel"/>
    <w:tmpl w:val="37E4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36825B2"/>
    <w:multiLevelType w:val="multilevel"/>
    <w:tmpl w:val="95C2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9974BD"/>
    <w:multiLevelType w:val="multilevel"/>
    <w:tmpl w:val="8BF4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3CC2558"/>
    <w:multiLevelType w:val="multilevel"/>
    <w:tmpl w:val="A380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CF25A0"/>
    <w:multiLevelType w:val="multilevel"/>
    <w:tmpl w:val="3E28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6D811BC"/>
    <w:multiLevelType w:val="multilevel"/>
    <w:tmpl w:val="2078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2E5B37"/>
    <w:multiLevelType w:val="multilevel"/>
    <w:tmpl w:val="1E1E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63053F"/>
    <w:multiLevelType w:val="multilevel"/>
    <w:tmpl w:val="ECC0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B275671"/>
    <w:multiLevelType w:val="multilevel"/>
    <w:tmpl w:val="05C0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CD01C28"/>
    <w:multiLevelType w:val="multilevel"/>
    <w:tmpl w:val="D954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9503D7"/>
    <w:multiLevelType w:val="multilevel"/>
    <w:tmpl w:val="DF7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F3A3B9B"/>
    <w:multiLevelType w:val="multilevel"/>
    <w:tmpl w:val="EFC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894875">
    <w:abstractNumId w:val="28"/>
  </w:num>
  <w:num w:numId="2" w16cid:durableId="1569464443">
    <w:abstractNumId w:val="8"/>
  </w:num>
  <w:num w:numId="3" w16cid:durableId="1180579797">
    <w:abstractNumId w:val="56"/>
  </w:num>
  <w:num w:numId="4" w16cid:durableId="641077806">
    <w:abstractNumId w:val="63"/>
  </w:num>
  <w:num w:numId="5" w16cid:durableId="109057465">
    <w:abstractNumId w:val="27"/>
  </w:num>
  <w:num w:numId="6" w16cid:durableId="2089888864">
    <w:abstractNumId w:val="13"/>
  </w:num>
  <w:num w:numId="7" w16cid:durableId="407845887">
    <w:abstractNumId w:val="52"/>
  </w:num>
  <w:num w:numId="8" w16cid:durableId="1162891603">
    <w:abstractNumId w:val="3"/>
  </w:num>
  <w:num w:numId="9" w16cid:durableId="336658892">
    <w:abstractNumId w:val="62"/>
  </w:num>
  <w:num w:numId="10" w16cid:durableId="699936849">
    <w:abstractNumId w:val="57"/>
  </w:num>
  <w:num w:numId="11" w16cid:durableId="914896228">
    <w:abstractNumId w:val="35"/>
  </w:num>
  <w:num w:numId="12" w16cid:durableId="143662928">
    <w:abstractNumId w:val="47"/>
  </w:num>
  <w:num w:numId="13" w16cid:durableId="171378738">
    <w:abstractNumId w:val="26"/>
  </w:num>
  <w:num w:numId="14" w16cid:durableId="1698195363">
    <w:abstractNumId w:val="34"/>
  </w:num>
  <w:num w:numId="15" w16cid:durableId="867721838">
    <w:abstractNumId w:val="55"/>
  </w:num>
  <w:num w:numId="16" w16cid:durableId="1958953032">
    <w:abstractNumId w:val="5"/>
  </w:num>
  <w:num w:numId="17" w16cid:durableId="74867881">
    <w:abstractNumId w:val="24"/>
  </w:num>
  <w:num w:numId="18" w16cid:durableId="1762095421">
    <w:abstractNumId w:val="29"/>
  </w:num>
  <w:num w:numId="19" w16cid:durableId="53553556">
    <w:abstractNumId w:val="38"/>
  </w:num>
  <w:num w:numId="20" w16cid:durableId="1312061711">
    <w:abstractNumId w:val="65"/>
  </w:num>
  <w:num w:numId="21" w16cid:durableId="343825433">
    <w:abstractNumId w:val="22"/>
  </w:num>
  <w:num w:numId="22" w16cid:durableId="1888836294">
    <w:abstractNumId w:val="61"/>
  </w:num>
  <w:num w:numId="23" w16cid:durableId="1245261616">
    <w:abstractNumId w:val="18"/>
  </w:num>
  <w:num w:numId="24" w16cid:durableId="1972056256">
    <w:abstractNumId w:val="64"/>
  </w:num>
  <w:num w:numId="25" w16cid:durableId="1760828579">
    <w:abstractNumId w:val="36"/>
  </w:num>
  <w:num w:numId="26" w16cid:durableId="778766971">
    <w:abstractNumId w:val="7"/>
  </w:num>
  <w:num w:numId="27" w16cid:durableId="1247762119">
    <w:abstractNumId w:val="1"/>
  </w:num>
  <w:num w:numId="28" w16cid:durableId="1253078101">
    <w:abstractNumId w:val="19"/>
  </w:num>
  <w:num w:numId="29" w16cid:durableId="1951665555">
    <w:abstractNumId w:val="12"/>
  </w:num>
  <w:num w:numId="30" w16cid:durableId="1707944202">
    <w:abstractNumId w:val="50"/>
  </w:num>
  <w:num w:numId="31" w16cid:durableId="514855040">
    <w:abstractNumId w:val="20"/>
  </w:num>
  <w:num w:numId="32" w16cid:durableId="1065448807">
    <w:abstractNumId w:val="15"/>
  </w:num>
  <w:num w:numId="33" w16cid:durableId="785462429">
    <w:abstractNumId w:val="40"/>
  </w:num>
  <w:num w:numId="34" w16cid:durableId="850336490">
    <w:abstractNumId w:val="16"/>
  </w:num>
  <w:num w:numId="35" w16cid:durableId="271285277">
    <w:abstractNumId w:val="44"/>
  </w:num>
  <w:num w:numId="36" w16cid:durableId="1129399947">
    <w:abstractNumId w:val="4"/>
  </w:num>
  <w:num w:numId="37" w16cid:durableId="224798217">
    <w:abstractNumId w:val="41"/>
  </w:num>
  <w:num w:numId="38" w16cid:durableId="230971586">
    <w:abstractNumId w:val="17"/>
  </w:num>
  <w:num w:numId="39" w16cid:durableId="1229337712">
    <w:abstractNumId w:val="33"/>
  </w:num>
  <w:num w:numId="40" w16cid:durableId="1844978905">
    <w:abstractNumId w:val="68"/>
  </w:num>
  <w:num w:numId="41" w16cid:durableId="1567034081">
    <w:abstractNumId w:val="6"/>
  </w:num>
  <w:num w:numId="42" w16cid:durableId="101800128">
    <w:abstractNumId w:val="60"/>
  </w:num>
  <w:num w:numId="43" w16cid:durableId="308942792">
    <w:abstractNumId w:val="58"/>
  </w:num>
  <w:num w:numId="44" w16cid:durableId="504633456">
    <w:abstractNumId w:val="2"/>
  </w:num>
  <w:num w:numId="45" w16cid:durableId="798844880">
    <w:abstractNumId w:val="59"/>
  </w:num>
  <w:num w:numId="46" w16cid:durableId="1615166675">
    <w:abstractNumId w:val="30"/>
  </w:num>
  <w:num w:numId="47" w16cid:durableId="1776707414">
    <w:abstractNumId w:val="39"/>
  </w:num>
  <w:num w:numId="48" w16cid:durableId="719136145">
    <w:abstractNumId w:val="21"/>
  </w:num>
  <w:num w:numId="49" w16cid:durableId="1608385567">
    <w:abstractNumId w:val="46"/>
  </w:num>
  <w:num w:numId="50" w16cid:durableId="2062557976">
    <w:abstractNumId w:val="31"/>
  </w:num>
  <w:num w:numId="51" w16cid:durableId="2044479726">
    <w:abstractNumId w:val="9"/>
  </w:num>
  <w:num w:numId="52" w16cid:durableId="603920985">
    <w:abstractNumId w:val="37"/>
  </w:num>
  <w:num w:numId="53" w16cid:durableId="851186667">
    <w:abstractNumId w:val="32"/>
  </w:num>
  <w:num w:numId="54" w16cid:durableId="1342243540">
    <w:abstractNumId w:val="23"/>
  </w:num>
  <w:num w:numId="55" w16cid:durableId="942956821">
    <w:abstractNumId w:val="49"/>
  </w:num>
  <w:num w:numId="56" w16cid:durableId="844704911">
    <w:abstractNumId w:val="0"/>
  </w:num>
  <w:num w:numId="57" w16cid:durableId="926621298">
    <w:abstractNumId w:val="70"/>
  </w:num>
  <w:num w:numId="58" w16cid:durableId="1075933935">
    <w:abstractNumId w:val="11"/>
  </w:num>
  <w:num w:numId="59" w16cid:durableId="1783718184">
    <w:abstractNumId w:val="69"/>
  </w:num>
  <w:num w:numId="60" w16cid:durableId="1976447187">
    <w:abstractNumId w:val="48"/>
  </w:num>
  <w:num w:numId="61" w16cid:durableId="1539781545">
    <w:abstractNumId w:val="54"/>
  </w:num>
  <w:num w:numId="62" w16cid:durableId="1786267129">
    <w:abstractNumId w:val="14"/>
  </w:num>
  <w:num w:numId="63" w16cid:durableId="673651417">
    <w:abstractNumId w:val="42"/>
  </w:num>
  <w:num w:numId="64" w16cid:durableId="553663354">
    <w:abstractNumId w:val="51"/>
  </w:num>
  <w:num w:numId="65" w16cid:durableId="30499075">
    <w:abstractNumId w:val="53"/>
  </w:num>
  <w:num w:numId="66" w16cid:durableId="5838167">
    <w:abstractNumId w:val="66"/>
  </w:num>
  <w:num w:numId="67" w16cid:durableId="1384015955">
    <w:abstractNumId w:val="25"/>
  </w:num>
  <w:num w:numId="68" w16cid:durableId="79303000">
    <w:abstractNumId w:val="45"/>
  </w:num>
  <w:num w:numId="69" w16cid:durableId="1007249423">
    <w:abstractNumId w:val="43"/>
  </w:num>
  <w:num w:numId="70" w16cid:durableId="1248535379">
    <w:abstractNumId w:val="71"/>
  </w:num>
  <w:num w:numId="71" w16cid:durableId="1412391722">
    <w:abstractNumId w:val="67"/>
  </w:num>
  <w:num w:numId="72" w16cid:durableId="1833838196">
    <w:abstractNumId w:val="1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EF"/>
    <w:rsid w:val="00026D68"/>
    <w:rsid w:val="000469B7"/>
    <w:rsid w:val="000D2842"/>
    <w:rsid w:val="000F27F6"/>
    <w:rsid w:val="00323CEF"/>
    <w:rsid w:val="00536D80"/>
    <w:rsid w:val="0056084E"/>
    <w:rsid w:val="00743366"/>
    <w:rsid w:val="00784157"/>
    <w:rsid w:val="0079497B"/>
    <w:rsid w:val="007A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E70A"/>
  <w15:chartTrackingRefBased/>
  <w15:docId w15:val="{21484326-F14F-154F-9D83-3D1F4F82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A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9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9B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469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469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469B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046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69B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469B7"/>
  </w:style>
  <w:style w:type="character" w:customStyle="1" w:styleId="searchhighlight">
    <w:name w:val="searchhighlight"/>
    <w:basedOn w:val="DefaultParagraphFont"/>
    <w:rsid w:val="000469B7"/>
  </w:style>
  <w:style w:type="character" w:styleId="Strong">
    <w:name w:val="Strong"/>
    <w:basedOn w:val="DefaultParagraphFont"/>
    <w:uiPriority w:val="22"/>
    <w:qFormat/>
    <w:rsid w:val="00026D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6D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6D6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3653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683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8875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753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6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Minaoar Tanzil</dc:creator>
  <cp:keywords/>
  <dc:description/>
  <cp:lastModifiedBy>Minaoar Tanzil</cp:lastModifiedBy>
  <cp:revision>5</cp:revision>
  <dcterms:created xsi:type="dcterms:W3CDTF">2023-01-23T20:06:00Z</dcterms:created>
  <dcterms:modified xsi:type="dcterms:W3CDTF">2023-01-23T22:41:00Z</dcterms:modified>
</cp:coreProperties>
</file>