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3A78" w14:textId="30C8E51D" w:rsidR="00724881" w:rsidRDefault="00724881"/>
    <w:p w14:paraId="260A49FA" w14:textId="77777777" w:rsidR="00724881" w:rsidRDefault="00724881"/>
    <w:p w14:paraId="5BB3F54C" w14:textId="187A43DA" w:rsidR="00724881" w:rsidRDefault="00724881">
      <w:pPr>
        <w:rPr>
          <w:b/>
          <w:bCs/>
        </w:rPr>
      </w:pPr>
      <w:r>
        <w:rPr>
          <w:b/>
          <w:bCs/>
        </w:rPr>
        <w:t>File Labels</w:t>
      </w:r>
    </w:p>
    <w:p w14:paraId="2589C149" w14:textId="73C4B763" w:rsidR="00724881" w:rsidRDefault="00724881"/>
    <w:p w14:paraId="5CBC3A50" w14:textId="71138672" w:rsidR="00724881" w:rsidRDefault="00724881">
      <w:r>
        <w:t>3mtg – predictions or plots made at 3 minutes to go from the end of a qualifying session</w:t>
      </w:r>
    </w:p>
    <w:p w14:paraId="1519B874" w14:textId="13A3AC80" w:rsidR="00724881" w:rsidRDefault="00724881">
      <w:r>
        <w:t>End – predictions or plots made at the end of a qualifying session</w:t>
      </w:r>
    </w:p>
    <w:p w14:paraId="091D63E6" w14:textId="6EA37F40" w:rsidR="00724881" w:rsidRDefault="00724881">
      <w:r>
        <w:t>P3m1m2 – practice 3 is a prior to Model 1 which is a prior to Model 2</w:t>
      </w:r>
    </w:p>
    <w:p w14:paraId="1155BEBA" w14:textId="0A7C4358" w:rsidR="00724881" w:rsidRDefault="00724881">
      <w:r>
        <w:t>P3m2 – practice 3 is a prior to Model 2</w:t>
      </w:r>
    </w:p>
    <w:p w14:paraId="5C30399F" w14:textId="3D4E4319" w:rsidR="00724881" w:rsidRDefault="00724881">
      <w:r>
        <w:t>B – Model 1 with non-informative prior (only for tracks which were not featured in 2020)</w:t>
      </w:r>
    </w:p>
    <w:p w14:paraId="7E70EFEB" w14:textId="4DB10268" w:rsidR="00724881" w:rsidRDefault="00724881"/>
    <w:p w14:paraId="1AB62953" w14:textId="3A6CDD69" w:rsidR="00724881" w:rsidRDefault="00724881"/>
    <w:p w14:paraId="39D28A49" w14:textId="4355FB4D" w:rsidR="000930B5" w:rsidRPr="000930B5" w:rsidRDefault="000930B5" w:rsidP="000930B5">
      <w:pPr>
        <w:rPr>
          <w:rFonts w:ascii="Times New Roman" w:eastAsia="Times New Roman" w:hAnsi="Times New Roman" w:cs="Times New Roman"/>
          <w:lang w:eastAsia="en-GB"/>
        </w:rPr>
      </w:pPr>
      <w:r>
        <w:t xml:space="preserve">If you are going to use the work here, I would advise editing the Austria notebook as it was the development notebook. The reference text is Marc </w:t>
      </w:r>
      <w:proofErr w:type="spellStart"/>
      <w:r w:rsidRPr="000930B5">
        <w:t>Deisenroth’s</w:t>
      </w:r>
      <w:proofErr w:type="spellEnd"/>
    </w:p>
    <w:p w14:paraId="37028727" w14:textId="397EDA4F" w:rsidR="000930B5" w:rsidRDefault="000930B5">
      <w:r>
        <w:t xml:space="preserve"> Mathematics for Machine Learning book, this will explain the maths behind the model and the key equations that were used are included as comments in the code.</w:t>
      </w:r>
    </w:p>
    <w:p w14:paraId="7B950DCE" w14:textId="77777777" w:rsidR="000930B5" w:rsidRDefault="000930B5"/>
    <w:p w14:paraId="4BB2BE39" w14:textId="5289E3D0" w:rsidR="000930B5" w:rsidRDefault="000930B5">
      <w:r>
        <w:t xml:space="preserve">For certain tracks certain elements were removed or changed </w:t>
      </w:r>
      <w:proofErr w:type="gramStart"/>
      <w:r>
        <w:t>i.e.</w:t>
      </w:r>
      <w:proofErr w:type="gramEnd"/>
      <w:r>
        <w:t xml:space="preserve"> if there were fewer drivers in Q2 than 15 or if there were data format issues manual fixes were added for the singular instances of issues. In hindsight I would code in how to deal with </w:t>
      </w:r>
      <w:proofErr w:type="gramStart"/>
      <w:r>
        <w:t>these</w:t>
      </w:r>
      <w:proofErr w:type="gramEnd"/>
      <w:r>
        <w:t xml:space="preserve"> but they were discovered very late into the project where the model was only being run for all tracks and not in its development stage. </w:t>
      </w:r>
    </w:p>
    <w:p w14:paraId="48D791F3" w14:textId="77777777" w:rsidR="000930B5" w:rsidRDefault="000930B5"/>
    <w:p w14:paraId="00296B54" w14:textId="6457017F" w:rsidR="000930B5" w:rsidRDefault="000930B5">
      <w:r>
        <w:t>Additionally, I was working on a Mac</w:t>
      </w:r>
      <w:r w:rsidR="005808FE">
        <w:t>B</w:t>
      </w:r>
      <w:r>
        <w:t xml:space="preserve">ook - so I found the optimal way for me to work was to use my poor performance windows machine only to access the API and extract CSV files, these files were then moved to my Mac so that I could build the models. Ideally the code would directly load the data that it needs straight from the </w:t>
      </w:r>
      <w:proofErr w:type="gramStart"/>
      <w:r>
        <w:t>API</w:t>
      </w:r>
      <w:proofErr w:type="gramEnd"/>
      <w:r>
        <w:t xml:space="preserve"> but I could not do this with my Mac easily.</w:t>
      </w:r>
    </w:p>
    <w:p w14:paraId="3CA5967E" w14:textId="77777777" w:rsidR="000930B5" w:rsidRPr="00724881" w:rsidRDefault="000930B5"/>
    <w:sectPr w:rsidR="000930B5" w:rsidRPr="00724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CC"/>
    <w:rsid w:val="00007BB2"/>
    <w:rsid w:val="000930B5"/>
    <w:rsid w:val="003359B4"/>
    <w:rsid w:val="00416767"/>
    <w:rsid w:val="00525425"/>
    <w:rsid w:val="005808FE"/>
    <w:rsid w:val="00724881"/>
    <w:rsid w:val="008829CC"/>
    <w:rsid w:val="00FD0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87B42D"/>
  <w15:chartTrackingRefBased/>
  <w15:docId w15:val="{39F83E19-D7EA-5B4E-87BE-59105CB9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Sadrettin-Brown, Chanel</dc:creator>
  <cp:keywords/>
  <dc:description/>
  <cp:lastModifiedBy>Sadrettin-Brown, Chanel</cp:lastModifiedBy>
  <cp:revision>10</cp:revision>
  <dcterms:created xsi:type="dcterms:W3CDTF">2021-08-17T13:15:00Z</dcterms:created>
  <dcterms:modified xsi:type="dcterms:W3CDTF">2021-09-27T13:28:00Z</dcterms:modified>
</cp:coreProperties>
</file>