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5E7FD" w14:textId="68BDBD19" w:rsidR="00E7277F" w:rsidRPr="00CE12E7" w:rsidRDefault="003F4E4D" w:rsidP="00FC6A12">
      <w:pPr>
        <w:spacing w:after="0"/>
        <w:rPr>
          <w:b/>
          <w:bCs/>
        </w:rPr>
      </w:pPr>
      <w:r w:rsidRPr="00CE12E7">
        <w:rPr>
          <w:b/>
          <w:bCs/>
        </w:rPr>
        <w:t>No-Knead Bread</w:t>
      </w:r>
      <w:r w:rsidR="004F3C5B">
        <w:rPr>
          <w:b/>
          <w:bCs/>
        </w:rPr>
        <w:t xml:space="preserve"> (Overnight Rise with Yeast)</w:t>
      </w:r>
    </w:p>
    <w:p w14:paraId="1AA7C23F" w14:textId="4439B6CE" w:rsidR="00CB01FF" w:rsidRDefault="00CB01FF" w:rsidP="00FC6A12">
      <w:pPr>
        <w:spacing w:after="0"/>
      </w:pPr>
      <w:r>
        <w:t>Janet Lee</w:t>
      </w:r>
    </w:p>
    <w:p w14:paraId="6D00E849" w14:textId="5A26F6B3" w:rsidR="00CB01FF" w:rsidRDefault="00CB01FF" w:rsidP="00FC6A12">
      <w:pPr>
        <w:spacing w:after="0"/>
      </w:pPr>
      <w:r>
        <w:t>1/16/2025</w:t>
      </w:r>
    </w:p>
    <w:p w14:paraId="0BEFA3B7" w14:textId="77777777" w:rsidR="00FC6A12" w:rsidRDefault="00FC6A12" w:rsidP="00FC6A12">
      <w:pPr>
        <w:spacing w:after="0"/>
      </w:pPr>
    </w:p>
    <w:p w14:paraId="3227D6DF" w14:textId="64B1F407" w:rsidR="003F4E4D" w:rsidRPr="00FC6A12" w:rsidRDefault="003F4E4D">
      <w:pPr>
        <w:rPr>
          <w:i/>
          <w:iCs/>
        </w:rPr>
      </w:pPr>
      <w:r w:rsidRPr="00FC6A12">
        <w:rPr>
          <w:i/>
          <w:iCs/>
        </w:rPr>
        <w:t>The night before</w:t>
      </w:r>
      <w:r w:rsidR="00CB01FF" w:rsidRPr="00FC6A12">
        <w:rPr>
          <w:i/>
          <w:iCs/>
        </w:rPr>
        <w:t xml:space="preserve"> – </w:t>
      </w:r>
      <w:r w:rsidR="00CB01FF" w:rsidRPr="00CE12E7">
        <w:rPr>
          <w:b/>
          <w:bCs/>
          <w:i/>
          <w:iCs/>
        </w:rPr>
        <w:t>Mix the dough</w:t>
      </w:r>
    </w:p>
    <w:p w14:paraId="1B3A4510" w14:textId="1AA2D1F3" w:rsidR="003F4E4D" w:rsidRDefault="003F4E4D" w:rsidP="00CB01FF">
      <w:pPr>
        <w:pStyle w:val="ListParagraph"/>
        <w:numPr>
          <w:ilvl w:val="0"/>
          <w:numId w:val="1"/>
        </w:numPr>
      </w:pPr>
      <w:r>
        <w:t>500g flour (</w:t>
      </w:r>
      <w:r>
        <w:t>King Arthur All-Purpose</w:t>
      </w:r>
      <w:r w:rsidR="000A4144">
        <w:t xml:space="preserve"> Flour</w:t>
      </w:r>
      <w:r>
        <w:t>)</w:t>
      </w:r>
    </w:p>
    <w:p w14:paraId="40EEDE1C" w14:textId="7A6DFE32" w:rsidR="003F4E4D" w:rsidRDefault="003F4E4D" w:rsidP="00CB01FF">
      <w:pPr>
        <w:pStyle w:val="ListParagraph"/>
        <w:numPr>
          <w:ilvl w:val="0"/>
          <w:numId w:val="1"/>
        </w:numPr>
      </w:pPr>
      <w:r>
        <w:t>½ tsp of yeast</w:t>
      </w:r>
    </w:p>
    <w:p w14:paraId="6A452BAE" w14:textId="6FC40F87" w:rsidR="003F4E4D" w:rsidRDefault="003F4E4D" w:rsidP="00CB01FF">
      <w:pPr>
        <w:pStyle w:val="ListParagraph"/>
        <w:numPr>
          <w:ilvl w:val="0"/>
          <w:numId w:val="1"/>
        </w:numPr>
      </w:pPr>
      <w:r>
        <w:t>1-2 tsp or 8-12 g of salt (I use more)</w:t>
      </w:r>
    </w:p>
    <w:p w14:paraId="43FAD81F" w14:textId="6A14D462" w:rsidR="00FC6A12" w:rsidRDefault="00FC6A12" w:rsidP="00856DEF">
      <w:pPr>
        <w:pStyle w:val="ListParagraph"/>
        <w:numPr>
          <w:ilvl w:val="0"/>
          <w:numId w:val="1"/>
        </w:numPr>
      </w:pPr>
      <w:r>
        <w:t xml:space="preserve">Approx. </w:t>
      </w:r>
      <w:r w:rsidR="003F4E4D">
        <w:t>350g of lukewarm water (under 110° F)</w:t>
      </w:r>
    </w:p>
    <w:p w14:paraId="4ACC39B7" w14:textId="77777777" w:rsidR="00856DEF" w:rsidRDefault="00856DEF" w:rsidP="00856DEF">
      <w:pPr>
        <w:pStyle w:val="ListParagraph"/>
      </w:pPr>
    </w:p>
    <w:p w14:paraId="16AC2C46" w14:textId="77777777" w:rsidR="00FC6A12" w:rsidRDefault="003F4E4D" w:rsidP="00FC6A12">
      <w:pPr>
        <w:pStyle w:val="ListParagraph"/>
        <w:numPr>
          <w:ilvl w:val="0"/>
          <w:numId w:val="3"/>
        </w:numPr>
      </w:pPr>
      <w:r>
        <w:t xml:space="preserve">Stir together flour, salt, and yeast in a large bowl. </w:t>
      </w:r>
    </w:p>
    <w:p w14:paraId="2118F572" w14:textId="1DD3E3B0" w:rsidR="00FC6A12" w:rsidRDefault="003F4E4D" w:rsidP="00FC6A12">
      <w:pPr>
        <w:pStyle w:val="ListParagraph"/>
        <w:numPr>
          <w:ilvl w:val="0"/>
          <w:numId w:val="3"/>
        </w:numPr>
      </w:pPr>
      <w:r>
        <w:t xml:space="preserve">Add most of the water, stirring to mix. The goal is a </w:t>
      </w:r>
      <w:r w:rsidR="000A4144">
        <w:t xml:space="preserve">sticky, </w:t>
      </w:r>
      <w:r>
        <w:t xml:space="preserve">shaggy dough. Add more water as needed (even beyond </w:t>
      </w:r>
      <w:r w:rsidR="00FC6A12">
        <w:t xml:space="preserve">the original </w:t>
      </w:r>
      <w:r>
        <w:t xml:space="preserve">350g, if necessary). </w:t>
      </w:r>
    </w:p>
    <w:p w14:paraId="0C3624C7" w14:textId="77777777" w:rsidR="00FC6A12" w:rsidRDefault="003F4E4D" w:rsidP="00FC6A12">
      <w:pPr>
        <w:pStyle w:val="ListParagraph"/>
        <w:numPr>
          <w:ilvl w:val="0"/>
          <w:numId w:val="3"/>
        </w:numPr>
      </w:pPr>
      <w:r>
        <w:t>Cover bowl tightly with plastic wrap, then a kitchen towel</w:t>
      </w:r>
      <w:r w:rsidR="00FC6A12">
        <w:t xml:space="preserve">. </w:t>
      </w:r>
    </w:p>
    <w:p w14:paraId="58A7AA58" w14:textId="75DD24C3" w:rsidR="003F4E4D" w:rsidRDefault="00FC6A12" w:rsidP="00FC6A12">
      <w:pPr>
        <w:pStyle w:val="ListParagraph"/>
        <w:numPr>
          <w:ilvl w:val="0"/>
          <w:numId w:val="3"/>
        </w:numPr>
      </w:pPr>
      <w:r>
        <w:t>L</w:t>
      </w:r>
      <w:r w:rsidR="003F4E4D">
        <w:t>eave undisturbed overnight or 12-24 hours.</w:t>
      </w:r>
      <w:r w:rsidR="00856DEF">
        <w:t xml:space="preserve"> The dough should rise considerably in this time and look loose and bubbly.</w:t>
      </w:r>
    </w:p>
    <w:p w14:paraId="16276316" w14:textId="1F91B025" w:rsidR="003F4E4D" w:rsidRPr="00FC6A12" w:rsidRDefault="00856DEF">
      <w:pPr>
        <w:rPr>
          <w:i/>
          <w:iCs/>
        </w:rPr>
      </w:pPr>
      <w:r>
        <w:rPr>
          <w:i/>
          <w:iCs/>
        </w:rPr>
        <w:t>3</w:t>
      </w:r>
      <w:r w:rsidR="003F4E4D" w:rsidRPr="00FC6A12">
        <w:rPr>
          <w:i/>
          <w:iCs/>
        </w:rPr>
        <w:t xml:space="preserve"> hours before you want to eat the bread</w:t>
      </w:r>
      <w:r w:rsidR="00CB01FF" w:rsidRPr="00FC6A12">
        <w:rPr>
          <w:i/>
          <w:iCs/>
        </w:rPr>
        <w:t xml:space="preserve"> – </w:t>
      </w:r>
      <w:proofErr w:type="spellStart"/>
      <w:r w:rsidR="00CB01FF" w:rsidRPr="00CE12E7">
        <w:rPr>
          <w:b/>
          <w:bCs/>
          <w:i/>
          <w:iCs/>
        </w:rPr>
        <w:t>Preshape</w:t>
      </w:r>
      <w:proofErr w:type="spellEnd"/>
      <w:r w:rsidR="00CB01FF" w:rsidRPr="00CE12E7">
        <w:rPr>
          <w:b/>
          <w:bCs/>
          <w:i/>
          <w:iCs/>
        </w:rPr>
        <w:t xml:space="preserve"> the dough</w:t>
      </w:r>
    </w:p>
    <w:p w14:paraId="17A7450F" w14:textId="03B3A9C9" w:rsidR="00CB01FF" w:rsidRDefault="00CB01FF" w:rsidP="00CB01FF">
      <w:pPr>
        <w:pStyle w:val="ListParagraph"/>
        <w:numPr>
          <w:ilvl w:val="0"/>
          <w:numId w:val="2"/>
        </w:numPr>
      </w:pPr>
      <w:r>
        <w:t>Extra flour</w:t>
      </w:r>
    </w:p>
    <w:p w14:paraId="12F94E15" w14:textId="77777777" w:rsidR="00FC6A12" w:rsidRDefault="00FC6A12" w:rsidP="00FC6A12">
      <w:pPr>
        <w:pStyle w:val="ListParagraph"/>
      </w:pPr>
    </w:p>
    <w:p w14:paraId="6F239E93" w14:textId="77777777" w:rsidR="00FC6A12" w:rsidRDefault="003F4E4D" w:rsidP="00FC6A12">
      <w:pPr>
        <w:pStyle w:val="ListParagraph"/>
        <w:numPr>
          <w:ilvl w:val="0"/>
          <w:numId w:val="4"/>
        </w:numPr>
      </w:pPr>
      <w:r>
        <w:t xml:space="preserve">Dust your countertop or </w:t>
      </w:r>
      <w:r w:rsidR="00CB01FF">
        <w:t xml:space="preserve">cutting </w:t>
      </w:r>
      <w:r>
        <w:t>board generously with flour</w:t>
      </w:r>
      <w:r w:rsidR="00CB01FF">
        <w:t>. F</w:t>
      </w:r>
      <w:r>
        <w:t xml:space="preserve">lour your hands. </w:t>
      </w:r>
    </w:p>
    <w:p w14:paraId="6C5B9B5C" w14:textId="2A476944" w:rsidR="00FC6A12" w:rsidRDefault="003F4E4D" w:rsidP="00FC6A12">
      <w:pPr>
        <w:pStyle w:val="ListParagraph"/>
        <w:numPr>
          <w:ilvl w:val="0"/>
          <w:numId w:val="4"/>
        </w:numPr>
      </w:pPr>
      <w:r>
        <w:t xml:space="preserve">Use a spatula to </w:t>
      </w:r>
      <w:r w:rsidR="00CB01FF">
        <w:t>scrap the dough on the counter</w:t>
      </w:r>
      <w:r w:rsidR="00CE12E7">
        <w:t xml:space="preserve"> (hold onto the bowl</w:t>
      </w:r>
      <w:r w:rsidR="000A4144">
        <w:t>, don’t need to clean it yet</w:t>
      </w:r>
      <w:r w:rsidR="00CE12E7">
        <w:t>)</w:t>
      </w:r>
      <w:r w:rsidR="00FC6A12">
        <w:t>.</w:t>
      </w:r>
    </w:p>
    <w:p w14:paraId="639B53C6" w14:textId="49C09C34" w:rsidR="00FC6A12" w:rsidRDefault="00FC6A12" w:rsidP="00FC6A12">
      <w:pPr>
        <w:pStyle w:val="ListParagraph"/>
        <w:numPr>
          <w:ilvl w:val="0"/>
          <w:numId w:val="4"/>
        </w:numPr>
      </w:pPr>
      <w:r>
        <w:t>F</w:t>
      </w:r>
      <w:r w:rsidR="00CB01FF">
        <w:t xml:space="preserve">lip </w:t>
      </w:r>
      <w:r w:rsidR="000A4144">
        <w:t xml:space="preserve">the dough </w:t>
      </w:r>
      <w:r w:rsidR="00CB01FF">
        <w:t>over once or twice</w:t>
      </w:r>
      <w:r>
        <w:t xml:space="preserve"> to make </w:t>
      </w:r>
      <w:r w:rsidR="000A4144">
        <w:t xml:space="preserve">it </w:t>
      </w:r>
      <w:r>
        <w:t>less sticky</w:t>
      </w:r>
      <w:r w:rsidR="00CB01FF">
        <w:t>.</w:t>
      </w:r>
      <w:r>
        <w:t xml:space="preserve"> You might have to use more flour on your hands to handle the dough.</w:t>
      </w:r>
      <w:r w:rsidR="00CB01FF">
        <w:t xml:space="preserve"> </w:t>
      </w:r>
    </w:p>
    <w:p w14:paraId="35572784" w14:textId="72B66B13" w:rsidR="00FC6A12" w:rsidRDefault="00FC6A12" w:rsidP="00FC6A12">
      <w:pPr>
        <w:pStyle w:val="ListParagraph"/>
        <w:numPr>
          <w:ilvl w:val="0"/>
          <w:numId w:val="4"/>
        </w:numPr>
      </w:pPr>
      <w:r>
        <w:t xml:space="preserve">Roughly shape your dough into a boule. </w:t>
      </w:r>
      <w:r w:rsidR="000A4144">
        <w:t xml:space="preserve">Lightly flour the </w:t>
      </w:r>
      <w:r w:rsidR="00856DEF">
        <w:t>top.</w:t>
      </w:r>
      <w:r w:rsidR="000A4144">
        <w:t xml:space="preserve"> Save extra flour for </w:t>
      </w:r>
      <w:r w:rsidR="00AB7C9A">
        <w:t>the next</w:t>
      </w:r>
      <w:r w:rsidR="000A4144">
        <w:t xml:space="preserve"> step.</w:t>
      </w:r>
    </w:p>
    <w:p w14:paraId="73A2553F" w14:textId="0E11DA64" w:rsidR="003F4E4D" w:rsidRDefault="000A4144" w:rsidP="00FC6A12">
      <w:pPr>
        <w:pStyle w:val="ListParagraph"/>
        <w:numPr>
          <w:ilvl w:val="0"/>
          <w:numId w:val="4"/>
        </w:numPr>
      </w:pPr>
      <w:r>
        <w:t xml:space="preserve">Cover dough with the bowl and let </w:t>
      </w:r>
      <w:r w:rsidR="00FC6A12">
        <w:t>rest for 1 hour.</w:t>
      </w:r>
    </w:p>
    <w:p w14:paraId="76D45EA2" w14:textId="6E400629" w:rsidR="00CB01FF" w:rsidRPr="00CE12E7" w:rsidRDefault="00CB01FF">
      <w:pPr>
        <w:rPr>
          <w:i/>
          <w:iCs/>
        </w:rPr>
      </w:pPr>
      <w:r w:rsidRPr="00CE12E7">
        <w:rPr>
          <w:i/>
          <w:iCs/>
        </w:rPr>
        <w:t xml:space="preserve">2 hours before you want to eat the bread </w:t>
      </w:r>
      <w:r w:rsidR="00CE12E7">
        <w:rPr>
          <w:i/>
          <w:iCs/>
        </w:rPr>
        <w:t>–</w:t>
      </w:r>
      <w:r w:rsidRPr="00CE12E7">
        <w:rPr>
          <w:i/>
          <w:iCs/>
        </w:rPr>
        <w:t xml:space="preserve"> </w:t>
      </w:r>
      <w:r w:rsidR="00CE12E7" w:rsidRPr="00CE12E7">
        <w:rPr>
          <w:b/>
          <w:bCs/>
          <w:i/>
          <w:iCs/>
        </w:rPr>
        <w:t>Shape and b</w:t>
      </w:r>
      <w:r w:rsidRPr="00CE12E7">
        <w:rPr>
          <w:b/>
          <w:bCs/>
          <w:i/>
          <w:iCs/>
        </w:rPr>
        <w:t>ake</w:t>
      </w:r>
    </w:p>
    <w:p w14:paraId="5BCC9867" w14:textId="1F2A771C" w:rsidR="00CB01FF" w:rsidRDefault="00CB01FF" w:rsidP="00CB01FF">
      <w:pPr>
        <w:pStyle w:val="ListParagraph"/>
        <w:numPr>
          <w:ilvl w:val="0"/>
          <w:numId w:val="2"/>
        </w:numPr>
      </w:pPr>
      <w:r>
        <w:t>Sharp knife</w:t>
      </w:r>
    </w:p>
    <w:p w14:paraId="460622A0" w14:textId="65AE6E7A" w:rsidR="00CB01FF" w:rsidRDefault="00CB01FF" w:rsidP="00CB01FF">
      <w:pPr>
        <w:pStyle w:val="ListParagraph"/>
        <w:numPr>
          <w:ilvl w:val="0"/>
          <w:numId w:val="2"/>
        </w:numPr>
      </w:pPr>
      <w:r>
        <w:t xml:space="preserve">Cast iron </w:t>
      </w:r>
      <w:r w:rsidR="00CE12E7">
        <w:t>Dutch</w:t>
      </w:r>
      <w:r>
        <w:t xml:space="preserve"> ove</w:t>
      </w:r>
      <w:r w:rsidR="00CE12E7">
        <w:t>n</w:t>
      </w:r>
      <w:r>
        <w:t xml:space="preserve"> or similar</w:t>
      </w:r>
    </w:p>
    <w:p w14:paraId="67A8E0A2" w14:textId="3C22C817" w:rsidR="00CB01FF" w:rsidRDefault="00CB01FF" w:rsidP="00CB01FF">
      <w:pPr>
        <w:pStyle w:val="ListParagraph"/>
        <w:numPr>
          <w:ilvl w:val="0"/>
          <w:numId w:val="2"/>
        </w:numPr>
      </w:pPr>
      <w:r>
        <w:t>Parchment paper</w:t>
      </w:r>
    </w:p>
    <w:p w14:paraId="353EA356" w14:textId="77777777" w:rsidR="00FC6A12" w:rsidRDefault="00FC6A12" w:rsidP="00FC6A12">
      <w:pPr>
        <w:pStyle w:val="ListParagraph"/>
      </w:pPr>
    </w:p>
    <w:p w14:paraId="6C0726C7" w14:textId="0C9880C6" w:rsidR="00CE12E7" w:rsidRDefault="00CB01FF" w:rsidP="00CE12E7">
      <w:pPr>
        <w:pStyle w:val="ListParagraph"/>
        <w:numPr>
          <w:ilvl w:val="0"/>
          <w:numId w:val="5"/>
        </w:numPr>
      </w:pPr>
      <w:r>
        <w:t xml:space="preserve">Cut a piece of parchment paper </w:t>
      </w:r>
      <w:r w:rsidR="00FC6A12">
        <w:t xml:space="preserve">long enough to act as sling and just </w:t>
      </w:r>
      <w:r w:rsidR="00856DEF">
        <w:t>wide</w:t>
      </w:r>
      <w:r w:rsidR="00FC6A12">
        <w:t xml:space="preserve"> enough to fit your dough ball. </w:t>
      </w:r>
    </w:p>
    <w:p w14:paraId="60B58732" w14:textId="51E6B83C" w:rsidR="00CE12E7" w:rsidRDefault="000A4144" w:rsidP="00CE12E7">
      <w:pPr>
        <w:pStyle w:val="ListParagraph"/>
        <w:numPr>
          <w:ilvl w:val="0"/>
          <w:numId w:val="5"/>
        </w:numPr>
      </w:pPr>
      <w:r>
        <w:t xml:space="preserve">Flour your hands. </w:t>
      </w:r>
      <w:r w:rsidR="00CE12E7">
        <w:t xml:space="preserve">Shape the dough into a boule again and gentle place </w:t>
      </w:r>
      <w:r w:rsidR="001B1721">
        <w:t>onto</w:t>
      </w:r>
      <w:r w:rsidR="00CE12E7">
        <w:t xml:space="preserve"> your parchment paper</w:t>
      </w:r>
      <w:r w:rsidR="00856DEF">
        <w:t>.</w:t>
      </w:r>
    </w:p>
    <w:p w14:paraId="164A6BF4" w14:textId="01724CBE" w:rsidR="00CE12E7" w:rsidRDefault="00CE12E7" w:rsidP="00CE12E7">
      <w:pPr>
        <w:pStyle w:val="ListParagraph"/>
        <w:numPr>
          <w:ilvl w:val="0"/>
          <w:numId w:val="5"/>
        </w:numPr>
      </w:pPr>
      <w:r>
        <w:t xml:space="preserve">Using a sharp knife, slash the dough at least once to give the dough a </w:t>
      </w:r>
      <w:r w:rsidR="00856DEF">
        <w:t>spot</w:t>
      </w:r>
      <w:r>
        <w:t xml:space="preserve"> to expand.</w:t>
      </w:r>
    </w:p>
    <w:p w14:paraId="7706C095" w14:textId="57C83DE5" w:rsidR="00856DEF" w:rsidRDefault="00CE12E7" w:rsidP="00CE12E7">
      <w:pPr>
        <w:pStyle w:val="ListParagraph"/>
        <w:numPr>
          <w:ilvl w:val="0"/>
          <w:numId w:val="5"/>
        </w:numPr>
      </w:pPr>
      <w:r>
        <w:t xml:space="preserve">Using the parchment sling, lift the dough up and place the entire thing (including paper) into </w:t>
      </w:r>
      <w:r w:rsidR="00AB7C9A">
        <w:t>a cold</w:t>
      </w:r>
      <w:r>
        <w:t xml:space="preserve"> Dutch oven</w:t>
      </w:r>
      <w:r w:rsidR="00856DEF">
        <w:t>. Crease/tuck/fold the parchment paper to fit the pot.</w:t>
      </w:r>
    </w:p>
    <w:p w14:paraId="3C9B9242" w14:textId="3A582E2A" w:rsidR="00CE12E7" w:rsidRDefault="00856DEF" w:rsidP="00CE12E7">
      <w:pPr>
        <w:pStyle w:val="ListParagraph"/>
        <w:numPr>
          <w:ilvl w:val="0"/>
          <w:numId w:val="5"/>
        </w:numPr>
      </w:pPr>
      <w:r>
        <w:t>C</w:t>
      </w:r>
      <w:r w:rsidR="00CE12E7">
        <w:t>over</w:t>
      </w:r>
      <w:r>
        <w:t xml:space="preserve"> with lid</w:t>
      </w:r>
      <w:r w:rsidR="00CE12E7">
        <w:t>.</w:t>
      </w:r>
      <w:r>
        <w:t xml:space="preserve"> </w:t>
      </w:r>
      <w:r w:rsidR="00CE12E7">
        <w:t>Move the oven rack to the lower third of the oven and place the Dutch oven on it.</w:t>
      </w:r>
    </w:p>
    <w:p w14:paraId="1516FB69" w14:textId="5F1398C3" w:rsidR="00CE12E7" w:rsidRDefault="00CE12E7" w:rsidP="00CE12E7">
      <w:pPr>
        <w:pStyle w:val="ListParagraph"/>
        <w:numPr>
          <w:ilvl w:val="0"/>
          <w:numId w:val="5"/>
        </w:numPr>
      </w:pPr>
      <w:r>
        <w:t>Turn the oven to 450</w:t>
      </w:r>
      <w:r>
        <w:t>°</w:t>
      </w:r>
      <w:r>
        <w:t xml:space="preserve"> F. </w:t>
      </w:r>
      <w:r w:rsidR="00856DEF" w:rsidRPr="00CE12E7">
        <w:rPr>
          <w:u w:val="single"/>
        </w:rPr>
        <w:t>Bake for 50</w:t>
      </w:r>
      <w:r w:rsidR="00856DEF">
        <w:rPr>
          <w:u w:val="single"/>
        </w:rPr>
        <w:t>-60</w:t>
      </w:r>
      <w:r w:rsidR="00856DEF" w:rsidRPr="00CE12E7">
        <w:rPr>
          <w:u w:val="single"/>
        </w:rPr>
        <w:t xml:space="preserve"> mins or until bread reaches an internal temp of 205-210° F.</w:t>
      </w:r>
      <w:r w:rsidR="00856DEF">
        <w:t xml:space="preserve"> </w:t>
      </w:r>
    </w:p>
    <w:p w14:paraId="261AB608" w14:textId="755F850D" w:rsidR="00CE12E7" w:rsidRPr="00AB7C9A" w:rsidRDefault="00CE12E7" w:rsidP="00856DEF">
      <w:pPr>
        <w:pStyle w:val="ListParagraph"/>
        <w:numPr>
          <w:ilvl w:val="1"/>
          <w:numId w:val="5"/>
        </w:numPr>
      </w:pPr>
      <w:r w:rsidRPr="00AB7C9A">
        <w:t>IMPORTANT: Wait until the oven reaches temp before starting the timer</w:t>
      </w:r>
      <w:r w:rsidR="00856DEF" w:rsidRPr="00AB7C9A">
        <w:t>.</w:t>
      </w:r>
    </w:p>
    <w:p w14:paraId="3844A547" w14:textId="089C51BD" w:rsidR="00CE12E7" w:rsidRDefault="00856DEF" w:rsidP="00856DEF">
      <w:pPr>
        <w:pStyle w:val="ListParagraph"/>
        <w:numPr>
          <w:ilvl w:val="1"/>
          <w:numId w:val="5"/>
        </w:numPr>
      </w:pPr>
      <w:r>
        <w:t>You</w:t>
      </w:r>
      <w:r>
        <w:t xml:space="preserve"> </w:t>
      </w:r>
      <w:r w:rsidR="00CE12E7">
        <w:t>can leave the cover on the entire time or take it off for the last 15-20 minutes if you want a darker crust.</w:t>
      </w:r>
    </w:p>
    <w:p w14:paraId="3F36F58E" w14:textId="682061FE" w:rsidR="00856DEF" w:rsidRDefault="001B1721" w:rsidP="00856DEF">
      <w:pPr>
        <w:pStyle w:val="ListParagraph"/>
        <w:numPr>
          <w:ilvl w:val="0"/>
          <w:numId w:val="5"/>
        </w:numPr>
      </w:pPr>
      <w:r>
        <w:t>C</w:t>
      </w:r>
      <w:r w:rsidR="00856DEF">
        <w:t>ool on a wire rack for about an hour before eating (if you can wait!)</w:t>
      </w:r>
    </w:p>
    <w:p w14:paraId="61FD46C9" w14:textId="0D5B30C0" w:rsidR="00856DEF" w:rsidRPr="001B1721" w:rsidRDefault="00856DEF" w:rsidP="001B1721">
      <w:pPr>
        <w:spacing w:after="0"/>
        <w:rPr>
          <w:sz w:val="18"/>
          <w:szCs w:val="18"/>
        </w:rPr>
      </w:pPr>
      <w:r w:rsidRPr="001B1721">
        <w:rPr>
          <w:sz w:val="18"/>
          <w:szCs w:val="18"/>
        </w:rPr>
        <w:t>References:</w:t>
      </w:r>
    </w:p>
    <w:p w14:paraId="0DA1E6E0" w14:textId="0611563A" w:rsidR="001B1721" w:rsidRPr="001B1721" w:rsidRDefault="001B1721" w:rsidP="001B1721">
      <w:pPr>
        <w:spacing w:after="0"/>
        <w:rPr>
          <w:sz w:val="18"/>
          <w:szCs w:val="18"/>
        </w:rPr>
      </w:pPr>
      <w:r w:rsidRPr="001B1721">
        <w:rPr>
          <w:sz w:val="18"/>
          <w:szCs w:val="18"/>
        </w:rPr>
        <w:t>Mark Bittman/Jim Lahey</w:t>
      </w:r>
      <w:r w:rsidR="00E00408">
        <w:rPr>
          <w:sz w:val="18"/>
          <w:szCs w:val="18"/>
        </w:rPr>
        <w:t xml:space="preserve"> -</w:t>
      </w:r>
      <w:r w:rsidRPr="001B1721">
        <w:rPr>
          <w:sz w:val="18"/>
          <w:szCs w:val="18"/>
        </w:rPr>
        <w:t xml:space="preserve"> No-Knead Bread (many articles)</w:t>
      </w:r>
    </w:p>
    <w:p w14:paraId="50D7C809" w14:textId="5AED6E9B" w:rsidR="001B1721" w:rsidRPr="001B1721" w:rsidRDefault="00E00408" w:rsidP="001B1721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J. </w:t>
      </w:r>
      <w:r w:rsidRPr="00E00408">
        <w:rPr>
          <w:sz w:val="18"/>
          <w:szCs w:val="18"/>
        </w:rPr>
        <w:t>Kenji López-Alt</w:t>
      </w:r>
      <w:r w:rsidRPr="00E0040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 w:rsidR="001B1721" w:rsidRPr="001B1721">
        <w:rPr>
          <w:sz w:val="18"/>
          <w:szCs w:val="18"/>
        </w:rPr>
        <w:t>Better No-Knead Bread</w:t>
      </w:r>
    </w:p>
    <w:p w14:paraId="00B7F9D5" w14:textId="1370BDD9" w:rsidR="001B1721" w:rsidRPr="001B1721" w:rsidRDefault="001B1721" w:rsidP="001B1721">
      <w:pPr>
        <w:spacing w:after="0"/>
        <w:rPr>
          <w:sz w:val="18"/>
          <w:szCs w:val="18"/>
        </w:rPr>
      </w:pPr>
      <w:r w:rsidRPr="001B1721">
        <w:rPr>
          <w:sz w:val="18"/>
          <w:szCs w:val="18"/>
        </w:rPr>
        <w:t xml:space="preserve">King Arthur </w:t>
      </w:r>
      <w:r w:rsidR="00E00408">
        <w:rPr>
          <w:sz w:val="18"/>
          <w:szCs w:val="18"/>
        </w:rPr>
        <w:t xml:space="preserve">Flour - </w:t>
      </w:r>
      <w:r w:rsidRPr="001B1721">
        <w:rPr>
          <w:sz w:val="18"/>
          <w:szCs w:val="18"/>
        </w:rPr>
        <w:t>Baking</w:t>
      </w:r>
      <w:r w:rsidR="00E00408">
        <w:rPr>
          <w:sz w:val="18"/>
          <w:szCs w:val="18"/>
        </w:rPr>
        <w:t xml:space="preserve"> in a cold Dutch oven</w:t>
      </w:r>
    </w:p>
    <w:sectPr w:rsidR="001B1721" w:rsidRPr="001B1721" w:rsidSect="00CE12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B49FE"/>
    <w:multiLevelType w:val="hybridMultilevel"/>
    <w:tmpl w:val="BF0CA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80E12"/>
    <w:multiLevelType w:val="hybridMultilevel"/>
    <w:tmpl w:val="E124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45982"/>
    <w:multiLevelType w:val="hybridMultilevel"/>
    <w:tmpl w:val="8370E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53560"/>
    <w:multiLevelType w:val="hybridMultilevel"/>
    <w:tmpl w:val="EB7A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F3BA5"/>
    <w:multiLevelType w:val="hybridMultilevel"/>
    <w:tmpl w:val="D81AE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52122"/>
    <w:multiLevelType w:val="hybridMultilevel"/>
    <w:tmpl w:val="7F205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64A03"/>
    <w:multiLevelType w:val="hybridMultilevel"/>
    <w:tmpl w:val="19C04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994226">
    <w:abstractNumId w:val="1"/>
  </w:num>
  <w:num w:numId="2" w16cid:durableId="875046159">
    <w:abstractNumId w:val="3"/>
  </w:num>
  <w:num w:numId="3" w16cid:durableId="991637688">
    <w:abstractNumId w:val="5"/>
  </w:num>
  <w:num w:numId="4" w16cid:durableId="1033992665">
    <w:abstractNumId w:val="0"/>
  </w:num>
  <w:num w:numId="5" w16cid:durableId="539561559">
    <w:abstractNumId w:val="2"/>
  </w:num>
  <w:num w:numId="6" w16cid:durableId="2006125136">
    <w:abstractNumId w:val="6"/>
  </w:num>
  <w:num w:numId="7" w16cid:durableId="1406106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4D"/>
    <w:rsid w:val="000A4144"/>
    <w:rsid w:val="001B1721"/>
    <w:rsid w:val="003F4E4D"/>
    <w:rsid w:val="004F3C5B"/>
    <w:rsid w:val="00856DEF"/>
    <w:rsid w:val="00A71DA6"/>
    <w:rsid w:val="00AB7C9A"/>
    <w:rsid w:val="00C41A5E"/>
    <w:rsid w:val="00CB01FF"/>
    <w:rsid w:val="00CE12E7"/>
    <w:rsid w:val="00E00408"/>
    <w:rsid w:val="00E7277F"/>
    <w:rsid w:val="00FA3565"/>
    <w:rsid w:val="00FC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5B51"/>
  <w15:chartTrackingRefBased/>
  <w15:docId w15:val="{E5C7E0AC-FBE2-49B8-83B1-3FB15A14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Lee</dc:creator>
  <cp:keywords/>
  <dc:description/>
  <cp:lastModifiedBy>Janet Lee</cp:lastModifiedBy>
  <cp:revision>3</cp:revision>
  <dcterms:created xsi:type="dcterms:W3CDTF">2025-01-16T17:37:00Z</dcterms:created>
  <dcterms:modified xsi:type="dcterms:W3CDTF">2025-01-16T18:52:00Z</dcterms:modified>
</cp:coreProperties>
</file>