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DA56E" w14:textId="77777777" w:rsidR="007C7CBF" w:rsidRDefault="007C7CBF" w:rsidP="007C7CBF">
      <w:r>
        <w:t xml:space="preserve">1. Search from the internet, books, research papers, etc.  If there is any other same sorting algorithm as the one the teacher has introduced in today's class. </w:t>
      </w:r>
    </w:p>
    <w:p w14:paraId="3BA06585" w14:textId="77777777" w:rsidR="007C7CBF" w:rsidRDefault="007C7CBF" w:rsidP="007C7CBF"/>
    <w:p w14:paraId="13638333" w14:textId="77777777" w:rsidR="007C7CBF" w:rsidRDefault="007C7CBF" w:rsidP="007C7CBF">
      <w:r>
        <w:t xml:space="preserve">2. Please, analyse(and improve if it is possible) its time complexity and space complexity as well. </w:t>
      </w:r>
    </w:p>
    <w:p w14:paraId="6BACF3DF" w14:textId="77777777" w:rsidR="007C7CBF" w:rsidRDefault="007C7CBF" w:rsidP="007C7CBF"/>
    <w:p w14:paraId="0415A528" w14:textId="6514A2A1" w:rsidR="003909DA" w:rsidRDefault="007C7CBF" w:rsidP="007C7CBF">
      <w:r>
        <w:t>Deadline: Before week 7(We are in week 6 now)</w:t>
      </w:r>
      <w:bookmarkStart w:id="0" w:name="_GoBack"/>
      <w:bookmarkEnd w:id="0"/>
    </w:p>
    <w:sectPr w:rsidR="0039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7D"/>
    <w:rsid w:val="003909DA"/>
    <w:rsid w:val="006C7F7D"/>
    <w:rsid w:val="007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EEABA-9CCE-487F-9876-0BB756B2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Otsogile Onalepelo</dc:creator>
  <cp:keywords/>
  <dc:description/>
  <cp:lastModifiedBy>Otsogile Onalepelo</cp:lastModifiedBy>
  <cp:revision>2</cp:revision>
  <dcterms:created xsi:type="dcterms:W3CDTF">2019-10-09T03:06:00Z</dcterms:created>
  <dcterms:modified xsi:type="dcterms:W3CDTF">2019-10-09T03:06:00Z</dcterms:modified>
</cp:coreProperties>
</file>