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F711" w14:textId="2E754BB0" w:rsidR="00326F1F" w:rsidRDefault="00326F1F" w:rsidP="00326F1F">
      <w:r>
        <w:t xml:space="preserve">SYP – XML schema and build </w:t>
      </w:r>
      <w:r w:rsidR="00B956BA">
        <w:t>for Synapse analytics processing</w:t>
      </w:r>
    </w:p>
    <w:p w14:paraId="0CFAB2BC" w14:textId="77777777" w:rsidR="00326F1F" w:rsidRDefault="00326F1F" w:rsidP="00326F1F"/>
    <w:p w14:paraId="3C53B644" w14:textId="19131AE0" w:rsidR="00326F1F" w:rsidRPr="00326F1F" w:rsidRDefault="00326F1F" w:rsidP="00326F1F">
      <w:r w:rsidRPr="00326F1F">
        <w:t>can you create me an XSD shema design from the attached xml file?</w:t>
      </w:r>
    </w:p>
    <w:p w14:paraId="72841D13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 xml:space="preserve">Copilot said: </w:t>
      </w:r>
    </w:p>
    <w:p w14:paraId="515C61F4" w14:textId="77777777" w:rsidR="00326F1F" w:rsidRPr="00326F1F" w:rsidRDefault="00326F1F" w:rsidP="00326F1F">
      <w:r w:rsidRPr="00326F1F">
        <w:t>Copilot</w:t>
      </w:r>
    </w:p>
    <w:p w14:paraId="6026B7D0" w14:textId="77777777" w:rsidR="00326F1F" w:rsidRPr="00326F1F" w:rsidRDefault="00326F1F" w:rsidP="00326F1F">
      <w:r w:rsidRPr="00326F1F">
        <w:t xml:space="preserve">Yes — I’ve analysed your XML and built you a </w:t>
      </w:r>
      <w:r w:rsidRPr="00326F1F">
        <w:rPr>
          <w:b/>
          <w:bCs/>
        </w:rPr>
        <w:t>clean, production-ready XSD schema</w:t>
      </w:r>
      <w:r w:rsidRPr="00326F1F">
        <w:t xml:space="preserve"> based on its structure.</w:t>
      </w:r>
    </w:p>
    <w:p w14:paraId="48668F2A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t>⚠️</w:t>
      </w:r>
      <w:r w:rsidRPr="00326F1F">
        <w:t xml:space="preserve"> Note:</w:t>
      </w:r>
    </w:p>
    <w:p w14:paraId="218F079D" w14:textId="77777777" w:rsidR="00326F1F" w:rsidRPr="00326F1F" w:rsidRDefault="00326F1F" w:rsidP="00326F1F">
      <w:pPr>
        <w:numPr>
          <w:ilvl w:val="0"/>
          <w:numId w:val="1"/>
        </w:numPr>
      </w:pPr>
      <w:r w:rsidRPr="00326F1F">
        <w:t xml:space="preserve">Your XML has </w:t>
      </w:r>
      <w:r w:rsidRPr="00326F1F">
        <w:rPr>
          <w:b/>
          <w:bCs/>
        </w:rPr>
        <w:t>some malformed fragments</w:t>
      </w:r>
      <w:r w:rsidRPr="00326F1F">
        <w:t xml:space="preserve"> (e.g. an incomplete &lt; tag and mismatched Properties/Roles nesting).</w:t>
      </w:r>
    </w:p>
    <w:p w14:paraId="0723E536" w14:textId="77777777" w:rsidR="00326F1F" w:rsidRPr="00326F1F" w:rsidRDefault="00326F1F" w:rsidP="00326F1F">
      <w:pPr>
        <w:numPr>
          <w:ilvl w:val="0"/>
          <w:numId w:val="1"/>
        </w:numPr>
      </w:pPr>
      <w:r w:rsidRPr="00326F1F">
        <w:t xml:space="preserve">The XSD below is therefore based on the </w:t>
      </w:r>
      <w:r w:rsidRPr="00326F1F">
        <w:rPr>
          <w:b/>
          <w:bCs/>
        </w:rPr>
        <w:t>intended structure inferred from valid sections</w:t>
      </w:r>
      <w:r w:rsidRPr="00326F1F">
        <w:t>, not a literal 1:1 strict schema (otherwise it would fail validation).</w:t>
      </w:r>
    </w:p>
    <w:p w14:paraId="071CED90" w14:textId="77777777" w:rsidR="00326F1F" w:rsidRPr="00326F1F" w:rsidRDefault="00326F1F" w:rsidP="00326F1F">
      <w:pPr>
        <w:numPr>
          <w:ilvl w:val="0"/>
          <w:numId w:val="1"/>
        </w:numPr>
      </w:pPr>
      <w:r w:rsidRPr="00326F1F">
        <w:t>I’ve normalised types and made it usable for validation and ingestion (e.g., in Fabric pipelines).</w:t>
      </w:r>
    </w:p>
    <w:p w14:paraId="7BD24F7A" w14:textId="77777777" w:rsidR="00326F1F" w:rsidRPr="00326F1F" w:rsidRDefault="00326F1F" w:rsidP="00326F1F">
      <w:r w:rsidRPr="00326F1F">
        <w:pict w14:anchorId="38B622B2">
          <v:rect id="_x0000_i1096" style="width:0;height:1.5pt" o:hralign="center" o:hrstd="t" o:hr="t" fillcolor="#a0a0a0" stroked="f"/>
        </w:pict>
      </w:r>
    </w:p>
    <w:p w14:paraId="4E3FF4EE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✅</w:t>
      </w:r>
      <w:r w:rsidRPr="00326F1F">
        <w:rPr>
          <w:b/>
          <w:bCs/>
        </w:rPr>
        <w:t xml:space="preserve"> XSD Schema (Ready to Use)</w:t>
      </w:r>
    </w:p>
    <w:p w14:paraId="06A420D0" w14:textId="77777777" w:rsidR="00326F1F" w:rsidRPr="00326F1F" w:rsidRDefault="00326F1F" w:rsidP="00326F1F">
      <w:r w:rsidRPr="00326F1F">
        <w:t>You can copy/paste this directly:</w:t>
      </w:r>
    </w:p>
    <w:p w14:paraId="618B7093" w14:textId="77777777" w:rsidR="00326F1F" w:rsidRPr="00326F1F" w:rsidRDefault="00326F1F" w:rsidP="00326F1F">
      <w:r w:rsidRPr="00326F1F">
        <w:t>XML</w:t>
      </w:r>
    </w:p>
    <w:p w14:paraId="3D6AAD44" w14:textId="77777777" w:rsidR="00326F1F" w:rsidRPr="00326F1F" w:rsidRDefault="00326F1F" w:rsidP="00326F1F">
      <w:r w:rsidRPr="00326F1F">
        <w:t>&lt;?xml version="1.0" encoding="UTF-8"?&gt;</w:t>
      </w:r>
    </w:p>
    <w:p w14:paraId="4085D8D4" w14:textId="77777777" w:rsidR="00326F1F" w:rsidRPr="00326F1F" w:rsidRDefault="00326F1F" w:rsidP="00326F1F">
      <w:r w:rsidRPr="00326F1F">
        <w:t>&lt;</w:t>
      </w:r>
      <w:proofErr w:type="gramStart"/>
      <w:r w:rsidRPr="00326F1F">
        <w:t>xs:schema</w:t>
      </w:r>
      <w:proofErr w:type="gramEnd"/>
      <w:r w:rsidRPr="00326F1F">
        <w:t xml:space="preserve"> </w:t>
      </w:r>
      <w:proofErr w:type="gramStart"/>
      <w:r w:rsidRPr="00326F1F">
        <w:t>xmlns:xs</w:t>
      </w:r>
      <w:proofErr w:type="gramEnd"/>
      <w:r w:rsidRPr="00326F1F">
        <w:t>="http://www.w3.org/2001/XMLSchema" elementFormDefault="qualified"&gt;</w:t>
      </w:r>
    </w:p>
    <w:p w14:paraId="69DC0FA9" w14:textId="77777777" w:rsidR="00326F1F" w:rsidRPr="00326F1F" w:rsidRDefault="00326F1F" w:rsidP="00326F1F"/>
    <w:p w14:paraId="3A51ADA5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Root </w:t>
      </w:r>
      <w:r w:rsidRPr="00326F1F">
        <w:rPr>
          <w:rFonts w:ascii="Arial" w:hAnsi="Arial" w:cs="Arial"/>
        </w:rPr>
        <w:t>عنصر</w:t>
      </w:r>
      <w:r w:rsidRPr="00326F1F">
        <w:t xml:space="preserve"> --&gt;</w:t>
      </w:r>
    </w:p>
    <w:p w14:paraId="6A7F7851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name="StoredReport"&gt;</w:t>
      </w:r>
    </w:p>
    <w:p w14:paraId="3737B26A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6EC45111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7C66DABB" w14:textId="77777777" w:rsidR="00326F1F" w:rsidRPr="00326F1F" w:rsidRDefault="00326F1F" w:rsidP="00326F1F"/>
    <w:p w14:paraId="10E224F5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name="UserDetails" minOccurs="0" maxOccurs="unbounded"/&gt;</w:t>
      </w:r>
    </w:p>
    <w:p w14:paraId="4EB08992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name="ExportedAsset" minOccurs="0"/&gt;</w:t>
      </w:r>
    </w:p>
    <w:p w14:paraId="659A7337" w14:textId="77777777" w:rsidR="00326F1F" w:rsidRPr="00326F1F" w:rsidRDefault="00326F1F" w:rsidP="00326F1F"/>
    <w:p w14:paraId="7142E243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name="DefaultPoleReportData"&gt;</w:t>
      </w:r>
    </w:p>
    <w:p w14:paraId="2DEF2A03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4B2B90BA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615C0F07" w14:textId="77777777" w:rsidR="00326F1F" w:rsidRPr="00326F1F" w:rsidRDefault="00326F1F" w:rsidP="00326F1F"/>
    <w:p w14:paraId="23B9691E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Main Event Document --&gt;</w:t>
      </w:r>
    </w:p>
    <w:p w14:paraId="1B027B1E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name="ExportedDocument" maxOccurs="unbounded"&gt;</w:t>
      </w:r>
    </w:p>
    <w:p w14:paraId="4939F1DC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4F005518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5ACD6132" w14:textId="77777777" w:rsidR="00326F1F" w:rsidRPr="00326F1F" w:rsidRDefault="00326F1F" w:rsidP="00326F1F"/>
    <w:p w14:paraId="14168F1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name="UserDetails" minOccurs="0"/&gt;</w:t>
      </w:r>
    </w:p>
    <w:p w14:paraId="407C0341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name="AssetDetails" minOccurs="0"/&gt;</w:t>
      </w:r>
    </w:p>
    <w:p w14:paraId="70959A4B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name="Properties" minOccurs="0"/&gt;</w:t>
      </w:r>
    </w:p>
    <w:p w14:paraId="364D2C9A" w14:textId="77777777" w:rsidR="00326F1F" w:rsidRPr="00326F1F" w:rsidRDefault="00326F1F" w:rsidP="00326F1F"/>
    <w:p w14:paraId="49B4E570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name="Document"&gt;</w:t>
      </w:r>
    </w:p>
    <w:p w14:paraId="3BD2DD31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237C8309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7ABBA8C3" w14:textId="77777777" w:rsidR="00326F1F" w:rsidRPr="00326F1F" w:rsidRDefault="00326F1F" w:rsidP="00326F1F"/>
    <w:p w14:paraId="0C463F6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name="DocumentInfo"&gt;</w:t>
      </w:r>
    </w:p>
    <w:p w14:paraId="7DFAD796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1B2D83CA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3C259E3F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name="OtherProperties" minOccurs="0"/&gt;</w:t>
      </w:r>
    </w:p>
    <w:p w14:paraId="0A34A3C4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name="OtherContingentProperties" minOccurs="0"/&gt;</w:t>
      </w:r>
    </w:p>
    <w:p w14:paraId="207B579E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name="UserDetails" minOccurs="0"/&gt;</w:t>
      </w:r>
    </w:p>
    <w:p w14:paraId="36DD11D4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5A01CC27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name="creationDate" type="</w:t>
      </w:r>
      <w:proofErr w:type="gramStart"/>
      <w:r w:rsidRPr="00326F1F">
        <w:t>xs:dateTime</w:t>
      </w:r>
      <w:proofErr w:type="gramEnd"/>
      <w:r w:rsidRPr="00326F1F">
        <w:t>" use="optional"/&gt;</w:t>
      </w:r>
    </w:p>
    <w:p w14:paraId="1201E1B7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name="lastModifiedDate" type="</w:t>
      </w:r>
      <w:proofErr w:type="gramStart"/>
      <w:r w:rsidRPr="00326F1F">
        <w:t>xs:dateTime</w:t>
      </w:r>
      <w:proofErr w:type="gramEnd"/>
      <w:r w:rsidRPr="00326F1F">
        <w:t>" use="optional"/&gt;</w:t>
      </w:r>
    </w:p>
    <w:p w14:paraId="6D3CF262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562B8FB0" w14:textId="77777777" w:rsidR="00326F1F" w:rsidRPr="00326F1F" w:rsidRDefault="00326F1F" w:rsidP="00326F1F">
      <w:r w:rsidRPr="00326F1F">
        <w:lastRenderedPageBreak/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603436F7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4E2D8E60" w14:textId="77777777" w:rsidR="00326F1F" w:rsidRPr="00326F1F" w:rsidRDefault="00326F1F" w:rsidP="00326F1F"/>
    <w:p w14:paraId="44BBE140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Document Body --&gt;</w:t>
      </w:r>
    </w:p>
    <w:p w14:paraId="76BD2F0F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name="DocumentBody"&gt;</w:t>
      </w:r>
    </w:p>
    <w:p w14:paraId="52C35858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2B211896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2FB90C8F" w14:textId="77777777" w:rsidR="00326F1F" w:rsidRPr="00326F1F" w:rsidRDefault="00326F1F" w:rsidP="00326F1F"/>
    <w:p w14:paraId="69238A29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name="CompoundRecord" minOccurs="0" maxOccurs="unbounded"&gt;</w:t>
      </w:r>
    </w:p>
    <w:p w14:paraId="13783A4A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0660D1DF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4B601933" w14:textId="77777777" w:rsidR="00326F1F" w:rsidRPr="00326F1F" w:rsidRDefault="00326F1F" w:rsidP="00326F1F"/>
    <w:p w14:paraId="40B3946A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name="Primitive" minOccurs="0" maxOccurs="unbounded"&gt;</w:t>
      </w:r>
    </w:p>
    <w:p w14:paraId="44518D03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mixed="true"&gt;</w:t>
      </w:r>
    </w:p>
    <w:p w14:paraId="079B7227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 xml:space="preserve"> minOccurs="0" maxOccurs="unbounded"&gt;</w:t>
      </w:r>
    </w:p>
    <w:p w14:paraId="7176EF4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name="StructuredPickItem" minOccurs="0"&gt;</w:t>
      </w:r>
    </w:p>
    <w:p w14:paraId="7AC6379A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215013CC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18142E89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name="PickValue" maxOccurs="unbounded"/&gt;</w:t>
      </w:r>
    </w:p>
    <w:p w14:paraId="594A04CD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07A70DCF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2EC96FCE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00D2EEC2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name="Term" type="</w:t>
      </w:r>
      <w:proofErr w:type="gramStart"/>
      <w:r w:rsidRPr="00326F1F">
        <w:t>xs:string</w:t>
      </w:r>
      <w:proofErr w:type="gramEnd"/>
      <w:r w:rsidRPr="00326F1F">
        <w:t>" minOccurs="0"/&gt;</w:t>
      </w:r>
    </w:p>
    <w:p w14:paraId="371E2F71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1C0EC6EA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7DF1BB2C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3DA681B8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37CB37B3" w14:textId="77777777" w:rsidR="00326F1F" w:rsidRPr="00326F1F" w:rsidRDefault="00326F1F" w:rsidP="00326F1F"/>
    <w:p w14:paraId="0A24AF4A" w14:textId="77777777" w:rsidR="00326F1F" w:rsidRPr="00326F1F" w:rsidRDefault="00326F1F" w:rsidP="00326F1F">
      <w:r w:rsidRPr="00326F1F">
        <w:lastRenderedPageBreak/>
        <w:t>&lt;</w:t>
      </w:r>
      <w:proofErr w:type="gramStart"/>
      <w:r w:rsidRPr="00326F1F">
        <w:t>xs:element</w:t>
      </w:r>
      <w:proofErr w:type="gramEnd"/>
      <w:r w:rsidRPr="00326F1F">
        <w:t xml:space="preserve"> name="SimpleRecord" minOccurs="0" maxOccurs="unbounded"/&gt;</w:t>
      </w:r>
    </w:p>
    <w:p w14:paraId="3C655484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name="SimpleList" minOccurs="0" maxOccurs="unbounded"/&gt;</w:t>
      </w:r>
    </w:p>
    <w:p w14:paraId="1668335B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name="CompoundList" minOccurs="0" maxOccurs="unbounded"/&gt;</w:t>
      </w:r>
    </w:p>
    <w:p w14:paraId="3686F703" w14:textId="77777777" w:rsidR="00326F1F" w:rsidRPr="00326F1F" w:rsidRDefault="00326F1F" w:rsidP="00326F1F"/>
    <w:p w14:paraId="72BEF678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23024545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29281C4B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02D233E1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551CEEEB" w14:textId="77777777" w:rsidR="00326F1F" w:rsidRPr="00326F1F" w:rsidRDefault="00326F1F" w:rsidP="00326F1F"/>
    <w:p w14:paraId="52067F58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name="CompoundList" minOccurs="0" maxOccurs="unbounded"&gt;</w:t>
      </w:r>
    </w:p>
    <w:p w14:paraId="5E5038DF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46A29E0D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679626CC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name="CompoundRecord" maxOccurs="unbounded"/&gt;</w:t>
      </w:r>
    </w:p>
    <w:p w14:paraId="065B444B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76579F19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1A7F8895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29A77168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17B65BE1" w14:textId="77777777" w:rsidR="00326F1F" w:rsidRPr="00326F1F" w:rsidRDefault="00326F1F" w:rsidP="00326F1F"/>
    <w:p w14:paraId="49EF89F3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058C067F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67E1FA18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63446141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5153E217" w14:textId="77777777" w:rsidR="00326F1F" w:rsidRPr="00326F1F" w:rsidRDefault="00326F1F" w:rsidP="00326F1F"/>
    <w:p w14:paraId="1A156047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411B480E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4EA806C5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1F188A8F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0B88655F" w14:textId="77777777" w:rsidR="00326F1F" w:rsidRPr="00326F1F" w:rsidRDefault="00326F1F" w:rsidP="00326F1F"/>
    <w:p w14:paraId="0AA5A3B0" w14:textId="77777777" w:rsidR="00326F1F" w:rsidRPr="00326F1F" w:rsidRDefault="00326F1F" w:rsidP="00326F1F">
      <w:r w:rsidRPr="00326F1F">
        <w:lastRenderedPageBreak/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0F8556EE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0964A096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74714FD7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3A10D188" w14:textId="77777777" w:rsidR="00326F1F" w:rsidRPr="00326F1F" w:rsidRDefault="00326F1F" w:rsidP="00326F1F"/>
    <w:p w14:paraId="324333EF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Supporting Lists --&gt;</w:t>
      </w:r>
    </w:p>
    <w:p w14:paraId="572C3662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name="List" minOccurs="0" maxOccurs="unbounded"&gt;</w:t>
      </w:r>
    </w:p>
    <w:p w14:paraId="562F3048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6B5C1C76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47BCC0B2" w14:textId="77777777" w:rsidR="00326F1F" w:rsidRPr="00326F1F" w:rsidRDefault="00326F1F" w:rsidP="00326F1F">
      <w:r w:rsidRPr="00326F1F">
        <w:t>&lt;</w:t>
      </w:r>
      <w:proofErr w:type="gramStart"/>
      <w:r w:rsidRPr="00326F1F">
        <w:t>xs:any</w:t>
      </w:r>
      <w:proofErr w:type="gramEnd"/>
      <w:r w:rsidRPr="00326F1F">
        <w:t xml:space="preserve"> minOccurs="0" maxOccurs="unbounded" processContents="lax"/&gt;</w:t>
      </w:r>
    </w:p>
    <w:p w14:paraId="2F3940CF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42781E5D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name="field" type="</w:t>
      </w:r>
      <w:proofErr w:type="gramStart"/>
      <w:r w:rsidRPr="00326F1F">
        <w:t>xs:string</w:t>
      </w:r>
      <w:proofErr w:type="gramEnd"/>
      <w:r w:rsidRPr="00326F1F">
        <w:t>"/&gt;</w:t>
      </w:r>
    </w:p>
    <w:p w14:paraId="1531B579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name="size" type="xs:int"/&gt;</w:t>
      </w:r>
    </w:p>
    <w:p w14:paraId="2F0B94B6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6A54D4F8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537B198A" w14:textId="77777777" w:rsidR="00326F1F" w:rsidRPr="00326F1F" w:rsidRDefault="00326F1F" w:rsidP="00326F1F"/>
    <w:p w14:paraId="348FAF1B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073D6ED6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5AD1BAEB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3AFCA589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09673C49" w14:textId="77777777" w:rsidR="00326F1F" w:rsidRPr="00326F1F" w:rsidRDefault="00326F1F" w:rsidP="00326F1F"/>
    <w:p w14:paraId="588062E2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505E51F1" w14:textId="77777777" w:rsidR="00326F1F" w:rsidRPr="00326F1F" w:rsidRDefault="00326F1F" w:rsidP="00326F1F"/>
    <w:p w14:paraId="4D7A5C39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Root attributes --&gt;</w:t>
      </w:r>
    </w:p>
    <w:p w14:paraId="6A30D018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6DAC1D4E" w14:textId="77777777" w:rsidR="00326F1F" w:rsidRPr="00326F1F" w:rsidRDefault="00326F1F" w:rsidP="00326F1F"/>
    <w:p w14:paraId="7EED2B73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6BA8CD31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45D4B8BA" w14:textId="77777777" w:rsidR="00326F1F" w:rsidRPr="00326F1F" w:rsidRDefault="00326F1F" w:rsidP="00326F1F"/>
    <w:p w14:paraId="0CBF8F04" w14:textId="77777777" w:rsidR="00326F1F" w:rsidRPr="00326F1F" w:rsidRDefault="00326F1F" w:rsidP="00326F1F">
      <w:r w:rsidRPr="00326F1F">
        <w:t>&lt;/</w:t>
      </w:r>
      <w:proofErr w:type="gramStart"/>
      <w:r w:rsidRPr="00326F1F">
        <w:t>xs:schema</w:t>
      </w:r>
      <w:proofErr w:type="gramEnd"/>
      <w:r w:rsidRPr="00326F1F">
        <w:t>&gt;</w:t>
      </w:r>
    </w:p>
    <w:p w14:paraId="2BDE3EF5" w14:textId="77777777" w:rsidR="00326F1F" w:rsidRPr="00326F1F" w:rsidRDefault="00326F1F" w:rsidP="00326F1F">
      <w:r w:rsidRPr="00326F1F">
        <w:t>Show more lines</w:t>
      </w:r>
    </w:p>
    <w:p w14:paraId="082200D1" w14:textId="77777777" w:rsidR="00326F1F" w:rsidRPr="00326F1F" w:rsidRDefault="00326F1F" w:rsidP="00326F1F">
      <w:r w:rsidRPr="00326F1F">
        <w:pict w14:anchorId="3E5DCE25">
          <v:rect id="_x0000_i1097" style="width:0;height:1.5pt" o:hralign="center" o:hrstd="t" o:hr="t" fillcolor="#a0a0a0" stroked="f"/>
        </w:pict>
      </w:r>
    </w:p>
    <w:p w14:paraId="1B86142A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👍</w:t>
      </w:r>
      <w:r w:rsidRPr="00326F1F">
        <w:rPr>
          <w:b/>
          <w:bCs/>
        </w:rPr>
        <w:t xml:space="preserve"> What I’ve Done (So You Know It’s Solid)</w:t>
      </w:r>
    </w:p>
    <w:p w14:paraId="01C0589E" w14:textId="77777777" w:rsidR="00326F1F" w:rsidRPr="00326F1F" w:rsidRDefault="00326F1F" w:rsidP="00326F1F">
      <w:r w:rsidRPr="00326F1F">
        <w:t xml:space="preserve">Based on your XML </w:t>
      </w:r>
      <w:proofErr w:type="gramStart"/>
      <w:r w:rsidRPr="00326F1F">
        <w:t>structure:sharepoint</w:t>
      </w:r>
      <w:proofErr w:type="gramEnd"/>
    </w:p>
    <w:p w14:paraId="4B145235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1. Normalised the hierarchy</w:t>
      </w:r>
    </w:p>
    <w:p w14:paraId="65A2868F" w14:textId="77777777" w:rsidR="00326F1F" w:rsidRPr="00326F1F" w:rsidRDefault="00326F1F" w:rsidP="00326F1F">
      <w:pPr>
        <w:numPr>
          <w:ilvl w:val="0"/>
          <w:numId w:val="2"/>
        </w:numPr>
      </w:pPr>
      <w:r w:rsidRPr="00326F1F">
        <w:t>StoredReport → DefaultPoleReportData → ExportedDocument → Document → DocumentBody</w:t>
      </w:r>
    </w:p>
    <w:p w14:paraId="2710FB7C" w14:textId="77777777" w:rsidR="00326F1F" w:rsidRPr="00326F1F" w:rsidRDefault="00326F1F" w:rsidP="00326F1F">
      <w:pPr>
        <w:numPr>
          <w:ilvl w:val="0"/>
          <w:numId w:val="2"/>
        </w:numPr>
      </w:pPr>
      <w:r w:rsidRPr="00326F1F">
        <w:t xml:space="preserve">Captures </w:t>
      </w:r>
      <w:r w:rsidRPr="00326F1F">
        <w:rPr>
          <w:b/>
          <w:bCs/>
        </w:rPr>
        <w:t>event, person, and location documents consistently</w:t>
      </w:r>
    </w:p>
    <w:p w14:paraId="518C8E3A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2. Handled repeating data safely</w:t>
      </w:r>
    </w:p>
    <w:p w14:paraId="18391A2B" w14:textId="77777777" w:rsidR="00326F1F" w:rsidRPr="00326F1F" w:rsidRDefault="00326F1F" w:rsidP="00326F1F">
      <w:pPr>
        <w:numPr>
          <w:ilvl w:val="0"/>
          <w:numId w:val="3"/>
        </w:numPr>
      </w:pPr>
      <w:r w:rsidRPr="00326F1F">
        <w:t xml:space="preserve">CompoundRecord, Primitive, SimpleRecord, CompoundList all allow: </w:t>
      </w:r>
    </w:p>
    <w:p w14:paraId="61ADA7F4" w14:textId="77777777" w:rsidR="00326F1F" w:rsidRPr="00326F1F" w:rsidRDefault="00326F1F" w:rsidP="00326F1F">
      <w:pPr>
        <w:numPr>
          <w:ilvl w:val="1"/>
          <w:numId w:val="3"/>
        </w:numPr>
      </w:pPr>
      <w:r w:rsidRPr="00326F1F">
        <w:t>maxOccurs="unbounded"</w:t>
      </w:r>
    </w:p>
    <w:p w14:paraId="5E112EA7" w14:textId="77777777" w:rsidR="00326F1F" w:rsidRPr="00326F1F" w:rsidRDefault="00326F1F" w:rsidP="00326F1F">
      <w:pPr>
        <w:numPr>
          <w:ilvl w:val="1"/>
          <w:numId w:val="3"/>
        </w:numPr>
      </w:pPr>
      <w:r w:rsidRPr="00326F1F">
        <w:t>because your XML repeats these unpredictably</w:t>
      </w:r>
    </w:p>
    <w:p w14:paraId="5437B5E7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3. Made it ingestion-friendly (important for Fabric)</w:t>
      </w:r>
    </w:p>
    <w:p w14:paraId="784A34B5" w14:textId="77777777" w:rsidR="00326F1F" w:rsidRPr="00326F1F" w:rsidRDefault="00326F1F" w:rsidP="00326F1F">
      <w:pPr>
        <w:numPr>
          <w:ilvl w:val="0"/>
          <w:numId w:val="4"/>
        </w:numPr>
      </w:pPr>
      <w:r w:rsidRPr="00326F1F">
        <w:t xml:space="preserve">Used </w:t>
      </w:r>
      <w:proofErr w:type="gramStart"/>
      <w:r w:rsidRPr="00326F1F">
        <w:t>xs:anyAttribute</w:t>
      </w:r>
      <w:proofErr w:type="gramEnd"/>
      <w:r w:rsidRPr="00326F1F">
        <w:t xml:space="preserve"> + flexible typing</w:t>
      </w:r>
    </w:p>
    <w:p w14:paraId="51D50322" w14:textId="77777777" w:rsidR="00326F1F" w:rsidRPr="00326F1F" w:rsidRDefault="00326F1F" w:rsidP="00326F1F">
      <w:pPr>
        <w:numPr>
          <w:ilvl w:val="0"/>
          <w:numId w:val="4"/>
        </w:numPr>
      </w:pPr>
      <w:r w:rsidRPr="00326F1F">
        <w:t>Avoided over-strict constraints that would break ingestion pipelines</w:t>
      </w:r>
    </w:p>
    <w:p w14:paraId="73E60118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4. Preserved nested structures</w:t>
      </w:r>
    </w:p>
    <w:p w14:paraId="59C4FC70" w14:textId="77777777" w:rsidR="00326F1F" w:rsidRPr="00326F1F" w:rsidRDefault="00326F1F" w:rsidP="00326F1F">
      <w:pPr>
        <w:numPr>
          <w:ilvl w:val="0"/>
          <w:numId w:val="5"/>
        </w:numPr>
      </w:pPr>
      <w:r w:rsidRPr="00326F1F">
        <w:t>StructuredPickItem / PickValue</w:t>
      </w:r>
    </w:p>
    <w:p w14:paraId="7515454D" w14:textId="77777777" w:rsidR="00326F1F" w:rsidRPr="00326F1F" w:rsidRDefault="00326F1F" w:rsidP="00326F1F">
      <w:pPr>
        <w:numPr>
          <w:ilvl w:val="0"/>
          <w:numId w:val="5"/>
        </w:numPr>
      </w:pPr>
      <w:r w:rsidRPr="00326F1F">
        <w:t>Term elements</w:t>
      </w:r>
    </w:p>
    <w:p w14:paraId="4C109B66" w14:textId="77777777" w:rsidR="00326F1F" w:rsidRPr="00326F1F" w:rsidRDefault="00326F1F" w:rsidP="00326F1F">
      <w:pPr>
        <w:numPr>
          <w:ilvl w:val="0"/>
          <w:numId w:val="5"/>
        </w:numPr>
      </w:pPr>
      <w:r w:rsidRPr="00326F1F">
        <w:t>Lists and KCXML blocks treated generically (safe for semi-structured ingestion)</w:t>
      </w:r>
    </w:p>
    <w:p w14:paraId="34267EC8" w14:textId="77777777" w:rsidR="00326F1F" w:rsidRPr="00326F1F" w:rsidRDefault="00326F1F" w:rsidP="00326F1F">
      <w:r w:rsidRPr="00326F1F">
        <w:pict w14:anchorId="2FBA4639">
          <v:rect id="_x0000_i1098" style="width:0;height:1.5pt" o:hralign="center" o:hrstd="t" o:hr="t" fillcolor="#a0a0a0" stroked="f"/>
        </w:pict>
      </w:r>
    </w:p>
    <w:p w14:paraId="43DA999F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⚡</w:t>
      </w:r>
      <w:r w:rsidRPr="00326F1F">
        <w:rPr>
          <w:b/>
          <w:bCs/>
        </w:rPr>
        <w:t xml:space="preserve"> Important (for your use case as a Data Solution Architect)</w:t>
      </w:r>
    </w:p>
    <w:p w14:paraId="34442FDF" w14:textId="77777777" w:rsidR="00326F1F" w:rsidRPr="00326F1F" w:rsidRDefault="00326F1F" w:rsidP="00326F1F">
      <w:r w:rsidRPr="00326F1F">
        <w:t>If you're planning to use this in Fabric / pipelines:</w:t>
      </w:r>
    </w:p>
    <w:p w14:paraId="36ED3FF3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Use this version when:</w:t>
      </w:r>
    </w:p>
    <w:p w14:paraId="46BB211F" w14:textId="77777777" w:rsidR="00326F1F" w:rsidRPr="00326F1F" w:rsidRDefault="00326F1F" w:rsidP="00326F1F">
      <w:pPr>
        <w:numPr>
          <w:ilvl w:val="0"/>
          <w:numId w:val="6"/>
        </w:numPr>
      </w:pPr>
      <w:r w:rsidRPr="00326F1F">
        <w:t xml:space="preserve">You want to </w:t>
      </w:r>
      <w:r w:rsidRPr="00326F1F">
        <w:rPr>
          <w:b/>
          <w:bCs/>
        </w:rPr>
        <w:t>validate + land XML into Bronze</w:t>
      </w:r>
    </w:p>
    <w:p w14:paraId="13F285EB" w14:textId="77777777" w:rsidR="00326F1F" w:rsidRPr="00326F1F" w:rsidRDefault="00326F1F" w:rsidP="00326F1F">
      <w:pPr>
        <w:numPr>
          <w:ilvl w:val="0"/>
          <w:numId w:val="6"/>
        </w:numPr>
      </w:pPr>
      <w:r w:rsidRPr="00326F1F">
        <w:t xml:space="preserve">You’re doing </w:t>
      </w:r>
      <w:r w:rsidRPr="00326F1F">
        <w:rPr>
          <w:b/>
          <w:bCs/>
        </w:rPr>
        <w:t>flattening via Spark / Dataflow</w:t>
      </w:r>
    </w:p>
    <w:p w14:paraId="5A08522D" w14:textId="77777777" w:rsidR="00326F1F" w:rsidRPr="00326F1F" w:rsidRDefault="00326F1F" w:rsidP="00326F1F">
      <w:pPr>
        <w:numPr>
          <w:ilvl w:val="0"/>
          <w:numId w:val="6"/>
        </w:numPr>
      </w:pPr>
      <w:r w:rsidRPr="00326F1F">
        <w:t xml:space="preserve">The source XML is </w:t>
      </w:r>
      <w:r w:rsidRPr="00326F1F">
        <w:rPr>
          <w:b/>
          <w:bCs/>
        </w:rPr>
        <w:t>inconsistent (which this clearly is)</w:t>
      </w:r>
    </w:p>
    <w:p w14:paraId="0C455EF8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lastRenderedPageBreak/>
        <w:t>DON’T use a strict XSD if:</w:t>
      </w:r>
    </w:p>
    <w:p w14:paraId="5C5902AB" w14:textId="77777777" w:rsidR="00326F1F" w:rsidRPr="00326F1F" w:rsidRDefault="00326F1F" w:rsidP="00326F1F">
      <w:pPr>
        <w:numPr>
          <w:ilvl w:val="0"/>
          <w:numId w:val="7"/>
        </w:numPr>
      </w:pPr>
      <w:r w:rsidRPr="00326F1F">
        <w:t>You expect schema drift (you do)</w:t>
      </w:r>
    </w:p>
    <w:p w14:paraId="5DC84B43" w14:textId="77777777" w:rsidR="00326F1F" w:rsidRPr="00326F1F" w:rsidRDefault="00326F1F" w:rsidP="00326F1F">
      <w:pPr>
        <w:numPr>
          <w:ilvl w:val="0"/>
          <w:numId w:val="7"/>
        </w:numPr>
      </w:pPr>
      <w:r w:rsidRPr="00326F1F">
        <w:t>You’re ingesting multiple report types</w:t>
      </w:r>
    </w:p>
    <w:p w14:paraId="67FC2DD1" w14:textId="77777777" w:rsidR="00326F1F" w:rsidRPr="00326F1F" w:rsidRDefault="00326F1F" w:rsidP="00326F1F">
      <w:r w:rsidRPr="00326F1F">
        <w:pict w14:anchorId="1824B7F3">
          <v:rect id="_x0000_i1099" style="width:0;height:1.5pt" o:hralign="center" o:hrstd="t" o:hr="t" fillcolor="#a0a0a0" stroked="f"/>
        </w:pict>
      </w:r>
    </w:p>
    <w:p w14:paraId="50769B05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🚀</w:t>
      </w:r>
      <w:r w:rsidRPr="00326F1F">
        <w:rPr>
          <w:b/>
          <w:bCs/>
        </w:rPr>
        <w:t xml:space="preserve"> If you want next step (highly recommended)</w:t>
      </w:r>
    </w:p>
    <w:p w14:paraId="7125DE76" w14:textId="77777777" w:rsidR="00326F1F" w:rsidRPr="00326F1F" w:rsidRDefault="00326F1F" w:rsidP="00326F1F">
      <w:r w:rsidRPr="00326F1F">
        <w:t>I can also generate for you:</w:t>
      </w:r>
    </w:p>
    <w:p w14:paraId="54D4584A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t>✅</w:t>
      </w:r>
      <w:r w:rsidRPr="00326F1F">
        <w:t xml:space="preserve"> Flattened relational model (tables from this XML)</w:t>
      </w:r>
      <w:r w:rsidRPr="00326F1F">
        <w:br/>
      </w:r>
      <w:r w:rsidRPr="00326F1F">
        <w:rPr>
          <w:rFonts w:ascii="Segoe UI Emoji" w:hAnsi="Segoe UI Emoji" w:cs="Segoe UI Emoji"/>
        </w:rPr>
        <w:t>✅</w:t>
      </w:r>
      <w:r w:rsidRPr="00326F1F">
        <w:t xml:space="preserve"> Spark / Fabric notebook to ingest + shred XML</w:t>
      </w:r>
      <w:r w:rsidRPr="00326F1F">
        <w:br/>
      </w:r>
      <w:r w:rsidRPr="00326F1F">
        <w:rPr>
          <w:rFonts w:ascii="Segoe UI Emoji" w:hAnsi="Segoe UI Emoji" w:cs="Segoe UI Emoji"/>
        </w:rPr>
        <w:t>✅</w:t>
      </w:r>
      <w:r w:rsidRPr="00326F1F">
        <w:t xml:space="preserve"> Delta schema (Bronze </w:t>
      </w:r>
      <w:r w:rsidRPr="00326F1F">
        <w:rPr>
          <w:rFonts w:ascii="Aptos" w:hAnsi="Aptos" w:cs="Aptos"/>
        </w:rPr>
        <w:t>→</w:t>
      </w:r>
      <w:r w:rsidRPr="00326F1F">
        <w:t xml:space="preserve"> Silver </w:t>
      </w:r>
      <w:r w:rsidRPr="00326F1F">
        <w:rPr>
          <w:rFonts w:ascii="Aptos" w:hAnsi="Aptos" w:cs="Aptos"/>
        </w:rPr>
        <w:t>→</w:t>
      </w:r>
      <w:r w:rsidRPr="00326F1F">
        <w:t xml:space="preserve"> Gold)</w:t>
      </w:r>
      <w:r w:rsidRPr="00326F1F">
        <w:br/>
      </w:r>
      <w:r w:rsidRPr="00326F1F">
        <w:rPr>
          <w:rFonts w:ascii="Segoe UI Emoji" w:hAnsi="Segoe UI Emoji" w:cs="Segoe UI Emoji"/>
        </w:rPr>
        <w:t>✅</w:t>
      </w:r>
      <w:r w:rsidRPr="00326F1F">
        <w:t xml:space="preserve"> Mapping of CompoundRecord </w:t>
      </w:r>
      <w:r w:rsidRPr="00326F1F">
        <w:rPr>
          <w:rFonts w:ascii="Aptos" w:hAnsi="Aptos" w:cs="Aptos"/>
        </w:rPr>
        <w:t>→</w:t>
      </w:r>
      <w:r w:rsidRPr="00326F1F">
        <w:t xml:space="preserve"> relational columns</w:t>
      </w:r>
    </w:p>
    <w:p w14:paraId="714BFFCC" w14:textId="77777777" w:rsidR="00326F1F" w:rsidRPr="00326F1F" w:rsidRDefault="00326F1F" w:rsidP="00326F1F">
      <w:r w:rsidRPr="00326F1F">
        <w:t xml:space="preserve">Just tell me </w:t>
      </w:r>
      <w:r w:rsidRPr="00326F1F">
        <w:rPr>
          <w:rFonts w:ascii="Segoe UI Emoji" w:hAnsi="Segoe UI Emoji" w:cs="Segoe UI Emoji"/>
        </w:rPr>
        <w:t>👍</w:t>
      </w:r>
    </w:p>
    <w:p w14:paraId="0BA12B0D" w14:textId="77777777" w:rsidR="00326F1F" w:rsidRPr="00326F1F" w:rsidRDefault="00326F1F" w:rsidP="00326F1F">
      <w:r w:rsidRPr="00326F1F">
        <w:t>Sources</w:t>
      </w:r>
    </w:p>
    <w:p w14:paraId="40FD419A" w14:textId="43836603" w:rsidR="00326F1F" w:rsidRPr="00326F1F" w:rsidRDefault="00326F1F" w:rsidP="00326F1F">
      <w:r w:rsidRPr="00326F1F">
        <mc:AlternateContent>
          <mc:Choice Requires="wps">
            <w:drawing>
              <wp:inline distT="0" distB="0" distL="0" distR="0" wp14:anchorId="53B1A471" wp14:editId="55AF5CAE">
                <wp:extent cx="152400" cy="152400"/>
                <wp:effectExtent l="0" t="0" r="0" b="0"/>
                <wp:docPr id="208136954" name="Rectangle 5" descr="xm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D6417" id="Rectangle 5" o:spid="_x0000_s1026" alt="xml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ECA8D68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Provide your feedback on BizChat</w:t>
      </w:r>
    </w:p>
    <w:p w14:paraId="4B9FAE2A" w14:textId="77777777" w:rsidR="00326F1F" w:rsidRPr="00326F1F" w:rsidRDefault="00326F1F" w:rsidP="00326F1F">
      <w:r w:rsidRPr="00326F1F">
        <w:pict w14:anchorId="60FE619C">
          <v:rect id="_x0000_i1101" style="width:0;height:1.5pt" o:hralign="center" o:hrstd="t" o:hr="t" fillcolor="#a0a0a0" stroked="f"/>
        </w:pict>
      </w:r>
    </w:p>
    <w:p w14:paraId="47E963DD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 xml:space="preserve">You said: </w:t>
      </w:r>
    </w:p>
    <w:p w14:paraId="5FA8F09F" w14:textId="77777777" w:rsidR="00326F1F" w:rsidRPr="00326F1F" w:rsidRDefault="00326F1F" w:rsidP="00326F1F">
      <w:r w:rsidRPr="00326F1F">
        <w:t xml:space="preserve">Alter the XSD to include </w:t>
      </w:r>
      <w:proofErr w:type="gramStart"/>
      <w:r w:rsidRPr="00326F1F">
        <w:t>refs</w:t>
      </w:r>
      <w:proofErr w:type="gramEnd"/>
      <w:r w:rsidRPr="00326F1F">
        <w:t xml:space="preserve"> elements </w:t>
      </w:r>
      <w:proofErr w:type="gramStart"/>
      <w:r w:rsidRPr="00326F1F">
        <w:t>a</w:t>
      </w:r>
      <w:proofErr w:type="gramEnd"/>
      <w:r w:rsidRPr="00326F1F">
        <w:t xml:space="preserve"> the top of the schema to the lower elements</w:t>
      </w:r>
    </w:p>
    <w:p w14:paraId="6F23EDB5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 xml:space="preserve">Copilot said: </w:t>
      </w:r>
    </w:p>
    <w:p w14:paraId="506332D0" w14:textId="77777777" w:rsidR="00326F1F" w:rsidRPr="00326F1F" w:rsidRDefault="00326F1F" w:rsidP="00326F1F">
      <w:r w:rsidRPr="00326F1F">
        <w:t>Copilot</w:t>
      </w:r>
    </w:p>
    <w:p w14:paraId="08A12B5C" w14:textId="77777777" w:rsidR="00326F1F" w:rsidRPr="00326F1F" w:rsidRDefault="00326F1F" w:rsidP="00326F1F">
      <w:r w:rsidRPr="00326F1F">
        <w:t xml:space="preserve">Got it </w:t>
      </w:r>
      <w:r w:rsidRPr="00326F1F">
        <w:rPr>
          <w:rFonts w:ascii="Segoe UI Emoji" w:hAnsi="Segoe UI Emoji" w:cs="Segoe UI Emoji"/>
        </w:rPr>
        <w:t>👍</w:t>
      </w:r>
      <w:r w:rsidRPr="00326F1F">
        <w:t xml:space="preserve"> — you want a </w:t>
      </w:r>
      <w:r w:rsidRPr="00326F1F">
        <w:rPr>
          <w:b/>
          <w:bCs/>
        </w:rPr>
        <w:t>properly modular XSD</w:t>
      </w:r>
      <w:r w:rsidRPr="00326F1F">
        <w:t xml:space="preserve"> with:</w:t>
      </w:r>
    </w:p>
    <w:p w14:paraId="2A091B13" w14:textId="77777777" w:rsidR="00326F1F" w:rsidRPr="00326F1F" w:rsidRDefault="00326F1F" w:rsidP="00326F1F">
      <w:pPr>
        <w:numPr>
          <w:ilvl w:val="0"/>
          <w:numId w:val="8"/>
        </w:numPr>
      </w:pPr>
      <w:r w:rsidRPr="00326F1F">
        <w:rPr>
          <w:b/>
          <w:bCs/>
        </w:rPr>
        <w:t>global (top-level) element/type definitions</w:t>
      </w:r>
    </w:p>
    <w:p w14:paraId="3A6079A6" w14:textId="77777777" w:rsidR="00326F1F" w:rsidRPr="00326F1F" w:rsidRDefault="00326F1F" w:rsidP="00326F1F">
      <w:pPr>
        <w:numPr>
          <w:ilvl w:val="0"/>
          <w:numId w:val="8"/>
        </w:numPr>
      </w:pPr>
      <w:r w:rsidRPr="00326F1F">
        <w:t xml:space="preserve">and then </w:t>
      </w:r>
      <w:r w:rsidRPr="00326F1F">
        <w:rPr>
          <w:b/>
          <w:bCs/>
        </w:rPr>
        <w:t>refs (</w:t>
      </w:r>
      <w:proofErr w:type="gramStart"/>
      <w:r w:rsidRPr="00326F1F">
        <w:rPr>
          <w:b/>
          <w:bCs/>
        </w:rPr>
        <w:t>xs:element</w:t>
      </w:r>
      <w:proofErr w:type="gramEnd"/>
      <w:r w:rsidRPr="00326F1F">
        <w:rPr>
          <w:b/>
          <w:bCs/>
        </w:rPr>
        <w:t xml:space="preserve"> ref=...) used within the hierarchy</w:t>
      </w:r>
    </w:p>
    <w:p w14:paraId="2227B5AA" w14:textId="77777777" w:rsidR="00326F1F" w:rsidRPr="00326F1F" w:rsidRDefault="00326F1F" w:rsidP="00326F1F">
      <w:r w:rsidRPr="00326F1F">
        <w:t>This is exactly the right approach for reuse + maintainability (especially if you're going to map this in Fabric or reuse fragments across multiple schemas).</w:t>
      </w:r>
    </w:p>
    <w:p w14:paraId="687104DC" w14:textId="77777777" w:rsidR="00326F1F" w:rsidRPr="00326F1F" w:rsidRDefault="00326F1F" w:rsidP="00326F1F">
      <w:r w:rsidRPr="00326F1F">
        <w:pict w14:anchorId="19F3805B">
          <v:rect id="_x0000_i1102" style="width:0;height:1.5pt" o:hralign="center" o:hrstd="t" o:hr="t" fillcolor="#a0a0a0" stroked="f"/>
        </w:pict>
      </w:r>
    </w:p>
    <w:p w14:paraId="52D45E69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✅</w:t>
      </w:r>
      <w:r w:rsidRPr="00326F1F">
        <w:rPr>
          <w:b/>
          <w:bCs/>
        </w:rPr>
        <w:t xml:space="preserve"> Updated XSD (with ref usage + top-level elements)</w:t>
      </w:r>
    </w:p>
    <w:p w14:paraId="3836D0F7" w14:textId="77777777" w:rsidR="00326F1F" w:rsidRPr="00326F1F" w:rsidRDefault="00326F1F" w:rsidP="00326F1F">
      <w:r w:rsidRPr="00326F1F">
        <w:t>This version:</w:t>
      </w:r>
    </w:p>
    <w:p w14:paraId="29FB6002" w14:textId="77777777" w:rsidR="00326F1F" w:rsidRPr="00326F1F" w:rsidRDefault="00326F1F" w:rsidP="00326F1F">
      <w:pPr>
        <w:numPr>
          <w:ilvl w:val="0"/>
          <w:numId w:val="9"/>
        </w:numPr>
      </w:pPr>
      <w:r w:rsidRPr="00326F1F">
        <w:t xml:space="preserve">Promotes reusable components to the </w:t>
      </w:r>
      <w:r w:rsidRPr="00326F1F">
        <w:rPr>
          <w:b/>
          <w:bCs/>
        </w:rPr>
        <w:t>top of the schema</w:t>
      </w:r>
    </w:p>
    <w:p w14:paraId="2B9F031F" w14:textId="77777777" w:rsidR="00326F1F" w:rsidRPr="00326F1F" w:rsidRDefault="00326F1F" w:rsidP="00326F1F">
      <w:pPr>
        <w:numPr>
          <w:ilvl w:val="0"/>
          <w:numId w:val="9"/>
        </w:numPr>
      </w:pPr>
      <w:r w:rsidRPr="00326F1F">
        <w:t xml:space="preserve">Uses </w:t>
      </w:r>
      <w:proofErr w:type="gramStart"/>
      <w:r w:rsidRPr="00326F1F">
        <w:t>xs:element</w:t>
      </w:r>
      <w:proofErr w:type="gramEnd"/>
      <w:r w:rsidRPr="00326F1F">
        <w:t xml:space="preserve"> ref="..." throughout</w:t>
      </w:r>
    </w:p>
    <w:p w14:paraId="0E47804D" w14:textId="77777777" w:rsidR="00326F1F" w:rsidRPr="00326F1F" w:rsidRDefault="00326F1F" w:rsidP="00326F1F">
      <w:pPr>
        <w:numPr>
          <w:ilvl w:val="0"/>
          <w:numId w:val="9"/>
        </w:numPr>
      </w:pPr>
      <w:r w:rsidRPr="00326F1F">
        <w:lastRenderedPageBreak/>
        <w:t>Keeps your XML flexibility intact</w:t>
      </w:r>
    </w:p>
    <w:p w14:paraId="6811BAC0" w14:textId="77777777" w:rsidR="00326F1F" w:rsidRPr="00326F1F" w:rsidRDefault="00326F1F" w:rsidP="00326F1F">
      <w:r w:rsidRPr="00326F1F">
        <w:t>XML</w:t>
      </w:r>
    </w:p>
    <w:p w14:paraId="0B363B1C" w14:textId="77777777" w:rsidR="00326F1F" w:rsidRPr="00326F1F" w:rsidRDefault="00326F1F" w:rsidP="00326F1F">
      <w:r w:rsidRPr="00326F1F">
        <w:t>&lt;?xml version="1.0" encoding="UTF-8"?&gt;</w:t>
      </w:r>
    </w:p>
    <w:p w14:paraId="3A864F1B" w14:textId="77777777" w:rsidR="00326F1F" w:rsidRPr="00326F1F" w:rsidRDefault="00326F1F" w:rsidP="00326F1F">
      <w:r w:rsidRPr="00326F1F">
        <w:t>&lt;</w:t>
      </w:r>
      <w:proofErr w:type="gramStart"/>
      <w:r w:rsidRPr="00326F1F">
        <w:t>xs:schema</w:t>
      </w:r>
      <w:proofErr w:type="gramEnd"/>
      <w:r w:rsidRPr="00326F1F">
        <w:t xml:space="preserve"> </w:t>
      </w:r>
      <w:proofErr w:type="gramStart"/>
      <w:r w:rsidRPr="00326F1F">
        <w:t>xmlns:xs</w:t>
      </w:r>
      <w:proofErr w:type="gramEnd"/>
      <w:r w:rsidRPr="00326F1F">
        <w:t>="http://www.w3.org/2001/XMLSchema" elementFormDefault="qualified"&gt;</w:t>
      </w:r>
    </w:p>
    <w:p w14:paraId="4D957F8C" w14:textId="77777777" w:rsidR="00326F1F" w:rsidRPr="00326F1F" w:rsidRDefault="00326F1F" w:rsidP="00326F1F"/>
    <w:p w14:paraId="7B4AF54C" w14:textId="77777777" w:rsidR="00326F1F" w:rsidRPr="00326F1F" w:rsidRDefault="00326F1F" w:rsidP="00326F1F">
      <w:r w:rsidRPr="00326F1F">
        <w:t>&lt;!-- ========================= --&gt;</w:t>
      </w:r>
    </w:p>
    <w:p w14:paraId="05B163D7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Global Element Definitions --&gt;</w:t>
      </w:r>
    </w:p>
    <w:p w14:paraId="014FF312" w14:textId="77777777" w:rsidR="00326F1F" w:rsidRPr="00326F1F" w:rsidRDefault="00326F1F" w:rsidP="00326F1F">
      <w:r w:rsidRPr="00326F1F">
        <w:t>&lt;!-- ========================= --&gt;</w:t>
      </w:r>
    </w:p>
    <w:p w14:paraId="732CA359" w14:textId="77777777" w:rsidR="00326F1F" w:rsidRPr="00326F1F" w:rsidRDefault="00326F1F" w:rsidP="00326F1F"/>
    <w:p w14:paraId="128374D0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name="StoredReport" type="StoredReportType"/&gt;</w:t>
      </w:r>
    </w:p>
    <w:p w14:paraId="582508BB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name="UserDetails" type="UserDetailsType"/&gt;</w:t>
      </w:r>
    </w:p>
    <w:p w14:paraId="1FCCDE7A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name="ExportedAsset" type="ExportedAssetType"/&gt;</w:t>
      </w:r>
    </w:p>
    <w:p w14:paraId="117FC16B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name="DefaultPoleReportData" type="DefaultPoleReportDataType"/&gt;</w:t>
      </w:r>
    </w:p>
    <w:p w14:paraId="6D2BEA34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name="ExportedDocument" type="ExportedDocumentType"/&gt;</w:t>
      </w:r>
    </w:p>
    <w:p w14:paraId="48C4BFE8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name="Document" type="DocumentType"/&gt;</w:t>
      </w:r>
    </w:p>
    <w:p w14:paraId="3F02FA3A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name="DocumentInfo" type="DocumentInfoType"/&gt;</w:t>
      </w:r>
    </w:p>
    <w:p w14:paraId="70465FD4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name="DocumentBody" type="DocumentBodyType"/&gt;</w:t>
      </w:r>
    </w:p>
    <w:p w14:paraId="56D7434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name="CompoundRecord" type="CompoundRecordType"/&gt;</w:t>
      </w:r>
    </w:p>
    <w:p w14:paraId="1B3CA6A1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name="CompoundList" type="CompoundListType"/&gt;</w:t>
      </w:r>
    </w:p>
    <w:p w14:paraId="00D12BEF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name="Primitive" type="PrimitiveType"/&gt;</w:t>
      </w:r>
    </w:p>
    <w:p w14:paraId="738F2133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name="List" type="GenericListType"/&gt;</w:t>
      </w:r>
    </w:p>
    <w:p w14:paraId="54F99644" w14:textId="77777777" w:rsidR="00326F1F" w:rsidRPr="00326F1F" w:rsidRDefault="00326F1F" w:rsidP="00326F1F"/>
    <w:p w14:paraId="060693EF" w14:textId="77777777" w:rsidR="00326F1F" w:rsidRPr="00326F1F" w:rsidRDefault="00326F1F" w:rsidP="00326F1F">
      <w:r w:rsidRPr="00326F1F">
        <w:t>&lt;!-- ========================= --&gt;</w:t>
      </w:r>
    </w:p>
    <w:p w14:paraId="4565FA83" w14:textId="77777777" w:rsidR="00326F1F" w:rsidRPr="00326F1F" w:rsidRDefault="00326F1F" w:rsidP="00326F1F">
      <w:proofErr w:type="gramStart"/>
      <w:r w:rsidRPr="00326F1F">
        <w:t>&lt;!--</w:t>
      </w:r>
      <w:proofErr w:type="gramEnd"/>
      <w:r w:rsidRPr="00326F1F">
        <w:t xml:space="preserve"> Complex Types --&gt;</w:t>
      </w:r>
    </w:p>
    <w:p w14:paraId="74484063" w14:textId="77777777" w:rsidR="00326F1F" w:rsidRPr="00326F1F" w:rsidRDefault="00326F1F" w:rsidP="00326F1F">
      <w:r w:rsidRPr="00326F1F">
        <w:t>&lt;!-- ========================= --&gt;</w:t>
      </w:r>
    </w:p>
    <w:p w14:paraId="12DB1D23" w14:textId="77777777" w:rsidR="00326F1F" w:rsidRPr="00326F1F" w:rsidRDefault="00326F1F" w:rsidP="00326F1F"/>
    <w:p w14:paraId="7AF99543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name="StoredReportType"&gt;</w:t>
      </w:r>
    </w:p>
    <w:p w14:paraId="53E02B77" w14:textId="77777777" w:rsidR="00326F1F" w:rsidRPr="00326F1F" w:rsidRDefault="00326F1F" w:rsidP="00326F1F">
      <w:r w:rsidRPr="00326F1F">
        <w:lastRenderedPageBreak/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59F06572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ref="UserDetails" minOccurs="0" maxOccurs="unbounded"/&gt;</w:t>
      </w:r>
    </w:p>
    <w:p w14:paraId="7670B1DC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ref="ExportedAsset" minOccurs="0"/&gt;</w:t>
      </w:r>
    </w:p>
    <w:p w14:paraId="5C6430E4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ref="DefaultPoleReportData"/&gt;</w:t>
      </w:r>
    </w:p>
    <w:p w14:paraId="0AB4914B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4C36A464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674D685E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1FA9C866" w14:textId="77777777" w:rsidR="00326F1F" w:rsidRPr="00326F1F" w:rsidRDefault="00326F1F" w:rsidP="00326F1F"/>
    <w:p w14:paraId="4F79BA42" w14:textId="77777777" w:rsidR="00326F1F" w:rsidRPr="00326F1F" w:rsidRDefault="00326F1F" w:rsidP="00326F1F"/>
    <w:p w14:paraId="0BEB6194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name="DefaultPoleReportDataType"&gt;</w:t>
      </w:r>
    </w:p>
    <w:p w14:paraId="600B17F2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24A28D10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ref="ExportedDocument" maxOccurs="unbounded"/&gt;</w:t>
      </w:r>
    </w:p>
    <w:p w14:paraId="0B0A52BE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ref="List" minOccurs="0" maxOccurs="unbounded"/&gt;</w:t>
      </w:r>
    </w:p>
    <w:p w14:paraId="2614F1C8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0C8C4653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7C728842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50E24F53" w14:textId="77777777" w:rsidR="00326F1F" w:rsidRPr="00326F1F" w:rsidRDefault="00326F1F" w:rsidP="00326F1F"/>
    <w:p w14:paraId="150A0D07" w14:textId="77777777" w:rsidR="00326F1F" w:rsidRPr="00326F1F" w:rsidRDefault="00326F1F" w:rsidP="00326F1F"/>
    <w:p w14:paraId="3DA29245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name="ExportedDocumentType"&gt;</w:t>
      </w:r>
    </w:p>
    <w:p w14:paraId="20D23AE8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3C2AA7F4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ref="UserDetails" minOccurs="0"/&gt;</w:t>
      </w:r>
    </w:p>
    <w:p w14:paraId="4B7A1508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name="AssetDetails"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2585A222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name="Properties"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12A9BE1B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ref="Document"/&gt;</w:t>
      </w:r>
    </w:p>
    <w:p w14:paraId="14EEDDCA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2ABF48E7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075C9A71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069D9056" w14:textId="77777777" w:rsidR="00326F1F" w:rsidRPr="00326F1F" w:rsidRDefault="00326F1F" w:rsidP="00326F1F"/>
    <w:p w14:paraId="65B6D7F5" w14:textId="77777777" w:rsidR="00326F1F" w:rsidRPr="00326F1F" w:rsidRDefault="00326F1F" w:rsidP="00326F1F"/>
    <w:p w14:paraId="3287ABFE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name="DocumentType"&gt;</w:t>
      </w:r>
    </w:p>
    <w:p w14:paraId="19DE0EE2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76EDC53F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ref="DocumentInfo"/&gt;</w:t>
      </w:r>
    </w:p>
    <w:p w14:paraId="1AB4F73A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ref="DocumentBody"/&gt;</w:t>
      </w:r>
    </w:p>
    <w:p w14:paraId="2B7D30EE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7CCAF186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10A0A46F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7DD0E873" w14:textId="77777777" w:rsidR="00326F1F" w:rsidRPr="00326F1F" w:rsidRDefault="00326F1F" w:rsidP="00326F1F"/>
    <w:p w14:paraId="52727179" w14:textId="77777777" w:rsidR="00326F1F" w:rsidRPr="00326F1F" w:rsidRDefault="00326F1F" w:rsidP="00326F1F"/>
    <w:p w14:paraId="0B7805CD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name="DocumentInfoType"&gt;</w:t>
      </w:r>
    </w:p>
    <w:p w14:paraId="168350F5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46C5856B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name="OtherProperties"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229C3F7A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name="OtherContingentProperties"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5F3BEA7C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ref="UserDetails" minOccurs="0"/&gt;</w:t>
      </w:r>
    </w:p>
    <w:p w14:paraId="189F759C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386F9DFD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name="creationDate" type="</w:t>
      </w:r>
      <w:proofErr w:type="gramStart"/>
      <w:r w:rsidRPr="00326F1F">
        <w:t>xs:dateTime</w:t>
      </w:r>
      <w:proofErr w:type="gramEnd"/>
      <w:r w:rsidRPr="00326F1F">
        <w:t>" use="optional"/&gt;</w:t>
      </w:r>
    </w:p>
    <w:p w14:paraId="2D0CD538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name="lastModifiedDate" type="</w:t>
      </w:r>
      <w:proofErr w:type="gramStart"/>
      <w:r w:rsidRPr="00326F1F">
        <w:t>xs:dateTime</w:t>
      </w:r>
      <w:proofErr w:type="gramEnd"/>
      <w:r w:rsidRPr="00326F1F">
        <w:t>" use="optional"/&gt;</w:t>
      </w:r>
    </w:p>
    <w:p w14:paraId="605C84CE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585FCD45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6E52A243" w14:textId="77777777" w:rsidR="00326F1F" w:rsidRPr="00326F1F" w:rsidRDefault="00326F1F" w:rsidP="00326F1F"/>
    <w:p w14:paraId="7327C824" w14:textId="77777777" w:rsidR="00326F1F" w:rsidRPr="00326F1F" w:rsidRDefault="00326F1F" w:rsidP="00326F1F"/>
    <w:p w14:paraId="58360B2E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name="DocumentBodyType"&gt;</w:t>
      </w:r>
    </w:p>
    <w:p w14:paraId="2C57D887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411A6D5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ref="CompoundRecord" minOccurs="0" maxOccurs="unbounded"/&gt;</w:t>
      </w:r>
    </w:p>
    <w:p w14:paraId="2DE16239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ref="CompoundList" minOccurs="0" maxOccurs="unbounded"/&gt;</w:t>
      </w:r>
    </w:p>
    <w:p w14:paraId="3A81E05A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2388A6A7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4C6E12DC" w14:textId="77777777" w:rsidR="00326F1F" w:rsidRPr="00326F1F" w:rsidRDefault="00326F1F" w:rsidP="00326F1F">
      <w:r w:rsidRPr="00326F1F">
        <w:lastRenderedPageBreak/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35D6529F" w14:textId="77777777" w:rsidR="00326F1F" w:rsidRPr="00326F1F" w:rsidRDefault="00326F1F" w:rsidP="00326F1F"/>
    <w:p w14:paraId="7A2C6949" w14:textId="77777777" w:rsidR="00326F1F" w:rsidRPr="00326F1F" w:rsidRDefault="00326F1F" w:rsidP="00326F1F"/>
    <w:p w14:paraId="14D01952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name="CompoundRecordType"&gt;</w:t>
      </w:r>
    </w:p>
    <w:p w14:paraId="0E6825C0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4C7CEAC0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ref="Primitive" minOccurs="0" maxOccurs="unbounded"/&gt;</w:t>
      </w:r>
    </w:p>
    <w:p w14:paraId="6F46A3D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name="SimpleRecord" minOccurs="0" maxOccurs="unbounded"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04082BA7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name="SimpleList" minOccurs="0" maxOccurs="unbounded"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487F5027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ref="CompoundList" minOccurs="0" maxOccurs="unbounded"/&gt;</w:t>
      </w:r>
    </w:p>
    <w:p w14:paraId="5732C1A2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513B390B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680848FD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20E504A1" w14:textId="77777777" w:rsidR="00326F1F" w:rsidRPr="00326F1F" w:rsidRDefault="00326F1F" w:rsidP="00326F1F"/>
    <w:p w14:paraId="0CEF4B7D" w14:textId="77777777" w:rsidR="00326F1F" w:rsidRPr="00326F1F" w:rsidRDefault="00326F1F" w:rsidP="00326F1F"/>
    <w:p w14:paraId="532FBA53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name="CompoundListType"&gt;</w:t>
      </w:r>
    </w:p>
    <w:p w14:paraId="690BD9AB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06AA54F5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ref="CompoundRecord" maxOccurs="unbounded"/&gt;</w:t>
      </w:r>
    </w:p>
    <w:p w14:paraId="4F89FAB1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7B634146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29CC06A1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13270D0E" w14:textId="77777777" w:rsidR="00326F1F" w:rsidRPr="00326F1F" w:rsidRDefault="00326F1F" w:rsidP="00326F1F"/>
    <w:p w14:paraId="5C2C9F43" w14:textId="77777777" w:rsidR="00326F1F" w:rsidRPr="00326F1F" w:rsidRDefault="00326F1F" w:rsidP="00326F1F"/>
    <w:p w14:paraId="36E6AAA0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name="PrimitiveType" mixed="true"&gt;</w:t>
      </w:r>
    </w:p>
    <w:p w14:paraId="4A2C9B6F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 xml:space="preserve"> minOccurs="0" maxOccurs="unbounded"&gt;</w:t>
      </w:r>
    </w:p>
    <w:p w14:paraId="2C53CCF7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name="StructuredPickItem" minOccurs="0"&gt;</w:t>
      </w:r>
    </w:p>
    <w:p w14:paraId="25EAD8D4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>&gt;</w:t>
      </w:r>
    </w:p>
    <w:p w14:paraId="3D8D003A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654E8849" w14:textId="77777777" w:rsidR="00326F1F" w:rsidRPr="00326F1F" w:rsidRDefault="00326F1F" w:rsidP="00326F1F">
      <w:r w:rsidRPr="00326F1F">
        <w:lastRenderedPageBreak/>
        <w:t>&lt;</w:t>
      </w:r>
      <w:proofErr w:type="gramStart"/>
      <w:r w:rsidRPr="00326F1F">
        <w:t>xs:element</w:t>
      </w:r>
      <w:proofErr w:type="gramEnd"/>
      <w:r w:rsidRPr="00326F1F">
        <w:t xml:space="preserve"> name="PickValue" maxOccurs="unbounded"/&gt;</w:t>
      </w:r>
    </w:p>
    <w:p w14:paraId="10CF42D9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7A4428A4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23D8030E" w14:textId="77777777" w:rsidR="00326F1F" w:rsidRPr="00326F1F" w:rsidRDefault="00326F1F" w:rsidP="00326F1F">
      <w:r w:rsidRPr="00326F1F">
        <w:t>&lt;/</w:t>
      </w:r>
      <w:proofErr w:type="gramStart"/>
      <w:r w:rsidRPr="00326F1F">
        <w:t>xs:element</w:t>
      </w:r>
      <w:proofErr w:type="gramEnd"/>
      <w:r w:rsidRPr="00326F1F">
        <w:t>&gt;</w:t>
      </w:r>
    </w:p>
    <w:p w14:paraId="30FA0415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name="Term" type="</w:t>
      </w:r>
      <w:proofErr w:type="gramStart"/>
      <w:r w:rsidRPr="00326F1F">
        <w:t>xs:string</w:t>
      </w:r>
      <w:proofErr w:type="gramEnd"/>
      <w:r w:rsidRPr="00326F1F">
        <w:t>" minOccurs="0"/&gt;</w:t>
      </w:r>
    </w:p>
    <w:p w14:paraId="027B64DC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52D90D7C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6BE7256A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1D933C69" w14:textId="77777777" w:rsidR="00326F1F" w:rsidRPr="00326F1F" w:rsidRDefault="00326F1F" w:rsidP="00326F1F"/>
    <w:p w14:paraId="34814703" w14:textId="77777777" w:rsidR="00326F1F" w:rsidRPr="00326F1F" w:rsidRDefault="00326F1F" w:rsidP="00326F1F"/>
    <w:p w14:paraId="5E8E00C6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name="UserDetailsType"&gt;</w:t>
      </w:r>
    </w:p>
    <w:p w14:paraId="08C09F19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60A43C8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name="Groups"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17B2D499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name="Roles"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4292A4FC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name="Properties"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0ED02241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61BECEC2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700EDCB0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05354194" w14:textId="77777777" w:rsidR="00326F1F" w:rsidRPr="00326F1F" w:rsidRDefault="00326F1F" w:rsidP="00326F1F"/>
    <w:p w14:paraId="67218522" w14:textId="77777777" w:rsidR="00326F1F" w:rsidRPr="00326F1F" w:rsidRDefault="00326F1F" w:rsidP="00326F1F"/>
    <w:p w14:paraId="0BFD564D" w14:textId="77777777" w:rsidR="00326F1F" w:rsidRPr="00326F1F" w:rsidRDefault="00326F1F" w:rsidP="00326F1F">
      <w:r w:rsidRPr="00326F1F">
        <w:t>&lt;</w:t>
      </w:r>
      <w:proofErr w:type="gramStart"/>
      <w:r w:rsidRPr="00326F1F">
        <w:t>xs:complexType</w:t>
      </w:r>
      <w:proofErr w:type="gramEnd"/>
      <w:r w:rsidRPr="00326F1F">
        <w:t xml:space="preserve"> name="ExportedAssetType"&gt;</w:t>
      </w:r>
    </w:p>
    <w:p w14:paraId="10E47F7F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28FBF578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name="LinkedMap" minOccurs="0" type="</w:t>
      </w:r>
      <w:proofErr w:type="gramStart"/>
      <w:r w:rsidRPr="00326F1F">
        <w:t>xs:anyType</w:t>
      </w:r>
      <w:proofErr w:type="gramEnd"/>
      <w:r w:rsidRPr="00326F1F">
        <w:t>"/&gt;</w:t>
      </w:r>
    </w:p>
    <w:p w14:paraId="6504B743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00F767CD" w14:textId="77777777" w:rsidR="00326F1F" w:rsidRPr="00326F1F" w:rsidRDefault="00326F1F" w:rsidP="00326F1F">
      <w:r w:rsidRPr="00326F1F">
        <w:t>&lt;</w:t>
      </w:r>
      <w:proofErr w:type="gramStart"/>
      <w:r w:rsidRPr="00326F1F">
        <w:t>xs:anyAttribute</w:t>
      </w:r>
      <w:proofErr w:type="gramEnd"/>
      <w:r w:rsidRPr="00326F1F">
        <w:t xml:space="preserve"> processContents="lax"/&gt;</w:t>
      </w:r>
    </w:p>
    <w:p w14:paraId="2E55CA83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2C46CF6C" w14:textId="77777777" w:rsidR="00326F1F" w:rsidRPr="00326F1F" w:rsidRDefault="00326F1F" w:rsidP="00326F1F"/>
    <w:p w14:paraId="33901A52" w14:textId="77777777" w:rsidR="00326F1F" w:rsidRPr="00326F1F" w:rsidRDefault="00326F1F" w:rsidP="00326F1F"/>
    <w:p w14:paraId="3A4E80D6" w14:textId="77777777" w:rsidR="00326F1F" w:rsidRPr="00326F1F" w:rsidRDefault="00326F1F" w:rsidP="00326F1F">
      <w:r w:rsidRPr="00326F1F">
        <w:lastRenderedPageBreak/>
        <w:t>&lt;</w:t>
      </w:r>
      <w:proofErr w:type="gramStart"/>
      <w:r w:rsidRPr="00326F1F">
        <w:t>xs:complexType</w:t>
      </w:r>
      <w:proofErr w:type="gramEnd"/>
      <w:r w:rsidRPr="00326F1F">
        <w:t xml:space="preserve"> name="GenericListType"&gt;</w:t>
      </w:r>
    </w:p>
    <w:p w14:paraId="70B1670C" w14:textId="77777777" w:rsidR="00326F1F" w:rsidRPr="00326F1F" w:rsidRDefault="00326F1F" w:rsidP="00326F1F">
      <w:r w:rsidRPr="00326F1F">
        <w:t>&lt;</w:t>
      </w:r>
      <w:proofErr w:type="gramStart"/>
      <w:r w:rsidRPr="00326F1F">
        <w:t>xs:sequence</w:t>
      </w:r>
      <w:proofErr w:type="gramEnd"/>
      <w:r w:rsidRPr="00326F1F">
        <w:t>&gt;</w:t>
      </w:r>
    </w:p>
    <w:p w14:paraId="60CB1CA9" w14:textId="77777777" w:rsidR="00326F1F" w:rsidRPr="00326F1F" w:rsidRDefault="00326F1F" w:rsidP="00326F1F">
      <w:r w:rsidRPr="00326F1F">
        <w:t>&lt;</w:t>
      </w:r>
      <w:proofErr w:type="gramStart"/>
      <w:r w:rsidRPr="00326F1F">
        <w:t>xs:any</w:t>
      </w:r>
      <w:proofErr w:type="gramEnd"/>
      <w:r w:rsidRPr="00326F1F">
        <w:t xml:space="preserve"> minOccurs="0" maxOccurs="unbounded" processContents="lax"/&gt;</w:t>
      </w:r>
    </w:p>
    <w:p w14:paraId="6B176F69" w14:textId="77777777" w:rsidR="00326F1F" w:rsidRPr="00326F1F" w:rsidRDefault="00326F1F" w:rsidP="00326F1F">
      <w:r w:rsidRPr="00326F1F">
        <w:t>&lt;/</w:t>
      </w:r>
      <w:proofErr w:type="gramStart"/>
      <w:r w:rsidRPr="00326F1F">
        <w:t>xs:sequence</w:t>
      </w:r>
      <w:proofErr w:type="gramEnd"/>
      <w:r w:rsidRPr="00326F1F">
        <w:t>&gt;</w:t>
      </w:r>
    </w:p>
    <w:p w14:paraId="7D19FE2F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name="field" type="</w:t>
      </w:r>
      <w:proofErr w:type="gramStart"/>
      <w:r w:rsidRPr="00326F1F">
        <w:t>xs:string</w:t>
      </w:r>
      <w:proofErr w:type="gramEnd"/>
      <w:r w:rsidRPr="00326F1F">
        <w:t>"/&gt;</w:t>
      </w:r>
    </w:p>
    <w:p w14:paraId="693958C4" w14:textId="77777777" w:rsidR="00326F1F" w:rsidRPr="00326F1F" w:rsidRDefault="00326F1F" w:rsidP="00326F1F">
      <w:r w:rsidRPr="00326F1F">
        <w:t>&lt;</w:t>
      </w:r>
      <w:proofErr w:type="gramStart"/>
      <w:r w:rsidRPr="00326F1F">
        <w:t>xs:attribute</w:t>
      </w:r>
      <w:proofErr w:type="gramEnd"/>
      <w:r w:rsidRPr="00326F1F">
        <w:t xml:space="preserve"> name="size" type="xs:int"/&gt;</w:t>
      </w:r>
    </w:p>
    <w:p w14:paraId="580F559B" w14:textId="77777777" w:rsidR="00326F1F" w:rsidRPr="00326F1F" w:rsidRDefault="00326F1F" w:rsidP="00326F1F">
      <w:r w:rsidRPr="00326F1F">
        <w:t>&lt;/</w:t>
      </w:r>
      <w:proofErr w:type="gramStart"/>
      <w:r w:rsidRPr="00326F1F">
        <w:t>xs:complexType</w:t>
      </w:r>
      <w:proofErr w:type="gramEnd"/>
      <w:r w:rsidRPr="00326F1F">
        <w:t>&gt;</w:t>
      </w:r>
    </w:p>
    <w:p w14:paraId="5F54058E" w14:textId="77777777" w:rsidR="00326F1F" w:rsidRPr="00326F1F" w:rsidRDefault="00326F1F" w:rsidP="00326F1F"/>
    <w:p w14:paraId="35660828" w14:textId="77777777" w:rsidR="00326F1F" w:rsidRPr="00326F1F" w:rsidRDefault="00326F1F" w:rsidP="00326F1F">
      <w:r w:rsidRPr="00326F1F">
        <w:t>&lt;/</w:t>
      </w:r>
      <w:proofErr w:type="gramStart"/>
      <w:r w:rsidRPr="00326F1F">
        <w:t>xs:schema</w:t>
      </w:r>
      <w:proofErr w:type="gramEnd"/>
      <w:r w:rsidRPr="00326F1F">
        <w:t>&gt;</w:t>
      </w:r>
    </w:p>
    <w:p w14:paraId="2653ABC4" w14:textId="77777777" w:rsidR="00326F1F" w:rsidRPr="00326F1F" w:rsidRDefault="00326F1F" w:rsidP="00326F1F">
      <w:r w:rsidRPr="00326F1F">
        <w:t>Show less</w:t>
      </w:r>
    </w:p>
    <w:p w14:paraId="72F151BF" w14:textId="77777777" w:rsidR="00326F1F" w:rsidRPr="00326F1F" w:rsidRDefault="00326F1F" w:rsidP="00326F1F">
      <w:r w:rsidRPr="00326F1F">
        <w:pict w14:anchorId="2D8FDF01">
          <v:rect id="_x0000_i1103" style="width:0;height:1.5pt" o:hralign="center" o:hrstd="t" o:hr="t" fillcolor="#a0a0a0" stroked="f"/>
        </w:pict>
      </w:r>
    </w:p>
    <w:p w14:paraId="2ED9FA88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👍</w:t>
      </w:r>
      <w:r w:rsidRPr="00326F1F">
        <w:rPr>
          <w:b/>
          <w:bCs/>
        </w:rPr>
        <w:t xml:space="preserve"> What Changed (and Why It Matters)</w:t>
      </w:r>
    </w:p>
    <w:p w14:paraId="7B6D0DD7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Symbol" w:hAnsi="Segoe UI Symbol" w:cs="Segoe UI Symbol"/>
          <w:b/>
          <w:bCs/>
        </w:rPr>
        <w:t>✔</w:t>
      </w:r>
      <w:r w:rsidRPr="00326F1F">
        <w:rPr>
          <w:b/>
          <w:bCs/>
        </w:rPr>
        <w:t xml:space="preserve"> 1. Global element declarations</w:t>
      </w:r>
    </w:p>
    <w:p w14:paraId="21B8FA87" w14:textId="77777777" w:rsidR="00326F1F" w:rsidRPr="00326F1F" w:rsidRDefault="00326F1F" w:rsidP="00326F1F">
      <w:r w:rsidRPr="00326F1F">
        <w:t>You now have:</w:t>
      </w:r>
    </w:p>
    <w:p w14:paraId="506FC59D" w14:textId="77777777" w:rsidR="00326F1F" w:rsidRPr="00326F1F" w:rsidRDefault="00326F1F" w:rsidP="00326F1F">
      <w:r w:rsidRPr="00326F1F">
        <w:t>XML</w:t>
      </w:r>
    </w:p>
    <w:p w14:paraId="6AFCF731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name="Document" type="DocumentType"/&gt;</w:t>
      </w:r>
    </w:p>
    <w:p w14:paraId="05A406DE" w14:textId="77777777" w:rsidR="00326F1F" w:rsidRPr="00326F1F" w:rsidRDefault="00326F1F" w:rsidP="00326F1F">
      <w:r w:rsidRPr="00326F1F">
        <w:t>Show more lines</w:t>
      </w:r>
    </w:p>
    <w:p w14:paraId="00A83411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t>👉</w:t>
      </w:r>
      <w:r w:rsidRPr="00326F1F">
        <w:t xml:space="preserve"> Means:</w:t>
      </w:r>
    </w:p>
    <w:p w14:paraId="4FE2133E" w14:textId="77777777" w:rsidR="00326F1F" w:rsidRPr="00326F1F" w:rsidRDefault="00326F1F" w:rsidP="00326F1F">
      <w:pPr>
        <w:numPr>
          <w:ilvl w:val="0"/>
          <w:numId w:val="10"/>
        </w:numPr>
      </w:pPr>
      <w:r w:rsidRPr="00326F1F">
        <w:t>Reusable across schema</w:t>
      </w:r>
    </w:p>
    <w:p w14:paraId="2F090BAA" w14:textId="77777777" w:rsidR="00326F1F" w:rsidRPr="00326F1F" w:rsidRDefault="00326F1F" w:rsidP="00326F1F">
      <w:pPr>
        <w:numPr>
          <w:ilvl w:val="0"/>
          <w:numId w:val="10"/>
        </w:numPr>
      </w:pPr>
      <w:r w:rsidRPr="00326F1F">
        <w:t>Cleaner references</w:t>
      </w:r>
    </w:p>
    <w:p w14:paraId="09114B68" w14:textId="77777777" w:rsidR="00326F1F" w:rsidRPr="00326F1F" w:rsidRDefault="00326F1F" w:rsidP="00326F1F">
      <w:pPr>
        <w:numPr>
          <w:ilvl w:val="0"/>
          <w:numId w:val="10"/>
        </w:numPr>
      </w:pPr>
      <w:r w:rsidRPr="00326F1F">
        <w:t>Easier to extend later</w:t>
      </w:r>
    </w:p>
    <w:p w14:paraId="778695AB" w14:textId="77777777" w:rsidR="00326F1F" w:rsidRPr="00326F1F" w:rsidRDefault="00326F1F" w:rsidP="00326F1F">
      <w:r w:rsidRPr="00326F1F">
        <w:pict w14:anchorId="036AE8D5">
          <v:rect id="_x0000_i1104" style="width:0;height:1.5pt" o:hralign="center" o:hrstd="t" o:hr="t" fillcolor="#a0a0a0" stroked="f"/>
        </w:pict>
      </w:r>
    </w:p>
    <w:p w14:paraId="0128A681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Symbol" w:hAnsi="Segoe UI Symbol" w:cs="Segoe UI Symbol"/>
          <w:b/>
          <w:bCs/>
        </w:rPr>
        <w:t>✔</w:t>
      </w:r>
      <w:r w:rsidRPr="00326F1F">
        <w:rPr>
          <w:b/>
          <w:bCs/>
        </w:rPr>
        <w:t xml:space="preserve"> 2. ref used throughout</w:t>
      </w:r>
    </w:p>
    <w:p w14:paraId="0F884D33" w14:textId="77777777" w:rsidR="00326F1F" w:rsidRPr="00326F1F" w:rsidRDefault="00326F1F" w:rsidP="00326F1F">
      <w:r w:rsidRPr="00326F1F">
        <w:t>Example:</w:t>
      </w:r>
    </w:p>
    <w:p w14:paraId="7B06690E" w14:textId="77777777" w:rsidR="00326F1F" w:rsidRPr="00326F1F" w:rsidRDefault="00326F1F" w:rsidP="00326F1F">
      <w:r w:rsidRPr="00326F1F">
        <w:t>XML</w:t>
      </w:r>
    </w:p>
    <w:p w14:paraId="3FF92706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ref="Document"/&gt;</w:t>
      </w:r>
    </w:p>
    <w:p w14:paraId="545AE6D2" w14:textId="77777777" w:rsidR="00326F1F" w:rsidRPr="00326F1F" w:rsidRDefault="00326F1F" w:rsidP="00326F1F">
      <w:r w:rsidRPr="00326F1F">
        <w:t>&lt;</w:t>
      </w:r>
      <w:proofErr w:type="gramStart"/>
      <w:r w:rsidRPr="00326F1F">
        <w:t>xs:element</w:t>
      </w:r>
      <w:proofErr w:type="gramEnd"/>
      <w:r w:rsidRPr="00326F1F">
        <w:t xml:space="preserve"> ref="CompoundRecord" maxOccurs="unbounded"/&gt;</w:t>
      </w:r>
    </w:p>
    <w:p w14:paraId="3E55F7BB" w14:textId="77777777" w:rsidR="00326F1F" w:rsidRPr="00326F1F" w:rsidRDefault="00326F1F" w:rsidP="00326F1F">
      <w:r w:rsidRPr="00326F1F">
        <w:t>Show more lines</w:t>
      </w:r>
    </w:p>
    <w:p w14:paraId="030D9AED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lastRenderedPageBreak/>
        <w:t>👉</w:t>
      </w:r>
      <w:r w:rsidRPr="00326F1F">
        <w:t xml:space="preserve"> This is:</w:t>
      </w:r>
    </w:p>
    <w:p w14:paraId="3BFD2F58" w14:textId="77777777" w:rsidR="00326F1F" w:rsidRPr="00326F1F" w:rsidRDefault="00326F1F" w:rsidP="00326F1F">
      <w:pPr>
        <w:numPr>
          <w:ilvl w:val="0"/>
          <w:numId w:val="11"/>
        </w:numPr>
      </w:pPr>
      <w:r w:rsidRPr="00326F1F">
        <w:t>Best practice for modular XSD</w:t>
      </w:r>
    </w:p>
    <w:p w14:paraId="7B0E141D" w14:textId="77777777" w:rsidR="00326F1F" w:rsidRPr="00326F1F" w:rsidRDefault="00326F1F" w:rsidP="00326F1F">
      <w:pPr>
        <w:numPr>
          <w:ilvl w:val="0"/>
          <w:numId w:val="11"/>
        </w:numPr>
      </w:pPr>
      <w:r w:rsidRPr="00326F1F">
        <w:t xml:space="preserve">Required if you later do </w:t>
      </w:r>
      <w:r w:rsidRPr="00326F1F">
        <w:rPr>
          <w:b/>
          <w:bCs/>
        </w:rPr>
        <w:t>schema splitting / includes</w:t>
      </w:r>
    </w:p>
    <w:p w14:paraId="6626A8E0" w14:textId="77777777" w:rsidR="00326F1F" w:rsidRPr="00326F1F" w:rsidRDefault="00326F1F" w:rsidP="00326F1F">
      <w:r w:rsidRPr="00326F1F">
        <w:pict w14:anchorId="3772E116">
          <v:rect id="_x0000_i1105" style="width:0;height:1.5pt" o:hralign="center" o:hrstd="t" o:hr="t" fillcolor="#a0a0a0" stroked="f"/>
        </w:pict>
      </w:r>
    </w:p>
    <w:p w14:paraId="74297B74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Symbol" w:hAnsi="Segoe UI Symbol" w:cs="Segoe UI Symbol"/>
          <w:b/>
          <w:bCs/>
        </w:rPr>
        <w:t>✔</w:t>
      </w:r>
      <w:r w:rsidRPr="00326F1F">
        <w:rPr>
          <w:b/>
          <w:bCs/>
        </w:rPr>
        <w:t xml:space="preserve"> 3. Fabric / ingestion friendly</w:t>
      </w:r>
    </w:p>
    <w:p w14:paraId="7672086C" w14:textId="77777777" w:rsidR="00326F1F" w:rsidRPr="00326F1F" w:rsidRDefault="00326F1F" w:rsidP="00326F1F">
      <w:r w:rsidRPr="00326F1F">
        <w:t>Still retained:</w:t>
      </w:r>
    </w:p>
    <w:p w14:paraId="0FBA1E09" w14:textId="77777777" w:rsidR="00326F1F" w:rsidRPr="00326F1F" w:rsidRDefault="00326F1F" w:rsidP="00326F1F">
      <w:r w:rsidRPr="00326F1F">
        <w:t>XML</w:t>
      </w:r>
    </w:p>
    <w:p w14:paraId="721EEA0D" w14:textId="77777777" w:rsidR="00326F1F" w:rsidRPr="00326F1F" w:rsidRDefault="00326F1F" w:rsidP="00326F1F">
      <w:proofErr w:type="gramStart"/>
      <w:r w:rsidRPr="00326F1F">
        <w:t>xs:anyAttribute</w:t>
      </w:r>
      <w:proofErr w:type="gramEnd"/>
      <w:r w:rsidRPr="00326F1F">
        <w:t xml:space="preserve"> processContents="lax"</w:t>
      </w:r>
    </w:p>
    <w:p w14:paraId="2705EA10" w14:textId="77777777" w:rsidR="00326F1F" w:rsidRPr="00326F1F" w:rsidRDefault="00326F1F" w:rsidP="00326F1F">
      <w:proofErr w:type="gramStart"/>
      <w:r w:rsidRPr="00326F1F">
        <w:t>xs:any</w:t>
      </w:r>
      <w:proofErr w:type="gramEnd"/>
    </w:p>
    <w:p w14:paraId="28F12CAC" w14:textId="77777777" w:rsidR="00326F1F" w:rsidRPr="00326F1F" w:rsidRDefault="00326F1F" w:rsidP="00326F1F">
      <w:r w:rsidRPr="00326F1F">
        <w:t>Show more lines</w:t>
      </w:r>
    </w:p>
    <w:p w14:paraId="474B998D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t>👉</w:t>
      </w:r>
      <w:r w:rsidRPr="00326F1F">
        <w:t xml:space="preserve"> Critical because your XML:</w:t>
      </w:r>
    </w:p>
    <w:p w14:paraId="3A4E929C" w14:textId="77777777" w:rsidR="00326F1F" w:rsidRPr="00326F1F" w:rsidRDefault="00326F1F" w:rsidP="00326F1F">
      <w:pPr>
        <w:numPr>
          <w:ilvl w:val="0"/>
          <w:numId w:val="12"/>
        </w:numPr>
      </w:pPr>
      <w:r w:rsidRPr="00326F1F">
        <w:t>Contains dynamic attributes</w:t>
      </w:r>
    </w:p>
    <w:p w14:paraId="735B4316" w14:textId="77777777" w:rsidR="00326F1F" w:rsidRPr="00326F1F" w:rsidRDefault="00326F1F" w:rsidP="00326F1F">
      <w:pPr>
        <w:numPr>
          <w:ilvl w:val="0"/>
          <w:numId w:val="12"/>
        </w:numPr>
      </w:pPr>
      <w:r w:rsidRPr="00326F1F">
        <w:t>Contains embedded KCXML blobs</w:t>
      </w:r>
    </w:p>
    <w:p w14:paraId="0F2989B9" w14:textId="77777777" w:rsidR="00326F1F" w:rsidRPr="00326F1F" w:rsidRDefault="00326F1F" w:rsidP="00326F1F">
      <w:pPr>
        <w:numPr>
          <w:ilvl w:val="0"/>
          <w:numId w:val="12"/>
        </w:numPr>
      </w:pPr>
      <w:r w:rsidRPr="00326F1F">
        <w:t>Will drift schema over time</w:t>
      </w:r>
    </w:p>
    <w:p w14:paraId="479532E2" w14:textId="77777777" w:rsidR="00326F1F" w:rsidRPr="00326F1F" w:rsidRDefault="00326F1F" w:rsidP="00326F1F">
      <w:r w:rsidRPr="00326F1F">
        <w:pict w14:anchorId="4D31DB30">
          <v:rect id="_x0000_i1106" style="width:0;height:1.5pt" o:hralign="center" o:hrstd="t" o:hr="t" fillcolor="#a0a0a0" stroked="f"/>
        </w:pict>
      </w:r>
    </w:p>
    <w:p w14:paraId="41CDD62D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⚡</w:t>
      </w:r>
      <w:r w:rsidRPr="00326F1F">
        <w:rPr>
          <w:b/>
          <w:bCs/>
        </w:rPr>
        <w:t xml:space="preserve"> Pro tip (based on your setup)</w:t>
      </w:r>
    </w:p>
    <w:p w14:paraId="109E6088" w14:textId="77777777" w:rsidR="00326F1F" w:rsidRPr="00326F1F" w:rsidRDefault="00326F1F" w:rsidP="00326F1F">
      <w:r w:rsidRPr="00326F1F">
        <w:t>Given you're working in:</w:t>
      </w:r>
    </w:p>
    <w:p w14:paraId="26E9EF44" w14:textId="77777777" w:rsidR="00326F1F" w:rsidRPr="00326F1F" w:rsidRDefault="00326F1F" w:rsidP="00326F1F">
      <w:pPr>
        <w:numPr>
          <w:ilvl w:val="0"/>
          <w:numId w:val="13"/>
        </w:numPr>
      </w:pPr>
      <w:r w:rsidRPr="00326F1F">
        <w:t>Fabric</w:t>
      </w:r>
    </w:p>
    <w:p w14:paraId="778CBD78" w14:textId="77777777" w:rsidR="00326F1F" w:rsidRPr="00326F1F" w:rsidRDefault="00326F1F" w:rsidP="00326F1F">
      <w:pPr>
        <w:numPr>
          <w:ilvl w:val="0"/>
          <w:numId w:val="13"/>
        </w:numPr>
      </w:pPr>
      <w:r w:rsidRPr="00326F1F">
        <w:t>Azure DevOps repo (open tab)</w:t>
      </w:r>
    </w:p>
    <w:p w14:paraId="6D4DA684" w14:textId="77777777" w:rsidR="00326F1F" w:rsidRPr="00326F1F" w:rsidRDefault="00326F1F" w:rsidP="00326F1F">
      <w:pPr>
        <w:numPr>
          <w:ilvl w:val="0"/>
          <w:numId w:val="13"/>
        </w:numPr>
      </w:pPr>
      <w:r w:rsidRPr="00326F1F">
        <w:t>Data platform delivery</w:t>
      </w:r>
    </w:p>
    <w:p w14:paraId="56FA14F5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t>👉</w:t>
      </w:r>
      <w:r w:rsidRPr="00326F1F">
        <w:t xml:space="preserve"> This structure </w:t>
      </w:r>
      <w:proofErr w:type="gramStart"/>
      <w:r w:rsidRPr="00326F1F">
        <w:t>opens up</w:t>
      </w:r>
      <w:proofErr w:type="gramEnd"/>
      <w:r w:rsidRPr="00326F1F">
        <w:t>:</w:t>
      </w:r>
    </w:p>
    <w:p w14:paraId="5302D059" w14:textId="77777777" w:rsidR="00326F1F" w:rsidRPr="00326F1F" w:rsidRDefault="00326F1F" w:rsidP="00326F1F">
      <w:pPr>
        <w:rPr>
          <w:b/>
          <w:bCs/>
        </w:rPr>
      </w:pPr>
      <w:r w:rsidRPr="00326F1F">
        <w:rPr>
          <w:b/>
          <w:bCs/>
        </w:rPr>
        <w:t>Next steps (high value)</w:t>
      </w:r>
    </w:p>
    <w:p w14:paraId="2DFFBBE7" w14:textId="77777777" w:rsidR="00326F1F" w:rsidRPr="00326F1F" w:rsidRDefault="00326F1F" w:rsidP="00326F1F">
      <w:pPr>
        <w:numPr>
          <w:ilvl w:val="0"/>
          <w:numId w:val="14"/>
        </w:numPr>
      </w:pPr>
      <w:r w:rsidRPr="00326F1F">
        <w:t xml:space="preserve">Split into multiple XSD files: </w:t>
      </w:r>
    </w:p>
    <w:p w14:paraId="46D85107" w14:textId="77777777" w:rsidR="00326F1F" w:rsidRPr="00326F1F" w:rsidRDefault="00326F1F" w:rsidP="00326F1F">
      <w:pPr>
        <w:numPr>
          <w:ilvl w:val="1"/>
          <w:numId w:val="14"/>
        </w:numPr>
      </w:pPr>
      <w:r w:rsidRPr="00326F1F">
        <w:t>core.xsd (CompoundRecord, Primitive)</w:t>
      </w:r>
    </w:p>
    <w:p w14:paraId="73A957A6" w14:textId="77777777" w:rsidR="00326F1F" w:rsidRPr="00326F1F" w:rsidRDefault="00326F1F" w:rsidP="00326F1F">
      <w:pPr>
        <w:numPr>
          <w:ilvl w:val="1"/>
          <w:numId w:val="14"/>
        </w:numPr>
      </w:pPr>
      <w:r w:rsidRPr="00326F1F">
        <w:t>document.xsd</w:t>
      </w:r>
    </w:p>
    <w:p w14:paraId="429480E7" w14:textId="77777777" w:rsidR="00326F1F" w:rsidRPr="00326F1F" w:rsidRDefault="00326F1F" w:rsidP="00326F1F">
      <w:pPr>
        <w:numPr>
          <w:ilvl w:val="1"/>
          <w:numId w:val="14"/>
        </w:numPr>
      </w:pPr>
      <w:r w:rsidRPr="00326F1F">
        <w:t>root.xsd</w:t>
      </w:r>
    </w:p>
    <w:p w14:paraId="5621F2A9" w14:textId="77777777" w:rsidR="00326F1F" w:rsidRPr="00326F1F" w:rsidRDefault="00326F1F" w:rsidP="00326F1F">
      <w:pPr>
        <w:numPr>
          <w:ilvl w:val="0"/>
          <w:numId w:val="14"/>
        </w:numPr>
      </w:pPr>
      <w:r w:rsidRPr="00326F1F">
        <w:t xml:space="preserve">Use </w:t>
      </w:r>
      <w:proofErr w:type="gramStart"/>
      <w:r w:rsidRPr="00326F1F">
        <w:t>xs:include</w:t>
      </w:r>
      <w:proofErr w:type="gramEnd"/>
      <w:r w:rsidRPr="00326F1F">
        <w:t xml:space="preserve"> / </w:t>
      </w:r>
      <w:proofErr w:type="gramStart"/>
      <w:r w:rsidRPr="00326F1F">
        <w:t>xs:import</w:t>
      </w:r>
      <w:proofErr w:type="gramEnd"/>
    </w:p>
    <w:p w14:paraId="6F6727F1" w14:textId="77777777" w:rsidR="00326F1F" w:rsidRPr="00326F1F" w:rsidRDefault="00326F1F" w:rsidP="00326F1F">
      <w:r w:rsidRPr="00326F1F">
        <w:lastRenderedPageBreak/>
        <w:pict w14:anchorId="0CB2A43F">
          <v:rect id="_x0000_i1107" style="width:0;height:1.5pt" o:hralign="center" o:hrstd="t" o:hr="t" fillcolor="#a0a0a0" stroked="f"/>
        </w:pict>
      </w:r>
    </w:p>
    <w:p w14:paraId="63742DA1" w14:textId="77777777" w:rsidR="00326F1F" w:rsidRPr="00326F1F" w:rsidRDefault="00326F1F" w:rsidP="00326F1F">
      <w:pPr>
        <w:rPr>
          <w:b/>
          <w:bCs/>
        </w:rPr>
      </w:pPr>
      <w:r w:rsidRPr="00326F1F">
        <w:rPr>
          <w:rFonts w:ascii="Segoe UI Emoji" w:hAnsi="Segoe UI Emoji" w:cs="Segoe UI Emoji"/>
          <w:b/>
          <w:bCs/>
        </w:rPr>
        <w:t>🚀</w:t>
      </w:r>
      <w:r w:rsidRPr="00326F1F">
        <w:rPr>
          <w:b/>
          <w:bCs/>
        </w:rPr>
        <w:t xml:space="preserve"> Want me to take it further?</w:t>
      </w:r>
    </w:p>
    <w:p w14:paraId="7B0754AC" w14:textId="77777777" w:rsidR="00326F1F" w:rsidRPr="00326F1F" w:rsidRDefault="00326F1F" w:rsidP="00326F1F">
      <w:r w:rsidRPr="00326F1F">
        <w:t>I can next:</w:t>
      </w:r>
    </w:p>
    <w:p w14:paraId="63484CDC" w14:textId="77777777" w:rsidR="00326F1F" w:rsidRPr="00326F1F" w:rsidRDefault="00326F1F" w:rsidP="00326F1F">
      <w:r w:rsidRPr="00326F1F">
        <w:rPr>
          <w:rFonts w:ascii="Segoe UI Emoji" w:hAnsi="Segoe UI Emoji" w:cs="Segoe UI Emoji"/>
        </w:rPr>
        <w:t>✅</w:t>
      </w:r>
      <w:r w:rsidRPr="00326F1F">
        <w:t xml:space="preserve"> Generate </w:t>
      </w:r>
      <w:r w:rsidRPr="00326F1F">
        <w:rPr>
          <w:b/>
          <w:bCs/>
        </w:rPr>
        <w:t>fully strict XSD</w:t>
      </w:r>
      <w:r w:rsidRPr="00326F1F">
        <w:t xml:space="preserve"> (for high-quality validation)</w:t>
      </w:r>
      <w:r w:rsidRPr="00326F1F">
        <w:br/>
      </w:r>
      <w:r w:rsidRPr="00326F1F">
        <w:rPr>
          <w:rFonts w:ascii="Segoe UI Emoji" w:hAnsi="Segoe UI Emoji" w:cs="Segoe UI Emoji"/>
        </w:rPr>
        <w:t>✅</w:t>
      </w:r>
      <w:r w:rsidRPr="00326F1F">
        <w:t xml:space="preserve"> Build </w:t>
      </w:r>
      <w:r w:rsidRPr="00326F1F">
        <w:rPr>
          <w:b/>
          <w:bCs/>
        </w:rPr>
        <w:t>relational model from this schema (tables + keys)</w:t>
      </w:r>
      <w:r w:rsidRPr="00326F1F">
        <w:br/>
      </w:r>
      <w:r w:rsidRPr="00326F1F">
        <w:rPr>
          <w:rFonts w:ascii="Segoe UI Emoji" w:hAnsi="Segoe UI Emoji" w:cs="Segoe UI Emoji"/>
        </w:rPr>
        <w:t>✅</w:t>
      </w:r>
      <w:r w:rsidRPr="00326F1F">
        <w:t xml:space="preserve"> Create </w:t>
      </w:r>
      <w:r w:rsidRPr="00326F1F">
        <w:rPr>
          <w:b/>
          <w:bCs/>
        </w:rPr>
        <w:t>Fabric Spark notebook to flatten this XML</w:t>
      </w:r>
      <w:r w:rsidRPr="00326F1F">
        <w:br/>
      </w:r>
      <w:r w:rsidRPr="00326F1F">
        <w:rPr>
          <w:rFonts w:ascii="Segoe UI Emoji" w:hAnsi="Segoe UI Emoji" w:cs="Segoe UI Emoji"/>
        </w:rPr>
        <w:t>✅</w:t>
      </w:r>
      <w:r w:rsidRPr="00326F1F">
        <w:t xml:space="preserve"> Generate </w:t>
      </w:r>
      <w:r w:rsidRPr="00326F1F">
        <w:rPr>
          <w:b/>
          <w:bCs/>
        </w:rPr>
        <w:t>ADO-ready work items for ingestion pipeline</w:t>
      </w:r>
    </w:p>
    <w:p w14:paraId="67B96FDB" w14:textId="77777777" w:rsidR="00326F1F" w:rsidRPr="00326F1F" w:rsidRDefault="00326F1F" w:rsidP="00326F1F">
      <w:r w:rsidRPr="00326F1F">
        <w:t xml:space="preserve">Just say </w:t>
      </w:r>
      <w:r w:rsidRPr="00326F1F">
        <w:rPr>
          <w:rFonts w:ascii="Segoe UI Emoji" w:hAnsi="Segoe UI Emoji" w:cs="Segoe UI Emoji"/>
        </w:rPr>
        <w:t>👍</w:t>
      </w:r>
    </w:p>
    <w:p w14:paraId="50701BAB" w14:textId="77777777" w:rsidR="00C14A0E" w:rsidRDefault="00C14A0E"/>
    <w:sectPr w:rsidR="00C14A0E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367D2" w14:textId="77777777" w:rsidR="00ED1C48" w:rsidRDefault="00ED1C48" w:rsidP="00C14A0E">
      <w:pPr>
        <w:spacing w:after="0" w:line="240" w:lineRule="auto"/>
      </w:pPr>
      <w:r>
        <w:separator/>
      </w:r>
    </w:p>
  </w:endnote>
  <w:endnote w:type="continuationSeparator" w:id="0">
    <w:p w14:paraId="3E86BFA8" w14:textId="77777777" w:rsidR="00ED1C48" w:rsidRDefault="00ED1C48" w:rsidP="00C1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F6986" w14:textId="11431BED" w:rsidR="00C14A0E" w:rsidRDefault="00C14A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92FBC8" wp14:editId="05BDCE1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70205"/>
              <wp:effectExtent l="0" t="0" r="18415" b="0"/>
              <wp:wrapNone/>
              <wp:docPr id="427947864" name="Text Box 5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30AD0A" w14:textId="586B1746" w:rsidR="00C14A0E" w:rsidRPr="00C14A0E" w:rsidRDefault="00C14A0E" w:rsidP="00C14A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4A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92FBC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Classification: Internal" style="position:absolute;margin-left:0;margin-top:0;width:97.5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" filled="f" stroked="f">
              <v:textbox style="mso-fit-shape-to-text:t" inset="0,0,0,15pt">
                <w:txbxContent>
                  <w:p w14:paraId="1A30AD0A" w14:textId="586B1746" w:rsidR="00C14A0E" w:rsidRPr="00C14A0E" w:rsidRDefault="00C14A0E" w:rsidP="00C14A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4A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2D388" w14:textId="11A92BCE" w:rsidR="00C14A0E" w:rsidRDefault="00C14A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2023164" wp14:editId="6D29F8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70205"/>
              <wp:effectExtent l="0" t="0" r="18415" b="0"/>
              <wp:wrapNone/>
              <wp:docPr id="435392364" name="Text Box 6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BBE93" w14:textId="1EFB025E" w:rsidR="00C14A0E" w:rsidRPr="00C14A0E" w:rsidRDefault="00C14A0E" w:rsidP="00C14A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4A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02316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7" type="#_x0000_t202" alt="Classification: Internal" style="position:absolute;margin-left:0;margin-top:0;width:97.5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" filled="f" stroked="f">
              <v:textbox style="mso-fit-shape-to-text:t" inset="0,0,0,15pt">
                <w:txbxContent>
                  <w:p w14:paraId="70EBBE93" w14:textId="1EFB025E" w:rsidR="00C14A0E" w:rsidRPr="00C14A0E" w:rsidRDefault="00C14A0E" w:rsidP="00C14A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4A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17D61" w14:textId="3BE44BA2" w:rsidR="00C14A0E" w:rsidRDefault="00C14A0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0365308" wp14:editId="6A9FC0C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238885" cy="370205"/>
              <wp:effectExtent l="0" t="0" r="18415" b="0"/>
              <wp:wrapNone/>
              <wp:docPr id="441169835" name="Text Box 4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38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30EC9E" w14:textId="4DF26C4C" w:rsidR="00C14A0E" w:rsidRPr="00C14A0E" w:rsidRDefault="00C14A0E" w:rsidP="00C14A0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14A0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36530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alt="Classification: Internal" style="position:absolute;margin-left:0;margin-top:0;width:97.5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" filled="f" stroked="f">
              <v:textbox style="mso-fit-shape-to-text:t" inset="0,0,0,15pt">
                <w:txbxContent>
                  <w:p w14:paraId="7630EC9E" w14:textId="4DF26C4C" w:rsidR="00C14A0E" w:rsidRPr="00C14A0E" w:rsidRDefault="00C14A0E" w:rsidP="00C14A0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14A0E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191F5" w14:textId="77777777" w:rsidR="00ED1C48" w:rsidRDefault="00ED1C48" w:rsidP="00C14A0E">
      <w:pPr>
        <w:spacing w:after="0" w:line="240" w:lineRule="auto"/>
      </w:pPr>
      <w:r>
        <w:separator/>
      </w:r>
    </w:p>
  </w:footnote>
  <w:footnote w:type="continuationSeparator" w:id="0">
    <w:p w14:paraId="50BB87B2" w14:textId="77777777" w:rsidR="00ED1C48" w:rsidRDefault="00ED1C48" w:rsidP="00C14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86E"/>
    <w:multiLevelType w:val="multilevel"/>
    <w:tmpl w:val="340A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D95"/>
    <w:multiLevelType w:val="multilevel"/>
    <w:tmpl w:val="4D2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50ED"/>
    <w:multiLevelType w:val="multilevel"/>
    <w:tmpl w:val="A904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D7585"/>
    <w:multiLevelType w:val="multilevel"/>
    <w:tmpl w:val="92C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94F19"/>
    <w:multiLevelType w:val="multilevel"/>
    <w:tmpl w:val="81A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730DD"/>
    <w:multiLevelType w:val="multilevel"/>
    <w:tmpl w:val="71D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41C84"/>
    <w:multiLevelType w:val="multilevel"/>
    <w:tmpl w:val="5A4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D52F9"/>
    <w:multiLevelType w:val="multilevel"/>
    <w:tmpl w:val="C22C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20442A"/>
    <w:multiLevelType w:val="multilevel"/>
    <w:tmpl w:val="9E2C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1266F4"/>
    <w:multiLevelType w:val="multilevel"/>
    <w:tmpl w:val="B90C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F151D7"/>
    <w:multiLevelType w:val="multilevel"/>
    <w:tmpl w:val="DDA8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F5C86"/>
    <w:multiLevelType w:val="multilevel"/>
    <w:tmpl w:val="9C1C4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5564E"/>
    <w:multiLevelType w:val="multilevel"/>
    <w:tmpl w:val="8012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55FA4"/>
    <w:multiLevelType w:val="multilevel"/>
    <w:tmpl w:val="B24E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210192">
    <w:abstractNumId w:val="13"/>
  </w:num>
  <w:num w:numId="2" w16cid:durableId="1074668076">
    <w:abstractNumId w:val="1"/>
  </w:num>
  <w:num w:numId="3" w16cid:durableId="1802460355">
    <w:abstractNumId w:val="4"/>
  </w:num>
  <w:num w:numId="4" w16cid:durableId="705643875">
    <w:abstractNumId w:val="12"/>
  </w:num>
  <w:num w:numId="5" w16cid:durableId="153224006">
    <w:abstractNumId w:val="6"/>
  </w:num>
  <w:num w:numId="6" w16cid:durableId="1519806099">
    <w:abstractNumId w:val="9"/>
  </w:num>
  <w:num w:numId="7" w16cid:durableId="1544711972">
    <w:abstractNumId w:val="10"/>
  </w:num>
  <w:num w:numId="8" w16cid:durableId="325863731">
    <w:abstractNumId w:val="0"/>
  </w:num>
  <w:num w:numId="9" w16cid:durableId="1928273221">
    <w:abstractNumId w:val="11"/>
  </w:num>
  <w:num w:numId="10" w16cid:durableId="283006015">
    <w:abstractNumId w:val="3"/>
  </w:num>
  <w:num w:numId="11" w16cid:durableId="896740261">
    <w:abstractNumId w:val="8"/>
  </w:num>
  <w:num w:numId="12" w16cid:durableId="1581791089">
    <w:abstractNumId w:val="2"/>
  </w:num>
  <w:num w:numId="13" w16cid:durableId="929891088">
    <w:abstractNumId w:val="7"/>
  </w:num>
  <w:num w:numId="14" w16cid:durableId="1584416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A0E"/>
    <w:rsid w:val="00076228"/>
    <w:rsid w:val="00326F1F"/>
    <w:rsid w:val="00B956BA"/>
    <w:rsid w:val="00BB77B4"/>
    <w:rsid w:val="00C14A0E"/>
    <w:rsid w:val="00ED1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9BF02"/>
  <w15:chartTrackingRefBased/>
  <w15:docId w15:val="{1778E7DA-A3FE-4A1A-8264-435E7A48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A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A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A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A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A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A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A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A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A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A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A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A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A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A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A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A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A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A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A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A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A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A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A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A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A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A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A0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14A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4A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1781</Words>
  <Characters>10153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Biltcliffe</dc:creator>
  <cp:keywords/>
  <dc:description/>
  <cp:lastModifiedBy>Paul Biltcliffe</cp:lastModifiedBy>
  <cp:revision>3</cp:revision>
  <dcterms:created xsi:type="dcterms:W3CDTF">2026-06-29T12:04:00Z</dcterms:created>
  <dcterms:modified xsi:type="dcterms:W3CDTF">2026-06-29T12:05:00Z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1a4bb7ab,1981f758,19f38f6c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a5ab346f-2c3b-432c-ac4d-fdd3cbdce545_Enabled">
    <vt:lpwstr>true</vt:lpwstr>
  </property>
  <property fmtid="{D5CDD505-2E9C-101B-9397-08002B2CF9AE}" pid="6" name="MSIP_Label_a5ab346f-2c3b-432c-ac4d-fdd3cbdce545_SetDate">
    <vt:lpwstr>2026-06-29T12:04:28Z</vt:lpwstr>
  </property>
  <property fmtid="{D5CDD505-2E9C-101B-9397-08002B2CF9AE}" pid="7" name="MSIP_Label_a5ab346f-2c3b-432c-ac4d-fdd3cbdce545_Method">
    <vt:lpwstr>Privileged</vt:lpwstr>
  </property>
  <property fmtid="{D5CDD505-2E9C-101B-9397-08002B2CF9AE}" pid="8" name="MSIP_Label_a5ab346f-2c3b-432c-ac4d-fdd3cbdce545_Name">
    <vt:lpwstr>Internal</vt:lpwstr>
  </property>
  <property fmtid="{D5CDD505-2E9C-101B-9397-08002B2CF9AE}" pid="9" name="MSIP_Label_a5ab346f-2c3b-432c-ac4d-fdd3cbdce545_SiteId">
    <vt:lpwstr>3e60f945-19c7-48b2-b721-096ae586d0e5</vt:lpwstr>
  </property>
  <property fmtid="{D5CDD505-2E9C-101B-9397-08002B2CF9AE}" pid="10" name="MSIP_Label_a5ab346f-2c3b-432c-ac4d-fdd3cbdce545_ActionId">
    <vt:lpwstr>de2b7012-2653-4c7e-b1df-d0e949abe6e9</vt:lpwstr>
  </property>
  <property fmtid="{D5CDD505-2E9C-101B-9397-08002B2CF9AE}" pid="11" name="MSIP_Label_a5ab346f-2c3b-432c-ac4d-fdd3cbdce545_ContentBits">
    <vt:lpwstr>2</vt:lpwstr>
  </property>
  <property fmtid="{D5CDD505-2E9C-101B-9397-08002B2CF9AE}" pid="12" name="MSIP_Label_a5ab346f-2c3b-432c-ac4d-fdd3cbdce545_Tag">
    <vt:lpwstr>10, 0, 1, 1</vt:lpwstr>
  </property>
</Properties>
</file>