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^([\w-]+\.?){4,10}$)</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^R\d{2}$)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^C\d{2}(\.\d{2}){2}$)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^L\d{2}(\.\d{2}){2}$)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(REGEX: ^M\d{2}\.\d{2}$)</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n</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