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fr(\.[a-zA-Z0-9_-]+){3,4})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fr(\.[a-zA-Z0-9_-]+){2,3})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([a-zA-Z0-9_-]+\.){3,4}patient(\.[a-zA-Z0-9_-]+){1,2})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([a-zA-Z0-9_-]+\.){3,4}patient(\.[a-zA-Z0-9_-]+){1,2})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([a-zA-Z0-9_-]+\.){3}medicalNote(\.[a-zA-Z0-9_-]+){1,2})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