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A7A" w14:textId="04E5DCAD" w:rsidR="003D0AF2" w:rsidRDefault="00F33450">
      <w:r>
        <w:t xml:space="preserve">1/ installer l’extension </w:t>
      </w:r>
      <w:proofErr w:type="spellStart"/>
      <w:r>
        <w:t>Violentmonkey</w:t>
      </w:r>
      <w:proofErr w:type="spellEnd"/>
    </w:p>
    <w:p w14:paraId="014F9A7D" w14:textId="453E1907" w:rsidR="00F33450" w:rsidRDefault="00F33450">
      <w:hyperlink r:id="rId4" w:history="1">
        <w:proofErr w:type="spellStart"/>
        <w:r>
          <w:rPr>
            <w:rStyle w:val="Lienhypertexte"/>
          </w:rPr>
          <w:t>Violentmonkey</w:t>
        </w:r>
        <w:proofErr w:type="spellEnd"/>
        <w:r>
          <w:rPr>
            <w:rStyle w:val="Lienhypertexte"/>
          </w:rPr>
          <w:t xml:space="preserve"> - Microsoft Edge </w:t>
        </w:r>
        <w:proofErr w:type="spellStart"/>
        <w:r>
          <w:rPr>
            <w:rStyle w:val="Lienhypertexte"/>
          </w:rPr>
          <w:t>Addons</w:t>
        </w:r>
        <w:proofErr w:type="spellEnd"/>
      </w:hyperlink>
    </w:p>
    <w:p w14:paraId="246BF442" w14:textId="1CB9807D" w:rsidR="00F33450" w:rsidRDefault="00F33450">
      <w:r>
        <w:t>(sur Edge ou Chrome)</w:t>
      </w:r>
    </w:p>
    <w:p w14:paraId="1382FF99" w14:textId="23944F4D" w:rsidR="00F33450" w:rsidRDefault="00F33450"/>
    <w:p w14:paraId="0BB2F1BA" w14:textId="28C9E292" w:rsidR="00F33450" w:rsidRDefault="00F4661B">
      <w:r>
        <w:t xml:space="preserve">2/ </w:t>
      </w:r>
      <w:r w:rsidR="00F33450">
        <w:t xml:space="preserve"> ouvrir l’extension, faire « nouveau »</w:t>
      </w:r>
    </w:p>
    <w:p w14:paraId="6D8ED15C" w14:textId="4E8B487B" w:rsidR="00F33450" w:rsidRDefault="00F33450">
      <w:r w:rsidRPr="00F33450">
        <w:drawing>
          <wp:inline distT="0" distB="0" distL="0" distR="0" wp14:anchorId="5068814E" wp14:editId="54357962">
            <wp:extent cx="5039428" cy="409632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87EA" w14:textId="227E7B98" w:rsidR="00F33450" w:rsidRDefault="00F33450"/>
    <w:p w14:paraId="155D1199" w14:textId="77777777" w:rsidR="00F33450" w:rsidRDefault="00F33450">
      <w:r>
        <w:t>3/ Copier/coller le code source</w:t>
      </w:r>
    </w:p>
    <w:p w14:paraId="69584BA3" w14:textId="0738D6A6" w:rsidR="00F33450" w:rsidRDefault="00F33450"/>
    <w:p w14:paraId="1A0A4916" w14:textId="4268DD5E" w:rsidR="00F33450" w:rsidRDefault="00F33450">
      <w:r w:rsidRPr="00F33450">
        <w:lastRenderedPageBreak/>
        <w:drawing>
          <wp:inline distT="0" distB="0" distL="0" distR="0" wp14:anchorId="063E3239" wp14:editId="67F1CD96">
            <wp:extent cx="5760720" cy="4642485"/>
            <wp:effectExtent l="0" t="0" r="0" b="571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2BE0" w14:textId="2E78DE3E" w:rsidR="00F33450" w:rsidRDefault="00F33450"/>
    <w:p w14:paraId="6EBD2231" w14:textId="209160C1" w:rsidR="00F33450" w:rsidRDefault="00F33450">
      <w:r>
        <w:t>4/ Cliquer sur « sauvegarder et fermer »</w:t>
      </w:r>
    </w:p>
    <w:p w14:paraId="04398849" w14:textId="2244295B" w:rsidR="00F33450" w:rsidRDefault="00F33450">
      <w:r w:rsidRPr="00F33450">
        <w:drawing>
          <wp:inline distT="0" distB="0" distL="0" distR="0" wp14:anchorId="2BF34C05" wp14:editId="2FB82BFE">
            <wp:extent cx="5115639" cy="2048161"/>
            <wp:effectExtent l="0" t="0" r="889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7036" w14:textId="05B5491C" w:rsidR="00F33450" w:rsidRDefault="00F33450">
      <w:r>
        <w:t>5/ Fin</w:t>
      </w:r>
    </w:p>
    <w:p w14:paraId="16C2772A" w14:textId="7D2443AD" w:rsidR="00F33450" w:rsidRDefault="00F33450">
      <w:r>
        <w:t>Ensuite se rendre sur une exigence dans Squash, il doit y avoir un petit carré vert en haut à droite.</w:t>
      </w:r>
    </w:p>
    <w:p w14:paraId="734545D8" w14:textId="1711FEB1" w:rsidR="00F33450" w:rsidRDefault="00F33450">
      <w:r w:rsidRPr="00F33450">
        <w:lastRenderedPageBreak/>
        <w:drawing>
          <wp:inline distT="0" distB="0" distL="0" distR="0" wp14:anchorId="286480D4" wp14:editId="32AF0528">
            <wp:extent cx="4639322" cy="33151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0"/>
    <w:rsid w:val="003D0AF2"/>
    <w:rsid w:val="00931A7B"/>
    <w:rsid w:val="00F33450"/>
    <w:rsid w:val="00F4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A461"/>
  <w15:chartTrackingRefBased/>
  <w15:docId w15:val="{07EB97D2-2179-45B1-9BC4-B28EF46D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33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icrosoftedge.microsoft.com/addons/detail/violentmonkey/eeagobfjdenkkddmbclomhiblgggliao?hl=f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2023-03-13T14:07:00Z</dcterms:created>
  <dcterms:modified xsi:type="dcterms:W3CDTF">2023-03-14T09:13:00Z</dcterms:modified>
</cp:coreProperties>
</file>