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848BF" w14:textId="2CE627C3" w:rsidR="00A35361" w:rsidRDefault="00C71D62">
      <w:r>
        <w:rPr>
          <w:noProof/>
        </w:rPr>
        <w:drawing>
          <wp:inline distT="0" distB="0" distL="0" distR="0" wp14:anchorId="6ECF7DD6" wp14:editId="41509E6E">
            <wp:extent cx="5731510" cy="4192871"/>
            <wp:effectExtent l="0" t="0" r="2540" b="0"/>
            <wp:docPr id="1" name="Picture 1" descr="String vs StringBuilder vs StringBuffer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ing vs StringBuilder vs StringBuffer in Jav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2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0376D" w14:textId="7BAB08AE" w:rsidR="00C71D62" w:rsidRDefault="00C71D62"/>
    <w:p w14:paraId="138A6430" w14:textId="77777777" w:rsidR="00C71D62" w:rsidRPr="00C71D62" w:rsidRDefault="00C71D62" w:rsidP="00C71D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71D6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1. </w:t>
      </w:r>
      <w:r w:rsidRPr="00C71D6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String</w:t>
      </w:r>
      <w:r w:rsidRPr="00C71D6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(Immutable)</w:t>
      </w:r>
    </w:p>
    <w:p w14:paraId="3F32347E" w14:textId="77777777" w:rsidR="00C71D62" w:rsidRPr="00C71D62" w:rsidRDefault="00C71D62" w:rsidP="00C71D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1D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Immutable</w:t>
      </w:r>
      <w:r w:rsidRPr="00C71D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Once a </w:t>
      </w:r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>String</w:t>
      </w:r>
      <w:r w:rsidRPr="00C71D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 is created, it </w:t>
      </w:r>
      <w:r w:rsidRPr="00C71D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cannot be changed</w:t>
      </w:r>
      <w:r w:rsidRPr="00C71D6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414A250" w14:textId="77777777" w:rsidR="00C71D62" w:rsidRPr="00C71D62" w:rsidRDefault="00C71D62" w:rsidP="00C71D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1D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you modify a </w:t>
      </w:r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>String</w:t>
      </w:r>
      <w:r w:rsidRPr="00C71D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 </w:t>
      </w:r>
      <w:r w:rsidRPr="00C71D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 object</w:t>
      </w:r>
      <w:r w:rsidRPr="00C71D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created.</w:t>
      </w:r>
    </w:p>
    <w:p w14:paraId="26A3970E" w14:textId="77777777" w:rsidR="00C71D62" w:rsidRPr="00C71D62" w:rsidRDefault="00C71D62" w:rsidP="00C71D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71D62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✅</w:t>
      </w:r>
      <w:r w:rsidRPr="00C71D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Example:</w:t>
      </w:r>
    </w:p>
    <w:p w14:paraId="2A211229" w14:textId="77777777" w:rsidR="00C71D62" w:rsidRPr="00C71D62" w:rsidRDefault="00C71D62" w:rsidP="00C71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bookmarkStart w:id="0" w:name="_GoBack"/>
      <w:bookmarkEnd w:id="0"/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>StringExample</w:t>
      </w:r>
      <w:proofErr w:type="spellEnd"/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51C26DFC" w14:textId="77777777" w:rsidR="00C71D62" w:rsidRPr="00C71D62" w:rsidRDefault="00C71D62" w:rsidP="00C71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</w:t>
      </w:r>
      <w:proofErr w:type="gramStart"/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String[] </w:t>
      </w:r>
      <w:proofErr w:type="spellStart"/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2B023424" w14:textId="77777777" w:rsidR="00C71D62" w:rsidRPr="00C71D62" w:rsidRDefault="00C71D62" w:rsidP="00C71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String s1 = "Hello";</w:t>
      </w:r>
    </w:p>
    <w:p w14:paraId="0E970985" w14:textId="77777777" w:rsidR="00C71D62" w:rsidRPr="00C71D62" w:rsidRDefault="00C71D62" w:rsidP="00C71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</w:t>
      </w:r>
      <w:proofErr w:type="gramStart"/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>1.concat</w:t>
      </w:r>
      <w:proofErr w:type="gramEnd"/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>(" World"); // This creates a new string, doesn't change s1</w:t>
      </w:r>
    </w:p>
    <w:p w14:paraId="5354EEE2" w14:textId="77777777" w:rsidR="00C71D62" w:rsidRPr="00C71D62" w:rsidRDefault="00C71D62" w:rsidP="00C71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>(s1); // Output: Hello</w:t>
      </w:r>
    </w:p>
    <w:p w14:paraId="7C5D3D73" w14:textId="77777777" w:rsidR="00C71D62" w:rsidRPr="00C71D62" w:rsidRDefault="00C71D62" w:rsidP="00C71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0B4D74" w14:textId="77777777" w:rsidR="00C71D62" w:rsidRPr="00C71D62" w:rsidRDefault="00C71D62" w:rsidP="00C71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If we store the result in a new variable or overwrite s1:</w:t>
      </w:r>
    </w:p>
    <w:p w14:paraId="6CA72B89" w14:textId="77777777" w:rsidR="00C71D62" w:rsidRPr="00C71D62" w:rsidRDefault="00C71D62" w:rsidP="00C71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s1 = s</w:t>
      </w:r>
      <w:proofErr w:type="gramStart"/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>1.concat</w:t>
      </w:r>
      <w:proofErr w:type="gramEnd"/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>(" World");</w:t>
      </w:r>
    </w:p>
    <w:p w14:paraId="643E2326" w14:textId="77777777" w:rsidR="00C71D62" w:rsidRPr="00C71D62" w:rsidRDefault="00C71D62" w:rsidP="00C71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>(s1); // Output: Hello World</w:t>
      </w:r>
    </w:p>
    <w:p w14:paraId="3ED756BA" w14:textId="77777777" w:rsidR="00C71D62" w:rsidRPr="00C71D62" w:rsidRDefault="00C71D62" w:rsidP="00C71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6626E2F4" w14:textId="77777777" w:rsidR="00C71D62" w:rsidRPr="00C71D62" w:rsidRDefault="00C71D62" w:rsidP="00C71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CDD8C1E" w14:textId="77777777" w:rsidR="00C71D62" w:rsidRPr="00C71D62" w:rsidRDefault="00C71D62" w:rsidP="00C71D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1D6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EAC40A4">
          <v:rect id="_x0000_i1027" style="width:0;height:1.5pt" o:hralign="center" o:hrstd="t" o:hr="t" fillcolor="#a0a0a0" stroked="f"/>
        </w:pict>
      </w:r>
    </w:p>
    <w:p w14:paraId="5A55672A" w14:textId="77777777" w:rsidR="00C71D62" w:rsidRPr="00C71D62" w:rsidRDefault="00C71D62" w:rsidP="00C71D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71D62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C71D6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</w:t>
      </w:r>
      <w:proofErr w:type="spellStart"/>
      <w:r w:rsidRPr="00C71D6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StringBuffer</w:t>
      </w:r>
      <w:proofErr w:type="spellEnd"/>
      <w:r w:rsidRPr="00C71D6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(Mutable &amp; Thread-safe)</w:t>
      </w:r>
    </w:p>
    <w:p w14:paraId="1963914C" w14:textId="77777777" w:rsidR="00C71D62" w:rsidRPr="00C71D62" w:rsidRDefault="00C71D62" w:rsidP="00C71D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1D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Mutable</w:t>
      </w:r>
      <w:r w:rsidRPr="00C71D62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content can be changed without creating a new object.</w:t>
      </w:r>
    </w:p>
    <w:p w14:paraId="1BC9DEB0" w14:textId="77777777" w:rsidR="00C71D62" w:rsidRPr="00C71D62" w:rsidRDefault="00C71D62" w:rsidP="00C71D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1D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Thread-safe</w:t>
      </w:r>
      <w:r w:rsidRPr="00C71D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Synchronized, so it's </w:t>
      </w:r>
      <w:r w:rsidRPr="00C71D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safe for use in multithreaded environments</w:t>
      </w:r>
      <w:r w:rsidRPr="00C71D62">
        <w:rPr>
          <w:rFonts w:ascii="Times New Roman" w:eastAsia="Times New Roman" w:hAnsi="Times New Roman" w:cs="Times New Roman"/>
          <w:sz w:val="24"/>
          <w:szCs w:val="24"/>
          <w:lang w:eastAsia="en-IN"/>
        </w:rPr>
        <w:t>, but slightly slower.</w:t>
      </w:r>
    </w:p>
    <w:p w14:paraId="2A70C3C1" w14:textId="77777777" w:rsidR="00C71D62" w:rsidRPr="00C71D62" w:rsidRDefault="00C71D62" w:rsidP="00C71D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71D62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✅</w:t>
      </w:r>
      <w:r w:rsidRPr="00C71D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Example:</w:t>
      </w:r>
    </w:p>
    <w:p w14:paraId="43129755" w14:textId="77777777" w:rsidR="00C71D62" w:rsidRPr="00C71D62" w:rsidRDefault="00C71D62" w:rsidP="00C71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14:paraId="3B447803" w14:textId="77777777" w:rsidR="00C71D62" w:rsidRPr="00C71D62" w:rsidRDefault="00C71D62" w:rsidP="00C71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4CBCE6A7" w14:textId="77777777" w:rsidR="00C71D62" w:rsidRPr="00C71D62" w:rsidRDefault="00C71D62" w:rsidP="00C71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>StringBufferExample</w:t>
      </w:r>
      <w:proofErr w:type="spellEnd"/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05E96D2A" w14:textId="77777777" w:rsidR="00C71D62" w:rsidRPr="00C71D62" w:rsidRDefault="00C71D62" w:rsidP="00C71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</w:t>
      </w:r>
      <w:proofErr w:type="gramStart"/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String[] </w:t>
      </w:r>
      <w:proofErr w:type="spellStart"/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670D8539" w14:textId="77777777" w:rsidR="00C71D62" w:rsidRPr="00C71D62" w:rsidRDefault="00C71D62" w:rsidP="00C71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>StringBuffer</w:t>
      </w:r>
      <w:proofErr w:type="spellEnd"/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>sb</w:t>
      </w:r>
      <w:proofErr w:type="spellEnd"/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>StringBuffer</w:t>
      </w:r>
      <w:proofErr w:type="spellEnd"/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>("Hello");</w:t>
      </w:r>
    </w:p>
    <w:p w14:paraId="0CBCD8EA" w14:textId="77777777" w:rsidR="00C71D62" w:rsidRPr="00C71D62" w:rsidRDefault="00C71D62" w:rsidP="00C71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>sb.append</w:t>
      </w:r>
      <w:proofErr w:type="spellEnd"/>
      <w:proofErr w:type="gramEnd"/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>(" World"); // Modifies the same object</w:t>
      </w:r>
    </w:p>
    <w:p w14:paraId="43DA507D" w14:textId="77777777" w:rsidR="00C71D62" w:rsidRPr="00C71D62" w:rsidRDefault="00C71D62" w:rsidP="00C71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>sb</w:t>
      </w:r>
      <w:proofErr w:type="spellEnd"/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>); // Output: Hello World</w:t>
      </w:r>
    </w:p>
    <w:p w14:paraId="294EB031" w14:textId="77777777" w:rsidR="00C71D62" w:rsidRPr="00C71D62" w:rsidRDefault="00C71D62" w:rsidP="00C71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CA070A" w14:textId="77777777" w:rsidR="00C71D62" w:rsidRPr="00C71D62" w:rsidRDefault="00C71D62" w:rsidP="00C71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>sb.insert</w:t>
      </w:r>
      <w:proofErr w:type="spellEnd"/>
      <w:proofErr w:type="gramEnd"/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>(5, ","); // Insert comma at index 5</w:t>
      </w:r>
    </w:p>
    <w:p w14:paraId="437CF029" w14:textId="77777777" w:rsidR="00C71D62" w:rsidRPr="00C71D62" w:rsidRDefault="00C71D62" w:rsidP="00C71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>sb</w:t>
      </w:r>
      <w:proofErr w:type="spellEnd"/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>); // Output: Hello, World</w:t>
      </w:r>
    </w:p>
    <w:p w14:paraId="2B163375" w14:textId="77777777" w:rsidR="00C71D62" w:rsidRPr="00C71D62" w:rsidRDefault="00C71D62" w:rsidP="00C71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C0CBD3" w14:textId="77777777" w:rsidR="00C71D62" w:rsidRPr="00C71D62" w:rsidRDefault="00C71D62" w:rsidP="00C71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>sb.reverse</w:t>
      </w:r>
      <w:proofErr w:type="spellEnd"/>
      <w:proofErr w:type="gramEnd"/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>(); // Reverse the content</w:t>
      </w:r>
    </w:p>
    <w:p w14:paraId="38581999" w14:textId="77777777" w:rsidR="00C71D62" w:rsidRPr="00C71D62" w:rsidRDefault="00C71D62" w:rsidP="00C71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>sb</w:t>
      </w:r>
      <w:proofErr w:type="spellEnd"/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); // Output: </w:t>
      </w:r>
      <w:proofErr w:type="spellStart"/>
      <w:proofErr w:type="gramStart"/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>dlroW</w:t>
      </w:r>
      <w:proofErr w:type="spellEnd"/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spellStart"/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>olleH</w:t>
      </w:r>
      <w:proofErr w:type="spellEnd"/>
      <w:proofErr w:type="gramEnd"/>
    </w:p>
    <w:p w14:paraId="26DAC20C" w14:textId="77777777" w:rsidR="00C71D62" w:rsidRPr="00C71D62" w:rsidRDefault="00C71D62" w:rsidP="00C71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31531A6E" w14:textId="77777777" w:rsidR="00C71D62" w:rsidRPr="00C71D62" w:rsidRDefault="00C71D62" w:rsidP="00C71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C29C028" w14:textId="77777777" w:rsidR="00C71D62" w:rsidRPr="00C71D62" w:rsidRDefault="00C71D62" w:rsidP="00C71D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1D6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1387ED1">
          <v:rect id="_x0000_i1028" style="width:0;height:1.5pt" o:hralign="center" o:hrstd="t" o:hr="t" fillcolor="#a0a0a0" stroked="f"/>
        </w:pict>
      </w:r>
    </w:p>
    <w:p w14:paraId="48BDA256" w14:textId="77777777" w:rsidR="00C71D62" w:rsidRPr="00C71D62" w:rsidRDefault="00C71D62" w:rsidP="00C71D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71D62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C71D6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3. </w:t>
      </w:r>
      <w:r w:rsidRPr="00C71D6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StringBuilder</w:t>
      </w:r>
      <w:r w:rsidRPr="00C71D6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(Mutable but Not Thread-safe)</w:t>
      </w:r>
    </w:p>
    <w:p w14:paraId="2E0994FC" w14:textId="77777777" w:rsidR="00C71D62" w:rsidRPr="00C71D62" w:rsidRDefault="00C71D62" w:rsidP="00C71D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1D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Mutable</w:t>
      </w:r>
      <w:r w:rsidRPr="00C71D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like </w:t>
      </w:r>
      <w:proofErr w:type="spellStart"/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>StringBuffer</w:t>
      </w:r>
      <w:proofErr w:type="spellEnd"/>
    </w:p>
    <w:p w14:paraId="40A555EC" w14:textId="77777777" w:rsidR="00C71D62" w:rsidRPr="00C71D62" w:rsidRDefault="00C71D62" w:rsidP="00C71D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1D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Faster</w:t>
      </w:r>
      <w:r w:rsidRPr="00C71D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than </w:t>
      </w:r>
      <w:proofErr w:type="spellStart"/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>StringBuffer</w:t>
      </w:r>
      <w:proofErr w:type="spellEnd"/>
      <w:r w:rsidRPr="00C71D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but </w:t>
      </w:r>
      <w:r w:rsidRPr="00C71D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synchronized</w:t>
      </w:r>
    </w:p>
    <w:p w14:paraId="21DE186D" w14:textId="77777777" w:rsidR="00C71D62" w:rsidRPr="00C71D62" w:rsidRDefault="00C71D62" w:rsidP="00C71D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1D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it in </w:t>
      </w:r>
      <w:r w:rsidRPr="00C71D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single-threaded</w:t>
      </w:r>
      <w:r w:rsidRPr="00C71D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scenarios for better performance.</w:t>
      </w:r>
    </w:p>
    <w:p w14:paraId="605BD155" w14:textId="77777777" w:rsidR="00C71D62" w:rsidRPr="00C71D62" w:rsidRDefault="00C71D62" w:rsidP="00C71D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71D62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✅</w:t>
      </w:r>
      <w:r w:rsidRPr="00C71D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Example:</w:t>
      </w:r>
    </w:p>
    <w:p w14:paraId="3D7A8B83" w14:textId="77777777" w:rsidR="00C71D62" w:rsidRPr="00C71D62" w:rsidRDefault="00C71D62" w:rsidP="00C71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14:paraId="2146EE11" w14:textId="77777777" w:rsidR="00C71D62" w:rsidRPr="00C71D62" w:rsidRDefault="00C71D62" w:rsidP="00C71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3927D4F9" w14:textId="77777777" w:rsidR="00C71D62" w:rsidRPr="00C71D62" w:rsidRDefault="00C71D62" w:rsidP="00C71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>StringBuilderExample</w:t>
      </w:r>
      <w:proofErr w:type="spellEnd"/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48222348" w14:textId="77777777" w:rsidR="00C71D62" w:rsidRPr="00C71D62" w:rsidRDefault="00C71D62" w:rsidP="00C71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</w:t>
      </w:r>
      <w:proofErr w:type="gramStart"/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String[] </w:t>
      </w:r>
      <w:proofErr w:type="spellStart"/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60B05E4A" w14:textId="77777777" w:rsidR="00C71D62" w:rsidRPr="00C71D62" w:rsidRDefault="00C71D62" w:rsidP="00C71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StringBuilder </w:t>
      </w:r>
      <w:proofErr w:type="spellStart"/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>sb</w:t>
      </w:r>
      <w:proofErr w:type="spellEnd"/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StringBuilder("Hello");</w:t>
      </w:r>
    </w:p>
    <w:p w14:paraId="691E349E" w14:textId="77777777" w:rsidR="00C71D62" w:rsidRPr="00C71D62" w:rsidRDefault="00C71D62" w:rsidP="00C71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>sb.append</w:t>
      </w:r>
      <w:proofErr w:type="spellEnd"/>
      <w:proofErr w:type="gramEnd"/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>(" World");</w:t>
      </w:r>
    </w:p>
    <w:p w14:paraId="46D57547" w14:textId="77777777" w:rsidR="00C71D62" w:rsidRPr="00C71D62" w:rsidRDefault="00C71D62" w:rsidP="00C71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>sb</w:t>
      </w:r>
      <w:proofErr w:type="spellEnd"/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>); // Output: Hello World</w:t>
      </w:r>
    </w:p>
    <w:p w14:paraId="06010382" w14:textId="77777777" w:rsidR="00C71D62" w:rsidRPr="00C71D62" w:rsidRDefault="00C71D62" w:rsidP="00C71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F0361D" w14:textId="77777777" w:rsidR="00C71D62" w:rsidRPr="00C71D62" w:rsidRDefault="00C71D62" w:rsidP="00C71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>sb.replace</w:t>
      </w:r>
      <w:proofErr w:type="spellEnd"/>
      <w:proofErr w:type="gramEnd"/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>(6, 11, "Java");</w:t>
      </w:r>
    </w:p>
    <w:p w14:paraId="6D58F6F6" w14:textId="77777777" w:rsidR="00C71D62" w:rsidRPr="00C71D62" w:rsidRDefault="00C71D62" w:rsidP="00C71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>sb</w:t>
      </w:r>
      <w:proofErr w:type="spellEnd"/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>); // Output: Hello Java</w:t>
      </w:r>
    </w:p>
    <w:p w14:paraId="09072219" w14:textId="77777777" w:rsidR="00C71D62" w:rsidRPr="00C71D62" w:rsidRDefault="00C71D62" w:rsidP="00C71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B3CDC1" w14:textId="77777777" w:rsidR="00C71D62" w:rsidRPr="00C71D62" w:rsidRDefault="00C71D62" w:rsidP="00C71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>sb.delete</w:t>
      </w:r>
      <w:proofErr w:type="spellEnd"/>
      <w:proofErr w:type="gramEnd"/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>(5, 10);</w:t>
      </w:r>
    </w:p>
    <w:p w14:paraId="19E9598E" w14:textId="77777777" w:rsidR="00C71D62" w:rsidRPr="00C71D62" w:rsidRDefault="00C71D62" w:rsidP="00C71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>sb</w:t>
      </w:r>
      <w:proofErr w:type="spellEnd"/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>); // Output: Hello</w:t>
      </w:r>
    </w:p>
    <w:p w14:paraId="281D5A8E" w14:textId="77777777" w:rsidR="00C71D62" w:rsidRPr="00C71D62" w:rsidRDefault="00C71D62" w:rsidP="00C71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0927B562" w14:textId="77777777" w:rsidR="00C71D62" w:rsidRPr="00C71D62" w:rsidRDefault="00C71D62" w:rsidP="00C71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1D6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3662221" w14:textId="77777777" w:rsidR="00C71D62" w:rsidRPr="00C71D62" w:rsidRDefault="00C71D62" w:rsidP="00C71D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1D6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F65C3FB">
          <v:rect id="_x0000_i1029" style="width:0;height:1.5pt" o:hralign="center" o:hrstd="t" o:hr="t" fillcolor="#a0a0a0" stroked="f"/>
        </w:pict>
      </w:r>
    </w:p>
    <w:p w14:paraId="1038284E" w14:textId="77777777" w:rsidR="00C71D62" w:rsidRPr="00C71D62" w:rsidRDefault="00C71D62" w:rsidP="00C71D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71D62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🔸</w:t>
      </w:r>
      <w:r w:rsidRPr="00C71D6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2860"/>
        <w:gridCol w:w="2363"/>
        <w:gridCol w:w="2095"/>
      </w:tblGrid>
      <w:tr w:rsidR="00C71D62" w:rsidRPr="00C71D62" w14:paraId="7C654A2E" w14:textId="77777777" w:rsidTr="00C71D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6EE36B" w14:textId="77777777" w:rsidR="00C71D62" w:rsidRPr="00C71D62" w:rsidRDefault="00C71D62" w:rsidP="00C71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71D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A176AB9" w14:textId="77777777" w:rsidR="00C71D62" w:rsidRPr="00C71D62" w:rsidRDefault="00C71D62" w:rsidP="00C71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71D6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F65EF6F" w14:textId="77777777" w:rsidR="00C71D62" w:rsidRPr="00C71D62" w:rsidRDefault="00C71D62" w:rsidP="00C71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C71D6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StringBuffer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9F3FF4" w14:textId="77777777" w:rsidR="00C71D62" w:rsidRPr="00C71D62" w:rsidRDefault="00C71D62" w:rsidP="00C71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71D6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StringBuilder</w:t>
            </w:r>
          </w:p>
        </w:tc>
      </w:tr>
      <w:tr w:rsidR="00C71D62" w:rsidRPr="00C71D62" w14:paraId="65AA2479" w14:textId="77777777" w:rsidTr="00C71D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BBF0B" w14:textId="77777777" w:rsidR="00C71D62" w:rsidRPr="00C71D62" w:rsidRDefault="00C71D62" w:rsidP="00C71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1D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Mutable</w:t>
            </w:r>
          </w:p>
        </w:tc>
        <w:tc>
          <w:tcPr>
            <w:tcW w:w="0" w:type="auto"/>
            <w:vAlign w:val="center"/>
            <w:hideMark/>
          </w:tcPr>
          <w:p w14:paraId="0D3CFE6A" w14:textId="77777777" w:rsidR="00C71D62" w:rsidRPr="00C71D62" w:rsidRDefault="00C71D62" w:rsidP="00C71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1D62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  <w:r w:rsidRPr="00C71D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77F8CDD2" w14:textId="77777777" w:rsidR="00C71D62" w:rsidRPr="00C71D62" w:rsidRDefault="00C71D62" w:rsidP="00C71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1D62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C71D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EFCDCAA" w14:textId="77777777" w:rsidR="00C71D62" w:rsidRPr="00C71D62" w:rsidRDefault="00C71D62" w:rsidP="00C71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1D62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C71D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Yes</w:t>
            </w:r>
          </w:p>
        </w:tc>
      </w:tr>
      <w:tr w:rsidR="00C71D62" w:rsidRPr="00C71D62" w14:paraId="35109585" w14:textId="77777777" w:rsidTr="00C71D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61112" w14:textId="77777777" w:rsidR="00C71D62" w:rsidRPr="00C71D62" w:rsidRDefault="00C71D62" w:rsidP="00C71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1D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Thread-safe</w:t>
            </w:r>
          </w:p>
        </w:tc>
        <w:tc>
          <w:tcPr>
            <w:tcW w:w="0" w:type="auto"/>
            <w:vAlign w:val="center"/>
            <w:hideMark/>
          </w:tcPr>
          <w:p w14:paraId="5A09B495" w14:textId="77777777" w:rsidR="00C71D62" w:rsidRPr="00C71D62" w:rsidRDefault="00C71D62" w:rsidP="00C71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1D62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C71D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Yes (Immutable)</w:t>
            </w:r>
          </w:p>
        </w:tc>
        <w:tc>
          <w:tcPr>
            <w:tcW w:w="0" w:type="auto"/>
            <w:vAlign w:val="center"/>
            <w:hideMark/>
          </w:tcPr>
          <w:p w14:paraId="41619830" w14:textId="77777777" w:rsidR="00C71D62" w:rsidRPr="00C71D62" w:rsidRDefault="00C71D62" w:rsidP="00C71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1D62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C71D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Yes (Synchronized)</w:t>
            </w:r>
          </w:p>
        </w:tc>
        <w:tc>
          <w:tcPr>
            <w:tcW w:w="0" w:type="auto"/>
            <w:vAlign w:val="center"/>
            <w:hideMark/>
          </w:tcPr>
          <w:p w14:paraId="58183E08" w14:textId="77777777" w:rsidR="00C71D62" w:rsidRPr="00C71D62" w:rsidRDefault="00C71D62" w:rsidP="00C71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1D62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  <w:r w:rsidRPr="00C71D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</w:t>
            </w:r>
          </w:p>
        </w:tc>
      </w:tr>
      <w:tr w:rsidR="00C71D62" w:rsidRPr="00C71D62" w14:paraId="5D11BF5E" w14:textId="77777777" w:rsidTr="00C71D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4D646" w14:textId="77777777" w:rsidR="00C71D62" w:rsidRPr="00C71D62" w:rsidRDefault="00C71D62" w:rsidP="00C71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1D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63DD15CB" w14:textId="77777777" w:rsidR="00C71D62" w:rsidRPr="00C71D62" w:rsidRDefault="00C71D62" w:rsidP="00C71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1D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Slow (new object on change)</w:t>
            </w:r>
          </w:p>
        </w:tc>
        <w:tc>
          <w:tcPr>
            <w:tcW w:w="0" w:type="auto"/>
            <w:vAlign w:val="center"/>
            <w:hideMark/>
          </w:tcPr>
          <w:p w14:paraId="3399E8D6" w14:textId="77777777" w:rsidR="00C71D62" w:rsidRPr="00C71D62" w:rsidRDefault="00C71D62" w:rsidP="00C71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1D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Slower (due to sync)</w:t>
            </w:r>
          </w:p>
        </w:tc>
        <w:tc>
          <w:tcPr>
            <w:tcW w:w="0" w:type="auto"/>
            <w:vAlign w:val="center"/>
            <w:hideMark/>
          </w:tcPr>
          <w:p w14:paraId="32861649" w14:textId="77777777" w:rsidR="00C71D62" w:rsidRPr="00C71D62" w:rsidRDefault="00C71D62" w:rsidP="00C71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1D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Fast (no sync)</w:t>
            </w:r>
          </w:p>
        </w:tc>
      </w:tr>
      <w:tr w:rsidR="00C71D62" w:rsidRPr="00C71D62" w14:paraId="308EA57B" w14:textId="77777777" w:rsidTr="00C71D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7529E" w14:textId="77777777" w:rsidR="00C71D62" w:rsidRPr="00C71D62" w:rsidRDefault="00C71D62" w:rsidP="00C71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1D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Best Use</w:t>
            </w:r>
          </w:p>
        </w:tc>
        <w:tc>
          <w:tcPr>
            <w:tcW w:w="0" w:type="auto"/>
            <w:vAlign w:val="center"/>
            <w:hideMark/>
          </w:tcPr>
          <w:p w14:paraId="2159263B" w14:textId="77777777" w:rsidR="00C71D62" w:rsidRPr="00C71D62" w:rsidRDefault="00C71D62" w:rsidP="00C71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1D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Constant strings</w:t>
            </w:r>
          </w:p>
        </w:tc>
        <w:tc>
          <w:tcPr>
            <w:tcW w:w="0" w:type="auto"/>
            <w:vAlign w:val="center"/>
            <w:hideMark/>
          </w:tcPr>
          <w:p w14:paraId="741C6D10" w14:textId="77777777" w:rsidR="00C71D62" w:rsidRPr="00C71D62" w:rsidRDefault="00C71D62" w:rsidP="00C71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1D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Multithreaded apps</w:t>
            </w:r>
          </w:p>
        </w:tc>
        <w:tc>
          <w:tcPr>
            <w:tcW w:w="0" w:type="auto"/>
            <w:vAlign w:val="center"/>
            <w:hideMark/>
          </w:tcPr>
          <w:p w14:paraId="0190F188" w14:textId="77777777" w:rsidR="00C71D62" w:rsidRPr="00C71D62" w:rsidRDefault="00C71D62" w:rsidP="00C71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1D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Single-threaded apps</w:t>
            </w:r>
          </w:p>
        </w:tc>
      </w:tr>
    </w:tbl>
    <w:p w14:paraId="6B6F2691" w14:textId="77777777" w:rsidR="00C71D62" w:rsidRPr="00C71D62" w:rsidRDefault="00C71D62" w:rsidP="00C71D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1D6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E1C6CE5">
          <v:rect id="_x0000_i1030" style="width:0;height:1.5pt" o:hralign="center" o:hrstd="t" o:hr="t" fillcolor="#a0a0a0" stroked="f"/>
        </w:pict>
      </w:r>
    </w:p>
    <w:p w14:paraId="22276793" w14:textId="77777777" w:rsidR="00C71D62" w:rsidRPr="00C71D62" w:rsidRDefault="00C71D62" w:rsidP="00C71D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71D62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🔍</w:t>
      </w:r>
      <w:r w:rsidRPr="00C71D6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When to Use What?</w:t>
      </w:r>
    </w:p>
    <w:p w14:paraId="5CBD3B02" w14:textId="77777777" w:rsidR="00C71D62" w:rsidRPr="00C71D62" w:rsidRDefault="00C71D62" w:rsidP="00C71D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1D62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71D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</w:t>
      </w:r>
      <w:r w:rsidRPr="00C71D6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String</w:t>
      </w:r>
      <w:r w:rsidRPr="00C71D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the string </w:t>
      </w:r>
      <w:r w:rsidRPr="00C71D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won’t change</w:t>
      </w:r>
      <w:r w:rsidRPr="00C71D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constants, keys).</w:t>
      </w:r>
    </w:p>
    <w:p w14:paraId="628D95F0" w14:textId="77777777" w:rsidR="00C71D62" w:rsidRPr="00C71D62" w:rsidRDefault="00C71D62" w:rsidP="00C71D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1D62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71D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</w:t>
      </w:r>
      <w:proofErr w:type="spellStart"/>
      <w:r w:rsidRPr="00C71D6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StringBuffer</w:t>
      </w:r>
      <w:proofErr w:type="spellEnd"/>
      <w:r w:rsidRPr="00C71D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</w:t>
      </w:r>
      <w:r w:rsidRPr="00C71D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multithreaded</w:t>
      </w:r>
      <w:r w:rsidRPr="00C71D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string operations.</w:t>
      </w:r>
    </w:p>
    <w:p w14:paraId="6CBE0CB3" w14:textId="77777777" w:rsidR="00C71D62" w:rsidRPr="00C71D62" w:rsidRDefault="00C71D62" w:rsidP="00C71D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1D62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71D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</w:t>
      </w:r>
      <w:r w:rsidRPr="00C71D6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StringBuilder</w:t>
      </w:r>
      <w:r w:rsidRPr="00C71D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</w:t>
      </w:r>
      <w:r w:rsidRPr="00C71D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high-performance</w:t>
      </w:r>
      <w:r w:rsidRPr="00C71D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string manipulation in a </w:t>
      </w:r>
      <w:r w:rsidRPr="00C71D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single thread</w:t>
      </w:r>
      <w:r w:rsidRPr="00C71D6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B78E69E" w14:textId="77777777" w:rsidR="00C71D62" w:rsidRDefault="00C71D62"/>
    <w:sectPr w:rsidR="00C71D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01E14"/>
    <w:multiLevelType w:val="multilevel"/>
    <w:tmpl w:val="199A9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6B7CEF"/>
    <w:multiLevelType w:val="multilevel"/>
    <w:tmpl w:val="62248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7265CD"/>
    <w:multiLevelType w:val="multilevel"/>
    <w:tmpl w:val="69AA1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D028EF"/>
    <w:multiLevelType w:val="multilevel"/>
    <w:tmpl w:val="31CA6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4D9"/>
    <w:rsid w:val="00A35361"/>
    <w:rsid w:val="00BB64D9"/>
    <w:rsid w:val="00C7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5CEAA"/>
  <w15:chartTrackingRefBased/>
  <w15:docId w15:val="{37394397-A7DE-4A95-BCE3-0D4FE29C1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71D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C71D6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71D6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71D6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71D6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71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71D6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1D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1D6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C71D62"/>
  </w:style>
  <w:style w:type="character" w:customStyle="1" w:styleId="hljs-title">
    <w:name w:val="hljs-title"/>
    <w:basedOn w:val="DefaultParagraphFont"/>
    <w:rsid w:val="00C71D62"/>
  </w:style>
  <w:style w:type="character" w:customStyle="1" w:styleId="hljs-params">
    <w:name w:val="hljs-params"/>
    <w:basedOn w:val="DefaultParagraphFont"/>
    <w:rsid w:val="00C71D62"/>
  </w:style>
  <w:style w:type="character" w:customStyle="1" w:styleId="hljs-type">
    <w:name w:val="hljs-type"/>
    <w:basedOn w:val="DefaultParagraphFont"/>
    <w:rsid w:val="00C71D62"/>
  </w:style>
  <w:style w:type="character" w:customStyle="1" w:styleId="hljs-variable">
    <w:name w:val="hljs-variable"/>
    <w:basedOn w:val="DefaultParagraphFont"/>
    <w:rsid w:val="00C71D62"/>
  </w:style>
  <w:style w:type="character" w:customStyle="1" w:styleId="hljs-operator">
    <w:name w:val="hljs-operator"/>
    <w:basedOn w:val="DefaultParagraphFont"/>
    <w:rsid w:val="00C71D62"/>
  </w:style>
  <w:style w:type="character" w:customStyle="1" w:styleId="hljs-string">
    <w:name w:val="hljs-string"/>
    <w:basedOn w:val="DefaultParagraphFont"/>
    <w:rsid w:val="00C71D62"/>
  </w:style>
  <w:style w:type="character" w:customStyle="1" w:styleId="hljs-comment">
    <w:name w:val="hljs-comment"/>
    <w:basedOn w:val="DefaultParagraphFont"/>
    <w:rsid w:val="00C71D62"/>
  </w:style>
  <w:style w:type="character" w:customStyle="1" w:styleId="hljs-number">
    <w:name w:val="hljs-number"/>
    <w:basedOn w:val="DefaultParagraphFont"/>
    <w:rsid w:val="00C71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6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1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05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2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0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95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4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44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1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Anshuja Meshram</dc:creator>
  <cp:keywords/>
  <dc:description/>
  <cp:lastModifiedBy>Anshuja Meshram</cp:lastModifiedBy>
  <cp:revision>2</cp:revision>
  <dcterms:created xsi:type="dcterms:W3CDTF">2025-07-04T15:47:00Z</dcterms:created>
  <dcterms:modified xsi:type="dcterms:W3CDTF">2025-07-04T15:57:00Z</dcterms:modified>
</cp:coreProperties>
</file>