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First Mile stone script: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Name school year project funct tion demo what I did.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Hello I am Andrew a rising junior from Lowell High School. My Main Project is a Electronical reader that will read the words in a book to you through sound. The finished project should have a camera up here, which will take a picture of the book and a speaker will speak the word on the page, and afterit </w:t>
      </w:r>
      <w:r/>
    </w:p>
    <w:p>
      <w:pPr>
        <w:pStyle w:val="Normal"/>
      </w:pPr>
      <w:r>
        <w:rPr/>
        <w:t xml:space="preserve">inish reading the book, a mechanism that turns pages will auto matically turn the page. Now the thing I have here right now is the Mechanism that flips pages. The roller here will turn and wrinkle the page and </w:t>
      </w:r>
      <w:r>
        <w:rPr/>
        <w:t xml:space="preserve">the rod will go into the wrinkle in the page and flips it over. Here is a demostration. As you can see, it is not fine tuned very well, I will continue to improve it through out the future. Some difficulty That I encountered is to find a way to let the servo for the roller to slide freely, but not much movement horizontally. The solution I came up with is to create a bracket that connects to the servo but also creates a channel to let the rail slide in. Thank you for listening and see you next time.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Nimbus Roman No9 L" w:hAnsi="Nimbus Roman No9 L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1827</TotalTime>
  <Application>LibreOffice/4.3.3.2$Linux_ARM_EABI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2017-07-10T11:14:35Z</dcterms:created>
  <dc:language>en-US</dc:language>
  <dcterms:modified xsi:type="dcterms:W3CDTF">2017-07-20T10:21:14Z</dcterms:modified>
  <cp:revision>5</cp:revision>
</cp:coreProperties>
</file>