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F2032" w14:textId="77777777" w:rsidR="00006CCA" w:rsidRDefault="00000000">
      <w:pPr>
        <w:spacing w:before="120" w:after="0" w:line="360" w:lineRule="auto"/>
        <w:ind w:left="2149" w:hanging="214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образования Российской Федерации</w:t>
      </w:r>
    </w:p>
    <w:p w14:paraId="13A2DD7B" w14:textId="77777777" w:rsidR="00006CCA" w:rsidRDefault="00000000">
      <w:pPr>
        <w:spacing w:before="120" w:after="0" w:line="360" w:lineRule="auto"/>
        <w:ind w:left="2149" w:hanging="214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Московский государственный институт электронной техники </w:t>
      </w:r>
    </w:p>
    <w:p w14:paraId="6A177DD0" w14:textId="77777777" w:rsidR="00006CCA" w:rsidRDefault="00000000">
      <w:pPr>
        <w:tabs>
          <w:tab w:val="left" w:pos="284"/>
        </w:tabs>
        <w:spacing w:before="120" w:after="0" w:line="360" w:lineRule="auto"/>
        <w:ind w:left="357" w:hanging="35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(технический университет)</w:t>
      </w:r>
    </w:p>
    <w:p w14:paraId="2242955E" w14:textId="77777777" w:rsidR="00006CCA" w:rsidRDefault="00000000">
      <w:pPr>
        <w:spacing w:line="259" w:lineRule="auto"/>
        <w:ind w:left="5245" w:hanging="425"/>
        <w:jc w:val="center"/>
        <w:rPr>
          <w:rFonts w:ascii="Times New Roman" w:eastAsia="Times New Roman" w:hAnsi="Times New Roman" w:cs="Times New Roman"/>
          <w:caps/>
        </w:rPr>
      </w:pPr>
      <w:r>
        <w:rPr>
          <w:rFonts w:ascii="Times New Roman" w:eastAsia="Times New Roman" w:hAnsi="Times New Roman" w:cs="Times New Roman"/>
          <w:caps/>
        </w:rPr>
        <w:t>утверждаю</w:t>
      </w:r>
    </w:p>
    <w:p w14:paraId="6F68F3D6" w14:textId="77777777" w:rsidR="00006CCA" w:rsidRDefault="00000000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</w:rPr>
        <w:t>СПИНТех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285F5DE4" w14:textId="77777777" w:rsidR="00006CCA" w:rsidRDefault="00000000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</w:t>
      </w:r>
    </w:p>
    <w:p w14:paraId="6DA1C51F" w14:textId="77777777" w:rsidR="00006CCA" w:rsidRDefault="00000000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«_</w:t>
      </w:r>
      <w:proofErr w:type="gramStart"/>
      <w:r>
        <w:rPr>
          <w:rFonts w:ascii="Times New Roman" w:eastAsia="Times New Roman" w:hAnsi="Times New Roman" w:cs="Times New Roman"/>
        </w:rPr>
        <w:t>_»_</w:t>
      </w:r>
      <w:proofErr w:type="gramEnd"/>
      <w:r>
        <w:rPr>
          <w:rFonts w:ascii="Times New Roman" w:eastAsia="Times New Roman" w:hAnsi="Times New Roman" w:cs="Times New Roman"/>
        </w:rPr>
        <w:t>________2023 г.</w:t>
      </w:r>
    </w:p>
    <w:p w14:paraId="72143989" w14:textId="77777777" w:rsidR="00006CCA" w:rsidRDefault="00000000">
      <w:pPr>
        <w:spacing w:before="960" w:after="960" w:line="259" w:lineRule="auto"/>
        <w:jc w:val="center"/>
        <w:rPr>
          <w:rFonts w:ascii="Times New Roman" w:eastAsia="Times New Roman" w:hAnsi="Times New Roman" w:cs="Times New Roman"/>
          <w:caps/>
        </w:rPr>
      </w:pPr>
      <w:r>
        <w:rPr>
          <w:rFonts w:ascii="Times New Roman" w:eastAsia="Times New Roman" w:hAnsi="Times New Roman" w:cs="Times New Roman"/>
          <w:caps/>
        </w:rPr>
        <w:t>ЛАБОРАТОРАЯ РАБОТА 2.</w:t>
      </w:r>
    </w:p>
    <w:p w14:paraId="0CF01F9A" w14:textId="77777777" w:rsidR="00006CCA" w:rsidRDefault="00000000">
      <w:pPr>
        <w:spacing w:before="12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</w:rPr>
        <w:t>UMLUseCaseDiagram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72F920E6" w14:textId="4327D1A1" w:rsidR="00006CCA" w:rsidRPr="00387B60" w:rsidRDefault="00523E17">
      <w:pPr>
        <w:spacing w:before="120" w:line="240" w:lineRule="auto"/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69A1E839" wp14:editId="28B723EE">
            <wp:extent cx="4086573" cy="3016332"/>
            <wp:effectExtent l="0" t="0" r="0" b="0"/>
            <wp:docPr id="758552058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52058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452" cy="303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FC1B" w14:textId="77777777" w:rsidR="00006CCA" w:rsidRDefault="00006CCA">
      <w:pPr>
        <w:spacing w:before="120" w:line="240" w:lineRule="auto"/>
        <w:rPr>
          <w:rFonts w:ascii="Times New Roman" w:eastAsia="Times New Roman" w:hAnsi="Times New Roman" w:cs="Times New Roman"/>
        </w:rPr>
      </w:pPr>
    </w:p>
    <w:p w14:paraId="15278F06" w14:textId="77777777" w:rsidR="00006CCA" w:rsidRDefault="00006CCA">
      <w:pPr>
        <w:spacing w:before="120" w:line="240" w:lineRule="auto"/>
        <w:rPr>
          <w:rFonts w:ascii="Times New Roman" w:eastAsia="Times New Roman" w:hAnsi="Times New Roman" w:cs="Times New Roman"/>
        </w:rPr>
      </w:pPr>
    </w:p>
    <w:p w14:paraId="29A68C48" w14:textId="77777777" w:rsidR="00006CCA" w:rsidRDefault="00006CCA">
      <w:pPr>
        <w:spacing w:before="120" w:line="240" w:lineRule="auto"/>
        <w:rPr>
          <w:rFonts w:ascii="Times New Roman" w:eastAsia="Times New Roman" w:hAnsi="Times New Roman" w:cs="Times New Roman"/>
        </w:rPr>
      </w:pPr>
    </w:p>
    <w:p w14:paraId="75607B59" w14:textId="77777777" w:rsidR="00006CCA" w:rsidRDefault="00000000">
      <w:pPr>
        <w:spacing w:before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</w:t>
      </w:r>
      <w:proofErr w:type="spellStart"/>
      <w:r>
        <w:rPr>
          <w:rFonts w:ascii="Times New Roman" w:eastAsia="Times New Roman" w:hAnsi="Times New Roman" w:cs="Times New Roman"/>
        </w:rPr>
        <w:t>UMLActivityDiagram</w:t>
      </w:r>
      <w:proofErr w:type="spellEnd"/>
    </w:p>
    <w:p w14:paraId="1168F354" w14:textId="77777777" w:rsidR="00006CCA" w:rsidRDefault="00006CCA">
      <w:pPr>
        <w:spacing w:before="120" w:line="240" w:lineRule="auto"/>
        <w:rPr>
          <w:rFonts w:ascii="Times New Roman" w:eastAsia="Times New Roman" w:hAnsi="Times New Roman" w:cs="Times New Roman"/>
        </w:rPr>
      </w:pPr>
    </w:p>
    <w:p w14:paraId="024BA9DF" w14:textId="26280D25" w:rsidR="00006CCA" w:rsidRDefault="00006CCA">
      <w:pPr>
        <w:spacing w:before="120" w:line="240" w:lineRule="auto"/>
        <w:rPr>
          <w:rFonts w:ascii="Times New Roman" w:eastAsia="Times New Roman" w:hAnsi="Times New Roman" w:cs="Times New Roman"/>
        </w:rPr>
      </w:pPr>
    </w:p>
    <w:p w14:paraId="2BC08703" w14:textId="77777777" w:rsidR="00006CCA" w:rsidRDefault="00006CCA">
      <w:pPr>
        <w:spacing w:before="120" w:line="240" w:lineRule="auto"/>
        <w:rPr>
          <w:rFonts w:ascii="Times New Roman" w:eastAsia="Times New Roman" w:hAnsi="Times New Roman" w:cs="Times New Roman"/>
        </w:rPr>
      </w:pPr>
    </w:p>
    <w:p w14:paraId="14083E02" w14:textId="3C282C1A" w:rsidR="00006CCA" w:rsidRDefault="00387B60">
      <w:pPr>
        <w:spacing w:before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C30A388" wp14:editId="522DBF04">
            <wp:extent cx="4724688" cy="3426725"/>
            <wp:effectExtent l="0" t="0" r="0" b="0"/>
            <wp:docPr id="190957354" name="Рисунок 2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7354" name="Рисунок 2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44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9AE3" w14:textId="77777777" w:rsidR="00006CCA" w:rsidRDefault="00000000">
      <w:pPr>
        <w:spacing w:before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3) </w:t>
      </w:r>
      <w:proofErr w:type="spellStart"/>
      <w:r>
        <w:rPr>
          <w:rFonts w:ascii="Times New Roman" w:eastAsia="Times New Roman" w:hAnsi="Times New Roman" w:cs="Times New Roman"/>
        </w:rPr>
        <w:t>UMLSequenceDiagram</w:t>
      </w:r>
      <w:proofErr w:type="spellEnd"/>
    </w:p>
    <w:p w14:paraId="7225A6DE" w14:textId="4BB2D6C3" w:rsidR="00006CCA" w:rsidRDefault="00D76AA5">
      <w:pPr>
        <w:spacing w:before="12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26E5C24B" wp14:editId="58C84B06">
            <wp:extent cx="5940425" cy="4974590"/>
            <wp:effectExtent l="0" t="0" r="0" b="0"/>
            <wp:docPr id="6417809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80984" name="Рисунок 6417809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7987" w14:textId="77777777" w:rsidR="00006CCA" w:rsidRDefault="00006CCA">
      <w:pPr>
        <w:spacing w:before="120" w:line="240" w:lineRule="auto"/>
        <w:rPr>
          <w:rFonts w:ascii="Times New Roman" w:eastAsia="Times New Roman" w:hAnsi="Times New Roman" w:cs="Times New Roman"/>
        </w:rPr>
      </w:pPr>
    </w:p>
    <w:p w14:paraId="1A65F2A8" w14:textId="77777777" w:rsidR="00006CCA" w:rsidRDefault="00006CCA">
      <w:pPr>
        <w:spacing w:before="120" w:line="240" w:lineRule="auto"/>
        <w:rPr>
          <w:rFonts w:ascii="Times New Roman" w:eastAsia="Times New Roman" w:hAnsi="Times New Roman" w:cs="Times New Roman"/>
        </w:rPr>
      </w:pPr>
    </w:p>
    <w:p w14:paraId="541ADCDD" w14:textId="77777777" w:rsidR="00006CCA" w:rsidRDefault="00006CCA">
      <w:pPr>
        <w:spacing w:before="120" w:line="240" w:lineRule="auto"/>
        <w:rPr>
          <w:rFonts w:ascii="Times New Roman" w:eastAsia="Times New Roman" w:hAnsi="Times New Roman" w:cs="Times New Roman"/>
        </w:rPr>
      </w:pPr>
    </w:p>
    <w:p w14:paraId="2597EF37" w14:textId="77777777" w:rsidR="00006CCA" w:rsidRDefault="00000000">
      <w:pPr>
        <w:spacing w:before="12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4) )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UMLClassDiagram</w:t>
      </w:r>
      <w:proofErr w:type="spellEnd"/>
    </w:p>
    <w:p w14:paraId="50C0DE28" w14:textId="77777777" w:rsidR="00006CCA" w:rsidRDefault="00006CCA">
      <w:pPr>
        <w:spacing w:before="120" w:line="240" w:lineRule="auto"/>
        <w:rPr>
          <w:rFonts w:ascii="Times New Roman" w:eastAsia="Times New Roman" w:hAnsi="Times New Roman" w:cs="Times New Roman"/>
        </w:rPr>
      </w:pPr>
    </w:p>
    <w:p w14:paraId="121781D2" w14:textId="3D9354FB" w:rsidR="00006CCA" w:rsidRDefault="0007516C">
      <w:pPr>
        <w:spacing w:before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82FFCAB" wp14:editId="73122AB6">
            <wp:extent cx="5940425" cy="2385060"/>
            <wp:effectExtent l="0" t="0" r="0" b="0"/>
            <wp:docPr id="1368424053" name="Рисунок 4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24053" name="Рисунок 4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0E3C" w14:textId="77777777" w:rsidR="00006CCA" w:rsidRDefault="00006CCA">
      <w:pPr>
        <w:spacing w:before="120" w:line="240" w:lineRule="auto"/>
        <w:rPr>
          <w:rFonts w:ascii="Times New Roman" w:eastAsia="Times New Roman" w:hAnsi="Times New Roman" w:cs="Times New Roman"/>
        </w:rPr>
      </w:pPr>
    </w:p>
    <w:p w14:paraId="571AEF6F" w14:textId="77777777" w:rsidR="00006CCA" w:rsidRDefault="00006CCA">
      <w:pPr>
        <w:spacing w:before="120" w:line="240" w:lineRule="auto"/>
        <w:rPr>
          <w:rFonts w:ascii="Times New Roman" w:eastAsia="Times New Roman" w:hAnsi="Times New Roman" w:cs="Times New Roman"/>
        </w:rPr>
      </w:pPr>
    </w:p>
    <w:p w14:paraId="3F6054C9" w14:textId="77777777" w:rsidR="00006CCA" w:rsidRDefault="00006CCA">
      <w:pPr>
        <w:spacing w:before="120" w:line="240" w:lineRule="auto"/>
        <w:rPr>
          <w:rFonts w:ascii="Times New Roman" w:eastAsia="Times New Roman" w:hAnsi="Times New Roman" w:cs="Times New Roman"/>
        </w:rPr>
      </w:pPr>
    </w:p>
    <w:p w14:paraId="6DA1663A" w14:textId="77777777" w:rsidR="00006CCA" w:rsidRDefault="00006CCA">
      <w:pPr>
        <w:spacing w:before="120" w:line="240" w:lineRule="auto"/>
        <w:rPr>
          <w:rFonts w:ascii="Times New Roman" w:eastAsia="Times New Roman" w:hAnsi="Times New Roman" w:cs="Times New Roman"/>
        </w:rPr>
      </w:pPr>
    </w:p>
    <w:p w14:paraId="63DBBCA6" w14:textId="77777777" w:rsidR="00006CCA" w:rsidRDefault="00006CCA">
      <w:pPr>
        <w:spacing w:before="120" w:line="240" w:lineRule="auto"/>
        <w:rPr>
          <w:rFonts w:ascii="Times New Roman" w:eastAsia="Times New Roman" w:hAnsi="Times New Roman" w:cs="Times New Roman"/>
        </w:rPr>
      </w:pPr>
    </w:p>
    <w:p w14:paraId="7FE116A0" w14:textId="77777777" w:rsidR="00006CCA" w:rsidRDefault="00006CCA">
      <w:pPr>
        <w:spacing w:before="120" w:line="240" w:lineRule="auto"/>
        <w:rPr>
          <w:rFonts w:ascii="Times New Roman" w:eastAsia="Times New Roman" w:hAnsi="Times New Roman" w:cs="Times New Roman"/>
        </w:rPr>
      </w:pPr>
    </w:p>
    <w:p w14:paraId="792DEEA9" w14:textId="77777777" w:rsidR="00006CCA" w:rsidRDefault="00006CCA">
      <w:pPr>
        <w:spacing w:before="120" w:line="259" w:lineRule="auto"/>
        <w:rPr>
          <w:rFonts w:ascii="Times New Roman" w:eastAsia="Times New Roman" w:hAnsi="Times New Roman" w:cs="Times New Roman"/>
        </w:rPr>
      </w:pPr>
    </w:p>
    <w:sectPr w:rsidR="00006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CA"/>
    <w:rsid w:val="00006CCA"/>
    <w:rsid w:val="0007516C"/>
    <w:rsid w:val="00387B60"/>
    <w:rsid w:val="00495232"/>
    <w:rsid w:val="00523E17"/>
    <w:rsid w:val="00997F31"/>
    <w:rsid w:val="00D7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0CE5"/>
  <w15:docId w15:val="{DE2BA9DC-2511-DA44-A9FE-3175224E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Dzhugeli Dima</cp:lastModifiedBy>
  <cp:revision>2</cp:revision>
  <dcterms:created xsi:type="dcterms:W3CDTF">2024-03-05T08:21:00Z</dcterms:created>
  <dcterms:modified xsi:type="dcterms:W3CDTF">2024-03-05T08:21:00Z</dcterms:modified>
</cp:coreProperties>
</file>