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0851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Proyecto: Sistema de Agenda de Contactos</w:t>
      </w:r>
    </w:p>
    <w:p w14:paraId="7189BA4A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Descripción General</w:t>
      </w:r>
    </w:p>
    <w:p w14:paraId="4BBCAD8B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 xml:space="preserve">Desarrollar un sistema orientado a objetos que permita gestionar una </w:t>
      </w:r>
      <w:r w:rsidRPr="005A2AF0">
        <w:rPr>
          <w:rFonts w:ascii="Arial" w:hAnsi="Arial" w:cs="Arial"/>
          <w:b/>
          <w:bCs/>
        </w:rPr>
        <w:t>Agenda de Contactos</w:t>
      </w:r>
      <w:r w:rsidRPr="005A2AF0">
        <w:rPr>
          <w:rFonts w:ascii="Arial" w:hAnsi="Arial" w:cs="Arial"/>
        </w:rPr>
        <w:t xml:space="preserve"> con un máximo de 10 personas.</w:t>
      </w:r>
    </w:p>
    <w:p w14:paraId="4C967973" w14:textId="7B7BBC72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El sistema deberá permitir al usuario administrar sus contactos mediante un menú interactivo en consola.</w:t>
      </w:r>
    </w:p>
    <w:p w14:paraId="43BDFBEE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Requisitos Técnicos</w:t>
      </w:r>
    </w:p>
    <w:p w14:paraId="6A76BA6A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1. Lenguaje de Programación</w:t>
      </w:r>
    </w:p>
    <w:p w14:paraId="67DA765B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El proyecto podrá desarrollarse en:</w:t>
      </w:r>
    </w:p>
    <w:p w14:paraId="42FB78F2" w14:textId="77777777" w:rsidR="005A2AF0" w:rsidRPr="005A2AF0" w:rsidRDefault="005A2AF0" w:rsidP="005A2AF0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  <w:b/>
          <w:bCs/>
        </w:rPr>
        <w:t>Java</w:t>
      </w:r>
      <w:r w:rsidRPr="005A2AF0">
        <w:rPr>
          <w:rFonts w:ascii="Arial" w:hAnsi="Arial" w:cs="Arial"/>
        </w:rPr>
        <w:t xml:space="preserve"> o</w:t>
      </w:r>
    </w:p>
    <w:p w14:paraId="445BA75E" w14:textId="77777777" w:rsidR="005A2AF0" w:rsidRPr="005A2AF0" w:rsidRDefault="005A2AF0" w:rsidP="005A2AF0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  <w:b/>
          <w:bCs/>
        </w:rPr>
        <w:t>C#</w:t>
      </w:r>
    </w:p>
    <w:p w14:paraId="62355366" w14:textId="7F508E7D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El estudiante podrá elegir el lenguaje de su preferencia.</w:t>
      </w:r>
    </w:p>
    <w:p w14:paraId="32CD6971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2. Modelado Orientado a Objetos</w:t>
      </w:r>
    </w:p>
    <w:p w14:paraId="0D52D16C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Clase Persona</w:t>
      </w:r>
    </w:p>
    <w:p w14:paraId="3D38C6A5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Debe contener los siguientes atributos:</w:t>
      </w:r>
    </w:p>
    <w:p w14:paraId="46297A70" w14:textId="77777777" w:rsidR="005A2AF0" w:rsidRPr="005A2AF0" w:rsidRDefault="005A2AF0" w:rsidP="005A2AF0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Nombre</w:t>
      </w:r>
    </w:p>
    <w:p w14:paraId="404AF401" w14:textId="77777777" w:rsidR="005A2AF0" w:rsidRPr="005A2AF0" w:rsidRDefault="005A2AF0" w:rsidP="005A2AF0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Sexo</w:t>
      </w:r>
    </w:p>
    <w:p w14:paraId="167F919F" w14:textId="77777777" w:rsidR="005A2AF0" w:rsidRPr="005A2AF0" w:rsidRDefault="005A2AF0" w:rsidP="005A2AF0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Fecha de nacimiento</w:t>
      </w:r>
    </w:p>
    <w:p w14:paraId="370250A3" w14:textId="77777777" w:rsidR="005A2AF0" w:rsidRPr="005A2AF0" w:rsidRDefault="005A2AF0" w:rsidP="005A2AF0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Número telefónico</w:t>
      </w:r>
    </w:p>
    <w:p w14:paraId="6EDC48D1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Requisitos obligatorios:</w:t>
      </w:r>
    </w:p>
    <w:p w14:paraId="13E25E55" w14:textId="77777777" w:rsidR="005A2AF0" w:rsidRPr="005A2AF0" w:rsidRDefault="005A2AF0" w:rsidP="005A2AF0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 xml:space="preserve">Atributos declarados como </w:t>
      </w:r>
      <w:r w:rsidRPr="005A2AF0">
        <w:rPr>
          <w:rFonts w:ascii="Arial" w:hAnsi="Arial" w:cs="Arial"/>
          <w:b/>
          <w:bCs/>
        </w:rPr>
        <w:t>privados</w:t>
      </w:r>
      <w:r w:rsidRPr="005A2AF0">
        <w:rPr>
          <w:rFonts w:ascii="Arial" w:hAnsi="Arial" w:cs="Arial"/>
        </w:rPr>
        <w:t xml:space="preserve"> (encapsulamiento).</w:t>
      </w:r>
    </w:p>
    <w:p w14:paraId="6E49A5A3" w14:textId="77777777" w:rsidR="005A2AF0" w:rsidRPr="005A2AF0" w:rsidRDefault="005A2AF0" w:rsidP="005A2AF0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 xml:space="preserve">Implementación de </w:t>
      </w:r>
      <w:r w:rsidRPr="005A2AF0">
        <w:rPr>
          <w:rFonts w:ascii="Arial" w:hAnsi="Arial" w:cs="Arial"/>
          <w:b/>
          <w:bCs/>
        </w:rPr>
        <w:t xml:space="preserve">métodos </w:t>
      </w:r>
      <w:proofErr w:type="spellStart"/>
      <w:r w:rsidRPr="005A2AF0">
        <w:rPr>
          <w:rFonts w:ascii="Arial" w:hAnsi="Arial" w:cs="Arial"/>
          <w:b/>
          <w:bCs/>
        </w:rPr>
        <w:t>getters</w:t>
      </w:r>
      <w:proofErr w:type="spellEnd"/>
      <w:r w:rsidRPr="005A2AF0">
        <w:rPr>
          <w:rFonts w:ascii="Arial" w:hAnsi="Arial" w:cs="Arial"/>
          <w:b/>
          <w:bCs/>
        </w:rPr>
        <w:t xml:space="preserve"> y </w:t>
      </w:r>
      <w:proofErr w:type="spellStart"/>
      <w:r w:rsidRPr="005A2AF0">
        <w:rPr>
          <w:rFonts w:ascii="Arial" w:hAnsi="Arial" w:cs="Arial"/>
          <w:b/>
          <w:bCs/>
        </w:rPr>
        <w:t>setters</w:t>
      </w:r>
      <w:proofErr w:type="spellEnd"/>
      <w:r w:rsidRPr="005A2AF0">
        <w:rPr>
          <w:rFonts w:ascii="Arial" w:hAnsi="Arial" w:cs="Arial"/>
        </w:rPr>
        <w:t>.</w:t>
      </w:r>
    </w:p>
    <w:p w14:paraId="169E2B2C" w14:textId="47189645" w:rsidR="005A2AF0" w:rsidRPr="005A2AF0" w:rsidRDefault="005A2AF0" w:rsidP="005A2AF0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 xml:space="preserve">Inicialización de los datos mediante un </w:t>
      </w:r>
      <w:r w:rsidRPr="005A2AF0">
        <w:rPr>
          <w:rFonts w:ascii="Arial" w:hAnsi="Arial" w:cs="Arial"/>
          <w:b/>
          <w:bCs/>
        </w:rPr>
        <w:t>método constructor</w:t>
      </w:r>
      <w:r w:rsidRPr="005A2AF0">
        <w:rPr>
          <w:rFonts w:ascii="Arial" w:hAnsi="Arial" w:cs="Arial"/>
        </w:rPr>
        <w:t>.</w:t>
      </w:r>
    </w:p>
    <w:p w14:paraId="4CEAEC7C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Clase Agenda</w:t>
      </w:r>
    </w:p>
    <w:p w14:paraId="6B7F1F0B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Debe permitir las siguientes funcionalidades:</w:t>
      </w:r>
    </w:p>
    <w:p w14:paraId="06D6EC93" w14:textId="77777777" w:rsidR="005A2AF0" w:rsidRPr="005A2AF0" w:rsidRDefault="005A2AF0" w:rsidP="005A2AF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Crear contacto.</w:t>
      </w:r>
    </w:p>
    <w:p w14:paraId="7E3E7560" w14:textId="77777777" w:rsidR="005A2AF0" w:rsidRPr="005A2AF0" w:rsidRDefault="005A2AF0" w:rsidP="005A2AF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Eliminar contacto.</w:t>
      </w:r>
    </w:p>
    <w:p w14:paraId="3D29E9FF" w14:textId="77777777" w:rsidR="005A2AF0" w:rsidRPr="005A2AF0" w:rsidRDefault="005A2AF0" w:rsidP="005A2AF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Actualizar contacto.</w:t>
      </w:r>
    </w:p>
    <w:p w14:paraId="0C02BAE0" w14:textId="77777777" w:rsidR="005A2AF0" w:rsidRPr="005A2AF0" w:rsidRDefault="005A2AF0" w:rsidP="005A2AF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Mostrar todos los contactos registrados.</w:t>
      </w:r>
    </w:p>
    <w:p w14:paraId="5FC7D1AE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Condiciones:</w:t>
      </w:r>
    </w:p>
    <w:p w14:paraId="0FC3E3CB" w14:textId="77777777" w:rsidR="005A2AF0" w:rsidRPr="005A2AF0" w:rsidRDefault="005A2AF0" w:rsidP="005A2AF0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Capacidad máxima de 10 personas.</w:t>
      </w:r>
    </w:p>
    <w:p w14:paraId="6906A594" w14:textId="77777777" w:rsidR="005A2AF0" w:rsidRPr="005A2AF0" w:rsidRDefault="005A2AF0" w:rsidP="005A2AF0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Uso de una estructura de datos (arreglo o lista).</w:t>
      </w:r>
    </w:p>
    <w:p w14:paraId="28D26037" w14:textId="34CB55DD" w:rsidR="005A2AF0" w:rsidRPr="005A2AF0" w:rsidRDefault="005A2AF0" w:rsidP="005A2AF0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Implementación de menú interactivo en consola.</w:t>
      </w:r>
    </w:p>
    <w:p w14:paraId="29C1EC48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Funcionalidades Obligatorias</w:t>
      </w:r>
    </w:p>
    <w:p w14:paraId="0F9258E1" w14:textId="77777777" w:rsidR="005A2AF0" w:rsidRPr="005A2AF0" w:rsidRDefault="005A2AF0" w:rsidP="005A2AF0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Registro de nuevos contactos.</w:t>
      </w:r>
    </w:p>
    <w:p w14:paraId="7C687797" w14:textId="77777777" w:rsidR="005A2AF0" w:rsidRPr="005A2AF0" w:rsidRDefault="005A2AF0" w:rsidP="005A2AF0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Búsqueda de contacto.</w:t>
      </w:r>
    </w:p>
    <w:p w14:paraId="4EC0E37A" w14:textId="77777777" w:rsidR="005A2AF0" w:rsidRPr="005A2AF0" w:rsidRDefault="005A2AF0" w:rsidP="005A2AF0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Eliminación de contacto.</w:t>
      </w:r>
    </w:p>
    <w:p w14:paraId="58E39077" w14:textId="77777777" w:rsidR="005A2AF0" w:rsidRPr="005A2AF0" w:rsidRDefault="005A2AF0" w:rsidP="005A2AF0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Actualización de información.</w:t>
      </w:r>
    </w:p>
    <w:p w14:paraId="434A17C0" w14:textId="71CA4408" w:rsidR="005A2AF0" w:rsidRPr="005A2AF0" w:rsidRDefault="005A2AF0" w:rsidP="005A2AF0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Visualización completa de la agenda.</w:t>
      </w:r>
    </w:p>
    <w:p w14:paraId="0C7DE9E2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Entregables</w:t>
      </w:r>
    </w:p>
    <w:p w14:paraId="5582415E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El estudiante deberá entregar lo siguiente:</w:t>
      </w:r>
    </w:p>
    <w:p w14:paraId="01128AD2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lastRenderedPageBreak/>
        <w:t>1. Proyecto Funcional</w:t>
      </w:r>
    </w:p>
    <w:p w14:paraId="3F643B55" w14:textId="77777777" w:rsidR="005A2AF0" w:rsidRPr="005A2AF0" w:rsidRDefault="005A2AF0" w:rsidP="005A2AF0">
      <w:pPr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Código fuente completo.</w:t>
      </w:r>
    </w:p>
    <w:p w14:paraId="034509B2" w14:textId="77777777" w:rsidR="005A2AF0" w:rsidRPr="005A2AF0" w:rsidRDefault="005A2AF0" w:rsidP="005A2AF0">
      <w:pPr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Debe compilar y ejecutarse sin errores.</w:t>
      </w:r>
    </w:p>
    <w:p w14:paraId="0A919A21" w14:textId="77777777" w:rsidR="005A2AF0" w:rsidRPr="005A2AF0" w:rsidRDefault="005A2AF0" w:rsidP="005A2AF0">
      <w:pPr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Debe cumplir con todos los requisitos solicitados.</w:t>
      </w:r>
    </w:p>
    <w:p w14:paraId="0ED29AC4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2. Diagrama de Clases</w:t>
      </w:r>
    </w:p>
    <w:p w14:paraId="40881335" w14:textId="77777777" w:rsidR="005A2AF0" w:rsidRPr="005A2AF0" w:rsidRDefault="005A2AF0" w:rsidP="005A2AF0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Representación UML del sistema.</w:t>
      </w:r>
    </w:p>
    <w:p w14:paraId="3F55A3D2" w14:textId="77777777" w:rsidR="005A2AF0" w:rsidRPr="005A2AF0" w:rsidRDefault="005A2AF0" w:rsidP="005A2AF0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Debe incluir:</w:t>
      </w:r>
    </w:p>
    <w:p w14:paraId="537A7D10" w14:textId="77777777" w:rsidR="005A2AF0" w:rsidRPr="005A2AF0" w:rsidRDefault="005A2AF0" w:rsidP="005A2AF0">
      <w:pPr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Clases</w:t>
      </w:r>
    </w:p>
    <w:p w14:paraId="1D1CBD7C" w14:textId="77777777" w:rsidR="005A2AF0" w:rsidRPr="005A2AF0" w:rsidRDefault="005A2AF0" w:rsidP="005A2AF0">
      <w:pPr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Atributos</w:t>
      </w:r>
    </w:p>
    <w:p w14:paraId="729DFC62" w14:textId="77777777" w:rsidR="005A2AF0" w:rsidRPr="005A2AF0" w:rsidRDefault="005A2AF0" w:rsidP="005A2AF0">
      <w:pPr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Métodos</w:t>
      </w:r>
    </w:p>
    <w:p w14:paraId="31E8409A" w14:textId="77777777" w:rsidR="005A2AF0" w:rsidRPr="005A2AF0" w:rsidRDefault="005A2AF0" w:rsidP="005A2AF0">
      <w:pPr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Relaciones entre clases</w:t>
      </w:r>
    </w:p>
    <w:p w14:paraId="3603174F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Puede elaborarse en herramientas como:</w:t>
      </w:r>
    </w:p>
    <w:p w14:paraId="2FA1F07E" w14:textId="77777777" w:rsidR="005A2AF0" w:rsidRPr="005A2AF0" w:rsidRDefault="005A2AF0" w:rsidP="005A2AF0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proofErr w:type="spellStart"/>
      <w:r w:rsidRPr="005A2AF0">
        <w:rPr>
          <w:rFonts w:ascii="Arial" w:hAnsi="Arial" w:cs="Arial"/>
        </w:rPr>
        <w:t>StarUML</w:t>
      </w:r>
      <w:proofErr w:type="spellEnd"/>
    </w:p>
    <w:p w14:paraId="7293CD7D" w14:textId="77777777" w:rsidR="005A2AF0" w:rsidRPr="005A2AF0" w:rsidRDefault="005A2AF0" w:rsidP="005A2AF0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 xml:space="preserve">Visual </w:t>
      </w:r>
      <w:proofErr w:type="spellStart"/>
      <w:r w:rsidRPr="005A2AF0">
        <w:rPr>
          <w:rFonts w:ascii="Arial" w:hAnsi="Arial" w:cs="Arial"/>
        </w:rPr>
        <w:t>Paradigm</w:t>
      </w:r>
      <w:proofErr w:type="spellEnd"/>
    </w:p>
    <w:p w14:paraId="2B3F2BB3" w14:textId="77777777" w:rsidR="005A2AF0" w:rsidRPr="005A2AF0" w:rsidRDefault="005A2AF0" w:rsidP="005A2AF0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Draw.io</w:t>
      </w:r>
    </w:p>
    <w:p w14:paraId="03B48C29" w14:textId="10334EA7" w:rsidR="005A2AF0" w:rsidRPr="005A2AF0" w:rsidRDefault="005A2AF0" w:rsidP="005A2AF0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proofErr w:type="spellStart"/>
      <w:r w:rsidRPr="005A2AF0">
        <w:rPr>
          <w:rFonts w:ascii="Arial" w:hAnsi="Arial" w:cs="Arial"/>
        </w:rPr>
        <w:t>Lucidchart</w:t>
      </w:r>
      <w:proofErr w:type="spellEnd"/>
    </w:p>
    <w:p w14:paraId="4071A28A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3. Documentación Técnica</w:t>
      </w:r>
    </w:p>
    <w:p w14:paraId="627550F6" w14:textId="1B5D07FB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Documento en formato PDF que incluya:</w:t>
      </w:r>
    </w:p>
    <w:p w14:paraId="49AFDC7C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a) Portada</w:t>
      </w:r>
    </w:p>
    <w:p w14:paraId="7AAA6932" w14:textId="77777777" w:rsidR="005A2AF0" w:rsidRPr="005A2AF0" w:rsidRDefault="005A2AF0" w:rsidP="005A2AF0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Nombre del alumno</w:t>
      </w:r>
    </w:p>
    <w:p w14:paraId="76928F6F" w14:textId="77777777" w:rsidR="005A2AF0" w:rsidRPr="005A2AF0" w:rsidRDefault="005A2AF0" w:rsidP="005A2AF0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Materia</w:t>
      </w:r>
    </w:p>
    <w:p w14:paraId="6F95814B" w14:textId="77777777" w:rsidR="005A2AF0" w:rsidRPr="005A2AF0" w:rsidRDefault="005A2AF0" w:rsidP="005A2AF0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Docente</w:t>
      </w:r>
    </w:p>
    <w:p w14:paraId="558E10B5" w14:textId="77777777" w:rsidR="005A2AF0" w:rsidRPr="005A2AF0" w:rsidRDefault="005A2AF0" w:rsidP="005A2AF0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Fecha</w:t>
      </w:r>
    </w:p>
    <w:p w14:paraId="4623D056" w14:textId="77777777" w:rsidR="005A2AF0" w:rsidRPr="005A2AF0" w:rsidRDefault="005A2AF0" w:rsidP="005A2AF0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Título del proyecto</w:t>
      </w:r>
    </w:p>
    <w:p w14:paraId="66FC5240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b) Introducción</w:t>
      </w:r>
    </w:p>
    <w:p w14:paraId="78EC4760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Breve explicación del objetivo del sistema.</w:t>
      </w:r>
    </w:p>
    <w:p w14:paraId="1B7B1DD2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c) Descripción del Sistema</w:t>
      </w:r>
    </w:p>
    <w:p w14:paraId="5D33C326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Explicación de:</w:t>
      </w:r>
    </w:p>
    <w:p w14:paraId="25D27C0C" w14:textId="77777777" w:rsidR="005A2AF0" w:rsidRPr="005A2AF0" w:rsidRDefault="005A2AF0" w:rsidP="005A2AF0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Estructura del programa</w:t>
      </w:r>
    </w:p>
    <w:p w14:paraId="16ED99C6" w14:textId="77777777" w:rsidR="005A2AF0" w:rsidRPr="005A2AF0" w:rsidRDefault="005A2AF0" w:rsidP="005A2AF0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Clases utilizadas</w:t>
      </w:r>
    </w:p>
    <w:p w14:paraId="34310A5C" w14:textId="77777777" w:rsidR="005A2AF0" w:rsidRPr="005A2AF0" w:rsidRDefault="005A2AF0" w:rsidP="005A2AF0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Lógica de funcionamiento</w:t>
      </w:r>
    </w:p>
    <w:p w14:paraId="5867458F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d) Explicación del Código</w:t>
      </w:r>
    </w:p>
    <w:p w14:paraId="0CE46C7F" w14:textId="77777777" w:rsidR="005A2AF0" w:rsidRPr="005A2AF0" w:rsidRDefault="005A2AF0" w:rsidP="005A2AF0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Descripción de cada clase.</w:t>
      </w:r>
    </w:p>
    <w:p w14:paraId="32230D0B" w14:textId="77777777" w:rsidR="005A2AF0" w:rsidRPr="005A2AF0" w:rsidRDefault="005A2AF0" w:rsidP="005A2AF0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Explicación del uso del constructor.</w:t>
      </w:r>
    </w:p>
    <w:p w14:paraId="05B82EB9" w14:textId="77777777" w:rsidR="005A2AF0" w:rsidRPr="005A2AF0" w:rsidRDefault="005A2AF0" w:rsidP="005A2AF0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Justificación del uso del encapsulamiento.</w:t>
      </w:r>
    </w:p>
    <w:p w14:paraId="05E52CE0" w14:textId="77777777" w:rsidR="005A2AF0" w:rsidRPr="005A2AF0" w:rsidRDefault="005A2AF0" w:rsidP="005A2AF0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Explicación del menú y flujo del programa.</w:t>
      </w:r>
    </w:p>
    <w:p w14:paraId="43F753A8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5A2AF0">
        <w:rPr>
          <w:rFonts w:ascii="Arial" w:hAnsi="Arial" w:cs="Arial"/>
          <w:b/>
          <w:bCs/>
        </w:rPr>
        <w:t>e) Conclusión</w:t>
      </w:r>
    </w:p>
    <w:p w14:paraId="02513C69" w14:textId="77777777" w:rsidR="005A2AF0" w:rsidRPr="005A2AF0" w:rsidRDefault="005A2AF0" w:rsidP="005A2AF0">
      <w:pPr>
        <w:spacing w:after="0" w:line="276" w:lineRule="auto"/>
        <w:jc w:val="both"/>
        <w:rPr>
          <w:rFonts w:ascii="Arial" w:hAnsi="Arial" w:cs="Arial"/>
        </w:rPr>
      </w:pPr>
      <w:r w:rsidRPr="005A2AF0">
        <w:rPr>
          <w:rFonts w:ascii="Arial" w:hAnsi="Arial" w:cs="Arial"/>
        </w:rPr>
        <w:t>Reflexión sobre el aprendizaje obtenido.</w:t>
      </w:r>
    </w:p>
    <w:p w14:paraId="33F68486" w14:textId="77777777" w:rsidR="00CA5220" w:rsidRPr="005A2AF0" w:rsidRDefault="00CA5220" w:rsidP="005A2AF0">
      <w:pPr>
        <w:spacing w:after="0" w:line="276" w:lineRule="auto"/>
        <w:jc w:val="both"/>
        <w:rPr>
          <w:rFonts w:ascii="Arial" w:hAnsi="Arial" w:cs="Arial"/>
        </w:rPr>
      </w:pPr>
    </w:p>
    <w:sectPr w:rsidR="00CA5220" w:rsidRPr="005A2A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767F"/>
    <w:multiLevelType w:val="multilevel"/>
    <w:tmpl w:val="5D3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16B"/>
    <w:multiLevelType w:val="multilevel"/>
    <w:tmpl w:val="DFE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2869"/>
    <w:multiLevelType w:val="multilevel"/>
    <w:tmpl w:val="014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45AFF"/>
    <w:multiLevelType w:val="multilevel"/>
    <w:tmpl w:val="5A3A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41CD4"/>
    <w:multiLevelType w:val="multilevel"/>
    <w:tmpl w:val="75A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B4217"/>
    <w:multiLevelType w:val="multilevel"/>
    <w:tmpl w:val="475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772B5"/>
    <w:multiLevelType w:val="multilevel"/>
    <w:tmpl w:val="A28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D3952"/>
    <w:multiLevelType w:val="multilevel"/>
    <w:tmpl w:val="6E1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27D5D"/>
    <w:multiLevelType w:val="multilevel"/>
    <w:tmpl w:val="3868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C5924"/>
    <w:multiLevelType w:val="multilevel"/>
    <w:tmpl w:val="E80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34BFE"/>
    <w:multiLevelType w:val="multilevel"/>
    <w:tmpl w:val="092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F406B"/>
    <w:multiLevelType w:val="multilevel"/>
    <w:tmpl w:val="0FA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90693">
    <w:abstractNumId w:val="1"/>
  </w:num>
  <w:num w:numId="2" w16cid:durableId="1038899133">
    <w:abstractNumId w:val="5"/>
  </w:num>
  <w:num w:numId="3" w16cid:durableId="1149788103">
    <w:abstractNumId w:val="4"/>
  </w:num>
  <w:num w:numId="4" w16cid:durableId="577638618">
    <w:abstractNumId w:val="0"/>
  </w:num>
  <w:num w:numId="5" w16cid:durableId="1271813993">
    <w:abstractNumId w:val="2"/>
  </w:num>
  <w:num w:numId="6" w16cid:durableId="1177383741">
    <w:abstractNumId w:val="3"/>
  </w:num>
  <w:num w:numId="7" w16cid:durableId="933980175">
    <w:abstractNumId w:val="7"/>
  </w:num>
  <w:num w:numId="8" w16cid:durableId="1306202645">
    <w:abstractNumId w:val="10"/>
  </w:num>
  <w:num w:numId="9" w16cid:durableId="1114985005">
    <w:abstractNumId w:val="11"/>
  </w:num>
  <w:num w:numId="10" w16cid:durableId="936716795">
    <w:abstractNumId w:val="8"/>
  </w:num>
  <w:num w:numId="11" w16cid:durableId="1356731801">
    <w:abstractNumId w:val="6"/>
  </w:num>
  <w:num w:numId="12" w16cid:durableId="1203446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F0"/>
    <w:rsid w:val="000E452E"/>
    <w:rsid w:val="005A2AF0"/>
    <w:rsid w:val="00646AD6"/>
    <w:rsid w:val="00CA5220"/>
    <w:rsid w:val="00FE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AEE8"/>
  <w15:chartTrackingRefBased/>
  <w15:docId w15:val="{142ADA18-62C8-4564-8340-6862CF20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Near Gohan 161</dc:creator>
  <cp:keywords/>
  <dc:description/>
  <cp:lastModifiedBy>Near Gohan 161</cp:lastModifiedBy>
  <cp:revision>2</cp:revision>
  <dcterms:created xsi:type="dcterms:W3CDTF">2026-02-28T04:16:00Z</dcterms:created>
  <dcterms:modified xsi:type="dcterms:W3CDTF">2026-02-28T04:27:00Z</dcterms:modified>
</cp:coreProperties>
</file>