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70886230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.845218658447266"/>
          <w:szCs w:val="44.84521865844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.845218658447266"/>
          <w:szCs w:val="44.845218658447266"/>
          <w:u w:val="none"/>
          <w:shd w:fill="auto" w:val="clear"/>
          <w:vertAlign w:val="baseline"/>
          <w:rtl w:val="0"/>
        </w:rPr>
        <w:t xml:space="preserve">Tasks - URL Schemes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576416015625" w:line="314.1606044769287" w:lineRule="auto"/>
        <w:ind w:left="1.1212158203125" w:right="333.54797363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The URL scheme lets pro users and developers of other apps send commands to Tasks. This page explains how it works in detail.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639404296875" w:line="240" w:lineRule="auto"/>
        <w:ind w:left="15.2474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Here are the list of things you can do: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924072265625" w:line="240" w:lineRule="auto"/>
        <w:ind w:left="487.8836059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Create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68359375" w:line="240" w:lineRule="auto"/>
        <w:ind w:left="962.08999633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Task (supports x-callback-url)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92529296875" w:line="240" w:lineRule="auto"/>
        <w:ind w:left="497.07687377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Edit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682373046875" w:line="240" w:lineRule="auto"/>
        <w:ind w:left="962.08999633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Task (supports x-callback-url)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92529296875" w:line="240" w:lineRule="auto"/>
        <w:ind w:left="486.76254272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Open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68359375" w:line="240" w:lineRule="auto"/>
        <w:ind w:left="977.561492919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Project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68359375" w:line="240" w:lineRule="auto"/>
        <w:ind w:left="969.040985107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Smart List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68359375" w:line="240" w:lineRule="auto"/>
        <w:ind w:left="977.561492919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Filter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68359375" w:line="240" w:lineRule="auto"/>
        <w:ind w:left="962.08999633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Task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68359375" w:line="240" w:lineRule="auto"/>
        <w:ind w:left="962.08999633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Tag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68359375" w:line="240" w:lineRule="auto"/>
        <w:ind w:left="969.040985107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Status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6829833984375" w:line="240" w:lineRule="auto"/>
        <w:ind w:left="962.08999633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Task type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68359375" w:line="240" w:lineRule="auto"/>
        <w:ind w:left="977.561492919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Priority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68359375" w:line="240" w:lineRule="auto"/>
        <w:ind w:left="969.040985107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Settings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9259033203125" w:line="314.16008949279785" w:lineRule="auto"/>
        <w:ind w:left="0.672760009765625" w:right="127.23876953125" w:firstLine="18.83499145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If you see something missing, reach out to tasks@msquarelabs.com and we'll add support for that at the earliest that we can.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.7362060546875" w:line="240" w:lineRule="auto"/>
        <w:ind w:left="14.8310852050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.438758850097656"/>
          <w:szCs w:val="38.4387588500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.438758850097656"/>
          <w:szCs w:val="38.438758850097656"/>
          <w:u w:val="none"/>
          <w:shd w:fill="auto" w:val="clear"/>
          <w:vertAlign w:val="baseline"/>
          <w:rtl w:val="0"/>
        </w:rPr>
        <w:t xml:space="preserve">Create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.3570556640625" w:line="240" w:lineRule="auto"/>
        <w:ind w:left="2.1461486816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829069137573242"/>
          <w:szCs w:val="28.8290691375732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829069137573242"/>
          <w:szCs w:val="28.829069137573242"/>
          <w:u w:val="none"/>
          <w:shd w:fill="auto" w:val="clear"/>
          <w:vertAlign w:val="baseline"/>
          <w:rtl w:val="0"/>
        </w:rPr>
        <w:t xml:space="preserve">Task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8.3563232421875" w:line="240" w:lineRule="auto"/>
        <w:ind w:left="182.6643371582031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820995330810547"/>
          <w:szCs w:val="20.82099533081054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820995330810547"/>
          <w:szCs w:val="20.820995330810547"/>
          <w:u w:val="none"/>
          <w:shd w:fill="auto" w:val="clear"/>
          <w:vertAlign w:val="baseline"/>
          <w:rtl w:val="0"/>
        </w:rPr>
        <w:t xml:space="preserve">tasks:///add?title=Buy%20Milk&amp;project=Shopping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9.6966552734375" w:line="314.16008949279785" w:lineRule="auto"/>
        <w:ind w:left="1.1212158203125" w:right="102.4328613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The above would create a task titled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eaeaea" w:val="clear"/>
          <w:vertAlign w:val="baseline"/>
          <w:rtl w:val="0"/>
        </w:rPr>
        <w:t xml:space="preserve">Buy Milk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and place it in the project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eaeaea" w:val="clear"/>
          <w:vertAlign w:val="baseline"/>
          <w:rtl w:val="0"/>
        </w:rPr>
        <w:t xml:space="preserve">Shopping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. There is a lot more to just adding a title to task. You can add the following fields as mentioned below: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7037353515625" w:line="240" w:lineRule="auto"/>
        <w:ind w:left="18.0342102050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625839233398438"/>
          <w:szCs w:val="25.625839233398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625839233398438"/>
          <w:szCs w:val="25.625839233398438"/>
          <w:u w:val="none"/>
          <w:shd w:fill="auto" w:val="clear"/>
          <w:vertAlign w:val="baseline"/>
          <w:rtl w:val="0"/>
        </w:rPr>
        <w:t xml:space="preserve">Parameters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15.78872680664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eaeaea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required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682373046875" w:line="240" w:lineRule="auto"/>
        <w:ind w:left="488.55636596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String. The title of the task to add.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68359375" w:line="240" w:lineRule="auto"/>
        <w:ind w:left="613.322296142578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eaeaea" w:val="clear"/>
          <w:vertAlign w:val="baseline"/>
          <w:rtl w:val="0"/>
        </w:rPr>
        <w:t xml:space="preserve">E.g. title=Sign%20Offer%Letter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92529296875" w:line="240" w:lineRule="auto"/>
        <w:ind w:left="613.322296142578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eaeaea" w:val="clear"/>
          <w:vertAlign w:val="baseline"/>
          <w:rtl w:val="0"/>
        </w:rPr>
        <w:t xml:space="preserve">parent-task-id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682373046875" w:line="314.159517288208" w:lineRule="auto"/>
        <w:ind w:left="488.5563659667969" w:right="634.7381591796875" w:firstLine="0"/>
        <w:jc w:val="center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String. The identifier of the task to which you want to add this task as a subtask.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eaeaea" w:val="clear"/>
          <w:vertAlign w:val="baseline"/>
          <w:rtl w:val="0"/>
        </w:rPr>
        <w:t xml:space="preserve">E.g. parent-task-id=7EED2843-0B69-4BCE-A377-02BA0FCBB98F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640625" w:line="240" w:lineRule="auto"/>
        <w:ind w:left="613.322296142578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eaeaea" w:val="clear"/>
          <w:vertAlign w:val="baseline"/>
          <w:rtl w:val="0"/>
        </w:rPr>
        <w:t xml:space="preserve">project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required unless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eaeaea" w:val="clear"/>
          <w:vertAlign w:val="baseline"/>
          <w:rtl w:val="0"/>
        </w:rPr>
        <w:t xml:space="preserve">parent-task-id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is provided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68359375" w:line="240" w:lineRule="auto"/>
        <w:ind w:left="488.55636596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String. The name of the project to which the task is to be added.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682373046875" w:line="240" w:lineRule="auto"/>
        <w:ind w:left="613.322296142578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eaeaea" w:val="clear"/>
          <w:vertAlign w:val="baseline"/>
          <w:rtl w:val="0"/>
        </w:rPr>
        <w:t xml:space="preserve">E.g. project=Work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92529296875" w:line="240" w:lineRule="auto"/>
        <w:ind w:left="617.582550048828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eaeaea" w:val="clear"/>
          <w:vertAlign w:val="baseline"/>
          <w:rtl w:val="0"/>
        </w:rPr>
        <w:t xml:space="preserve">notes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eaeaea" w:val="clear"/>
          <w:vertAlign w:val="baseline"/>
          <w:rtl w:val="0"/>
        </w:rPr>
        <w:t xml:space="preserve">links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or any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text field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68359375" w:line="240" w:lineRule="auto"/>
        <w:ind w:left="488.55636596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String. The text you want to place in that field.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92529296875" w:line="314.159517288208" w:lineRule="auto"/>
        <w:ind w:left="316.8632507324219" w:right="476.1474609375" w:firstLine="2.01797485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77"/>
          <w:sz w:val="22.422609329223633"/>
          <w:szCs w:val="22.422609329223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77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Note: If you have multiple text fields and you want to add the text to a particular field replace the key with the exact value of the field's title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9892578125" w:line="240" w:lineRule="auto"/>
        <w:ind w:left="320.899200439453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777777"/>
          <w:sz w:val="22.422609329223633"/>
          <w:szCs w:val="22.422609329223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77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E.g. If your field is called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777777"/>
          <w:sz w:val="22.422609329223633"/>
          <w:szCs w:val="22.422609329223633"/>
          <w:u w:val="none"/>
          <w:shd w:fill="eaeaea" w:val="clear"/>
          <w:vertAlign w:val="baseline"/>
          <w:rtl w:val="0"/>
        </w:rPr>
        <w:t xml:space="preserve">Link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777777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77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in the app -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777777"/>
          <w:sz w:val="22.422609329223633"/>
          <w:szCs w:val="22.422609329223633"/>
          <w:u w:val="none"/>
          <w:shd w:fill="eaeaea" w:val="clear"/>
          <w:vertAlign w:val="baseline"/>
          <w:rtl w:val="0"/>
        </w:rPr>
        <w:t xml:space="preserve">link=https://thetasks.app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777777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9259033203125" w:line="240" w:lineRule="auto"/>
        <w:ind w:left="615.788726806640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eaeaea" w:val="clear"/>
          <w:vertAlign w:val="baseline"/>
          <w:rtl w:val="0"/>
        </w:rPr>
        <w:t xml:space="preserve">date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6817626953125" w:line="314.1606044769287" w:lineRule="auto"/>
        <w:ind w:left="496.6285705566406" w:right="210.234375" w:hanging="8.0722045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String. Possible values: today, tomorrow, evening, a date string, or a date time string. Using a date time string adds a reminder for that time.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639404296875" w:line="314.1606044769287" w:lineRule="auto"/>
        <w:ind w:left="316.8632507324219" w:right="239.051513671875" w:firstLine="2.01797485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77"/>
          <w:sz w:val="22.422609329223633"/>
          <w:szCs w:val="22.422609329223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77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Note: If you have multiple date fields and you want to assign a date to a particular field replace the date key with the exact value of the field's title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97705078125" w:line="240" w:lineRule="auto"/>
        <w:ind w:left="320.899200439453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777777"/>
          <w:sz w:val="22.422609329223633"/>
          <w:szCs w:val="22.422609329223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77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E.g. If your field is called Due-Date in the app -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777777"/>
          <w:sz w:val="22.422609329223633"/>
          <w:szCs w:val="22.422609329223633"/>
          <w:u w:val="none"/>
          <w:shd w:fill="eaeaea" w:val="clear"/>
          <w:vertAlign w:val="baseline"/>
          <w:rtl w:val="0"/>
        </w:rPr>
        <w:t xml:space="preserve">due-date=tomorrow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777777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9234619140625" w:line="240" w:lineRule="auto"/>
        <w:ind w:left="625.654602050781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eaeaea" w:val="clear"/>
          <w:vertAlign w:val="baseline"/>
          <w:rtl w:val="0"/>
        </w:rPr>
        <w:t xml:space="preserve">status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6842041015625" w:line="314.1606044769287" w:lineRule="auto"/>
        <w:ind w:left="480.4841613769531" w:right="0" w:firstLine="8.0722045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String. You can assign status of a task. If no value is assigned in this field, it will default to the first status of that project.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97705078125" w:line="240" w:lineRule="auto"/>
        <w:ind w:left="613.322296142578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eaeaea" w:val="clear"/>
          <w:vertAlign w:val="baseline"/>
          <w:rtl w:val="0"/>
        </w:rPr>
        <w:t xml:space="preserve">E.g. status=progress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9259033203125" w:line="240" w:lineRule="auto"/>
        <w:ind w:left="615.788726806640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eaeaea" w:val="clear"/>
          <w:vertAlign w:val="baseline"/>
          <w:rtl w:val="0"/>
        </w:rPr>
        <w:t xml:space="preserve">tags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6817626953125" w:line="314.1606044769287" w:lineRule="auto"/>
        <w:ind w:left="613.3222961425781" w:right="1104.0423583984375" w:hanging="124.7659301757812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String separated by commas. You can assign single/multiple tags to a task.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eaeaea" w:val="clear"/>
          <w:vertAlign w:val="baseline"/>
          <w:rtl w:val="0"/>
        </w:rPr>
        <w:t xml:space="preserve">E.g. tags=groceries,walmart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97705078125" w:line="240" w:lineRule="auto"/>
        <w:ind w:left="499.991912841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If you want to clear the tags for a task, just pass an empty string.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6842041015625" w:line="240" w:lineRule="auto"/>
        <w:ind w:left="613.322296142578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eaeaea" w:val="clear"/>
          <w:vertAlign w:val="baseline"/>
          <w:rtl w:val="0"/>
        </w:rPr>
        <w:t xml:space="preserve">E.g. tags=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9234619140625" w:line="240" w:lineRule="auto"/>
        <w:ind w:left="613.322296142578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eaeaea" w:val="clear"/>
          <w:vertAlign w:val="baseline"/>
          <w:rtl w:val="0"/>
        </w:rPr>
        <w:t xml:space="preserve">priority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6842041015625" w:line="240" w:lineRule="auto"/>
        <w:ind w:left="488.55636596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String. You can assign the priority for a task.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6842041015625" w:line="314.1606044769287" w:lineRule="auto"/>
        <w:ind w:left="485.8656311035156" w:right="389.385986328125" w:firstLine="127.4566650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eaeaea" w:val="clear"/>
          <w:vertAlign w:val="baseline"/>
          <w:rtl w:val="0"/>
        </w:rPr>
        <w:t xml:space="preserve">E.g. priority=high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If you want to clear the priority for the task, just pass an empty string.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95263671875" w:line="240" w:lineRule="auto"/>
        <w:ind w:left="613.322296142578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eaeaea" w:val="clear"/>
          <w:vertAlign w:val="baseline"/>
          <w:rtl w:val="0"/>
        </w:rPr>
        <w:t xml:space="preserve">E.g. priority=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9259033203125" w:line="240" w:lineRule="auto"/>
        <w:ind w:left="615.788726806640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eaeaea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eaeaea" w:val="clear"/>
          <w:vertAlign w:val="baseline"/>
          <w:rtl w:val="0"/>
        </w:rPr>
        <w:t xml:space="preserve">type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8.55636596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String. You can assign the task type for a task.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68359375" w:line="314.1606044769287" w:lineRule="auto"/>
        <w:ind w:left="485.1930236816406" w:right="152.802734375" w:firstLine="128.129272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eaeaea" w:val="clear"/>
          <w:vertAlign w:val="baseline"/>
          <w:rtl w:val="0"/>
        </w:rPr>
        <w:t xml:space="preserve">E.g. type=bug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If you want to clear the task type for the task, just pass an empty string.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97705078125" w:line="240" w:lineRule="auto"/>
        <w:ind w:left="613.322296142578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eaeaea" w:val="clear"/>
          <w:vertAlign w:val="baseline"/>
          <w:rtl w:val="0"/>
        </w:rPr>
        <w:t xml:space="preserve">E.g. type=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4.989013671875" w:line="240" w:lineRule="auto"/>
        <w:ind w:left="8.296356201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625839233398438"/>
          <w:szCs w:val="25.625839233398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625839233398438"/>
          <w:szCs w:val="25.625839233398438"/>
          <w:u w:val="none"/>
          <w:shd w:fill="auto" w:val="clear"/>
          <w:vertAlign w:val="baseline"/>
          <w:rtl w:val="0"/>
        </w:rPr>
        <w:t xml:space="preserve">Supports x-callback-url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.607421875" w:line="240" w:lineRule="auto"/>
        <w:ind w:left="6.278381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On success you'll receive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68359375" w:line="314.1606044769287" w:lineRule="auto"/>
        <w:ind w:left="3.587646484375" w:right="461.3482666015625" w:firstLine="131.0443115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eaeaea" w:val="clear"/>
          <w:vertAlign w:val="baseline"/>
          <w:rtl w:val="0"/>
        </w:rPr>
        <w:t xml:space="preserve">x-task-id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- String. The ID of the task created.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eaeaea" w:val="clear"/>
          <w:vertAlign w:val="baseline"/>
          <w:rtl w:val="0"/>
        </w:rPr>
        <w:t xml:space="preserve">x-task-url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- String. The link to directly view the task.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.735595703125" w:line="240" w:lineRule="auto"/>
        <w:ind w:left="28.6689758300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.438758850097656"/>
          <w:szCs w:val="38.4387588500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.438758850097656"/>
          <w:szCs w:val="38.438758850097656"/>
          <w:u w:val="none"/>
          <w:shd w:fill="auto" w:val="clear"/>
          <w:vertAlign w:val="baseline"/>
          <w:rtl w:val="0"/>
        </w:rPr>
        <w:t xml:space="preserve">Edit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.355224609375" w:line="240" w:lineRule="auto"/>
        <w:ind w:left="2.1461486816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829069137573242"/>
          <w:szCs w:val="28.8290691375732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829069137573242"/>
          <w:szCs w:val="28.829069137573242"/>
          <w:u w:val="none"/>
          <w:shd w:fill="auto" w:val="clear"/>
          <w:vertAlign w:val="baseline"/>
          <w:rtl w:val="0"/>
        </w:rPr>
        <w:t xml:space="preserve">Task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8.35693359375" w:line="240" w:lineRule="auto"/>
        <w:ind w:left="0" w:right="0" w:firstLine="0"/>
        <w:jc w:val="center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820995330810547"/>
          <w:szCs w:val="20.82099533081054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820995330810547"/>
          <w:szCs w:val="20.820995330810547"/>
          <w:u w:val="none"/>
          <w:shd w:fill="auto" w:val="clear"/>
          <w:vertAlign w:val="baseline"/>
          <w:rtl w:val="0"/>
        </w:rPr>
        <w:t xml:space="preserve">tasks:///edit?id=9E8AE2FF-F613-4E1B-A45B-DC37441725A6&amp;title=Buy%20Milk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9.6966552734375" w:line="240" w:lineRule="auto"/>
        <w:ind w:left="1.121215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The above would edit the task with identifier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6842041015625" w:line="314.1584587097168" w:lineRule="auto"/>
        <w:ind w:left="4.7088623046875" w:right="132.847900390625" w:firstLine="142.928161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eaeaea" w:val="clear"/>
          <w:vertAlign w:val="baseline"/>
          <w:rtl w:val="0"/>
        </w:rPr>
        <w:t xml:space="preserve">9E8AE2FF-F613-4E1B-A45B-DC37441725A6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. You can edit the following fields in the same way as described above for creating a task.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6412353515625" w:line="240" w:lineRule="auto"/>
        <w:ind w:left="318.88122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77"/>
          <w:sz w:val="22.422609329223633"/>
          <w:szCs w:val="22.422609329223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77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Note: You cannot edit the project for task using URL Schemes.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4.9896240234375" w:line="240" w:lineRule="auto"/>
        <w:ind w:left="8.296356201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625839233398438"/>
          <w:szCs w:val="25.625839233398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625839233398438"/>
          <w:szCs w:val="25.625839233398438"/>
          <w:u w:val="none"/>
          <w:shd w:fill="auto" w:val="clear"/>
          <w:vertAlign w:val="baseline"/>
          <w:rtl w:val="0"/>
        </w:rPr>
        <w:t xml:space="preserve">Supports x-callback-url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.60986328125" w:line="240" w:lineRule="auto"/>
        <w:ind w:left="6.278381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On success you'll receive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6842041015625" w:line="314.1584587097168" w:lineRule="auto"/>
        <w:ind w:left="3.587646484375" w:right="598.314208984375" w:firstLine="131.0443115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eaeaea" w:val="clear"/>
          <w:vertAlign w:val="baseline"/>
          <w:rtl w:val="0"/>
        </w:rPr>
        <w:t xml:space="preserve">x-task-id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- String. The ID of the task edited.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eaeaea" w:val="clear"/>
          <w:vertAlign w:val="baseline"/>
          <w:rtl w:val="0"/>
        </w:rPr>
        <w:t xml:space="preserve">x-task-url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- String. The link to directly view the task.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.7392578125" w:line="240" w:lineRule="auto"/>
        <w:ind w:left="16.3685607910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.438758850097656"/>
          <w:szCs w:val="38.4387588500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.438758850097656"/>
          <w:szCs w:val="38.438758850097656"/>
          <w:u w:val="none"/>
          <w:shd w:fill="auto" w:val="clear"/>
          <w:vertAlign w:val="baseline"/>
          <w:rtl w:val="0"/>
        </w:rPr>
        <w:t xml:space="preserve">Open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.35369873046875" w:line="240" w:lineRule="auto"/>
        <w:ind w:left="20.59677124023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829069137573242"/>
          <w:szCs w:val="28.8290691375732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829069137573242"/>
          <w:szCs w:val="28.829069137573242"/>
          <w:u w:val="none"/>
          <w:shd w:fill="auto" w:val="clear"/>
          <w:vertAlign w:val="baseline"/>
          <w:rtl w:val="0"/>
        </w:rPr>
        <w:t xml:space="preserve">Project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8.3575439453125" w:line="240" w:lineRule="auto"/>
        <w:ind w:left="182.6643371582031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820995330810547"/>
          <w:szCs w:val="20.82099533081054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820995330810547"/>
          <w:szCs w:val="20.820995330810547"/>
          <w:u w:val="none"/>
          <w:shd w:fill="auto" w:val="clear"/>
          <w:vertAlign w:val="baseline"/>
          <w:rtl w:val="0"/>
        </w:rPr>
        <w:t xml:space="preserve">tasks:///project?id=9E8AE2FF-F613-4E1B-A45B-DC37441725A6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9.6990966796875" w:line="240" w:lineRule="auto"/>
        <w:ind w:left="1.121215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The above would open the view for the Project with identifier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6817626953125" w:line="314.1628074645996" w:lineRule="auto"/>
        <w:ind w:left="16.59271240234375" w:right="514.88525390625" w:firstLine="131.0443115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eaeaea" w:val="clear"/>
          <w:vertAlign w:val="baseline"/>
          <w:rtl w:val="0"/>
        </w:rPr>
        <w:t xml:space="preserve">9E8AE2FF-F613-4E1B-A45B-DC37441725A6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. You can long press or right click a Project to get the link by selecting the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eaeaea" w:val="clear"/>
          <w:vertAlign w:val="baseline"/>
          <w:rtl w:val="0"/>
        </w:rPr>
        <w:t xml:space="preserve">Copy link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option from the drop down.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7134094238281" w:line="240" w:lineRule="auto"/>
        <w:ind w:left="9.64172363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829069137573242"/>
          <w:szCs w:val="28.8290691375732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829069137573242"/>
          <w:szCs w:val="28.829069137573242"/>
          <w:u w:val="none"/>
          <w:shd w:fill="auto" w:val="clear"/>
          <w:vertAlign w:val="baseline"/>
          <w:rtl w:val="0"/>
        </w:rPr>
        <w:t xml:space="preserve">Smart List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2.6643371582031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820995330810547"/>
          <w:szCs w:val="20.82099533081054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820995330810547"/>
          <w:szCs w:val="20.820995330810547"/>
          <w:u w:val="none"/>
          <w:shd w:fill="auto" w:val="clear"/>
          <w:vertAlign w:val="baseline"/>
          <w:rtl w:val="0"/>
        </w:rPr>
        <w:t xml:space="preserve">tasks:///smart-list?id=9E8AE2FF-F613-4E1B-A45B-DC37441725A6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9.693603515625" w:line="240" w:lineRule="auto"/>
        <w:ind w:left="1.121215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The above would open the view for the Smart List with identifier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68603515625" w:line="314.1584587097168" w:lineRule="auto"/>
        <w:ind w:left="8.07220458984375" w:right="514.88525390625" w:firstLine="139.564819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eaeaea" w:val="clear"/>
          <w:vertAlign w:val="baseline"/>
          <w:rtl w:val="0"/>
        </w:rPr>
        <w:t xml:space="preserve">9E8AE2FF-F613-4E1B-A45B-DC37441725A6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. You can long press or right click a Smart List to get the link by selecting the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eaeaea" w:val="clear"/>
          <w:vertAlign w:val="baseline"/>
          <w:rtl w:val="0"/>
        </w:rPr>
        <w:t xml:space="preserve">Copy link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option from the drop down.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722412109375" w:line="240" w:lineRule="auto"/>
        <w:ind w:left="19.443664550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829069137573242"/>
          <w:szCs w:val="28.8290691375732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829069137573242"/>
          <w:szCs w:val="28.829069137573242"/>
          <w:u w:val="none"/>
          <w:shd w:fill="auto" w:val="clear"/>
          <w:vertAlign w:val="baseline"/>
          <w:rtl w:val="0"/>
        </w:rPr>
        <w:t xml:space="preserve">Filter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8.35693359375" w:line="240" w:lineRule="auto"/>
        <w:ind w:left="182.6643371582031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820995330810547"/>
          <w:szCs w:val="20.82099533081054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820995330810547"/>
          <w:szCs w:val="20.820995330810547"/>
          <w:u w:val="none"/>
          <w:shd w:fill="auto" w:val="clear"/>
          <w:vertAlign w:val="baseline"/>
          <w:rtl w:val="0"/>
        </w:rPr>
        <w:t xml:space="preserve">tasks:///filter?id=0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9.693603515625" w:line="314.1628074645996" w:lineRule="auto"/>
        <w:ind w:left="4.036102294921875" w:right="64.835205078125" w:hanging="2.91488647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The above would open the view for the Filter with identifier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eaeaea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. You can long press or right click a Filter to get the link by selecting the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eaeaea" w:val="clear"/>
          <w:vertAlign w:val="baseline"/>
          <w:rtl w:val="0"/>
        </w:rPr>
        <w:t xml:space="preserve">Copy link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option from the drop down.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717529296875" w:line="240" w:lineRule="auto"/>
        <w:ind w:left="2.1461486816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829069137573242"/>
          <w:szCs w:val="28.8290691375732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829069137573242"/>
          <w:szCs w:val="28.829069137573242"/>
          <w:u w:val="none"/>
          <w:shd w:fill="auto" w:val="clear"/>
          <w:vertAlign w:val="baseline"/>
          <w:rtl w:val="0"/>
        </w:rPr>
        <w:t xml:space="preserve">Task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8.35205078125" w:line="240" w:lineRule="auto"/>
        <w:ind w:left="182.6643371582031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820995330810547"/>
          <w:szCs w:val="20.82099533081054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820995330810547"/>
          <w:szCs w:val="20.820995330810547"/>
          <w:u w:val="none"/>
          <w:shd w:fill="auto" w:val="clear"/>
          <w:vertAlign w:val="baseline"/>
          <w:rtl w:val="0"/>
        </w:rPr>
        <w:t xml:space="preserve">tasks:///task?id=7E560938-F34C-4B6C-904F-1F208EE387BA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9.6990966796875" w:line="240" w:lineRule="auto"/>
        <w:ind w:left="1.121215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The above would open the Task's detail view with identifier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6817626953125" w:line="314.1628074645996" w:lineRule="auto"/>
        <w:ind w:left="0" w:right="37.508544921875" w:firstLine="148.3096313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eaeaea" w:val="clear"/>
          <w:vertAlign w:val="baseline"/>
          <w:rtl w:val="0"/>
        </w:rPr>
        <w:t xml:space="preserve">7E560938-F34C-4B6C-904F-1F208EE387BA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. You can long press or right click a task to get the link by selecting the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eaeaea" w:val="clear"/>
          <w:vertAlign w:val="baseline"/>
          <w:rtl w:val="0"/>
        </w:rPr>
        <w:t xml:space="preserve">Copy link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option from the drop down.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71875" w:line="240" w:lineRule="auto"/>
        <w:ind w:left="2.1461486816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829069137573242"/>
          <w:szCs w:val="28.8290691375732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829069137573242"/>
          <w:szCs w:val="28.829069137573242"/>
          <w:u w:val="none"/>
          <w:shd w:fill="auto" w:val="clear"/>
          <w:vertAlign w:val="baseline"/>
          <w:rtl w:val="0"/>
        </w:rPr>
        <w:t xml:space="preserve">Tag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8.3526611328125" w:line="240" w:lineRule="auto"/>
        <w:ind w:left="182.6643371582031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820995330810547"/>
          <w:szCs w:val="20.82099533081054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820995330810547"/>
          <w:szCs w:val="20.820995330810547"/>
          <w:u w:val="none"/>
          <w:shd w:fill="auto" w:val="clear"/>
          <w:vertAlign w:val="baseline"/>
          <w:rtl w:val="0"/>
        </w:rPr>
        <w:t xml:space="preserve">tasks:///tag?id=7E560938-F34C-4B6C-904F-1F208EE387BA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9.6990966796875" w:line="314.1598892211914" w:lineRule="auto"/>
        <w:ind w:left="0.672760009765625" w:right="68.9013671875" w:firstLine="0.44845581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The above would open the view of tasks which contain the Tag with identifier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eaeaea" w:val="clear"/>
          <w:vertAlign w:val="baseline"/>
          <w:rtl w:val="0"/>
        </w:rPr>
        <w:t xml:space="preserve">7E560938-F34C-4B6C-904F-1F208EE387BA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. You can long press or right click a tag from the homescreen/sidebar to get the link by selecting the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eaeaea" w:val="clear"/>
          <w:vertAlign w:val="baseline"/>
          <w:rtl w:val="0"/>
        </w:rPr>
        <w:t xml:space="preserve">Copy link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option from the drop down.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72119140625" w:line="240" w:lineRule="auto"/>
        <w:ind w:left="9.64172363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829069137573242"/>
          <w:szCs w:val="28.8290691375732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829069137573242"/>
          <w:szCs w:val="28.829069137573242"/>
          <w:u w:val="none"/>
          <w:shd w:fill="auto" w:val="clear"/>
          <w:vertAlign w:val="baseline"/>
          <w:rtl w:val="0"/>
        </w:rPr>
        <w:t xml:space="preserve">Status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8.3575439453125" w:line="240" w:lineRule="auto"/>
        <w:ind w:left="182.6643371582031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820995330810547"/>
          <w:szCs w:val="20.82099533081054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820995330810547"/>
          <w:szCs w:val="20.820995330810547"/>
          <w:u w:val="none"/>
          <w:shd w:fill="auto" w:val="clear"/>
          <w:vertAlign w:val="baseline"/>
          <w:rtl w:val="0"/>
        </w:rPr>
        <w:t xml:space="preserve">tasks:///status?id=7E560938-F34C-4B6C-904F-1F208EE387BA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9.6942138671875" w:line="314.1598892211914" w:lineRule="auto"/>
        <w:ind w:left="0.672760009765625" w:right="298.4197998046875" w:firstLine="0.44845581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The above would open the view of tasks which contain the Status with identifier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eaeaea" w:val="clear"/>
          <w:vertAlign w:val="baseline"/>
          <w:rtl w:val="0"/>
        </w:rPr>
        <w:t xml:space="preserve">7E560938-F34C-4B6C-904F-1F208EE387BA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. You can long press or right click a status from the homescreen/sidebar to get the link by selecting the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eaeaea" w:val="clear"/>
          <w:vertAlign w:val="baseline"/>
          <w:rtl w:val="0"/>
        </w:rPr>
        <w:t xml:space="preserve">Copy link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option from the drop down.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72088623046875" w:line="240" w:lineRule="auto"/>
        <w:ind w:left="2.1461486816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829069137573242"/>
          <w:szCs w:val="28.8290691375732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829069137573242"/>
          <w:szCs w:val="28.829069137573242"/>
          <w:u w:val="none"/>
          <w:shd w:fill="auto" w:val="clear"/>
          <w:vertAlign w:val="baseline"/>
          <w:rtl w:val="0"/>
        </w:rPr>
        <w:t xml:space="preserve">Task Type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2.6643371582031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820995330810547"/>
          <w:szCs w:val="20.82099533081054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820995330810547"/>
          <w:szCs w:val="20.820995330810547"/>
          <w:u w:val="none"/>
          <w:shd w:fill="auto" w:val="clear"/>
          <w:vertAlign w:val="baseline"/>
          <w:rtl w:val="0"/>
        </w:rPr>
        <w:t xml:space="preserve">tasks:///type?id=7E560938-F34C-4B6C-904F-1F208EE387BA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9.698486328125" w:line="314.1598892211914" w:lineRule="auto"/>
        <w:ind w:left="0.672760009765625" w:right="33.6962890625" w:firstLine="0.44845581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The above would open the view of tasks which contain the Type with identifier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eaeaea" w:val="clear"/>
          <w:vertAlign w:val="baseline"/>
          <w:rtl w:val="0"/>
        </w:rPr>
        <w:t xml:space="preserve">7E560938-F34C-4B6C-904F-1F208EE387BA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. You can long press or right click a type from the homescreen/sidebar to get the link by selecting the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eaeaea" w:val="clear"/>
          <w:vertAlign w:val="baseline"/>
          <w:rtl w:val="0"/>
        </w:rPr>
        <w:t xml:space="preserve">Copy link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option from the drop down.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72119140625" w:line="240" w:lineRule="auto"/>
        <w:ind w:left="20.59677124023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829069137573242"/>
          <w:szCs w:val="28.8290691375732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829069137573242"/>
          <w:szCs w:val="28.829069137573242"/>
          <w:u w:val="none"/>
          <w:shd w:fill="auto" w:val="clear"/>
          <w:vertAlign w:val="baseline"/>
          <w:rtl w:val="0"/>
        </w:rPr>
        <w:t xml:space="preserve">Priority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8.35693359375" w:line="240" w:lineRule="auto"/>
        <w:ind w:left="182.6643371582031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820995330810547"/>
          <w:szCs w:val="20.82099533081054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820995330810547"/>
          <w:szCs w:val="20.820995330810547"/>
          <w:u w:val="none"/>
          <w:shd w:fill="auto" w:val="clear"/>
          <w:vertAlign w:val="baseline"/>
          <w:rtl w:val="0"/>
        </w:rPr>
        <w:t xml:space="preserve">tasks:///priority?id=7E560938-F34C-4B6C-904F-1F208EE387BA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9.693603515625" w:line="314.1598892211914" w:lineRule="auto"/>
        <w:ind w:left="0.672760009765625" w:right="223.861083984375" w:firstLine="0.44845581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The above would open the view of tasks which contain the Priority with identifier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eaeaea" w:val="clear"/>
          <w:vertAlign w:val="baseline"/>
          <w:rtl w:val="0"/>
        </w:rPr>
        <w:t xml:space="preserve">7E560938-F34C-4B6C-904F-1F208EE387BA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. You can long press or right click a priority from the homescreen/sidebar to get the link by selecting the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eaeaea" w:val="clear"/>
          <w:vertAlign w:val="baseline"/>
          <w:rtl w:val="0"/>
        </w:rPr>
        <w:t xml:space="preserve">Copy link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option from the drop down.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7218017578125" w:line="240" w:lineRule="auto"/>
        <w:ind w:left="9.64172363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829069137573242"/>
          <w:szCs w:val="28.8290691375732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829069137573242"/>
          <w:szCs w:val="28.829069137573242"/>
          <w:u w:val="none"/>
          <w:shd w:fill="auto" w:val="clear"/>
          <w:vertAlign w:val="baseline"/>
          <w:rtl w:val="0"/>
        </w:rPr>
        <w:t xml:space="preserve">Settings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8.3575439453125" w:line="240" w:lineRule="auto"/>
        <w:ind w:left="182.6643371582031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820995330810547"/>
          <w:szCs w:val="20.82099533081054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.820995330810547"/>
          <w:szCs w:val="20.820995330810547"/>
          <w:u w:val="none"/>
          <w:shd w:fill="auto" w:val="clear"/>
          <w:vertAlign w:val="baseline"/>
          <w:rtl w:val="0"/>
        </w:rPr>
        <w:t xml:space="preserve">tasks:///settings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9.6990966796875" w:line="240" w:lineRule="auto"/>
        <w:ind w:left="1.121215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2609329223633"/>
          <w:szCs w:val="22.422609329223633"/>
          <w:u w:val="none"/>
          <w:shd w:fill="auto" w:val="clear"/>
          <w:vertAlign w:val="baseline"/>
          <w:rtl w:val="0"/>
        </w:rPr>
        <w:t xml:space="preserve">The above would open the settings screen for Tasks. </w:t>
      </w:r>
    </w:p>
    <w:sectPr>
      <w:pgSz w:h="16840" w:w="11900" w:orient="portrait"/>
      <w:pgMar w:bottom="1201.24755859375" w:top="1032.0166015625" w:left="1341.0661315917969" w:right="1481.80297851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