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3A8" w14:textId="5D9E84A7" w:rsidR="00741C8B" w:rsidRDefault="00741C8B" w:rsidP="007A7231">
      <w:pPr>
        <w:jc w:val="center"/>
        <w:rPr>
          <w:b/>
          <w:sz w:val="36"/>
        </w:rPr>
      </w:pPr>
      <w:r w:rsidRPr="00116578">
        <w:rPr>
          <w:noProof/>
        </w:rPr>
        <w:drawing>
          <wp:anchor distT="0" distB="0" distL="114300" distR="114300" simplePos="0" relativeHeight="251659264" behindDoc="0" locked="0" layoutInCell="1" allowOverlap="1" wp14:anchorId="2553E598" wp14:editId="69BCA130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2912110" cy="1019175"/>
            <wp:effectExtent l="0" t="0" r="0" b="0"/>
            <wp:wrapNone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6E2E8" w14:textId="370834F4" w:rsidR="007A7231" w:rsidRPr="000C621B" w:rsidRDefault="007A7231" w:rsidP="007A7231">
      <w:pPr>
        <w:jc w:val="center"/>
        <w:rPr>
          <w:b/>
          <w:sz w:val="36"/>
          <w:lang w:val="en-US"/>
        </w:rPr>
      </w:pPr>
      <w:r w:rsidRPr="000C621B">
        <w:rPr>
          <w:b/>
          <w:sz w:val="36"/>
          <w:lang w:val="en-US"/>
        </w:rPr>
        <w:t>SYNTHESE DU PROJET CHALLENGE DESIGN4GREEN 2020</w:t>
      </w:r>
      <w:r w:rsidR="009B27E9" w:rsidRPr="000C621B">
        <w:rPr>
          <w:b/>
          <w:sz w:val="36"/>
          <w:lang w:val="en-US"/>
        </w:rPr>
        <w:t xml:space="preserve"> REPORT</w:t>
      </w:r>
    </w:p>
    <w:p w14:paraId="090B955B" w14:textId="77777777" w:rsidR="007A7231" w:rsidRPr="000C621B" w:rsidRDefault="007A7231" w:rsidP="007A7231">
      <w:pPr>
        <w:spacing w:after="0"/>
        <w:rPr>
          <w:lang w:val="en-US"/>
        </w:rPr>
      </w:pPr>
    </w:p>
    <w:p w14:paraId="3178209A" w14:textId="163A6318" w:rsidR="007A7231" w:rsidRPr="000C621B" w:rsidRDefault="007A7231" w:rsidP="007A7231">
      <w:pPr>
        <w:spacing w:after="0"/>
        <w:rPr>
          <w:lang w:val="en-US"/>
        </w:rPr>
      </w:pPr>
      <w:proofErr w:type="spellStart"/>
      <w:r w:rsidRPr="00747BD3">
        <w:rPr>
          <w:b/>
          <w:bCs/>
          <w:lang w:val="en-US"/>
        </w:rPr>
        <w:t>Numéro</w:t>
      </w:r>
      <w:proofErr w:type="spellEnd"/>
      <w:r w:rsidRPr="00747BD3">
        <w:rPr>
          <w:b/>
          <w:bCs/>
          <w:lang w:val="en-US"/>
        </w:rPr>
        <w:t xml:space="preserve"> </w:t>
      </w:r>
      <w:proofErr w:type="spellStart"/>
      <w:r w:rsidRPr="00747BD3">
        <w:rPr>
          <w:b/>
          <w:bCs/>
          <w:lang w:val="en-US"/>
        </w:rPr>
        <w:t>d’équipe</w:t>
      </w:r>
      <w:proofErr w:type="spellEnd"/>
      <w:r w:rsidR="009B27E9" w:rsidRPr="00747BD3">
        <w:rPr>
          <w:b/>
          <w:bCs/>
          <w:lang w:val="en-US"/>
        </w:rPr>
        <w:t xml:space="preserve"> / Team </w:t>
      </w:r>
      <w:proofErr w:type="gramStart"/>
      <w:r w:rsidR="009B27E9" w:rsidRPr="00747BD3">
        <w:rPr>
          <w:b/>
          <w:bCs/>
          <w:lang w:val="en-US"/>
        </w:rPr>
        <w:t>Number</w:t>
      </w:r>
      <w:r w:rsidRPr="00747BD3">
        <w:rPr>
          <w:b/>
          <w:bCs/>
          <w:lang w:val="en-US"/>
        </w:rPr>
        <w:t> :</w:t>
      </w:r>
      <w:proofErr w:type="gramEnd"/>
      <w:r w:rsidR="00A87623">
        <w:rPr>
          <w:lang w:val="en-US"/>
        </w:rPr>
        <w:t xml:space="preserve"> 4</w:t>
      </w:r>
    </w:p>
    <w:p w14:paraId="5A510B8D" w14:textId="72351735" w:rsidR="00F74D58" w:rsidRPr="000C621B" w:rsidRDefault="00F74D58" w:rsidP="007A7231">
      <w:pPr>
        <w:spacing w:after="0"/>
        <w:rPr>
          <w:lang w:val="en-US"/>
        </w:rPr>
      </w:pPr>
    </w:p>
    <w:p w14:paraId="79C8372C" w14:textId="10F99AFC" w:rsidR="00F74D58" w:rsidRPr="000C621B" w:rsidRDefault="00F74D58" w:rsidP="007A7231">
      <w:pPr>
        <w:spacing w:after="0"/>
        <w:rPr>
          <w:lang w:val="en-US"/>
        </w:rPr>
      </w:pPr>
    </w:p>
    <w:p w14:paraId="1B6116CB" w14:textId="499CDD11" w:rsidR="00F74D58" w:rsidRPr="00F74D58" w:rsidRDefault="00F74D58" w:rsidP="00F74D58">
      <w:pPr>
        <w:spacing w:after="0"/>
        <w:rPr>
          <w:b/>
          <w:sz w:val="28"/>
          <w:lang w:val="en-US"/>
        </w:rPr>
      </w:pPr>
      <w:r w:rsidRPr="00F74D58">
        <w:rPr>
          <w:b/>
          <w:sz w:val="28"/>
          <w:lang w:val="en-US"/>
        </w:rPr>
        <w:t>GT MTERIX</w:t>
      </w:r>
    </w:p>
    <w:p w14:paraId="7BE19A83" w14:textId="5901F7E2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SCORE (</w:t>
      </w:r>
      <w:proofErr w:type="spellStart"/>
      <w:r w:rsidRPr="00F74D58">
        <w:rPr>
          <w:lang w:val="en-US"/>
        </w:rPr>
        <w:t>PageSpeed</w:t>
      </w:r>
      <w:proofErr w:type="spellEnd"/>
      <w:r w:rsidRPr="00F74D58">
        <w:rPr>
          <w:lang w:val="en-US"/>
        </w:rPr>
        <w:t xml:space="preserve"> Score) : </w:t>
      </w:r>
      <w:r w:rsidR="000C621B">
        <w:rPr>
          <w:lang w:val="en-US"/>
        </w:rPr>
        <w:t xml:space="preserve"> ……….% (only percentage)</w:t>
      </w:r>
    </w:p>
    <w:p w14:paraId="39FEBCE4" w14:textId="6C78488A" w:rsidR="00F74D58" w:rsidRPr="00F74D58" w:rsidRDefault="00F74D58" w:rsidP="007A7231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4670D195" w14:textId="77777777" w:rsidR="00F74D58" w:rsidRPr="00F74D58" w:rsidRDefault="00F74D58" w:rsidP="00F74D58">
      <w:pPr>
        <w:spacing w:after="0"/>
        <w:rPr>
          <w:lang w:val="en-US"/>
        </w:rPr>
      </w:pPr>
    </w:p>
    <w:p w14:paraId="712510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F5FFDF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965E90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AA65C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74F5E08" w14:textId="0AD704AB" w:rsidR="00F74D58" w:rsidRPr="00F74D58" w:rsidRDefault="00F74D58" w:rsidP="007A7231">
      <w:pPr>
        <w:spacing w:after="0"/>
        <w:rPr>
          <w:lang w:val="en-US"/>
        </w:rPr>
      </w:pPr>
    </w:p>
    <w:p w14:paraId="45128174" w14:textId="02F6DB0C" w:rsidR="00F74D58" w:rsidRPr="00F74D58" w:rsidRDefault="00F74D58" w:rsidP="00F74D58">
      <w:pPr>
        <w:spacing w:after="0"/>
        <w:rPr>
          <w:b/>
          <w:sz w:val="28"/>
        </w:rPr>
      </w:pPr>
      <w:r w:rsidRPr="00F74D58">
        <w:rPr>
          <w:b/>
          <w:sz w:val="28"/>
        </w:rPr>
        <w:t>ECOINDEX</w:t>
      </w:r>
    </w:p>
    <w:p w14:paraId="71FD2A10" w14:textId="64BD4531" w:rsidR="00F74D58" w:rsidRPr="00F74D58" w:rsidRDefault="00F74D58" w:rsidP="00F74D58">
      <w:pPr>
        <w:spacing w:after="0"/>
      </w:pPr>
      <w:r w:rsidRPr="00F74D58">
        <w:t xml:space="preserve">SCORE (Performance environnementale / </w:t>
      </w:r>
      <w:proofErr w:type="spellStart"/>
      <w:r w:rsidRPr="00F74D58">
        <w:t>Environmental</w:t>
      </w:r>
      <w:proofErr w:type="spellEnd"/>
      <w:r w:rsidRPr="00F74D58">
        <w:t xml:space="preserve"> </w:t>
      </w:r>
      <w:proofErr w:type="gramStart"/>
      <w:r w:rsidRPr="00F74D58">
        <w:t>performance</w:t>
      </w:r>
      <w:r>
        <w:t xml:space="preserve"> )</w:t>
      </w:r>
      <w:proofErr w:type="gramEnd"/>
      <w:r>
        <w:t xml:space="preserve"> </w:t>
      </w:r>
      <w:r w:rsidRPr="00F74D58">
        <w:t xml:space="preserve">: </w:t>
      </w:r>
      <w:r w:rsidR="000C621B">
        <w:t>…../100</w:t>
      </w:r>
    </w:p>
    <w:p w14:paraId="4568AF9D" w14:textId="7777777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71F9C82B" w14:textId="77777777" w:rsidR="00F74D58" w:rsidRPr="00F74D58" w:rsidRDefault="00F74D58" w:rsidP="00F74D58">
      <w:pPr>
        <w:spacing w:after="0"/>
        <w:rPr>
          <w:lang w:val="en-US"/>
        </w:rPr>
      </w:pPr>
    </w:p>
    <w:p w14:paraId="1680FE7A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AF54AD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A50603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8870EA4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049977F" w14:textId="77777777" w:rsidR="00F74D58" w:rsidRPr="00F74D58" w:rsidRDefault="00F74D58" w:rsidP="00F74D58">
      <w:pPr>
        <w:spacing w:after="0"/>
        <w:rPr>
          <w:lang w:val="en-US"/>
        </w:rPr>
      </w:pPr>
    </w:p>
    <w:p w14:paraId="5245CEF5" w14:textId="5863B9F0" w:rsidR="00F74D58" w:rsidRPr="00F74D58" w:rsidRDefault="00F74D58" w:rsidP="00F74D58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ECOGRADER</w:t>
      </w:r>
    </w:p>
    <w:p w14:paraId="5B217587" w14:textId="5C89D57C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 xml:space="preserve">SCORE : </w:t>
      </w:r>
      <w:r w:rsidR="000C621B">
        <w:rPr>
          <w:lang w:val="en-US"/>
        </w:rPr>
        <w:t>…… / 100</w:t>
      </w:r>
    </w:p>
    <w:p w14:paraId="2DA6A4CB" w14:textId="63581A27" w:rsidR="00F74D58" w:rsidRPr="00F74D58" w:rsidRDefault="00F74D58" w:rsidP="00F74D58">
      <w:pPr>
        <w:spacing w:after="0"/>
        <w:rPr>
          <w:lang w:val="en-US"/>
        </w:rPr>
      </w:pPr>
      <w:r w:rsidRPr="00F74D58">
        <w:rPr>
          <w:lang w:val="en-US"/>
        </w:rPr>
        <w:t>SCREENSHOT</w:t>
      </w:r>
      <w:r>
        <w:rPr>
          <w:lang w:val="en-US"/>
        </w:rPr>
        <w:t xml:space="preserve"> (with Day and time)</w:t>
      </w:r>
    </w:p>
    <w:p w14:paraId="6D0CD709" w14:textId="77777777" w:rsidR="00F74D58" w:rsidRPr="00F74D58" w:rsidRDefault="00F74D58" w:rsidP="00F74D58">
      <w:pPr>
        <w:spacing w:after="0"/>
        <w:rPr>
          <w:lang w:val="en-US"/>
        </w:rPr>
      </w:pPr>
    </w:p>
    <w:p w14:paraId="20A26590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1F115E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FEA04A2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FC0B19C" w14:textId="77777777" w:rsidR="00F74D58" w:rsidRPr="00F74D58" w:rsidRDefault="00F74D58" w:rsidP="00F74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E6AAA21" w14:textId="77777777" w:rsidR="00F74D58" w:rsidRPr="00F74D58" w:rsidRDefault="00F74D58" w:rsidP="00F74D58">
      <w:pPr>
        <w:spacing w:after="0"/>
        <w:rPr>
          <w:lang w:val="en-US"/>
        </w:rPr>
      </w:pPr>
    </w:p>
    <w:p w14:paraId="07B8AE49" w14:textId="77777777" w:rsidR="003A5A58" w:rsidRDefault="003A5A58" w:rsidP="00FC5C9B">
      <w:pPr>
        <w:spacing w:after="0"/>
        <w:rPr>
          <w:lang w:val="en-US"/>
        </w:rPr>
      </w:pPr>
    </w:p>
    <w:p w14:paraId="1EBAC54F" w14:textId="26F1077B" w:rsidR="00FC5C9B" w:rsidRPr="000C621B" w:rsidRDefault="00FC5C9B" w:rsidP="00FC5C9B">
      <w:pPr>
        <w:spacing w:after="0"/>
        <w:rPr>
          <w:b/>
          <w:sz w:val="28"/>
        </w:rPr>
      </w:pPr>
      <w:r w:rsidRPr="000C621B">
        <w:rPr>
          <w:b/>
          <w:sz w:val="28"/>
        </w:rPr>
        <w:t>SONARQUBE</w:t>
      </w:r>
    </w:p>
    <w:p w14:paraId="1B636769" w14:textId="4C597DE2" w:rsidR="00FC5C9B" w:rsidRPr="000C621B" w:rsidRDefault="00FC5C9B" w:rsidP="00FC5C9B">
      <w:pPr>
        <w:spacing w:after="0"/>
      </w:pPr>
      <w:r w:rsidRPr="000C621B">
        <w:t xml:space="preserve">GITHUB URL : </w:t>
      </w:r>
    </w:p>
    <w:p w14:paraId="071EC4C8" w14:textId="426FF171" w:rsidR="00F74D58" w:rsidRPr="000C621B" w:rsidRDefault="00F74D58" w:rsidP="007A7231">
      <w:pPr>
        <w:spacing w:after="0"/>
      </w:pPr>
    </w:p>
    <w:p w14:paraId="5B8E4C26" w14:textId="7D0C2E4F" w:rsidR="00F74D58" w:rsidRPr="000C621B" w:rsidRDefault="00F74D58" w:rsidP="007A7231">
      <w:pPr>
        <w:spacing w:after="0"/>
      </w:pPr>
    </w:p>
    <w:p w14:paraId="14B967A3" w14:textId="27C99C7A" w:rsidR="00F74D58" w:rsidRPr="000C621B" w:rsidRDefault="00F74D58" w:rsidP="007A7231">
      <w:pPr>
        <w:spacing w:after="0"/>
      </w:pPr>
    </w:p>
    <w:p w14:paraId="7C84BA00" w14:textId="0AE08F5C" w:rsidR="00F74D58" w:rsidRPr="000C621B" w:rsidRDefault="00F74D58" w:rsidP="007A7231">
      <w:pPr>
        <w:spacing w:after="0"/>
      </w:pPr>
    </w:p>
    <w:p w14:paraId="63E86B8D" w14:textId="6672E3BA" w:rsidR="00F74D58" w:rsidRPr="000C621B" w:rsidRDefault="00F74D58" w:rsidP="007A7231">
      <w:pPr>
        <w:spacing w:after="0"/>
      </w:pPr>
    </w:p>
    <w:p w14:paraId="609738CD" w14:textId="246AEF55" w:rsidR="00F74D58" w:rsidRPr="000C621B" w:rsidRDefault="00F74D58" w:rsidP="007A7231">
      <w:pPr>
        <w:spacing w:after="0"/>
      </w:pPr>
    </w:p>
    <w:p w14:paraId="00A7679A" w14:textId="5623F98B" w:rsidR="005D6E3B" w:rsidRDefault="005D6E3B" w:rsidP="005D6E3B">
      <w:pPr>
        <w:spacing w:after="0"/>
        <w:rPr>
          <w:b/>
          <w:sz w:val="28"/>
        </w:rPr>
      </w:pPr>
      <w:r w:rsidRPr="007A7231">
        <w:rPr>
          <w:b/>
          <w:sz w:val="28"/>
        </w:rPr>
        <w:lastRenderedPageBreak/>
        <w:t xml:space="preserve">Conception </w:t>
      </w:r>
      <w:r>
        <w:rPr>
          <w:b/>
          <w:sz w:val="28"/>
        </w:rPr>
        <w:t>générale</w:t>
      </w:r>
      <w:r w:rsidR="009B27E9">
        <w:rPr>
          <w:b/>
          <w:sz w:val="28"/>
        </w:rPr>
        <w:t xml:space="preserve"> – General conception</w:t>
      </w:r>
    </w:p>
    <w:p w14:paraId="313E2A8E" w14:textId="77777777" w:rsidR="005D6E3B" w:rsidRDefault="005D6E3B" w:rsidP="005D6E3B">
      <w:pPr>
        <w:spacing w:after="0"/>
        <w:rPr>
          <w:b/>
          <w:sz w:val="28"/>
        </w:rPr>
      </w:pPr>
    </w:p>
    <w:p w14:paraId="2A38EE88" w14:textId="2846545D" w:rsidR="005D6E3B" w:rsidRPr="00A87623" w:rsidRDefault="005D6E3B" w:rsidP="005D6E3B">
      <w:pPr>
        <w:spacing w:after="0"/>
      </w:pPr>
      <w:r>
        <w:t xml:space="preserve">Avez-vous réussi à </w:t>
      </w:r>
      <w:r w:rsidR="002D77A7">
        <w:t>finaliser</w:t>
      </w:r>
      <w:r>
        <w:t xml:space="preserve"> votre projet ? </w:t>
      </w:r>
      <w:r w:rsidR="009B27E9" w:rsidRPr="00741C8B">
        <w:rPr>
          <w:lang w:val="en-US"/>
        </w:rPr>
        <w:t>Did you manage to finish your project ?</w:t>
      </w:r>
      <w:r w:rsidR="00F74D58">
        <w:rPr>
          <w:lang w:val="en-US"/>
        </w:rPr>
        <w:t xml:space="preserve"> </w:t>
      </w:r>
      <w:r>
        <w:t xml:space="preserve">Oui </w:t>
      </w:r>
      <w:r w:rsidR="009B27E9">
        <w:t xml:space="preserve">Yes </w:t>
      </w:r>
      <w:r>
        <w:t xml:space="preserve">/ </w:t>
      </w:r>
      <w:proofErr w:type="gramStart"/>
      <w:r>
        <w:t>Non</w:t>
      </w:r>
      <w:r w:rsidR="009B27E9">
        <w:t xml:space="preserve"> No</w:t>
      </w:r>
      <w:proofErr w:type="gramEnd"/>
    </w:p>
    <w:p w14:paraId="6523A568" w14:textId="75801BEA" w:rsidR="005D6E3B" w:rsidRPr="00431C6C" w:rsidRDefault="005D6E3B" w:rsidP="005D6E3B">
      <w:pPr>
        <w:spacing w:after="0"/>
        <w:rPr>
          <w:lang w:val="en-US"/>
        </w:rPr>
      </w:pPr>
      <w:r>
        <w:t>Si non, pourquoi et quels éléments sont manquants ?</w:t>
      </w:r>
      <w:r w:rsidR="009B27E9">
        <w:t xml:space="preserve"> </w:t>
      </w:r>
      <w:r w:rsidR="00466DB1" w:rsidRPr="00466DB1">
        <w:rPr>
          <w:lang w:val="en-GB"/>
        </w:rPr>
        <w:t>I</w:t>
      </w:r>
      <w:r w:rsidR="009B27E9" w:rsidRPr="00466DB1">
        <w:rPr>
          <w:lang w:val="en-GB"/>
        </w:rPr>
        <w:t xml:space="preserve">f not, </w:t>
      </w:r>
      <w:r w:rsidR="00741C8B" w:rsidRPr="00466DB1">
        <w:rPr>
          <w:lang w:val="en-GB"/>
        </w:rPr>
        <w:t xml:space="preserve">why and </w:t>
      </w:r>
      <w:r w:rsidR="009B27E9" w:rsidRPr="00466DB1">
        <w:rPr>
          <w:lang w:val="en-GB"/>
        </w:rPr>
        <w:t xml:space="preserve">what is </w:t>
      </w:r>
      <w:proofErr w:type="gramStart"/>
      <w:r w:rsidR="009B27E9" w:rsidRPr="00466DB1">
        <w:rPr>
          <w:lang w:val="en-GB"/>
        </w:rPr>
        <w:t>missing ?</w:t>
      </w:r>
      <w:proofErr w:type="gramEnd"/>
    </w:p>
    <w:p w14:paraId="238D63FE" w14:textId="77777777" w:rsidR="005D6E3B" w:rsidRPr="00431C6C" w:rsidRDefault="005D6E3B" w:rsidP="005D6E3B">
      <w:pPr>
        <w:spacing w:after="0"/>
        <w:rPr>
          <w:lang w:val="en-US"/>
        </w:rPr>
      </w:pPr>
    </w:p>
    <w:p w14:paraId="0241DF9E" w14:textId="77777777" w:rsidR="005D6E3B" w:rsidRPr="00431C6C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42C69CB" w14:textId="77777777" w:rsidR="005D6E3B" w:rsidRPr="00431C6C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6E36FD6" w14:textId="77777777" w:rsidR="005D6E3B" w:rsidRPr="00431C6C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461C1C" w14:textId="77777777" w:rsidR="005D6E3B" w:rsidRPr="00431C6C" w:rsidRDefault="005D6E3B" w:rsidP="005D6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2B1674A" w14:textId="77777777" w:rsidR="005D6E3B" w:rsidRPr="00431C6C" w:rsidRDefault="005D6E3B" w:rsidP="007A7231">
      <w:pPr>
        <w:spacing w:after="0"/>
        <w:rPr>
          <w:b/>
          <w:sz w:val="28"/>
          <w:lang w:val="en-US"/>
        </w:rPr>
      </w:pPr>
    </w:p>
    <w:p w14:paraId="4AD46B4E" w14:textId="153ECE0E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>Conception technique</w:t>
      </w:r>
      <w:r w:rsidR="009B27E9">
        <w:rPr>
          <w:b/>
          <w:sz w:val="28"/>
        </w:rPr>
        <w:t xml:space="preserve"> – </w:t>
      </w:r>
      <w:proofErr w:type="spellStart"/>
      <w:r w:rsidR="009B27E9" w:rsidRPr="00431C6C">
        <w:rPr>
          <w:b/>
          <w:sz w:val="28"/>
        </w:rPr>
        <w:t>Technical</w:t>
      </w:r>
      <w:proofErr w:type="spellEnd"/>
      <w:r w:rsidR="009B27E9">
        <w:rPr>
          <w:b/>
          <w:sz w:val="28"/>
        </w:rPr>
        <w:t xml:space="preserve"> conception</w:t>
      </w:r>
    </w:p>
    <w:p w14:paraId="52257EFA" w14:textId="77777777" w:rsidR="007A7231" w:rsidRDefault="007A7231" w:rsidP="007A7231">
      <w:pPr>
        <w:spacing w:after="0"/>
      </w:pPr>
    </w:p>
    <w:p w14:paraId="03852F64" w14:textId="38D34C29" w:rsidR="007A7231" w:rsidRDefault="007A7231" w:rsidP="007A7231">
      <w:pPr>
        <w:spacing w:after="0"/>
      </w:pPr>
      <w:r>
        <w:t>Quel langage avez-vous choisi et pourquoi ?</w:t>
      </w:r>
      <w:r w:rsidR="009B27E9">
        <w:t xml:space="preserve"> </w:t>
      </w:r>
      <w:proofErr w:type="spellStart"/>
      <w:r w:rsidR="009B27E9" w:rsidRPr="00431C6C">
        <w:t>which</w:t>
      </w:r>
      <w:proofErr w:type="spellEnd"/>
      <w:r w:rsidR="009B27E9" w:rsidRPr="00431C6C">
        <w:t xml:space="preserve"> </w:t>
      </w:r>
      <w:proofErr w:type="spellStart"/>
      <w:r w:rsidR="009B27E9" w:rsidRPr="00431C6C">
        <w:t>language</w:t>
      </w:r>
      <w:proofErr w:type="spellEnd"/>
      <w:r w:rsidR="009B27E9" w:rsidRPr="00431C6C">
        <w:t xml:space="preserve"> </w:t>
      </w:r>
      <w:proofErr w:type="spellStart"/>
      <w:r w:rsidR="009B27E9" w:rsidRPr="00431C6C">
        <w:t>did</w:t>
      </w:r>
      <w:proofErr w:type="spellEnd"/>
      <w:r w:rsidR="009B27E9" w:rsidRPr="00431C6C">
        <w:t xml:space="preserve"> </w:t>
      </w:r>
      <w:proofErr w:type="spellStart"/>
      <w:r w:rsidR="009B27E9" w:rsidRPr="00431C6C">
        <w:t>you</w:t>
      </w:r>
      <w:proofErr w:type="spellEnd"/>
      <w:r w:rsidR="009B27E9" w:rsidRPr="00431C6C">
        <w:t xml:space="preserve"> use and </w:t>
      </w:r>
      <w:proofErr w:type="spellStart"/>
      <w:r w:rsidR="009B27E9" w:rsidRPr="00431C6C">
        <w:t>why</w:t>
      </w:r>
      <w:proofErr w:type="spellEnd"/>
      <w:r w:rsidR="009B27E9" w:rsidRPr="00431C6C">
        <w:t> ?</w:t>
      </w:r>
    </w:p>
    <w:p w14:paraId="2777B864" w14:textId="77777777" w:rsidR="007A7231" w:rsidRDefault="007A7231" w:rsidP="007A7231">
      <w:pPr>
        <w:spacing w:after="0"/>
      </w:pPr>
    </w:p>
    <w:p w14:paraId="36E99C7C" w14:textId="64DE9660" w:rsidR="007A7231" w:rsidRPr="003A5A58" w:rsidRDefault="00A8762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 w:rsidRPr="003A5A58">
        <w:rPr>
          <w:highlight w:val="yellow"/>
        </w:rPr>
        <w:t>MySQL</w:t>
      </w:r>
    </w:p>
    <w:p w14:paraId="3E0CCB70" w14:textId="31A73F3F" w:rsidR="00C71326" w:rsidRDefault="00C71326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>
        <w:rPr>
          <w:highlight w:val="yellow"/>
        </w:rPr>
        <w:t>PHP</w:t>
      </w:r>
    </w:p>
    <w:p w14:paraId="3B2517D1" w14:textId="5F4A3CD6" w:rsidR="007A7231" w:rsidRPr="003A5A58" w:rsidRDefault="00A87623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 w:rsidRPr="003A5A58">
        <w:rPr>
          <w:highlight w:val="yellow"/>
        </w:rPr>
        <w:t>HTML / CSS</w:t>
      </w:r>
    </w:p>
    <w:p w14:paraId="190F6D71" w14:textId="77777777" w:rsidR="007A7231" w:rsidRPr="003A5A58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</w:p>
    <w:p w14:paraId="7FE64A95" w14:textId="78321333" w:rsidR="007A7231" w:rsidRDefault="00431C6C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3A5A58">
        <w:rPr>
          <w:highlight w:val="yellow"/>
        </w:rPr>
        <w:t xml:space="preserve">On a choisi node.js, c’est plus écologique et économique car le serveur renvoie une seule pas html, ensuite on fait une requête SQL avec </w:t>
      </w:r>
      <w:proofErr w:type="spellStart"/>
      <w:r w:rsidRPr="003A5A58">
        <w:rPr>
          <w:highlight w:val="yellow"/>
        </w:rPr>
        <w:t>JQuerry</w:t>
      </w:r>
      <w:proofErr w:type="spellEnd"/>
      <w:r w:rsidRPr="003A5A58">
        <w:rPr>
          <w:highlight w:val="yellow"/>
        </w:rPr>
        <w:t xml:space="preserve"> qui renvoie un fichier </w:t>
      </w:r>
      <w:proofErr w:type="spellStart"/>
      <w:r w:rsidRPr="003A5A58">
        <w:rPr>
          <w:highlight w:val="yellow"/>
        </w:rPr>
        <w:t>Json</w:t>
      </w:r>
      <w:proofErr w:type="spellEnd"/>
      <w:r w:rsidRPr="003A5A58">
        <w:rPr>
          <w:highlight w:val="yellow"/>
        </w:rPr>
        <w:t xml:space="preserve"> puis les données sont traitées par le client pour l’affichage en JavaScript.</w:t>
      </w:r>
    </w:p>
    <w:p w14:paraId="0364589F" w14:textId="77777777" w:rsidR="00C71326" w:rsidRPr="003A5A58" w:rsidRDefault="00C71326" w:rsidP="00C7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 w:rsidRPr="003A5A58">
        <w:rPr>
          <w:highlight w:val="yellow"/>
        </w:rPr>
        <w:t>Node.js</w:t>
      </w:r>
    </w:p>
    <w:p w14:paraId="34177806" w14:textId="77777777" w:rsidR="00C71326" w:rsidRDefault="00C71326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C841B8" w14:textId="77777777" w:rsidR="007A7231" w:rsidRDefault="007A7231" w:rsidP="007A7231">
      <w:pPr>
        <w:spacing w:after="0"/>
      </w:pPr>
    </w:p>
    <w:p w14:paraId="2F60B5DD" w14:textId="2E1107B6" w:rsidR="007A7231" w:rsidRPr="00FC5C9B" w:rsidRDefault="007A7231" w:rsidP="007A7231">
      <w:pPr>
        <w:spacing w:after="0"/>
        <w:rPr>
          <w:lang w:val="en-US"/>
        </w:rPr>
      </w:pPr>
      <w:r>
        <w:t xml:space="preserve">Comment avez-vous optimisé vos requêtes ? </w:t>
      </w:r>
      <w:r w:rsidR="009B27E9" w:rsidRPr="00FC5C9B">
        <w:rPr>
          <w:lang w:val="en-US"/>
        </w:rPr>
        <w:t xml:space="preserve">How did you optimize the </w:t>
      </w:r>
      <w:proofErr w:type="gramStart"/>
      <w:r w:rsidR="009B27E9" w:rsidRPr="00FC5C9B">
        <w:rPr>
          <w:lang w:val="en-US"/>
        </w:rPr>
        <w:t>query ?</w:t>
      </w:r>
      <w:proofErr w:type="gramEnd"/>
    </w:p>
    <w:p w14:paraId="2F9C4D92" w14:textId="6AAF8610" w:rsidR="003E6DAC" w:rsidRPr="003E6DAC" w:rsidRDefault="003E6DAC" w:rsidP="00C7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3E6DAC">
        <w:t>Afin d’o</w:t>
      </w:r>
      <w:r>
        <w:t xml:space="preserve">ptimiser nos requêtes, nous avons décidé de mettre en place un index sur </w:t>
      </w:r>
      <w:r w:rsidR="003A5A58">
        <w:t>la</w:t>
      </w:r>
      <w:r>
        <w:t xml:space="preserve"> colonne de recherche</w:t>
      </w:r>
      <w:r w:rsidR="009C2BC7">
        <w:t xml:space="preserve"> principal</w:t>
      </w:r>
      <w:r>
        <w:t>, la colonne code postal</w:t>
      </w:r>
      <w:r w:rsidR="009C2BC7">
        <w:t xml:space="preserve"> p</w:t>
      </w:r>
      <w:r w:rsidR="00E477F7">
        <w:t>ermettant d’accélérer les recherches</w:t>
      </w:r>
      <w:r w:rsidR="009C2BC7">
        <w:t xml:space="preserve"> dans les tables</w:t>
      </w:r>
      <w:r w:rsidR="00E477F7">
        <w:t>.</w:t>
      </w:r>
      <w:r>
        <w:t xml:space="preserve"> </w:t>
      </w:r>
      <w:r w:rsidR="00C71326">
        <w:t xml:space="preserve">De plus, nous avons sélectionné dans les requêtes uniquement les colonnes qui nous étaient utiles. </w:t>
      </w:r>
    </w:p>
    <w:p w14:paraId="7E66C100" w14:textId="77777777" w:rsidR="007A7231" w:rsidRPr="003E6DAC" w:rsidRDefault="007A7231" w:rsidP="007A7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0729B7" w14:textId="77777777" w:rsidR="007A7231" w:rsidRPr="003E6DAC" w:rsidRDefault="007A7231" w:rsidP="007A7231">
      <w:pPr>
        <w:spacing w:after="0"/>
      </w:pPr>
    </w:p>
    <w:p w14:paraId="78D8301D" w14:textId="38D1A016" w:rsidR="007A7231" w:rsidRPr="007A7231" w:rsidRDefault="007A7231" w:rsidP="007A7231">
      <w:pPr>
        <w:spacing w:after="0"/>
        <w:rPr>
          <w:b/>
          <w:sz w:val="28"/>
        </w:rPr>
      </w:pPr>
      <w:r w:rsidRPr="007A7231">
        <w:rPr>
          <w:b/>
          <w:sz w:val="28"/>
        </w:rPr>
        <w:t xml:space="preserve">Conception </w:t>
      </w:r>
      <w:r>
        <w:rPr>
          <w:b/>
          <w:sz w:val="28"/>
        </w:rPr>
        <w:t>fonctionnelle</w:t>
      </w:r>
      <w:r w:rsidR="009B27E9">
        <w:rPr>
          <w:b/>
          <w:sz w:val="28"/>
        </w:rPr>
        <w:t xml:space="preserve"> – </w:t>
      </w:r>
      <w:proofErr w:type="spellStart"/>
      <w:r w:rsidR="009B27E9" w:rsidRPr="003E6DAC">
        <w:rPr>
          <w:b/>
          <w:sz w:val="28"/>
        </w:rPr>
        <w:t>Functional</w:t>
      </w:r>
      <w:proofErr w:type="spellEnd"/>
      <w:r w:rsidR="009B27E9" w:rsidRPr="003E6DAC">
        <w:rPr>
          <w:b/>
          <w:sz w:val="28"/>
        </w:rPr>
        <w:t xml:space="preserve"> conception</w:t>
      </w:r>
    </w:p>
    <w:p w14:paraId="18BAB230" w14:textId="77777777" w:rsidR="007A7231" w:rsidRPr="007A7231" w:rsidRDefault="007A7231" w:rsidP="007A7231">
      <w:pPr>
        <w:spacing w:after="0"/>
      </w:pPr>
    </w:p>
    <w:p w14:paraId="391D7B5B" w14:textId="1A58ACFD" w:rsidR="00236288" w:rsidRPr="00FC5C9B" w:rsidRDefault="007A7231" w:rsidP="007A7231">
      <w:pPr>
        <w:spacing w:after="0"/>
      </w:pPr>
      <w:r>
        <w:t xml:space="preserve">Avez-vous </w:t>
      </w:r>
      <w:r w:rsidR="005D6E3B">
        <w:t xml:space="preserve">choisi d’utiliser un outil de représentation graphique ? </w:t>
      </w:r>
      <w:proofErr w:type="spellStart"/>
      <w:r w:rsidR="009B27E9" w:rsidRPr="00431C6C">
        <w:t>Did</w:t>
      </w:r>
      <w:proofErr w:type="spellEnd"/>
      <w:r w:rsidR="009B27E9" w:rsidRPr="00431C6C">
        <w:t xml:space="preserve"> </w:t>
      </w:r>
      <w:proofErr w:type="spellStart"/>
      <w:r w:rsidR="009B27E9" w:rsidRPr="00431C6C">
        <w:t>you</w:t>
      </w:r>
      <w:proofErr w:type="spellEnd"/>
      <w:r w:rsidR="00741C8B" w:rsidRPr="00431C6C">
        <w:t xml:space="preserve"> us a </w:t>
      </w:r>
      <w:proofErr w:type="spellStart"/>
      <w:r w:rsidR="00741C8B" w:rsidRPr="00431C6C">
        <w:t>graphical</w:t>
      </w:r>
      <w:proofErr w:type="spellEnd"/>
      <w:r w:rsidR="00741C8B" w:rsidRPr="00431C6C">
        <w:t xml:space="preserve"> </w:t>
      </w:r>
      <w:proofErr w:type="spellStart"/>
      <w:r w:rsidR="00741C8B" w:rsidRPr="00431C6C">
        <w:t>representation</w:t>
      </w:r>
      <w:proofErr w:type="spellEnd"/>
      <w:r w:rsidR="00741C8B" w:rsidRPr="00431C6C">
        <w:t xml:space="preserve"> ?</w:t>
      </w:r>
      <w:r w:rsidR="00F74D58" w:rsidRPr="00FC5C9B">
        <w:t xml:space="preserve"> </w:t>
      </w:r>
      <w:r w:rsidR="009B27E9" w:rsidRPr="00FC5C9B">
        <w:t xml:space="preserve">Oui </w:t>
      </w:r>
      <w:proofErr w:type="spellStart"/>
      <w:r w:rsidR="009B27E9" w:rsidRPr="00FC5C9B">
        <w:t>Yes</w:t>
      </w:r>
      <w:proofErr w:type="spellEnd"/>
      <w:r w:rsidR="009B27E9" w:rsidRPr="00FC5C9B">
        <w:t xml:space="preserve"> / </w:t>
      </w:r>
      <w:proofErr w:type="gramStart"/>
      <w:r w:rsidR="009B27E9" w:rsidRPr="00C71326">
        <w:rPr>
          <w:b/>
          <w:bCs/>
        </w:rPr>
        <w:t>Non No</w:t>
      </w:r>
      <w:proofErr w:type="gramEnd"/>
    </w:p>
    <w:p w14:paraId="446FB99D" w14:textId="463CC9F4" w:rsidR="005D6E3B" w:rsidRPr="00431C6C" w:rsidRDefault="005D6E3B" w:rsidP="007A7231">
      <w:pPr>
        <w:spacing w:after="0"/>
        <w:rPr>
          <w:lang w:val="en-US"/>
        </w:rPr>
      </w:pPr>
      <w:r>
        <w:t>Si oui pourquoi ?</w:t>
      </w:r>
      <w:r w:rsidR="009B27E9">
        <w:t xml:space="preserve"> </w:t>
      </w:r>
      <w:r w:rsidR="00466DB1" w:rsidRPr="00466DB1">
        <w:rPr>
          <w:lang w:val="en-GB"/>
        </w:rPr>
        <w:t>I</w:t>
      </w:r>
      <w:r w:rsidR="009B27E9" w:rsidRPr="00466DB1">
        <w:rPr>
          <w:lang w:val="en-GB"/>
        </w:rPr>
        <w:t xml:space="preserve">f </w:t>
      </w:r>
      <w:r w:rsidR="00741C8B" w:rsidRPr="00466DB1">
        <w:rPr>
          <w:lang w:val="en-GB"/>
        </w:rPr>
        <w:t>yes</w:t>
      </w:r>
      <w:r w:rsidR="009B27E9" w:rsidRPr="00466DB1">
        <w:rPr>
          <w:lang w:val="en-GB"/>
        </w:rPr>
        <w:t xml:space="preserve">, </w:t>
      </w:r>
      <w:proofErr w:type="gramStart"/>
      <w:r w:rsidR="009B27E9" w:rsidRPr="00466DB1">
        <w:rPr>
          <w:lang w:val="en-GB"/>
        </w:rPr>
        <w:t>why</w:t>
      </w:r>
      <w:r w:rsidR="009B27E9" w:rsidRPr="00431C6C">
        <w:rPr>
          <w:lang w:val="en-US"/>
        </w:rPr>
        <w:t> ?</w:t>
      </w:r>
      <w:proofErr w:type="gramEnd"/>
    </w:p>
    <w:p w14:paraId="16E3095D" w14:textId="77777777" w:rsidR="005D6E3B" w:rsidRPr="003E6DAC" w:rsidRDefault="005D6E3B" w:rsidP="0023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EEB032A" w14:textId="77777777" w:rsidR="005D6E3B" w:rsidRPr="003E6DAC" w:rsidRDefault="005D6E3B" w:rsidP="007A7231">
      <w:pPr>
        <w:spacing w:after="0"/>
      </w:pPr>
    </w:p>
    <w:p w14:paraId="4779DF3A" w14:textId="26685F65" w:rsidR="007A7231" w:rsidRPr="00431C6C" w:rsidRDefault="005D6E3B" w:rsidP="007A7231">
      <w:pPr>
        <w:spacing w:after="0"/>
        <w:rPr>
          <w:lang w:val="en-US"/>
        </w:rPr>
      </w:pPr>
      <w:r w:rsidRPr="00431C6C">
        <w:rPr>
          <w:lang w:val="en-US"/>
        </w:rPr>
        <w:t xml:space="preserve">Si non </w:t>
      </w:r>
      <w:proofErr w:type="spellStart"/>
      <w:proofErr w:type="gramStart"/>
      <w:r w:rsidRPr="00431C6C">
        <w:rPr>
          <w:lang w:val="en-US"/>
        </w:rPr>
        <w:t>pourquoi</w:t>
      </w:r>
      <w:proofErr w:type="spellEnd"/>
      <w:r w:rsidRPr="00431C6C">
        <w:rPr>
          <w:lang w:val="en-US"/>
        </w:rPr>
        <w:t> ?</w:t>
      </w:r>
      <w:proofErr w:type="gramEnd"/>
      <w:r w:rsidR="009B27E9" w:rsidRPr="00431C6C">
        <w:rPr>
          <w:lang w:val="en-US"/>
        </w:rPr>
        <w:t xml:space="preserve"> </w:t>
      </w:r>
      <w:r w:rsidR="00466DB1">
        <w:rPr>
          <w:lang w:val="en-GB"/>
        </w:rPr>
        <w:t>I</w:t>
      </w:r>
      <w:r w:rsidR="009B27E9" w:rsidRPr="00466DB1">
        <w:rPr>
          <w:lang w:val="en-GB"/>
        </w:rPr>
        <w:t xml:space="preserve">f not </w:t>
      </w:r>
      <w:proofErr w:type="gramStart"/>
      <w:r w:rsidR="00466DB1">
        <w:rPr>
          <w:lang w:val="en-GB"/>
        </w:rPr>
        <w:t>w</w:t>
      </w:r>
      <w:r w:rsidR="009B27E9" w:rsidRPr="00466DB1">
        <w:rPr>
          <w:lang w:val="en-GB"/>
        </w:rPr>
        <w:t>hy</w:t>
      </w:r>
      <w:r w:rsidR="009B27E9" w:rsidRPr="00431C6C">
        <w:rPr>
          <w:lang w:val="en-US"/>
        </w:rPr>
        <w:t> ?</w:t>
      </w:r>
      <w:proofErr w:type="gramEnd"/>
    </w:p>
    <w:p w14:paraId="67580271" w14:textId="7A756370" w:rsidR="005D6E3B" w:rsidRPr="003E6DAC" w:rsidRDefault="00F806EC" w:rsidP="009C2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Ne maitrisant pas trop </w:t>
      </w:r>
      <w:r w:rsidR="004C451B">
        <w:t>d’</w:t>
      </w:r>
      <w:r>
        <w:t>outil</w:t>
      </w:r>
      <w:r>
        <w:t xml:space="preserve"> </w:t>
      </w:r>
      <w:r w:rsidR="004C451B">
        <w:t xml:space="preserve">de représentation graphique </w:t>
      </w:r>
      <w:r>
        <w:t xml:space="preserve">et pour des raisons de </w:t>
      </w:r>
      <w:r w:rsidRPr="004C451B">
        <w:t>stratégie</w:t>
      </w:r>
      <w:r w:rsidRPr="004C451B">
        <w:t>,</w:t>
      </w:r>
      <w:r w:rsidRPr="004C451B">
        <w:t xml:space="preserve"> </w:t>
      </w:r>
      <w:r w:rsidRPr="004C451B">
        <w:t>n</w:t>
      </w:r>
      <w:r w:rsidR="003E6DAC" w:rsidRPr="004C451B">
        <w:t xml:space="preserve">ous avons décidé de ne pas </w:t>
      </w:r>
      <w:r w:rsidR="004C451B">
        <w:t xml:space="preserve">en </w:t>
      </w:r>
      <w:r w:rsidR="003E6DAC" w:rsidRPr="004C451B">
        <w:t>utiliser</w:t>
      </w:r>
      <w:r w:rsidR="004C451B">
        <w:t xml:space="preserve">. En effet, nous préférons </w:t>
      </w:r>
      <w:r w:rsidRPr="004C451B">
        <w:t>être maitre de nos action</w:t>
      </w:r>
      <w:r w:rsidR="004C451B">
        <w:t xml:space="preserve">s </w:t>
      </w:r>
      <w:r w:rsidR="00E477F7">
        <w:t xml:space="preserve">afin </w:t>
      </w:r>
      <w:r w:rsidR="00C71326">
        <w:t xml:space="preserve">d’avoir un </w:t>
      </w:r>
      <w:r w:rsidR="00E477F7">
        <w:t>équilibre</w:t>
      </w:r>
      <w:r w:rsidR="004C451B">
        <w:t xml:space="preserve"> entre le numérique</w:t>
      </w:r>
      <w:r w:rsidR="00C71326">
        <w:t xml:space="preserve">, </w:t>
      </w:r>
      <w:r w:rsidR="004C451B">
        <w:t>l’environnement</w:t>
      </w:r>
      <w:r w:rsidR="004C451B">
        <w:t xml:space="preserve"> et prendre le meilleur chemin pour répondre aux objectifs et priorités.</w:t>
      </w:r>
    </w:p>
    <w:p w14:paraId="6C91D693" w14:textId="77777777" w:rsidR="00747BD3" w:rsidRDefault="00747BD3" w:rsidP="009B27E9">
      <w:pPr>
        <w:spacing w:after="0"/>
        <w:rPr>
          <w:b/>
          <w:sz w:val="28"/>
        </w:rPr>
      </w:pPr>
    </w:p>
    <w:p w14:paraId="4BA99975" w14:textId="2C1CEBE1" w:rsidR="009B27E9" w:rsidRPr="00747BD3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Design</w:t>
      </w:r>
    </w:p>
    <w:p w14:paraId="3E5D4AAA" w14:textId="57D8ABAB" w:rsidR="009B27E9" w:rsidRDefault="009B27E9" w:rsidP="007F5F07">
      <w:r>
        <w:lastRenderedPageBreak/>
        <w:t xml:space="preserve">Expliquez en quelques mots les choix réalisés au niveau du design du </w:t>
      </w:r>
      <w:proofErr w:type="gramStart"/>
      <w:r>
        <w:t>site?</w:t>
      </w:r>
      <w:proofErr w:type="gramEnd"/>
      <w:r>
        <w:t xml:space="preserve"> </w:t>
      </w:r>
      <w:proofErr w:type="spellStart"/>
      <w:r w:rsidRPr="00431C6C">
        <w:t>Explain</w:t>
      </w:r>
      <w:proofErr w:type="spellEnd"/>
      <w:r w:rsidRPr="00431C6C">
        <w:t xml:space="preserve"> </w:t>
      </w:r>
      <w:proofErr w:type="spellStart"/>
      <w:r w:rsidRPr="00431C6C">
        <w:t>your</w:t>
      </w:r>
      <w:proofErr w:type="spellEnd"/>
      <w:r w:rsidRPr="00431C6C">
        <w:t xml:space="preserve"> design </w:t>
      </w:r>
      <w:proofErr w:type="spellStart"/>
      <w:r w:rsidRPr="00431C6C">
        <w:t>choices</w:t>
      </w:r>
      <w:proofErr w:type="spellEnd"/>
      <w:r w:rsidRPr="00431C6C">
        <w:t> ?</w:t>
      </w:r>
    </w:p>
    <w:p w14:paraId="646795D4" w14:textId="46DE0E4E" w:rsidR="009B27E9" w:rsidRPr="00747BD3" w:rsidRDefault="00F806EC" w:rsidP="00747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i/>
          <w:iCs/>
        </w:rPr>
      </w:pPr>
      <w:r>
        <w:t xml:space="preserve">Nous avons voulu caractériser </w:t>
      </w:r>
      <w:r w:rsidR="007F5F07">
        <w:t>le</w:t>
      </w:r>
      <w:r>
        <w:t xml:space="preserve"> design</w:t>
      </w:r>
      <w:r w:rsidR="007F5F07">
        <w:t xml:space="preserve"> de notre site</w:t>
      </w:r>
      <w:r>
        <w:t xml:space="preserve"> </w:t>
      </w:r>
      <w:r w:rsidR="00C71326">
        <w:t>comme</w:t>
      </w:r>
      <w:r>
        <w:t xml:space="preserve"> sobre, </w:t>
      </w:r>
      <w:r w:rsidR="005C4623">
        <w:t>minimaliste</w:t>
      </w:r>
      <w:r w:rsidR="005C4623">
        <w:t xml:space="preserve"> et </w:t>
      </w:r>
      <w:r>
        <w:t xml:space="preserve">simple </w:t>
      </w:r>
      <w:r w:rsidR="005C4623">
        <w:t>d’utilisation</w:t>
      </w:r>
      <w:r>
        <w:t>.</w:t>
      </w:r>
      <w:r w:rsidR="007F5F07">
        <w:t xml:space="preserve"> Pour cela, nous avons développé notre identité autour d’objets très légers autant visuellement que par le poids. </w:t>
      </w:r>
      <w:proofErr w:type="gramStart"/>
      <w:r w:rsidR="007F5F07" w:rsidRPr="00747BD3">
        <w:rPr>
          <w:i/>
          <w:iCs/>
        </w:rPr>
        <w:t>ex</w:t>
      </w:r>
      <w:proofErr w:type="gramEnd"/>
      <w:r w:rsidR="007F5F07" w:rsidRPr="00747BD3">
        <w:rPr>
          <w:i/>
          <w:iCs/>
        </w:rPr>
        <w:t xml:space="preserve"> : police d’écriture, création et compression du logo… </w:t>
      </w:r>
    </w:p>
    <w:p w14:paraId="040B3DDB" w14:textId="6F04DAFB" w:rsidR="006A6FA1" w:rsidRDefault="006A6FA1" w:rsidP="00747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Conscient que notre site peut être vu </w:t>
      </w:r>
      <w:r w:rsidR="00C71326">
        <w:t>par</w:t>
      </w:r>
      <w:r>
        <w:t xml:space="preserve"> certain comme étant austère, </w:t>
      </w:r>
      <w:r w:rsidR="00CC482A">
        <w:t xml:space="preserve">nous avons </w:t>
      </w:r>
      <w:r w:rsidR="00C71326">
        <w:t>décidé de faire ce choix pour nous concentrer sur la technique.</w:t>
      </w:r>
    </w:p>
    <w:p w14:paraId="74EBE577" w14:textId="77777777" w:rsidR="009B27E9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18CF0550" w14:textId="77777777" w:rsidR="009B27E9" w:rsidRDefault="009B27E9" w:rsidP="009B27E9">
      <w:pPr>
        <w:spacing w:after="0"/>
      </w:pPr>
    </w:p>
    <w:p w14:paraId="7F902A31" w14:textId="31E1BC51" w:rsidR="009B27E9" w:rsidRPr="00747BD3" w:rsidRDefault="009B27E9" w:rsidP="009B27E9">
      <w:pPr>
        <w:spacing w:after="0"/>
        <w:rPr>
          <w:b/>
          <w:sz w:val="28"/>
        </w:rPr>
      </w:pPr>
      <w:r>
        <w:rPr>
          <w:b/>
          <w:sz w:val="28"/>
        </w:rPr>
        <w:t>Accessibilité</w:t>
      </w:r>
    </w:p>
    <w:p w14:paraId="62639950" w14:textId="2DC59411" w:rsidR="009B27E9" w:rsidRPr="00466DB1" w:rsidRDefault="009B27E9" w:rsidP="009B27E9">
      <w:pPr>
        <w:spacing w:after="0"/>
        <w:rPr>
          <w:lang w:val="en-GB"/>
        </w:rPr>
      </w:pPr>
      <w:r>
        <w:t xml:space="preserve">Qu'avez-vous mis en place pour le respect de l'accessibilité du </w:t>
      </w:r>
      <w:proofErr w:type="gramStart"/>
      <w:r>
        <w:t>site?</w:t>
      </w:r>
      <w:proofErr w:type="gramEnd"/>
      <w:r>
        <w:t xml:space="preserve"> </w:t>
      </w:r>
      <w:r w:rsidRPr="00466DB1">
        <w:rPr>
          <w:lang w:val="en-GB"/>
        </w:rPr>
        <w:t>How did you manage the accessibility of your site ?</w:t>
      </w:r>
    </w:p>
    <w:p w14:paraId="7D5441A9" w14:textId="77777777" w:rsidR="009B27E9" w:rsidRPr="00FC5C9B" w:rsidRDefault="009B27E9" w:rsidP="009B27E9">
      <w:pPr>
        <w:spacing w:after="0"/>
        <w:rPr>
          <w:lang w:val="en-US"/>
        </w:rPr>
      </w:pPr>
    </w:p>
    <w:p w14:paraId="29DFADFE" w14:textId="46705BE6" w:rsidR="005C4623" w:rsidRDefault="005C4623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Notre site internet est accessible par tous les navigateurs internet </w:t>
      </w:r>
      <w:r w:rsidR="00DF0278">
        <w:t>en utilisant</w:t>
      </w:r>
      <w:r>
        <w:t xml:space="preserve"> l’adresse IP : </w:t>
      </w:r>
      <w:hyperlink r:id="rId5" w:history="1">
        <w:r w:rsidRPr="002221A9">
          <w:rPr>
            <w:rStyle w:val="Lienhypertexte"/>
          </w:rPr>
          <w:t>http://146.59.196.28/</w:t>
        </w:r>
      </w:hyperlink>
      <w:r w:rsidR="00DF0278">
        <w:t xml:space="preserve"> ou avec l’URL : </w:t>
      </w:r>
      <w:hyperlink r:id="rId6" w:history="1">
        <w:r w:rsidR="00DF0278" w:rsidRPr="002221A9">
          <w:rPr>
            <w:rStyle w:val="Lienhypertexte"/>
          </w:rPr>
          <w:t>http://vps-d709532b.vps.ovh.net/</w:t>
        </w:r>
      </w:hyperlink>
    </w:p>
    <w:p w14:paraId="254BF04D" w14:textId="77777777" w:rsidR="00DF0278" w:rsidRDefault="00DF0278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641544E" w14:textId="5F825035" w:rsidR="00686916" w:rsidRDefault="00686916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Néanmoins, p</w:t>
      </w:r>
      <w:r w:rsidR="005C4623">
        <w:t xml:space="preserve">our des raisons de sécurité, </w:t>
      </w:r>
      <w:r>
        <w:t>nous avons mis en place plusieurs … :</w:t>
      </w:r>
    </w:p>
    <w:p w14:paraId="76A4822A" w14:textId="489E02D2" w:rsidR="005C4623" w:rsidRDefault="00686916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-Mot de passe </w:t>
      </w:r>
      <w:r w:rsidR="00DF0278">
        <w:t xml:space="preserve">et nom d’utilisateur unique </w:t>
      </w:r>
      <w:r>
        <w:t>pour accéder à la base de données</w:t>
      </w:r>
    </w:p>
    <w:p w14:paraId="52118391" w14:textId="39389BE7" w:rsidR="003A5A58" w:rsidRDefault="00686916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-Certaines fonctionnalités comme :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) (utilisé en PHP</w:t>
      </w:r>
      <w:r w:rsidR="00E477F7">
        <w:t xml:space="preserve"> pour convertir les        caractères spéciaux en entités HTML</w:t>
      </w:r>
      <w:r>
        <w:t>)</w:t>
      </w:r>
    </w:p>
    <w:p w14:paraId="7DD1BF2D" w14:textId="05AFEC97" w:rsidR="00DF0278" w:rsidRDefault="00DF0278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-Utilisation de </w:t>
      </w:r>
      <w:proofErr w:type="spellStart"/>
      <w:r>
        <w:t>requetes</w:t>
      </w:r>
      <w:proofErr w:type="spellEnd"/>
      <w:r>
        <w:t xml:space="preserve"> SQL préparées pour bloquer les injections SQL </w:t>
      </w:r>
    </w:p>
    <w:p w14:paraId="51395E9D" w14:textId="244D0153" w:rsidR="009B27E9" w:rsidRPr="00CC482A" w:rsidRDefault="00E477F7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14:paraId="150EB3DB" w14:textId="77777777" w:rsidR="00741C8B" w:rsidRPr="00CC482A" w:rsidRDefault="00741C8B" w:rsidP="009B27E9">
      <w:pPr>
        <w:spacing w:after="0"/>
        <w:rPr>
          <w:b/>
          <w:sz w:val="28"/>
        </w:rPr>
      </w:pPr>
    </w:p>
    <w:p w14:paraId="5B2B4572" w14:textId="4F776351" w:rsidR="009B27E9" w:rsidRPr="00DF0278" w:rsidRDefault="009B27E9" w:rsidP="009B27E9">
      <w:pPr>
        <w:spacing w:after="0"/>
        <w:rPr>
          <w:b/>
          <w:sz w:val="28"/>
        </w:rPr>
      </w:pPr>
      <w:r w:rsidRPr="00DF0278">
        <w:rPr>
          <w:b/>
          <w:sz w:val="28"/>
        </w:rPr>
        <w:t>QUESTION</w:t>
      </w:r>
      <w:r w:rsidR="00AF191E" w:rsidRPr="00DF0278">
        <w:rPr>
          <w:b/>
          <w:sz w:val="28"/>
        </w:rPr>
        <w:t>S</w:t>
      </w:r>
      <w:r w:rsidRPr="00DF0278">
        <w:rPr>
          <w:b/>
          <w:sz w:val="28"/>
        </w:rPr>
        <w:t xml:space="preserve"> GÉNÉRALE</w:t>
      </w:r>
      <w:r w:rsidR="00AF191E" w:rsidRPr="00DF0278">
        <w:rPr>
          <w:b/>
          <w:sz w:val="28"/>
        </w:rPr>
        <w:t>S – GENERAL QUESTIONS</w:t>
      </w:r>
    </w:p>
    <w:p w14:paraId="46D55741" w14:textId="77777777" w:rsidR="009B27E9" w:rsidRPr="00DF0278" w:rsidRDefault="009B27E9" w:rsidP="009B27E9">
      <w:pPr>
        <w:spacing w:after="0"/>
      </w:pPr>
    </w:p>
    <w:p w14:paraId="658427F8" w14:textId="009ACE33" w:rsidR="009B27E9" w:rsidRPr="009B27E9" w:rsidRDefault="009B27E9" w:rsidP="009B27E9">
      <w:pPr>
        <w:spacing w:after="0"/>
        <w:rPr>
          <w:lang w:val="en-US"/>
        </w:rPr>
      </w:pPr>
      <w:r>
        <w:t>Qu'est ce qui fait que votre site est éco-</w:t>
      </w:r>
      <w:proofErr w:type="gramStart"/>
      <w:r>
        <w:t>conçu?</w:t>
      </w:r>
      <w:proofErr w:type="gramEnd"/>
      <w:r>
        <w:t xml:space="preserve"> </w:t>
      </w:r>
      <w:r w:rsidRPr="00466DB1">
        <w:rPr>
          <w:lang w:val="en-GB"/>
        </w:rPr>
        <w:t xml:space="preserve">Why your solution is </w:t>
      </w:r>
      <w:proofErr w:type="spellStart"/>
      <w:r w:rsidRPr="00466DB1">
        <w:rPr>
          <w:lang w:val="en-GB"/>
        </w:rPr>
        <w:t>ecodesign</w:t>
      </w:r>
      <w:proofErr w:type="spellEnd"/>
      <w:r w:rsidRPr="00466DB1">
        <w:rPr>
          <w:lang w:val="en-GB"/>
        </w:rPr>
        <w:t xml:space="preserve"> ?</w:t>
      </w:r>
    </w:p>
    <w:p w14:paraId="2F8A86F8" w14:textId="77777777" w:rsidR="009B27E9" w:rsidRPr="009B27E9" w:rsidRDefault="009B27E9" w:rsidP="00867E16">
      <w:pPr>
        <w:spacing w:after="0"/>
        <w:jc w:val="both"/>
        <w:rPr>
          <w:lang w:val="en-US"/>
        </w:rPr>
      </w:pPr>
    </w:p>
    <w:p w14:paraId="19FE3F32" w14:textId="569C5EDE" w:rsidR="009B27E9" w:rsidRDefault="00747BD3" w:rsidP="0086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747BD3">
        <w:t xml:space="preserve">Nous pouvons dire que notre site </w:t>
      </w:r>
      <w:r>
        <w:t xml:space="preserve">est éco-conçu. Nous nous sommes attardés dans un premier </w:t>
      </w:r>
      <w:r w:rsidR="00867E16">
        <w:t xml:space="preserve">temps </w:t>
      </w:r>
      <w:r>
        <w:t xml:space="preserve">à analyser les besoins du client </w:t>
      </w:r>
      <w:r w:rsidR="00867E16">
        <w:t xml:space="preserve">pour éviter d’ajouter des fonctionnalités inutiles. </w:t>
      </w:r>
      <w:r w:rsidR="004C451B">
        <w:t>Dans un second temps</w:t>
      </w:r>
      <w:r w:rsidR="00867E16">
        <w:t xml:space="preserve">, nous avons essayé d’optimiser le code, de réduire le poids de nombreux fichiers… </w:t>
      </w:r>
    </w:p>
    <w:p w14:paraId="26ABC2A3" w14:textId="58D52719" w:rsidR="00867E16" w:rsidRPr="00747BD3" w:rsidRDefault="00867E16" w:rsidP="00867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Enfin, nous avons conçu une interface simple d’utilisation </w:t>
      </w:r>
      <w:r w:rsidR="004C451B">
        <w:t>accessible sur de nombreux navigateurs</w:t>
      </w:r>
      <w:r w:rsidR="004C451B">
        <w:t xml:space="preserve"> et </w:t>
      </w:r>
      <w:r>
        <w:t xml:space="preserve">permettant de donner rapidement accès </w:t>
      </w:r>
      <w:r w:rsidR="008714F6">
        <w:t>aux</w:t>
      </w:r>
      <w:r>
        <w:t xml:space="preserve"> informations </w:t>
      </w:r>
      <w:r w:rsidR="008714F6">
        <w:t>demandées</w:t>
      </w:r>
      <w:r>
        <w:t>.</w:t>
      </w:r>
    </w:p>
    <w:p w14:paraId="1B7BDA45" w14:textId="77777777" w:rsidR="009B27E9" w:rsidRPr="00747BD3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0E22E88" w14:textId="77777777" w:rsidR="00741C8B" w:rsidRPr="00747BD3" w:rsidRDefault="00741C8B" w:rsidP="009B27E9">
      <w:pPr>
        <w:spacing w:after="0"/>
      </w:pPr>
    </w:p>
    <w:p w14:paraId="506EA8D9" w14:textId="14C908C3" w:rsidR="009B27E9" w:rsidRPr="00431C6C" w:rsidRDefault="009B27E9" w:rsidP="009B27E9">
      <w:pPr>
        <w:spacing w:after="0"/>
        <w:rPr>
          <w:lang w:val="en-US"/>
        </w:rPr>
      </w:pPr>
      <w:r>
        <w:t xml:space="preserve">Avez-vous d'autres remarques pertinentes sur votre projet ? </w:t>
      </w:r>
      <w:r w:rsidR="00466DB1">
        <w:rPr>
          <w:lang w:val="en-GB"/>
        </w:rPr>
        <w:t>O</w:t>
      </w:r>
      <w:r w:rsidRPr="00466DB1">
        <w:rPr>
          <w:lang w:val="en-GB"/>
        </w:rPr>
        <w:t xml:space="preserve">thers comments on your </w:t>
      </w:r>
      <w:proofErr w:type="gramStart"/>
      <w:r w:rsidRPr="00466DB1">
        <w:rPr>
          <w:lang w:val="en-GB"/>
        </w:rPr>
        <w:t>project ?</w:t>
      </w:r>
      <w:proofErr w:type="gramEnd"/>
    </w:p>
    <w:p w14:paraId="5C634CC9" w14:textId="24F99F1B" w:rsidR="00747BD3" w:rsidRPr="00747BD3" w:rsidRDefault="00747BD3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 w:rsidRPr="00747BD3">
        <w:rPr>
          <w:highlight w:val="yellow"/>
        </w:rPr>
        <w:t xml:space="preserve">OUVERTURE </w:t>
      </w:r>
    </w:p>
    <w:p w14:paraId="405072CF" w14:textId="56D59FE1" w:rsidR="009B27E9" w:rsidRPr="00747BD3" w:rsidRDefault="00747BD3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highlight w:val="yellow"/>
        </w:rPr>
      </w:pPr>
      <w:r w:rsidRPr="00747BD3">
        <w:rPr>
          <w:highlight w:val="yellow"/>
        </w:rPr>
        <w:t>Fabrication</w:t>
      </w:r>
    </w:p>
    <w:p w14:paraId="71B39B7F" w14:textId="4FA31E26" w:rsidR="00747BD3" w:rsidRDefault="00747BD3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47BD3">
        <w:rPr>
          <w:highlight w:val="yellow"/>
        </w:rPr>
        <w:t>Premier pas dans l’avenir des sites internet</w:t>
      </w:r>
    </w:p>
    <w:p w14:paraId="6FA52835" w14:textId="77777777" w:rsidR="009B27E9" w:rsidRPr="00747BD3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45DCF" w14:textId="77777777" w:rsidR="009B27E9" w:rsidRPr="00747BD3" w:rsidRDefault="009B27E9" w:rsidP="009B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916913F" w14:textId="77777777" w:rsidR="009B27E9" w:rsidRPr="00747BD3" w:rsidRDefault="009B27E9" w:rsidP="009B27E9"/>
    <w:p w14:paraId="1A509FFC" w14:textId="77777777" w:rsidR="007A7231" w:rsidRPr="00747BD3" w:rsidRDefault="007A7231" w:rsidP="007A7231">
      <w:pPr>
        <w:spacing w:after="0"/>
      </w:pPr>
    </w:p>
    <w:sectPr w:rsidR="007A7231" w:rsidRPr="00747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231"/>
    <w:rsid w:val="00014A78"/>
    <w:rsid w:val="000C621B"/>
    <w:rsid w:val="000E31B7"/>
    <w:rsid w:val="00236288"/>
    <w:rsid w:val="002D77A7"/>
    <w:rsid w:val="003A5A58"/>
    <w:rsid w:val="003E6DAC"/>
    <w:rsid w:val="00431C6C"/>
    <w:rsid w:val="00466DB1"/>
    <w:rsid w:val="004C451B"/>
    <w:rsid w:val="00547722"/>
    <w:rsid w:val="005C4623"/>
    <w:rsid w:val="005D6E3B"/>
    <w:rsid w:val="0065708F"/>
    <w:rsid w:val="00686916"/>
    <w:rsid w:val="006A6FA1"/>
    <w:rsid w:val="007218EF"/>
    <w:rsid w:val="00741C8B"/>
    <w:rsid w:val="00747BD3"/>
    <w:rsid w:val="007A7231"/>
    <w:rsid w:val="007F5F07"/>
    <w:rsid w:val="00867E16"/>
    <w:rsid w:val="008714F6"/>
    <w:rsid w:val="00907E60"/>
    <w:rsid w:val="009B27E9"/>
    <w:rsid w:val="009C2BC7"/>
    <w:rsid w:val="00A329B8"/>
    <w:rsid w:val="00A33105"/>
    <w:rsid w:val="00A87623"/>
    <w:rsid w:val="00AF191E"/>
    <w:rsid w:val="00C71326"/>
    <w:rsid w:val="00CC482A"/>
    <w:rsid w:val="00D54CED"/>
    <w:rsid w:val="00DF0278"/>
    <w:rsid w:val="00E477F7"/>
    <w:rsid w:val="00F74D58"/>
    <w:rsid w:val="00F806EC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06E4"/>
  <w15:chartTrackingRefBased/>
  <w15:docId w15:val="{31FA0200-F8FA-4E62-ADCB-6239D02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462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ps-d709532b.vps.ovh.net/" TargetMode="External"/><Relationship Id="rId5" Type="http://schemas.openxmlformats.org/officeDocument/2006/relationships/hyperlink" Target="http://146.59.196.28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33675034957</dc:creator>
  <cp:keywords/>
  <dc:description/>
  <cp:lastModifiedBy>CONREUX Marine</cp:lastModifiedBy>
  <cp:revision>18</cp:revision>
  <dcterms:created xsi:type="dcterms:W3CDTF">2020-11-03T09:13:00Z</dcterms:created>
  <dcterms:modified xsi:type="dcterms:W3CDTF">2020-11-05T18:06:00Z</dcterms:modified>
</cp:coreProperties>
</file>