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9CDF6" w14:textId="77777777" w:rsidR="00EF2797" w:rsidRPr="00BF46CB" w:rsidRDefault="00EF2797" w:rsidP="00EF2797">
      <w:pPr>
        <w:pStyle w:val="Sinespaciado"/>
        <w:jc w:val="center"/>
        <w:rPr>
          <w:b/>
          <w:color w:val="833C0B" w:themeColor="accent2" w:themeShade="80"/>
          <w:sz w:val="32"/>
          <w:szCs w:val="32"/>
          <w:u w:val="single"/>
        </w:rPr>
      </w:pPr>
      <w:bookmarkStart w:id="0" w:name="_Toc23540839"/>
      <w:bookmarkStart w:id="1" w:name="_Hlk23260198"/>
      <w:r w:rsidRPr="00BF46CB">
        <w:rPr>
          <w:noProof/>
          <w:sz w:val="2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3348778" wp14:editId="013DC311">
                <wp:simplePos x="0" y="0"/>
                <wp:positionH relativeFrom="page">
                  <wp:posOffset>365760</wp:posOffset>
                </wp:positionH>
                <wp:positionV relativeFrom="margin">
                  <wp:align>center</wp:align>
                </wp:positionV>
                <wp:extent cx="1285875" cy="10059035"/>
                <wp:effectExtent l="0" t="0" r="28575" b="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75" cy="10059035"/>
                          <a:chOff x="0" y="0"/>
                          <a:chExt cx="2133600" cy="9125712"/>
                        </a:xfrm>
                      </wpg:grpSpPr>
                      <wps:wsp>
                        <wps:cNvPr id="4" name="Rectángulo 4"/>
                        <wps:cNvSpPr/>
                        <wps:spPr>
                          <a:xfrm>
                            <a:off x="0" y="0"/>
                            <a:ext cx="437680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76200" y="4200525"/>
                            <a:ext cx="2057400" cy="4910329"/>
                            <a:chOff x="76200" y="4200525"/>
                            <a:chExt cx="1306273" cy="3121027"/>
                          </a:xfrm>
                        </wpg:grpSpPr>
                        <wpg:grpSp>
                          <wpg:cNvPr id="7" name="Grupo 7"/>
                          <wpg:cNvGrpSpPr>
                            <a:grpSpLocks noChangeAspect="1"/>
                          </wpg:cNvGrpSpPr>
                          <wpg:grpSpPr>
                            <a:xfrm>
                              <a:off x="136617" y="4200525"/>
                              <a:ext cx="1047750" cy="3121026"/>
                              <a:chOff x="136617" y="4200525"/>
                              <a:chExt cx="1047750" cy="3121026"/>
                            </a:xfrm>
                          </wpg:grpSpPr>
                          <wps:wsp>
                            <wps:cNvPr id="21" name="Forma libre 22"/>
                            <wps:cNvSpPr>
                              <a:spLocks/>
                            </wps:cNvSpPr>
                            <wps:spPr bwMode="auto">
                              <a:xfrm>
                                <a:off x="365217" y="6205538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orma libre 39"/>
                            <wps:cNvSpPr>
                              <a:spLocks/>
                            </wps:cNvSpPr>
                            <wps:spPr bwMode="auto">
                              <a:xfrm>
                                <a:off x="568417" y="6894513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bre 40"/>
                            <wps:cNvSpPr>
                              <a:spLocks/>
                            </wps:cNvSpPr>
                            <wps:spPr bwMode="auto">
                              <a:xfrm>
                                <a:off x="136617" y="4200525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bre 41"/>
                            <wps:cNvSpPr>
                              <a:spLocks/>
                            </wps:cNvSpPr>
                            <wps:spPr bwMode="auto">
                              <a:xfrm>
                                <a:off x="336642" y="4849813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bre 42"/>
                            <wps:cNvSpPr>
                              <a:spLocks/>
                            </wps:cNvSpPr>
                            <wps:spPr bwMode="auto">
                              <a:xfrm>
                                <a:off x="358867" y="6219825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bre 43"/>
                            <wps:cNvSpPr>
                              <a:spLocks/>
                            </wps:cNvSpPr>
                            <wps:spPr bwMode="auto">
                              <a:xfrm>
                                <a:off x="616042" y="7212013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bre 44"/>
                            <wps:cNvSpPr>
                              <a:spLocks/>
                            </wps:cNvSpPr>
                            <wps:spPr bwMode="auto">
                              <a:xfrm>
                                <a:off x="350929" y="6142038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bre 45"/>
                            <wps:cNvSpPr>
                              <a:spLocks/>
                            </wps:cNvSpPr>
                            <wps:spPr bwMode="auto">
                              <a:xfrm>
                                <a:off x="558892" y="5678488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bre 46"/>
                            <wps:cNvSpPr>
                              <a:spLocks/>
                            </wps:cNvSpPr>
                            <wps:spPr bwMode="auto">
                              <a:xfrm>
                                <a:off x="558892" y="6904038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bre 47"/>
                            <wps:cNvSpPr>
                              <a:spLocks/>
                            </wps:cNvSpPr>
                            <wps:spPr bwMode="auto">
                              <a:xfrm>
                                <a:off x="603342" y="7218363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bre 48"/>
                            <wps:cNvSpPr>
                              <a:spLocks/>
                            </wps:cNvSpPr>
                            <wps:spPr bwMode="auto">
                              <a:xfrm>
                                <a:off x="558892" y="6867525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bre 49"/>
                            <wps:cNvSpPr>
                              <a:spLocks/>
                            </wps:cNvSpPr>
                            <wps:spPr bwMode="auto">
                              <a:xfrm>
                                <a:off x="582704" y="7134225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76200" y="4815688"/>
                              <a:ext cx="1306273" cy="2505864"/>
                              <a:chOff x="76200" y="4815685"/>
                              <a:chExt cx="874712" cy="1677988"/>
                            </a:xfrm>
                          </wpg:grpSpPr>
                          <wps:wsp>
                            <wps:cNvPr id="9" name="Forma libre 51"/>
                            <wps:cNvSpPr>
                              <a:spLocks/>
                            </wps:cNvSpPr>
                            <wps:spPr bwMode="auto">
                              <a:xfrm>
                                <a:off x="114300" y="5355435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bre 52"/>
                            <wps:cNvSpPr>
                              <a:spLocks/>
                            </wps:cNvSpPr>
                            <wps:spPr bwMode="auto">
                              <a:xfrm>
                                <a:off x="323850" y="6057110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bre 53"/>
                            <wps:cNvSpPr>
                              <a:spLocks/>
                            </wps:cNvSpPr>
                            <wps:spPr bwMode="auto">
                              <a:xfrm>
                                <a:off x="76200" y="5176048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bre 54"/>
                            <wps:cNvSpPr>
                              <a:spLocks/>
                            </wps:cNvSpPr>
                            <wps:spPr bwMode="auto">
                              <a:xfrm>
                                <a:off x="107950" y="5368135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bre 55"/>
                            <wps:cNvSpPr>
                              <a:spLocks/>
                            </wps:cNvSpPr>
                            <wps:spPr bwMode="auto">
                              <a:xfrm>
                                <a:off x="371475" y="6380960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bre 56"/>
                            <wps:cNvSpPr>
                              <a:spLocks/>
                            </wps:cNvSpPr>
                            <wps:spPr bwMode="auto">
                              <a:xfrm>
                                <a:off x="101600" y="5290348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bre 57"/>
                            <wps:cNvSpPr>
                              <a:spLocks/>
                            </wps:cNvSpPr>
                            <wps:spPr bwMode="auto">
                              <a:xfrm>
                                <a:off x="312737" y="4815685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bre 58"/>
                            <wps:cNvSpPr>
                              <a:spLocks/>
                            </wps:cNvSpPr>
                            <wps:spPr bwMode="auto">
                              <a:xfrm>
                                <a:off x="312737" y="6069810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bre 59"/>
                            <wps:cNvSpPr>
                              <a:spLocks/>
                            </wps:cNvSpPr>
                            <wps:spPr bwMode="auto">
                              <a:xfrm>
                                <a:off x="358775" y="6388898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bre 60"/>
                            <wps:cNvSpPr>
                              <a:spLocks/>
                            </wps:cNvSpPr>
                            <wps:spPr bwMode="auto">
                              <a:xfrm>
                                <a:off x="312737" y="6030123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bre 61"/>
                            <wps:cNvSpPr>
                              <a:spLocks/>
                            </wps:cNvSpPr>
                            <wps:spPr bwMode="auto">
                              <a:xfrm>
                                <a:off x="336550" y="6301585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1D1044" id="Grupo 11" o:spid="_x0000_s1026" style="position:absolute;margin-left:28.8pt;margin-top:0;width:101.25pt;height:792.05pt;z-index:-251657216;mso-position-horizontal-relative:page;mso-position-vertical:center;mso-position-vertical-relative:margin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">
                <v:rect id="Rectángulo 4" o:spid="_x0000_s1027" style="position:absolute;width:4376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<v:group id="Grupo 6" o:spid="_x0000_s1028" style="position:absolute;left:762;top:42005;width:20574;height:49103" coordorigin="762,42005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Grupo 7" o:spid="_x0000_s1029" style="position:absolute;left:1366;top:42005;width:10477;height:31210" coordorigin="1366,42005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22" o:spid="_x0000_s1030" style="position:absolute;left:3652;top:62055;width:1936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39" o:spid="_x0000_s1031" style="position:absolute;left:5684;top:68945;width:1841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40" o:spid="_x0000_s1032" style="position:absolute;left:1366;top:42005;width:2222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oy/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0gz+P0Sf4Bc/QAAAP//AwBQSwECLQAUAAYACAAAACEA2+H2y+4AAACFAQAAEwAAAAAAAAAA&#10;AAAAAAAAAAAAW0NvbnRlbnRfVHlwZXNdLnhtbFBLAQItABQABgAIAAAAIQBa9CxbvwAAABUBAAAL&#10;AAAAAAAAAAAAAAAAAB8BAABfcmVscy8ucmVsc1BLAQItABQABgAIAAAAIQDvloy/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41" o:spid="_x0000_s1033" style="position:absolute;left:3366;top:48498;width:714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zXAwAAAANsAAAAPAAAAZHJzL2Rvd25yZXYueG1sRE/LasJA&#10;FN0X/IfhCt3VSY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k/M1w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42" o:spid="_x0000_s1034" style="position:absolute;left:3588;top:62198;width:2445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43" o:spid="_x0000_s1035" style="position:absolute;left:6160;top:72120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44" o:spid="_x0000_s1036" style="position:absolute;left:3509;top:61420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45" o:spid="_x0000_s1037" style="position:absolute;left:5588;top:56784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46" o:spid="_x0000_s1038" style="position:absolute;left:5588;top:69040;width:572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47" o:spid="_x0000_s1039" style="position:absolute;left:6033;top:72183;width:492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48" o:spid="_x0000_s1040" style="position:absolute;left:5588;top:68675;width:112;height:667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j61xAAAANsAAAAPAAAAZHJzL2Rvd25yZXYueG1sRI9BawIx&#10;FITvQv9DeIXeNKsF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AaiPrXEAAAA2wAAAA8A&#10;AAAAAAAAAAAAAAAABwIAAGRycy9kb3ducmV2LnhtbFBLBQYAAAAAAwADALcAAAD4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49" o:spid="_x0000_s1041" style="position:absolute;left:5827;top:71342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eM0xQAAANsAAAAPAAAAZHJzL2Rvd25yZXYueG1sRI9PawIx&#10;FMTvhX6H8Aq91Wy3IG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BIeeM0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8" o:spid="_x0000_s1042" style="position:absolute;left:762;top:48156;width:13062;height:25059" coordorigin="762,48156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bre 51" o:spid="_x0000_s1043" style="position:absolute;left:1143;top:53554;width:1984;height:7144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52" o:spid="_x0000_s1044" style="position:absolute;left:3238;top:60571;width:1873;height:4365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53" o:spid="_x0000_s1045" style="position:absolute;left:762;top:51760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54" o:spid="_x0000_s1046" style="position:absolute;left:1079;top:53681;width:2508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55" o:spid="_x0000_s1047" style="position:absolute;left:3714;top:63809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laiwAAAANsAAAAPAAAAZHJzL2Rvd25yZXYueG1sRE/LqsIw&#10;EN0L/kMYwZ2mi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f25Wo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56" o:spid="_x0000_s1048" style="position:absolute;left:1016;top:52903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Ha5wgAAANsAAAAPAAAAZHJzL2Rvd25yZXYueG1sRE/JasMw&#10;EL0X8g9iArnVclMa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BaBHa5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57" o:spid="_x0000_s1049" style="position:absolute;left:3127;top:48156;width:6382;height:12415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58" o:spid="_x0000_s1050" style="position:absolute;left:3127;top:60698;width:587;height:3111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59" o:spid="_x0000_s1051" style="position:absolute;left:3587;top:63888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60" o:spid="_x0000_s1052" style="position:absolute;left:3127;top:60301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61" o:spid="_x0000_s1053" style="position:absolute;left:3365;top:63015;width:730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margin"/>
              </v:group>
            </w:pict>
          </mc:Fallback>
        </mc:AlternateContent>
      </w:r>
      <w:r w:rsidRPr="00BF46CB">
        <w:rPr>
          <w:b/>
          <w:color w:val="833C0B" w:themeColor="accent2" w:themeShade="80"/>
          <w:sz w:val="32"/>
          <w:szCs w:val="32"/>
          <w:u w:val="single"/>
        </w:rPr>
        <w:t>UNIVERSIDAD NACIONAL MAYOR DE SAN MARCOS</w:t>
      </w:r>
      <w:r w:rsidRPr="00BF46CB">
        <w:rPr>
          <w:b/>
          <w:color w:val="2E74B5" w:themeColor="accent5" w:themeShade="BF"/>
          <w:sz w:val="32"/>
          <w:u w:val="single"/>
        </w:rPr>
        <w:t xml:space="preserve">                                                     </w:t>
      </w:r>
    </w:p>
    <w:p w14:paraId="0ABF31EF" w14:textId="77777777" w:rsidR="00EF2797" w:rsidRPr="004A5428" w:rsidRDefault="00EF2797" w:rsidP="00EF2797">
      <w:pPr>
        <w:pStyle w:val="Sinespaciado"/>
        <w:jc w:val="center"/>
        <w:rPr>
          <w:rFonts w:eastAsiaTheme="minorHAnsi"/>
          <w:noProof/>
          <w:sz w:val="18"/>
          <w:szCs w:val="20"/>
          <w:u w:val="single"/>
        </w:rPr>
      </w:pPr>
      <w:r w:rsidRPr="004A5428">
        <w:rPr>
          <w:b/>
          <w:color w:val="2E74B5" w:themeColor="accent5" w:themeShade="BF"/>
          <w:sz w:val="24"/>
          <w:szCs w:val="20"/>
          <w:u w:val="single"/>
        </w:rPr>
        <w:t>FACULTAD DE INGENIERÍA DE SISTEMAS E INFORMÁTICA</w:t>
      </w:r>
    </w:p>
    <w:p w14:paraId="63EB4FF3" w14:textId="50F908FA" w:rsidR="00EF2797" w:rsidRPr="00FA72C3" w:rsidRDefault="00EF2797" w:rsidP="00EF2797">
      <w:pPr>
        <w:rPr>
          <w:rFonts w:ascii="Times New Roman" w:hAnsi="Times New Roman"/>
          <w:color w:val="000000" w:themeColor="text1"/>
          <w:sz w:val="14"/>
          <w:szCs w:val="14"/>
        </w:rPr>
      </w:pPr>
      <w:r w:rsidRPr="007D6EAA">
        <w:rPr>
          <w:noProof/>
          <w:lang w:eastAsia="es-PE"/>
        </w:rPr>
        <w:drawing>
          <wp:anchor distT="0" distB="0" distL="114300" distR="114300" simplePos="0" relativeHeight="251660288" behindDoc="1" locked="0" layoutInCell="1" allowOverlap="1" wp14:anchorId="397106B1" wp14:editId="5C492B38">
            <wp:simplePos x="0" y="0"/>
            <wp:positionH relativeFrom="margin">
              <wp:posOffset>2447290</wp:posOffset>
            </wp:positionH>
            <wp:positionV relativeFrom="paragraph">
              <wp:posOffset>262890</wp:posOffset>
            </wp:positionV>
            <wp:extent cx="1287780" cy="1501140"/>
            <wp:effectExtent l="95250" t="95250" r="102870" b="9906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5011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70AF9" w14:textId="7CDA42FF" w:rsidR="00EF2797" w:rsidRPr="007D6EAA" w:rsidRDefault="00EF2797" w:rsidP="00EF2797">
      <w:pPr>
        <w:rPr>
          <w:rFonts w:ascii="Times New Roman" w:hAnsi="Times New Roman"/>
        </w:rPr>
      </w:pPr>
      <w:r w:rsidRPr="007D6EAA">
        <w:rPr>
          <w:rFonts w:ascii="Times New Roman" w:hAnsi="Times New Roman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B91BF" wp14:editId="444F124B">
                <wp:simplePos x="0" y="0"/>
                <wp:positionH relativeFrom="margin">
                  <wp:posOffset>565785</wp:posOffset>
                </wp:positionH>
                <wp:positionV relativeFrom="paragraph">
                  <wp:posOffset>44450</wp:posOffset>
                </wp:positionV>
                <wp:extent cx="5029200" cy="4023360"/>
                <wp:effectExtent l="0" t="0" r="0" b="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402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7103D" w14:textId="77777777" w:rsidR="00EF2797" w:rsidRDefault="00EF2797" w:rsidP="00EF2797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</w:p>
                          <w:p w14:paraId="7A76BB7D" w14:textId="77777777" w:rsidR="00EF2797" w:rsidRDefault="00EF2797" w:rsidP="00EF2797">
                            <w:pP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/>
                                <w:b/>
                                <w:sz w:val="28"/>
                                <w:szCs w:val="28"/>
                              </w:rPr>
                              <w:t xml:space="preserve">Asignatura:   </w:t>
                            </w: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>Diseño de Sistemas de Información</w:t>
                            </w:r>
                          </w:p>
                          <w:p w14:paraId="3803A79E" w14:textId="77777777" w:rsidR="00EF2797" w:rsidRPr="00BF46CB" w:rsidRDefault="00EF2797" w:rsidP="00EF2797">
                            <w:pP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</w:pPr>
                          </w:p>
                          <w:p w14:paraId="7F421FF4" w14:textId="77777777" w:rsidR="00EF2797" w:rsidRDefault="00EF2797" w:rsidP="00EF2797">
                            <w:pP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/>
                                <w:b/>
                                <w:sz w:val="28"/>
                                <w:szCs w:val="28"/>
                              </w:rPr>
                              <w:t>Docente:</w:t>
                            </w: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Muñoz Casildo </w:t>
                            </w:r>
                            <w:proofErr w:type="spellStart"/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>Nehil</w:t>
                            </w:r>
                            <w:proofErr w:type="spellEnd"/>
                          </w:p>
                          <w:p w14:paraId="26D0BF64" w14:textId="77777777" w:rsidR="00EF2797" w:rsidRDefault="00EF2797" w:rsidP="00EF2797">
                            <w:pP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</w:pPr>
                          </w:p>
                          <w:p w14:paraId="314B1A99" w14:textId="14F8C4B0" w:rsidR="00EF2797" w:rsidRDefault="00EF2797" w:rsidP="00EF2797">
                            <w:pP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/>
                                <w:b/>
                                <w:sz w:val="28"/>
                                <w:szCs w:val="28"/>
                              </w:rPr>
                              <w:t>Tema:</w:t>
                            </w:r>
                            <w: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F2797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Descripción de los casos de uso </w:t>
                            </w:r>
                          </w:p>
                          <w:p w14:paraId="29482D0F" w14:textId="77777777" w:rsidR="00EF2797" w:rsidRPr="00BF46CB" w:rsidRDefault="00EF2797" w:rsidP="00EF2797">
                            <w:pP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</w:pPr>
                          </w:p>
                          <w:p w14:paraId="50F56B3F" w14:textId="77777777" w:rsidR="00EF2797" w:rsidRPr="00BF46CB" w:rsidRDefault="00EF2797" w:rsidP="00EF2797">
                            <w:pPr>
                              <w:rPr>
                                <w:rFonts w:ascii="Times" w:hAnsi="Times"/>
                                <w:b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/>
                                <w:b/>
                                <w:sz w:val="28"/>
                                <w:szCs w:val="28"/>
                              </w:rPr>
                              <w:t>Integrantes:</w:t>
                            </w:r>
                          </w:p>
                          <w:p w14:paraId="72201EB5" w14:textId="77777777" w:rsidR="00EF2797" w:rsidRPr="00BF46CB" w:rsidRDefault="00EF2797" w:rsidP="00EF2797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Palomino Ccallisaya Manuel André </w:t>
                            </w:r>
                            <w: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14200028 </w:t>
                            </w:r>
                          </w:p>
                          <w:p w14:paraId="55470941" w14:textId="77777777" w:rsidR="00EF2797" w:rsidRPr="00BF46CB" w:rsidRDefault="00EF2797" w:rsidP="00EF2797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Polo López Anthony Gerald </w:t>
                            </w:r>
                            <w: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14200030 </w:t>
                            </w:r>
                          </w:p>
                          <w:p w14:paraId="213AD410" w14:textId="77777777" w:rsidR="00EF2797" w:rsidRPr="00BF46CB" w:rsidRDefault="00EF2797" w:rsidP="00EF2797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Pachas Mallqui Fernando Cesar Alberto 17200059 </w:t>
                            </w:r>
                          </w:p>
                          <w:p w14:paraId="68E62E4B" w14:textId="77777777" w:rsidR="00EF2797" w:rsidRPr="00BF46CB" w:rsidRDefault="00EF2797" w:rsidP="00EF2797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>Medrano Castañeda Gerson Jair</w:t>
                            </w:r>
                            <w: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17200171 </w:t>
                            </w:r>
                          </w:p>
                          <w:p w14:paraId="618AF432" w14:textId="77777777" w:rsidR="00EF2797" w:rsidRPr="00BF46CB" w:rsidRDefault="00EF2797" w:rsidP="00EF2797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</w:pP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Rafael Pascual Huanca Miranda </w:t>
                            </w:r>
                            <w: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16200089 </w:t>
                            </w:r>
                          </w:p>
                          <w:p w14:paraId="2AC71328" w14:textId="77777777" w:rsidR="00EF2797" w:rsidRPr="00BF46CB" w:rsidRDefault="00EF2797" w:rsidP="00EF2797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Times" w:hAnsi="Times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>Vidalón</w:t>
                            </w:r>
                            <w:proofErr w:type="spellEnd"/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Flores Daniel Omar </w:t>
                            </w:r>
                            <w:r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 w:rsidRPr="00BF46CB">
                              <w:rPr>
                                <w:rFonts w:ascii="Times" w:hAnsi="Times"/>
                                <w:sz w:val="28"/>
                                <w:szCs w:val="28"/>
                              </w:rPr>
                              <w:t>17200244</w:t>
                            </w:r>
                          </w:p>
                          <w:p w14:paraId="3236BC13" w14:textId="77777777" w:rsidR="00EF2797" w:rsidRPr="007D6EAA" w:rsidRDefault="00EF2797" w:rsidP="00EF2797">
                            <w:pPr>
                              <w:pStyle w:val="Prrafodelist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E74B5" w:themeColor="accent5" w:themeShade="BF"/>
                                <w:sz w:val="36"/>
                              </w:rPr>
                            </w:pPr>
                          </w:p>
                          <w:p w14:paraId="78D9F6DF" w14:textId="77777777" w:rsidR="00EF2797" w:rsidRDefault="00EF2797" w:rsidP="00EF2797">
                            <w:pPr>
                              <w:rPr>
                                <w:b/>
                                <w:color w:val="2E74B5" w:themeColor="accent5" w:themeShade="BF"/>
                                <w:sz w:val="36"/>
                              </w:rPr>
                            </w:pPr>
                          </w:p>
                          <w:p w14:paraId="5CE0BE46" w14:textId="77777777" w:rsidR="00EF2797" w:rsidRDefault="00EF2797" w:rsidP="00EF2797">
                            <w:pPr>
                              <w:rPr>
                                <w:b/>
                                <w:color w:val="2E74B5" w:themeColor="accent5" w:themeShade="BF"/>
                                <w:sz w:val="36"/>
                              </w:rPr>
                            </w:pPr>
                          </w:p>
                          <w:p w14:paraId="34F0679C" w14:textId="77777777" w:rsidR="00EF2797" w:rsidRDefault="00EF2797" w:rsidP="00EF27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B91BF" id="Rectángulo 63" o:spid="_x0000_s1026" style="position:absolute;left:0;text-align:left;margin-left:44.55pt;margin-top:3.5pt;width:396pt;height:316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" filled="f" stroked="f" strokeweight="1pt">
                <v:textbox>
                  <w:txbxContent>
                    <w:p w14:paraId="2B37103D" w14:textId="77777777" w:rsidR="00EF2797" w:rsidRDefault="00EF2797" w:rsidP="00EF2797">
                      <w:pPr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</w:p>
                    <w:p w14:paraId="7A76BB7D" w14:textId="77777777" w:rsidR="00EF2797" w:rsidRDefault="00EF2797" w:rsidP="00EF2797">
                      <w:pPr>
                        <w:rPr>
                          <w:rFonts w:ascii="Times" w:hAnsi="Times"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/>
                          <w:b/>
                          <w:sz w:val="28"/>
                          <w:szCs w:val="28"/>
                        </w:rPr>
                        <w:t xml:space="preserve">Asignatura:   </w:t>
                      </w: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>Diseño de Sistemas de Información</w:t>
                      </w:r>
                    </w:p>
                    <w:p w14:paraId="3803A79E" w14:textId="77777777" w:rsidR="00EF2797" w:rsidRPr="00BF46CB" w:rsidRDefault="00EF2797" w:rsidP="00EF2797">
                      <w:pPr>
                        <w:rPr>
                          <w:rFonts w:ascii="Times" w:hAnsi="Times"/>
                          <w:sz w:val="28"/>
                          <w:szCs w:val="28"/>
                        </w:rPr>
                      </w:pPr>
                    </w:p>
                    <w:p w14:paraId="7F421FF4" w14:textId="77777777" w:rsidR="00EF2797" w:rsidRDefault="00EF2797" w:rsidP="00EF2797">
                      <w:pPr>
                        <w:rPr>
                          <w:rFonts w:ascii="Times" w:hAnsi="Times"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/>
                          <w:b/>
                          <w:sz w:val="28"/>
                          <w:szCs w:val="28"/>
                        </w:rPr>
                        <w:t>Docente:</w:t>
                      </w: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Muñoz Casildo </w:t>
                      </w:r>
                      <w:proofErr w:type="spellStart"/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>Nehil</w:t>
                      </w:r>
                      <w:proofErr w:type="spellEnd"/>
                    </w:p>
                    <w:p w14:paraId="26D0BF64" w14:textId="77777777" w:rsidR="00EF2797" w:rsidRDefault="00EF2797" w:rsidP="00EF2797">
                      <w:pPr>
                        <w:rPr>
                          <w:rFonts w:ascii="Times" w:hAnsi="Times"/>
                          <w:sz w:val="28"/>
                          <w:szCs w:val="28"/>
                        </w:rPr>
                      </w:pPr>
                    </w:p>
                    <w:p w14:paraId="314B1A99" w14:textId="14F8C4B0" w:rsidR="00EF2797" w:rsidRDefault="00EF2797" w:rsidP="00EF2797">
                      <w:pPr>
                        <w:rPr>
                          <w:rFonts w:ascii="Times" w:hAnsi="Times"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/>
                          <w:b/>
                          <w:sz w:val="28"/>
                          <w:szCs w:val="28"/>
                        </w:rPr>
                        <w:t>Tema:</w:t>
                      </w:r>
                      <w:r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</w:t>
                      </w:r>
                      <w:r w:rsidRPr="00EF2797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Descripción de los casos de uso </w:t>
                      </w:r>
                    </w:p>
                    <w:p w14:paraId="29482D0F" w14:textId="77777777" w:rsidR="00EF2797" w:rsidRPr="00BF46CB" w:rsidRDefault="00EF2797" w:rsidP="00EF2797">
                      <w:pPr>
                        <w:rPr>
                          <w:rFonts w:ascii="Times" w:hAnsi="Times"/>
                          <w:sz w:val="28"/>
                          <w:szCs w:val="28"/>
                        </w:rPr>
                      </w:pPr>
                    </w:p>
                    <w:p w14:paraId="50F56B3F" w14:textId="77777777" w:rsidR="00EF2797" w:rsidRPr="00BF46CB" w:rsidRDefault="00EF2797" w:rsidP="00EF2797">
                      <w:pPr>
                        <w:rPr>
                          <w:rFonts w:ascii="Times" w:hAnsi="Times"/>
                          <w:b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/>
                          <w:b/>
                          <w:sz w:val="28"/>
                          <w:szCs w:val="28"/>
                        </w:rPr>
                        <w:t>Integrantes:</w:t>
                      </w:r>
                    </w:p>
                    <w:p w14:paraId="72201EB5" w14:textId="77777777" w:rsidR="00EF2797" w:rsidRPr="00BF46CB" w:rsidRDefault="00EF2797" w:rsidP="00EF2797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rFonts w:ascii="Times" w:hAnsi="Times"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Palomino Ccallisaya Manuel André </w:t>
                      </w:r>
                      <w:r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      </w:t>
                      </w: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14200028 </w:t>
                      </w:r>
                    </w:p>
                    <w:p w14:paraId="55470941" w14:textId="77777777" w:rsidR="00EF2797" w:rsidRPr="00BF46CB" w:rsidRDefault="00EF2797" w:rsidP="00EF2797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rFonts w:ascii="Times" w:hAnsi="Times"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Polo López Anthony Gerald </w:t>
                      </w:r>
                      <w:r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                  </w:t>
                      </w: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14200030 </w:t>
                      </w:r>
                    </w:p>
                    <w:p w14:paraId="213AD410" w14:textId="77777777" w:rsidR="00EF2797" w:rsidRPr="00BF46CB" w:rsidRDefault="00EF2797" w:rsidP="00EF2797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rFonts w:ascii="Times" w:hAnsi="Times"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Pachas Mallqui Fernando Cesar Alberto 17200059 </w:t>
                      </w:r>
                    </w:p>
                    <w:p w14:paraId="68E62E4B" w14:textId="77777777" w:rsidR="00EF2797" w:rsidRPr="00BF46CB" w:rsidRDefault="00EF2797" w:rsidP="00EF2797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rFonts w:ascii="Times" w:hAnsi="Times"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>Medrano Castañeda Gerson Jair</w:t>
                      </w:r>
                      <w:r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            </w:t>
                      </w: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17200171 </w:t>
                      </w:r>
                    </w:p>
                    <w:p w14:paraId="618AF432" w14:textId="77777777" w:rsidR="00EF2797" w:rsidRPr="00BF46CB" w:rsidRDefault="00EF2797" w:rsidP="00EF2797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rFonts w:ascii="Times" w:hAnsi="Times"/>
                          <w:sz w:val="28"/>
                          <w:szCs w:val="28"/>
                        </w:rPr>
                      </w:pP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Rafael Pascual Huanca Miranda </w:t>
                      </w:r>
                      <w:r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            </w:t>
                      </w: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16200089 </w:t>
                      </w:r>
                    </w:p>
                    <w:p w14:paraId="2AC71328" w14:textId="77777777" w:rsidR="00EF2797" w:rsidRPr="00BF46CB" w:rsidRDefault="00EF2797" w:rsidP="00EF2797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rFonts w:ascii="Times" w:hAnsi="Times" w:cs="Times New Roman"/>
                          <w:sz w:val="28"/>
                          <w:szCs w:val="28"/>
                        </w:rPr>
                      </w:pPr>
                      <w:proofErr w:type="spellStart"/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>Vidalón</w:t>
                      </w:r>
                      <w:proofErr w:type="spellEnd"/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Flores Daniel Omar </w:t>
                      </w:r>
                      <w:r>
                        <w:rPr>
                          <w:rFonts w:ascii="Times" w:hAnsi="Times"/>
                          <w:sz w:val="28"/>
                          <w:szCs w:val="28"/>
                        </w:rPr>
                        <w:t xml:space="preserve">                   </w:t>
                      </w:r>
                      <w:r w:rsidRPr="00BF46CB">
                        <w:rPr>
                          <w:rFonts w:ascii="Times" w:hAnsi="Times"/>
                          <w:sz w:val="28"/>
                          <w:szCs w:val="28"/>
                        </w:rPr>
                        <w:t>17200244</w:t>
                      </w:r>
                    </w:p>
                    <w:p w14:paraId="3236BC13" w14:textId="77777777" w:rsidR="00EF2797" w:rsidRPr="007D6EAA" w:rsidRDefault="00EF2797" w:rsidP="00EF2797">
                      <w:pPr>
                        <w:pStyle w:val="Prrafodelista"/>
                        <w:jc w:val="center"/>
                        <w:rPr>
                          <w:rFonts w:ascii="Times New Roman" w:hAnsi="Times New Roman" w:cs="Times New Roman"/>
                          <w:b/>
                          <w:color w:val="2E74B5" w:themeColor="accent5" w:themeShade="BF"/>
                          <w:sz w:val="36"/>
                        </w:rPr>
                      </w:pPr>
                    </w:p>
                    <w:p w14:paraId="78D9F6DF" w14:textId="77777777" w:rsidR="00EF2797" w:rsidRDefault="00EF2797" w:rsidP="00EF2797">
                      <w:pPr>
                        <w:rPr>
                          <w:b/>
                          <w:color w:val="2E74B5" w:themeColor="accent5" w:themeShade="BF"/>
                          <w:sz w:val="36"/>
                        </w:rPr>
                      </w:pPr>
                    </w:p>
                    <w:p w14:paraId="5CE0BE46" w14:textId="77777777" w:rsidR="00EF2797" w:rsidRDefault="00EF2797" w:rsidP="00EF2797">
                      <w:pPr>
                        <w:rPr>
                          <w:b/>
                          <w:color w:val="2E74B5" w:themeColor="accent5" w:themeShade="BF"/>
                          <w:sz w:val="36"/>
                        </w:rPr>
                      </w:pPr>
                    </w:p>
                    <w:p w14:paraId="34F0679C" w14:textId="77777777" w:rsidR="00EF2797" w:rsidRDefault="00EF2797" w:rsidP="00EF2797"/>
                  </w:txbxContent>
                </v:textbox>
                <w10:wrap anchorx="margin"/>
              </v:rect>
            </w:pict>
          </mc:Fallback>
        </mc:AlternateContent>
      </w:r>
    </w:p>
    <w:p w14:paraId="6D1CC94C" w14:textId="37860025" w:rsidR="00EF2797" w:rsidRPr="007D6EAA" w:rsidRDefault="00EF2797" w:rsidP="00EF2797">
      <w:pPr>
        <w:rPr>
          <w:rFonts w:ascii="Times New Roman" w:hAnsi="Times New Roman"/>
        </w:rPr>
      </w:pPr>
    </w:p>
    <w:p w14:paraId="04635675" w14:textId="5DDA1470" w:rsidR="00EF2797" w:rsidRPr="007D6EAA" w:rsidRDefault="00EF2797" w:rsidP="00EF2797">
      <w:pPr>
        <w:rPr>
          <w:rFonts w:ascii="Times New Roman" w:hAnsi="Times New Roman"/>
        </w:rPr>
      </w:pPr>
    </w:p>
    <w:p w14:paraId="71F88511" w14:textId="64621C52" w:rsidR="00EF2797" w:rsidRPr="007D6EAA" w:rsidRDefault="00EF2797" w:rsidP="00EF2797">
      <w:pPr>
        <w:rPr>
          <w:rFonts w:ascii="Times New Roman" w:hAnsi="Times New Roman"/>
        </w:rPr>
      </w:pPr>
    </w:p>
    <w:p w14:paraId="6615D0B7" w14:textId="7AFC3B3E" w:rsidR="00EF2797" w:rsidRPr="007D6EAA" w:rsidRDefault="00EF2797" w:rsidP="00EF2797">
      <w:pPr>
        <w:rPr>
          <w:rFonts w:ascii="Times New Roman" w:hAnsi="Times New Roman"/>
        </w:rPr>
      </w:pPr>
    </w:p>
    <w:p w14:paraId="6DF4D9EA" w14:textId="77777777" w:rsidR="00EF2797" w:rsidRPr="007D6EAA" w:rsidRDefault="00EF2797" w:rsidP="00EF2797">
      <w:pPr>
        <w:rPr>
          <w:rFonts w:ascii="Times New Roman" w:hAnsi="Times New Roman"/>
        </w:rPr>
      </w:pPr>
    </w:p>
    <w:p w14:paraId="6558D340" w14:textId="5BDF83C0" w:rsidR="00EF2797" w:rsidRPr="007D6EAA" w:rsidRDefault="00EF2797" w:rsidP="00EF2797">
      <w:pPr>
        <w:rPr>
          <w:rFonts w:ascii="Times New Roman" w:hAnsi="Times New Roman"/>
        </w:rPr>
      </w:pPr>
    </w:p>
    <w:p w14:paraId="1BAD3829" w14:textId="77777777" w:rsidR="00EF2797" w:rsidRPr="007D6EAA" w:rsidRDefault="00EF2797" w:rsidP="00EF2797">
      <w:pPr>
        <w:jc w:val="center"/>
        <w:rPr>
          <w:rFonts w:ascii="Times New Roman" w:hAnsi="Times New Roman"/>
        </w:rPr>
      </w:pPr>
    </w:p>
    <w:p w14:paraId="5F5044AD" w14:textId="77777777" w:rsidR="00EF2797" w:rsidRPr="007D6EAA" w:rsidRDefault="00EF2797" w:rsidP="00EF2797">
      <w:pPr>
        <w:rPr>
          <w:rFonts w:ascii="Times New Roman" w:hAnsi="Times New Roman"/>
        </w:rPr>
      </w:pPr>
    </w:p>
    <w:p w14:paraId="25677B23" w14:textId="77777777" w:rsidR="00EF2797" w:rsidRPr="007D6EAA" w:rsidRDefault="00EF2797" w:rsidP="00EF2797">
      <w:pPr>
        <w:rPr>
          <w:rFonts w:ascii="Times New Roman" w:hAnsi="Times New Roman"/>
        </w:rPr>
      </w:pPr>
    </w:p>
    <w:p w14:paraId="0DEBC2D6" w14:textId="77777777" w:rsidR="00EF2797" w:rsidRPr="007D6EAA" w:rsidRDefault="00EF2797" w:rsidP="00EF2797">
      <w:pPr>
        <w:rPr>
          <w:rFonts w:ascii="Times New Roman" w:hAnsi="Times New Roman"/>
        </w:rPr>
      </w:pPr>
    </w:p>
    <w:p w14:paraId="289E4C68" w14:textId="77777777" w:rsidR="00EF2797" w:rsidRPr="007D6EAA" w:rsidRDefault="00EF2797" w:rsidP="00EF2797">
      <w:pPr>
        <w:rPr>
          <w:rFonts w:ascii="Times New Roman" w:hAnsi="Times New Roman"/>
        </w:rPr>
      </w:pPr>
    </w:p>
    <w:p w14:paraId="5BE60241" w14:textId="77777777" w:rsidR="00EF2797" w:rsidRPr="007D6EAA" w:rsidRDefault="00EF2797" w:rsidP="00EF2797">
      <w:pPr>
        <w:rPr>
          <w:rFonts w:ascii="Times New Roman" w:hAnsi="Times New Roman"/>
        </w:rPr>
      </w:pPr>
    </w:p>
    <w:p w14:paraId="21F1549A" w14:textId="77777777" w:rsidR="00EF2797" w:rsidRPr="007D6EAA" w:rsidRDefault="00EF2797" w:rsidP="00EF2797">
      <w:pPr>
        <w:rPr>
          <w:rFonts w:ascii="Times New Roman" w:hAnsi="Times New Roman"/>
        </w:rPr>
      </w:pPr>
    </w:p>
    <w:p w14:paraId="42475B62" w14:textId="77777777" w:rsidR="00EF2797" w:rsidRPr="007D6EAA" w:rsidRDefault="00EF2797" w:rsidP="00EF2797">
      <w:pPr>
        <w:tabs>
          <w:tab w:val="left" w:pos="5220"/>
        </w:tabs>
        <w:rPr>
          <w:rFonts w:ascii="Times New Roman" w:hAnsi="Times New Roman"/>
        </w:rPr>
      </w:pPr>
    </w:p>
    <w:p w14:paraId="4689845C" w14:textId="77777777" w:rsidR="00EF2797" w:rsidRDefault="00EF2797" w:rsidP="00EF2797">
      <w:pPr>
        <w:jc w:val="center"/>
        <w:rPr>
          <w:rFonts w:ascii="Times New Roman" w:hAnsi="Times New Roman"/>
          <w:sz w:val="40"/>
          <w:szCs w:val="40"/>
        </w:rPr>
      </w:pPr>
    </w:p>
    <w:p w14:paraId="24A79B62" w14:textId="287DA6A2" w:rsidR="00EF2797" w:rsidRDefault="00EF2797" w:rsidP="00EF2797">
      <w:pPr>
        <w:jc w:val="center"/>
        <w:rPr>
          <w:rFonts w:ascii="Times New Roman" w:hAnsi="Times New Roman"/>
          <w:sz w:val="40"/>
          <w:szCs w:val="40"/>
        </w:rPr>
      </w:pPr>
    </w:p>
    <w:p w14:paraId="776E5117" w14:textId="77777777" w:rsidR="00EF2797" w:rsidRDefault="00EF2797" w:rsidP="00EF2797">
      <w:pPr>
        <w:jc w:val="center"/>
        <w:rPr>
          <w:rFonts w:ascii="Times New Roman" w:hAnsi="Times New Roman"/>
          <w:sz w:val="40"/>
          <w:szCs w:val="40"/>
        </w:rPr>
      </w:pPr>
    </w:p>
    <w:p w14:paraId="4D00CFE6" w14:textId="77777777" w:rsidR="00EF2797" w:rsidRPr="00BF46CB" w:rsidRDefault="00EF2797" w:rsidP="00EF2797">
      <w:pPr>
        <w:jc w:val="center"/>
        <w:rPr>
          <w:rFonts w:ascii="Times New Roman" w:hAnsi="Times New Roman"/>
          <w:sz w:val="40"/>
          <w:szCs w:val="40"/>
        </w:rPr>
      </w:pPr>
      <w:r w:rsidRPr="00BF46CB">
        <w:rPr>
          <w:rFonts w:ascii="Times New Roman" w:hAnsi="Times New Roman"/>
          <w:sz w:val="40"/>
          <w:szCs w:val="40"/>
        </w:rPr>
        <w:t>Lima, Perú, 2020</w:t>
      </w:r>
    </w:p>
    <w:p w14:paraId="316278B6" w14:textId="0BB3C432" w:rsidR="00EF2797" w:rsidRDefault="00EF2797" w:rsidP="00EF2797">
      <w:pPr>
        <w:rPr>
          <w:b/>
          <w:bCs/>
          <w:sz w:val="28"/>
          <w:szCs w:val="24"/>
          <w:u w:val="single"/>
        </w:rPr>
      </w:pPr>
    </w:p>
    <w:p w14:paraId="0A7A6319" w14:textId="14385AA6" w:rsidR="00EF2797" w:rsidRDefault="00EF2797" w:rsidP="00EF2797">
      <w:pPr>
        <w:rPr>
          <w:b/>
          <w:bCs/>
          <w:sz w:val="28"/>
          <w:szCs w:val="24"/>
          <w:u w:val="single"/>
        </w:rPr>
      </w:pPr>
    </w:p>
    <w:p w14:paraId="50FA5E5B" w14:textId="3002B0E9" w:rsidR="00EF2797" w:rsidRDefault="00EF2797" w:rsidP="00EF2797">
      <w:pPr>
        <w:rPr>
          <w:b/>
          <w:bCs/>
          <w:sz w:val="28"/>
          <w:szCs w:val="24"/>
          <w:u w:val="single"/>
        </w:rPr>
      </w:pPr>
    </w:p>
    <w:p w14:paraId="7249AB0A" w14:textId="0F339B04" w:rsidR="00EF2797" w:rsidRDefault="00EF2797" w:rsidP="00EF2797">
      <w:pPr>
        <w:rPr>
          <w:b/>
          <w:bCs/>
          <w:sz w:val="28"/>
          <w:szCs w:val="24"/>
          <w:u w:val="single"/>
        </w:rPr>
      </w:pPr>
    </w:p>
    <w:p w14:paraId="49CEB002" w14:textId="1943287A" w:rsidR="00EF2797" w:rsidRDefault="00EF2797" w:rsidP="00EF2797">
      <w:pPr>
        <w:rPr>
          <w:b/>
          <w:bCs/>
          <w:sz w:val="28"/>
          <w:szCs w:val="24"/>
          <w:u w:val="single"/>
        </w:rPr>
      </w:pPr>
    </w:p>
    <w:p w14:paraId="40748B70" w14:textId="77777777" w:rsidR="00EF2797" w:rsidRDefault="00EF2797" w:rsidP="00EF2797">
      <w:pPr>
        <w:rPr>
          <w:b/>
          <w:bCs/>
          <w:sz w:val="28"/>
          <w:szCs w:val="24"/>
          <w:u w:val="single"/>
        </w:rPr>
      </w:pPr>
    </w:p>
    <w:p w14:paraId="76D4404A" w14:textId="1FAFABE7" w:rsidR="00C757F8" w:rsidRPr="00C757F8" w:rsidRDefault="00C757F8" w:rsidP="00C757F8">
      <w:pPr>
        <w:jc w:val="center"/>
        <w:rPr>
          <w:b/>
          <w:bCs/>
          <w:u w:val="single"/>
        </w:rPr>
      </w:pPr>
      <w:bookmarkStart w:id="2" w:name="_Hlk44958010"/>
      <w:r w:rsidRPr="00C757F8">
        <w:rPr>
          <w:b/>
          <w:bCs/>
          <w:sz w:val="28"/>
          <w:szCs w:val="24"/>
          <w:u w:val="single"/>
        </w:rPr>
        <w:t>Descripción de los casos de uso relevantes para la arquitectura</w:t>
      </w:r>
      <w:bookmarkEnd w:id="0"/>
    </w:p>
    <w:bookmarkEnd w:id="2"/>
    <w:p w14:paraId="782529A3" w14:textId="0EF3ED69" w:rsidR="00C757F8" w:rsidRPr="00C41DA7" w:rsidRDefault="00C757F8" w:rsidP="00C757F8">
      <w:pPr>
        <w:pStyle w:val="Ttulo3"/>
        <w:numPr>
          <w:ilvl w:val="0"/>
          <w:numId w:val="0"/>
        </w:numPr>
        <w:spacing w:line="276" w:lineRule="auto"/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"/>
        <w:gridCol w:w="6773"/>
      </w:tblGrid>
      <w:tr w:rsidR="00C757F8" w:rsidRPr="00FA2D63" w14:paraId="0C6D10CC" w14:textId="77777777" w:rsidTr="00F91AAC">
        <w:trPr>
          <w:trHeight w:val="138"/>
        </w:trPr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B46A7" w14:textId="77777777" w:rsidR="00C757F8" w:rsidRPr="00FA2D63" w:rsidRDefault="00C757F8" w:rsidP="00F91AAC">
            <w:pPr>
              <w:rPr>
                <w:b/>
              </w:rPr>
            </w:pPr>
            <w:bookmarkStart w:id="3" w:name="_Hlk23366000"/>
            <w:bookmarkEnd w:id="3"/>
            <w:r w:rsidRPr="00FA2D63">
              <w:rPr>
                <w:b/>
              </w:rPr>
              <w:t>ID: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258FF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CUS-01</w:t>
            </w:r>
          </w:p>
        </w:tc>
      </w:tr>
      <w:tr w:rsidR="00C757F8" w:rsidRPr="00FA2D63" w14:paraId="65927C7D" w14:textId="77777777" w:rsidTr="00F91AAC"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A13A3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Nombre de CUS: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3087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INICIAR SESION</w:t>
            </w:r>
          </w:p>
        </w:tc>
      </w:tr>
      <w:tr w:rsidR="00C757F8" w:rsidRPr="00FA2D63" w14:paraId="76BD4D4D" w14:textId="77777777" w:rsidTr="00F91AAC"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B242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Actor: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96891" w14:textId="77777777" w:rsidR="00C757F8" w:rsidRPr="00FA2D63" w:rsidRDefault="00C757F8" w:rsidP="00F91AAC">
            <w:r>
              <w:t xml:space="preserve">Administrador y Cliente </w:t>
            </w:r>
            <w:r w:rsidRPr="00FA2D63">
              <w:t xml:space="preserve"> </w:t>
            </w:r>
          </w:p>
        </w:tc>
      </w:tr>
      <w:tr w:rsidR="00C757F8" w:rsidRPr="00FA2D63" w14:paraId="6B7270E3" w14:textId="77777777" w:rsidTr="00F91AAC"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B7FE1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Descripción: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5ACCA" w14:textId="77777777" w:rsidR="00C757F8" w:rsidRPr="00FA2D63" w:rsidRDefault="00C757F8" w:rsidP="00F91AAC">
            <w:r w:rsidRPr="00FA2D63">
              <w:t xml:space="preserve">Este CUS permitirá al Usuario </w:t>
            </w:r>
            <w:proofErr w:type="spellStart"/>
            <w:r w:rsidRPr="00FA2D63">
              <w:t>loguear</w:t>
            </w:r>
            <w:proofErr w:type="spellEnd"/>
            <w:r w:rsidRPr="00FA2D63">
              <w:t xml:space="preserve"> su cuenta previamente registrada.</w:t>
            </w:r>
          </w:p>
        </w:tc>
      </w:tr>
      <w:tr w:rsidR="00C757F8" w:rsidRPr="00FA2D63" w14:paraId="4D3FA905" w14:textId="77777777" w:rsidTr="00F91AAC"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9473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Precondición: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CD7A" w14:textId="77777777" w:rsidR="00C757F8" w:rsidRPr="00FA2D63" w:rsidRDefault="00C757F8" w:rsidP="00F91AAC">
            <w:r w:rsidRPr="00FA2D63">
              <w:t xml:space="preserve">CUS </w:t>
            </w:r>
            <w:r>
              <w:t xml:space="preserve">02 Registrar Cliente </w:t>
            </w:r>
          </w:p>
        </w:tc>
      </w:tr>
      <w:tr w:rsidR="00C757F8" w:rsidRPr="00FA2D63" w14:paraId="3A9440EA" w14:textId="77777777" w:rsidTr="00F91AAC">
        <w:trPr>
          <w:trHeight w:val="319"/>
        </w:trPr>
        <w:tc>
          <w:tcPr>
            <w:tcW w:w="2227" w:type="dxa"/>
            <w:gridSpan w:val="2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0DA5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 xml:space="preserve">Flujo Principal: </w:t>
            </w:r>
          </w:p>
        </w:tc>
        <w:tc>
          <w:tcPr>
            <w:tcW w:w="6773" w:type="dxa"/>
            <w:shd w:val="clear" w:color="auto" w:fill="FFFFFF"/>
          </w:tcPr>
          <w:p w14:paraId="33CC2AD7" w14:textId="77777777" w:rsidR="00C757F8" w:rsidRPr="00FA2D63" w:rsidRDefault="00C757F8" w:rsidP="00F91AAC"/>
        </w:tc>
      </w:tr>
      <w:tr w:rsidR="00C757F8" w:rsidRPr="00FA2D63" w14:paraId="2F752BCA" w14:textId="77777777" w:rsidTr="00F91AAC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B1D6F" w14:textId="77777777" w:rsidR="00C757F8" w:rsidRPr="00FA2D63" w:rsidRDefault="00C757F8" w:rsidP="00C757F8">
            <w:pPr>
              <w:widowControl/>
              <w:numPr>
                <w:ilvl w:val="0"/>
                <w:numId w:val="6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usuario da en el botón “LOG IN”.</w:t>
            </w:r>
          </w:p>
          <w:p w14:paraId="47F50FA7" w14:textId="77777777" w:rsidR="00C757F8" w:rsidRPr="00FA2D63" w:rsidRDefault="00C757F8" w:rsidP="00C757F8">
            <w:pPr>
              <w:widowControl/>
              <w:numPr>
                <w:ilvl w:val="0"/>
                <w:numId w:val="6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sistema muestra una pantalla para que el usuario ingrese correo y contraseña.</w:t>
            </w:r>
          </w:p>
          <w:p w14:paraId="1F665BD4" w14:textId="77777777" w:rsidR="00C757F8" w:rsidRPr="00FA2D63" w:rsidRDefault="00C757F8" w:rsidP="00C757F8">
            <w:pPr>
              <w:widowControl/>
              <w:numPr>
                <w:ilvl w:val="0"/>
                <w:numId w:val="6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 xml:space="preserve">El usuario </w:t>
            </w:r>
            <w:r>
              <w:rPr>
                <w:lang w:val="es-ES"/>
              </w:rPr>
              <w:t>presiona</w:t>
            </w:r>
            <w:r w:rsidRPr="00FA2D63">
              <w:rPr>
                <w:lang w:val="es-ES"/>
              </w:rPr>
              <w:t xml:space="preserve"> en el botón “ACEPTAR”.</w:t>
            </w:r>
          </w:p>
          <w:p w14:paraId="34DD858B" w14:textId="77777777" w:rsidR="00C757F8" w:rsidRPr="00FA2D63" w:rsidRDefault="00C757F8" w:rsidP="00C757F8">
            <w:pPr>
              <w:widowControl/>
              <w:numPr>
                <w:ilvl w:val="0"/>
                <w:numId w:val="6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sistema valida los datos haciendo una búsqueda en la base de datos.</w:t>
            </w:r>
          </w:p>
          <w:p w14:paraId="315901CF" w14:textId="77777777" w:rsidR="00C757F8" w:rsidRPr="00FA2D63" w:rsidRDefault="00C757F8" w:rsidP="00C757F8">
            <w:pPr>
              <w:widowControl/>
              <w:numPr>
                <w:ilvl w:val="0"/>
                <w:numId w:val="6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sistema muestra la pantalla de inicio con datos de la cuenta ingresada.</w:t>
            </w:r>
          </w:p>
          <w:p w14:paraId="3EA733A6" w14:textId="77777777" w:rsidR="00C757F8" w:rsidRPr="00FA2D63" w:rsidRDefault="00C757F8" w:rsidP="00C757F8">
            <w:pPr>
              <w:widowControl/>
              <w:numPr>
                <w:ilvl w:val="0"/>
                <w:numId w:val="6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Fin del CUS.</w:t>
            </w:r>
          </w:p>
        </w:tc>
      </w:tr>
      <w:tr w:rsidR="00C757F8" w:rsidRPr="00FA2D63" w14:paraId="1FE61F89" w14:textId="77777777" w:rsidTr="00F91AAC">
        <w:trPr>
          <w:trHeight w:val="528"/>
        </w:trPr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DBEF9" w14:textId="77777777" w:rsidR="00C757F8" w:rsidRPr="00FA2D63" w:rsidRDefault="00C757F8" w:rsidP="00F91AAC">
            <w:pPr>
              <w:rPr>
                <w:b/>
              </w:rPr>
            </w:pPr>
            <w:proofErr w:type="spellStart"/>
            <w:r w:rsidRPr="00FA2D63">
              <w:rPr>
                <w:b/>
              </w:rPr>
              <w:t>Post-condición</w:t>
            </w:r>
            <w:proofErr w:type="spellEnd"/>
            <w:r w:rsidRPr="00FA2D63">
              <w:rPr>
                <w:b/>
              </w:rPr>
              <w:t>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2116" w14:textId="77777777" w:rsidR="00C757F8" w:rsidRPr="00FA2D63" w:rsidRDefault="00C757F8" w:rsidP="00F91AAC">
            <w:r w:rsidRPr="00FA2D63">
              <w:t>Los datos introducidos para acceder son correctos y el usuario accede al sistema con sus respectivos privilegios.</w:t>
            </w:r>
          </w:p>
        </w:tc>
      </w:tr>
      <w:tr w:rsidR="00C757F8" w:rsidRPr="00FA2D63" w14:paraId="615388D6" w14:textId="77777777" w:rsidTr="00F91AAC">
        <w:tc>
          <w:tcPr>
            <w:tcW w:w="2227" w:type="dxa"/>
            <w:gridSpan w:val="2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9CBD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 xml:space="preserve">Flujo Alternativo: </w:t>
            </w:r>
          </w:p>
        </w:tc>
        <w:tc>
          <w:tcPr>
            <w:tcW w:w="6773" w:type="dxa"/>
            <w:shd w:val="clear" w:color="auto" w:fill="FFFFFF"/>
          </w:tcPr>
          <w:p w14:paraId="7B0DF3EB" w14:textId="77777777" w:rsidR="00C757F8" w:rsidRPr="00FA2D63" w:rsidRDefault="00C757F8" w:rsidP="00F91AAC"/>
        </w:tc>
      </w:tr>
      <w:tr w:rsidR="00C757F8" w:rsidRPr="00FA2D63" w14:paraId="6E2B612C" w14:textId="77777777" w:rsidTr="00F91AAC">
        <w:tc>
          <w:tcPr>
            <w:tcW w:w="9000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56D5B" w14:textId="77777777" w:rsidR="00C757F8" w:rsidRPr="00FA2D63" w:rsidRDefault="00C757F8" w:rsidP="00F91AAC">
            <w:r w:rsidRPr="00FA2D63">
              <w:t xml:space="preserve">En el punto </w:t>
            </w:r>
            <w:r>
              <w:t>4</w:t>
            </w:r>
            <w:r w:rsidRPr="00FA2D63">
              <w:t xml:space="preserve"> si el usuario no es encontrado en la base de datos.</w:t>
            </w:r>
          </w:p>
          <w:p w14:paraId="37312050" w14:textId="77777777" w:rsidR="00C757F8" w:rsidRPr="00FA2D63" w:rsidRDefault="00C757F8" w:rsidP="00C757F8">
            <w:pPr>
              <w:widowControl/>
              <w:numPr>
                <w:ilvl w:val="0"/>
                <w:numId w:val="7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sistema mostrara el mensaje” Datos incorrectos”.</w:t>
            </w:r>
          </w:p>
          <w:p w14:paraId="72B1783F" w14:textId="77777777" w:rsidR="00C757F8" w:rsidRDefault="00C757F8" w:rsidP="00C757F8">
            <w:pPr>
              <w:widowControl/>
              <w:numPr>
                <w:ilvl w:val="0"/>
                <w:numId w:val="7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Regresa al punto 2.</w:t>
            </w:r>
          </w:p>
          <w:p w14:paraId="1D5F0B44" w14:textId="77777777" w:rsidR="00C757F8" w:rsidRPr="00FA2D63" w:rsidRDefault="00C757F8" w:rsidP="00F91AAC">
            <w:pPr>
              <w:rPr>
                <w:lang w:val="es-ES"/>
              </w:rPr>
            </w:pPr>
            <w:r w:rsidRPr="00FA2D63">
              <w:rPr>
                <w:lang w:val="es-ES"/>
              </w:rPr>
              <w:t>En cualquier punto si usuario decide cancelar el proceso.</w:t>
            </w:r>
          </w:p>
          <w:p w14:paraId="623FE546" w14:textId="77777777" w:rsidR="00C757F8" w:rsidRPr="00FA2D63" w:rsidRDefault="00C757F8" w:rsidP="00F91AAC">
            <w:pPr>
              <w:ind w:left="720"/>
              <w:rPr>
                <w:lang w:val="es-ES"/>
              </w:rPr>
            </w:pPr>
            <w:r w:rsidRPr="00FA2D63">
              <w:rPr>
                <w:lang w:val="es-ES"/>
              </w:rPr>
              <w:t>1. El usuario pulsa “Cancelar”.</w:t>
            </w:r>
          </w:p>
          <w:p w14:paraId="484BA9C3" w14:textId="77777777" w:rsidR="00C757F8" w:rsidRPr="00FA2D63" w:rsidRDefault="00C757F8" w:rsidP="00F91AAC">
            <w:pPr>
              <w:ind w:left="720"/>
              <w:rPr>
                <w:lang w:val="es-ES"/>
              </w:rPr>
            </w:pPr>
            <w:r w:rsidRPr="00FA2D63">
              <w:rPr>
                <w:lang w:val="es-ES"/>
              </w:rPr>
              <w:t>2. El CUS finaliza.</w:t>
            </w:r>
          </w:p>
          <w:p w14:paraId="19BC76EF" w14:textId="77777777" w:rsidR="00C757F8" w:rsidRPr="00FA2D63" w:rsidRDefault="00C757F8" w:rsidP="00F91AAC">
            <w:pPr>
              <w:widowControl/>
              <w:spacing w:before="0" w:after="160" w:line="259" w:lineRule="auto"/>
              <w:jc w:val="left"/>
              <w:rPr>
                <w:lang w:val="es-ES"/>
              </w:rPr>
            </w:pPr>
          </w:p>
        </w:tc>
      </w:tr>
    </w:tbl>
    <w:p w14:paraId="113BD796" w14:textId="77777777" w:rsidR="00C757F8" w:rsidRPr="00FA2D63" w:rsidRDefault="00C757F8" w:rsidP="00C757F8">
      <w:pPr>
        <w:widowControl/>
        <w:spacing w:before="0" w:after="160" w:line="259" w:lineRule="auto"/>
        <w:jc w:val="left"/>
        <w:rPr>
          <w:rFonts w:ascii="Calibri" w:eastAsia="Calibri" w:hAnsi="Calibri"/>
          <w:szCs w:val="22"/>
          <w:lang w:val="es-MX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"/>
        <w:gridCol w:w="6773"/>
      </w:tblGrid>
      <w:tr w:rsidR="00C757F8" w:rsidRPr="00FA2D63" w14:paraId="394655EB" w14:textId="77777777" w:rsidTr="00F91AAC">
        <w:trPr>
          <w:trHeight w:val="138"/>
        </w:trPr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A600C" w14:textId="77777777" w:rsidR="00C757F8" w:rsidRPr="00FA2D63" w:rsidRDefault="00C757F8" w:rsidP="00F91AAC">
            <w:pPr>
              <w:rPr>
                <w:b/>
              </w:rPr>
            </w:pPr>
            <w:bookmarkStart w:id="4" w:name="_Hlk23354088"/>
            <w:r w:rsidRPr="00FA2D63">
              <w:rPr>
                <w:b/>
              </w:rPr>
              <w:t>ID: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37BEF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CUS-02</w:t>
            </w:r>
          </w:p>
        </w:tc>
      </w:tr>
      <w:tr w:rsidR="00C757F8" w:rsidRPr="00FA2D63" w14:paraId="24D021C9" w14:textId="77777777" w:rsidTr="00F91AAC"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AE6E5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Nombre de CUS: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6D1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REGISTRAR CLIENTE</w:t>
            </w:r>
          </w:p>
        </w:tc>
      </w:tr>
      <w:tr w:rsidR="00C757F8" w:rsidRPr="00FA2D63" w14:paraId="4C5D35E8" w14:textId="77777777" w:rsidTr="00F91AAC"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D82F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Actor: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E7DD0" w14:textId="77777777" w:rsidR="00C757F8" w:rsidRPr="00FA2D63" w:rsidRDefault="00C757F8" w:rsidP="00F91AAC">
            <w:r>
              <w:t xml:space="preserve">Usuario  </w:t>
            </w:r>
          </w:p>
        </w:tc>
      </w:tr>
      <w:tr w:rsidR="00C757F8" w:rsidRPr="00FA2D63" w14:paraId="6E61A2B9" w14:textId="77777777" w:rsidTr="00F91AAC"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9D89A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Descripción: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652F" w14:textId="77777777" w:rsidR="00C757F8" w:rsidRPr="00FA2D63" w:rsidRDefault="00C757F8" w:rsidP="00F91AAC">
            <w:r w:rsidRPr="00FA2D63">
              <w:t xml:space="preserve">Este CUS permitirá al </w:t>
            </w:r>
            <w:r>
              <w:t>usuario</w:t>
            </w:r>
            <w:r w:rsidRPr="00FA2D63">
              <w:t xml:space="preserve"> </w:t>
            </w:r>
            <w:r>
              <w:t>registrase</w:t>
            </w:r>
            <w:r w:rsidRPr="00FA2D63">
              <w:t xml:space="preserve"> en el sistema, </w:t>
            </w:r>
          </w:p>
        </w:tc>
      </w:tr>
      <w:tr w:rsidR="00C757F8" w:rsidRPr="00FA2D63" w14:paraId="770E6BB6" w14:textId="77777777" w:rsidTr="00F91AAC"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8D91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Precondición: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BEFB" w14:textId="77777777" w:rsidR="00C757F8" w:rsidRPr="00FA2D63" w:rsidRDefault="00C757F8" w:rsidP="00F91AAC">
            <w:r>
              <w:t xml:space="preserve">Que el usuario haya ingresado a la página web de la empresa </w:t>
            </w:r>
          </w:p>
        </w:tc>
      </w:tr>
      <w:tr w:rsidR="00C757F8" w:rsidRPr="00FA2D63" w14:paraId="553ADDD3" w14:textId="77777777" w:rsidTr="00F91AAC">
        <w:trPr>
          <w:trHeight w:val="319"/>
        </w:trPr>
        <w:tc>
          <w:tcPr>
            <w:tcW w:w="2227" w:type="dxa"/>
            <w:gridSpan w:val="2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71EB9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 xml:space="preserve">Flujo Principal: </w:t>
            </w:r>
          </w:p>
        </w:tc>
        <w:tc>
          <w:tcPr>
            <w:tcW w:w="6773" w:type="dxa"/>
            <w:shd w:val="clear" w:color="auto" w:fill="FFFFFF"/>
          </w:tcPr>
          <w:p w14:paraId="667297EA" w14:textId="77777777" w:rsidR="00C757F8" w:rsidRPr="00FA2D63" w:rsidRDefault="00C757F8" w:rsidP="00F91AAC"/>
        </w:tc>
      </w:tr>
      <w:tr w:rsidR="00C757F8" w:rsidRPr="00FA2D63" w14:paraId="22809797" w14:textId="77777777" w:rsidTr="00F91AAC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CBE1E" w14:textId="77777777" w:rsidR="00C757F8" w:rsidRPr="00FA2D63" w:rsidRDefault="00C757F8" w:rsidP="00C757F8">
            <w:pPr>
              <w:widowControl/>
              <w:numPr>
                <w:ilvl w:val="0"/>
                <w:numId w:val="15"/>
              </w:numPr>
              <w:spacing w:before="0" w:after="160" w:line="276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 xml:space="preserve">El </w:t>
            </w:r>
            <w:r>
              <w:rPr>
                <w:lang w:val="es-ES"/>
              </w:rPr>
              <w:t xml:space="preserve">usuario </w:t>
            </w:r>
            <w:r w:rsidRPr="00FA2D63">
              <w:rPr>
                <w:lang w:val="es-ES"/>
              </w:rPr>
              <w:t xml:space="preserve">pulsa Registrar Cliente </w:t>
            </w:r>
          </w:p>
          <w:p w14:paraId="56F67644" w14:textId="77777777" w:rsidR="00C757F8" w:rsidRPr="00FA2D63" w:rsidRDefault="00C757F8" w:rsidP="00C757F8">
            <w:pPr>
              <w:widowControl/>
              <w:numPr>
                <w:ilvl w:val="0"/>
                <w:numId w:val="15"/>
              </w:numPr>
              <w:spacing w:before="0" w:after="160" w:line="276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sistema muestra la interfaz “Registrar Cliente”.</w:t>
            </w:r>
          </w:p>
          <w:p w14:paraId="4823E1B9" w14:textId="77777777" w:rsidR="00C757F8" w:rsidRPr="00FA2D63" w:rsidRDefault="00C757F8" w:rsidP="00C757F8">
            <w:pPr>
              <w:widowControl/>
              <w:numPr>
                <w:ilvl w:val="0"/>
                <w:numId w:val="15"/>
              </w:numPr>
              <w:spacing w:before="0" w:after="160" w:line="276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sistema muestra una ventana un pequeño formulario para ingresar el nuevo Cliente, éste contendrá los campos en blanco “Nombre”, “Apellidos Paterno”, “Apellido Materno”, “Correo” y “Contraseña”, y los botones “Guardar” y “Cancelar”.</w:t>
            </w:r>
          </w:p>
          <w:p w14:paraId="239759F0" w14:textId="77777777" w:rsidR="00C757F8" w:rsidRPr="00FA2D63" w:rsidRDefault="00C757F8" w:rsidP="00C757F8">
            <w:pPr>
              <w:widowControl/>
              <w:numPr>
                <w:ilvl w:val="0"/>
                <w:numId w:val="15"/>
              </w:numPr>
              <w:spacing w:before="0" w:after="160" w:line="276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 xml:space="preserve">El </w:t>
            </w:r>
            <w:r>
              <w:t>usuario</w:t>
            </w:r>
            <w:r w:rsidRPr="00FA2D63">
              <w:rPr>
                <w:lang w:val="es-ES"/>
              </w:rPr>
              <w:t xml:space="preserve"> completa debidamente los espacios en blanco.</w:t>
            </w:r>
          </w:p>
          <w:p w14:paraId="00621CF7" w14:textId="77777777" w:rsidR="00C757F8" w:rsidRPr="00FA2D63" w:rsidRDefault="00C757F8" w:rsidP="00C757F8">
            <w:pPr>
              <w:widowControl/>
              <w:numPr>
                <w:ilvl w:val="0"/>
                <w:numId w:val="15"/>
              </w:numPr>
              <w:spacing w:before="0" w:after="160" w:line="276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 xml:space="preserve">El </w:t>
            </w:r>
            <w:r>
              <w:t>usuario</w:t>
            </w:r>
            <w:r w:rsidRPr="00FA2D63">
              <w:t xml:space="preserve"> </w:t>
            </w:r>
            <w:r w:rsidRPr="00FA2D63">
              <w:rPr>
                <w:lang w:val="es-ES"/>
              </w:rPr>
              <w:t>pulsa el botón “Guardar”.</w:t>
            </w:r>
          </w:p>
          <w:p w14:paraId="4EFDDBDD" w14:textId="77777777" w:rsidR="00C757F8" w:rsidRPr="00FA2D63" w:rsidRDefault="00C757F8" w:rsidP="00C757F8">
            <w:pPr>
              <w:widowControl/>
              <w:numPr>
                <w:ilvl w:val="0"/>
                <w:numId w:val="15"/>
              </w:numPr>
              <w:spacing w:before="0" w:after="160" w:line="276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 xml:space="preserve">El sistema valida y guarda los datos ingresados por el </w:t>
            </w:r>
            <w:r>
              <w:t>usuario</w:t>
            </w:r>
            <w:r w:rsidRPr="00FA2D63">
              <w:t xml:space="preserve"> </w:t>
            </w:r>
            <w:r w:rsidRPr="00FA2D63">
              <w:rPr>
                <w:lang w:val="es-ES"/>
              </w:rPr>
              <w:t>y muestra un mensaje de confirmación.</w:t>
            </w:r>
          </w:p>
          <w:p w14:paraId="7BE88699" w14:textId="77777777" w:rsidR="00C757F8" w:rsidRPr="00FA2D63" w:rsidRDefault="00C757F8" w:rsidP="00C757F8">
            <w:pPr>
              <w:widowControl/>
              <w:numPr>
                <w:ilvl w:val="0"/>
                <w:numId w:val="15"/>
              </w:numPr>
              <w:spacing w:before="0" w:after="160" w:line="276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CUS finaliza.</w:t>
            </w:r>
          </w:p>
        </w:tc>
      </w:tr>
      <w:tr w:rsidR="00C757F8" w:rsidRPr="00FA2D63" w14:paraId="04A52D11" w14:textId="77777777" w:rsidTr="00F91AAC">
        <w:trPr>
          <w:trHeight w:val="528"/>
        </w:trPr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4702" w14:textId="77777777" w:rsidR="00C757F8" w:rsidRPr="00FA2D63" w:rsidRDefault="00C757F8" w:rsidP="00F91AAC">
            <w:pPr>
              <w:rPr>
                <w:b/>
              </w:rPr>
            </w:pPr>
            <w:proofErr w:type="spellStart"/>
            <w:r w:rsidRPr="00FA2D63">
              <w:rPr>
                <w:b/>
              </w:rPr>
              <w:t>Post-condición</w:t>
            </w:r>
            <w:proofErr w:type="spellEnd"/>
            <w:r w:rsidRPr="00FA2D63">
              <w:rPr>
                <w:b/>
              </w:rPr>
              <w:t>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4F8AE" w14:textId="77777777" w:rsidR="00C757F8" w:rsidRPr="00FA2D63" w:rsidRDefault="00C757F8" w:rsidP="00F91AAC">
            <w:r w:rsidRPr="00FA2D63">
              <w:t>El usuario logra registrar</w:t>
            </w:r>
            <w:r>
              <w:t xml:space="preserve">se como </w:t>
            </w:r>
            <w:r w:rsidRPr="00FA2D63">
              <w:t xml:space="preserve">cliente en el sistema.  </w:t>
            </w:r>
          </w:p>
        </w:tc>
      </w:tr>
      <w:tr w:rsidR="00C757F8" w:rsidRPr="00FA2D63" w14:paraId="003EC923" w14:textId="77777777" w:rsidTr="00F91AAC">
        <w:tc>
          <w:tcPr>
            <w:tcW w:w="2227" w:type="dxa"/>
            <w:gridSpan w:val="2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9055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 xml:space="preserve">Flujo Alternativo: </w:t>
            </w:r>
          </w:p>
        </w:tc>
        <w:tc>
          <w:tcPr>
            <w:tcW w:w="6773" w:type="dxa"/>
            <w:shd w:val="clear" w:color="auto" w:fill="FFFFFF"/>
          </w:tcPr>
          <w:p w14:paraId="5CB3FEB2" w14:textId="77777777" w:rsidR="00C757F8" w:rsidRPr="00FA2D63" w:rsidRDefault="00C757F8" w:rsidP="00F91AAC"/>
        </w:tc>
      </w:tr>
      <w:tr w:rsidR="00C757F8" w:rsidRPr="00FA2D63" w14:paraId="1C8995BD" w14:textId="77777777" w:rsidTr="00F91AAC">
        <w:tc>
          <w:tcPr>
            <w:tcW w:w="9000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6E85C" w14:textId="77777777" w:rsidR="00C757F8" w:rsidRPr="00FA2D63" w:rsidRDefault="00C757F8" w:rsidP="00F91AAC">
            <w:pPr>
              <w:rPr>
                <w:lang w:val="es-ES"/>
              </w:rPr>
            </w:pPr>
            <w:r w:rsidRPr="00FA2D63">
              <w:rPr>
                <w:lang w:val="es-ES"/>
              </w:rPr>
              <w:t>En cualquier punto si usuario decide cancelar el proceso.</w:t>
            </w:r>
          </w:p>
          <w:p w14:paraId="1AFCBE15" w14:textId="77777777" w:rsidR="00C757F8" w:rsidRPr="00FA2D63" w:rsidRDefault="00C757F8" w:rsidP="00F91AAC">
            <w:pPr>
              <w:ind w:left="720"/>
              <w:rPr>
                <w:lang w:val="es-ES"/>
              </w:rPr>
            </w:pPr>
            <w:r w:rsidRPr="00FA2D63">
              <w:rPr>
                <w:lang w:val="es-ES"/>
              </w:rPr>
              <w:t>1. El usuario pulsa “Cancelar”.</w:t>
            </w:r>
          </w:p>
          <w:p w14:paraId="6D14F75D" w14:textId="77777777" w:rsidR="00C757F8" w:rsidRPr="00FA2D63" w:rsidRDefault="00C757F8" w:rsidP="00F91AAC">
            <w:pPr>
              <w:ind w:left="720"/>
              <w:rPr>
                <w:lang w:val="es-ES"/>
              </w:rPr>
            </w:pPr>
            <w:r w:rsidRPr="00FA2D63">
              <w:rPr>
                <w:lang w:val="es-ES"/>
              </w:rPr>
              <w:t>2. El CUS finaliza.</w:t>
            </w:r>
          </w:p>
          <w:p w14:paraId="5862AC99" w14:textId="77777777" w:rsidR="00C757F8" w:rsidRPr="00FA2D63" w:rsidRDefault="00C757F8" w:rsidP="00F91AAC">
            <w:pPr>
              <w:rPr>
                <w:lang w:val="es-ES"/>
              </w:rPr>
            </w:pPr>
            <w:r w:rsidRPr="00FA2D63">
              <w:rPr>
                <w:lang w:val="es-ES"/>
              </w:rPr>
              <w:t xml:space="preserve">En el punto </w:t>
            </w:r>
            <w:r>
              <w:rPr>
                <w:lang w:val="es-ES"/>
              </w:rPr>
              <w:t>6</w:t>
            </w:r>
            <w:r w:rsidRPr="00FA2D63">
              <w:rPr>
                <w:lang w:val="es-ES"/>
              </w:rPr>
              <w:t xml:space="preserve"> si los datos no son válidos o falta completar campos requeridos.</w:t>
            </w:r>
          </w:p>
          <w:p w14:paraId="5C844AEA" w14:textId="77777777" w:rsidR="00C757F8" w:rsidRPr="00FA2D63" w:rsidRDefault="00C757F8" w:rsidP="00F91AAC">
            <w:pPr>
              <w:ind w:left="720"/>
              <w:rPr>
                <w:lang w:val="es-ES"/>
              </w:rPr>
            </w:pPr>
            <w:r w:rsidRPr="00FA2D63">
              <w:rPr>
                <w:lang w:val="es-ES"/>
              </w:rPr>
              <w:t>1.El sistema mostrara el mensaje” Datos incorrectos”.</w:t>
            </w:r>
          </w:p>
          <w:p w14:paraId="5A3ACAF9" w14:textId="77777777" w:rsidR="00C757F8" w:rsidRPr="00FA2D63" w:rsidRDefault="00C757F8" w:rsidP="00F91AAC">
            <w:pPr>
              <w:ind w:left="720"/>
              <w:rPr>
                <w:lang w:val="es-ES"/>
              </w:rPr>
            </w:pPr>
            <w:r w:rsidRPr="00FA2D63">
              <w:rPr>
                <w:lang w:val="es-ES"/>
              </w:rPr>
              <w:t>2.Regresa al punto 2.</w:t>
            </w:r>
          </w:p>
        </w:tc>
      </w:tr>
    </w:tbl>
    <w:p w14:paraId="654240FC" w14:textId="77777777" w:rsidR="00C757F8" w:rsidRPr="00FA2D63" w:rsidRDefault="00C757F8" w:rsidP="00C757F8">
      <w:pPr>
        <w:widowControl/>
        <w:spacing w:before="0" w:after="160" w:line="259" w:lineRule="auto"/>
        <w:jc w:val="left"/>
        <w:rPr>
          <w:rFonts w:ascii="Calibri" w:eastAsia="Calibri" w:hAnsi="Calibri"/>
          <w:szCs w:val="22"/>
          <w:lang w:val="es-MX"/>
        </w:rPr>
      </w:pPr>
    </w:p>
    <w:p w14:paraId="39C3EEC5" w14:textId="47B358CF" w:rsidR="00C757F8" w:rsidRDefault="00C757F8" w:rsidP="00C757F8">
      <w:pPr>
        <w:widowControl/>
        <w:spacing w:before="0" w:after="160" w:line="259" w:lineRule="auto"/>
        <w:jc w:val="left"/>
        <w:rPr>
          <w:rFonts w:ascii="Calibri" w:eastAsia="Calibri" w:hAnsi="Calibri"/>
          <w:szCs w:val="22"/>
          <w:lang w:val="es-MX"/>
        </w:rPr>
      </w:pPr>
    </w:p>
    <w:p w14:paraId="4662D5D7" w14:textId="58B26E5F" w:rsidR="00C757F8" w:rsidRDefault="00C757F8" w:rsidP="00C757F8">
      <w:pPr>
        <w:widowControl/>
        <w:spacing w:before="0" w:after="160" w:line="259" w:lineRule="auto"/>
        <w:jc w:val="left"/>
        <w:rPr>
          <w:rFonts w:ascii="Calibri" w:eastAsia="Calibri" w:hAnsi="Calibri"/>
          <w:szCs w:val="22"/>
          <w:lang w:val="es-MX"/>
        </w:rPr>
      </w:pPr>
    </w:p>
    <w:p w14:paraId="50412779" w14:textId="77777777" w:rsidR="00C757F8" w:rsidRPr="00FA2D63" w:rsidRDefault="00C757F8" w:rsidP="00C757F8">
      <w:pPr>
        <w:widowControl/>
        <w:spacing w:before="0" w:after="160" w:line="259" w:lineRule="auto"/>
        <w:jc w:val="left"/>
        <w:rPr>
          <w:rFonts w:ascii="Calibri" w:eastAsia="Calibri" w:hAnsi="Calibri"/>
          <w:szCs w:val="22"/>
          <w:lang w:val="es-MX"/>
        </w:rPr>
      </w:pPr>
    </w:p>
    <w:tbl>
      <w:tblPr>
        <w:tblW w:w="9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9"/>
        <w:gridCol w:w="7"/>
        <w:gridCol w:w="6984"/>
      </w:tblGrid>
      <w:tr w:rsidR="00C757F8" w:rsidRPr="00FA2D63" w14:paraId="15B79594" w14:textId="77777777" w:rsidTr="00F91AAC">
        <w:trPr>
          <w:trHeight w:val="131"/>
        </w:trPr>
        <w:tc>
          <w:tcPr>
            <w:tcW w:w="2289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BD2A2" w14:textId="77777777" w:rsidR="00C757F8" w:rsidRPr="00FA2D63" w:rsidRDefault="00C757F8" w:rsidP="00F91AAC">
            <w:pPr>
              <w:rPr>
                <w:b/>
              </w:rPr>
            </w:pPr>
            <w:bookmarkStart w:id="5" w:name="_Hlk23353920"/>
            <w:r w:rsidRPr="00FA2D63">
              <w:rPr>
                <w:b/>
              </w:rPr>
              <w:lastRenderedPageBreak/>
              <w:t>ID:</w:t>
            </w:r>
          </w:p>
        </w:tc>
        <w:tc>
          <w:tcPr>
            <w:tcW w:w="6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6D3D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CUS-03</w:t>
            </w:r>
          </w:p>
        </w:tc>
      </w:tr>
      <w:tr w:rsidR="00C757F8" w:rsidRPr="00FA2D63" w14:paraId="67113ABF" w14:textId="77777777" w:rsidTr="00F91AAC">
        <w:trPr>
          <w:trHeight w:val="449"/>
        </w:trPr>
        <w:tc>
          <w:tcPr>
            <w:tcW w:w="2289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20F21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Nombre de CUS:</w:t>
            </w:r>
          </w:p>
        </w:tc>
        <w:tc>
          <w:tcPr>
            <w:tcW w:w="6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B3FF3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 xml:space="preserve">MODIFICAR CLIENTE  </w:t>
            </w:r>
          </w:p>
        </w:tc>
      </w:tr>
      <w:tr w:rsidR="00C757F8" w:rsidRPr="00FA2D63" w14:paraId="45E68450" w14:textId="77777777" w:rsidTr="00F91AAC">
        <w:trPr>
          <w:trHeight w:val="473"/>
        </w:trPr>
        <w:tc>
          <w:tcPr>
            <w:tcW w:w="2289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799B1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Actor:</w:t>
            </w:r>
          </w:p>
        </w:tc>
        <w:tc>
          <w:tcPr>
            <w:tcW w:w="6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FC8C9" w14:textId="77777777" w:rsidR="00C757F8" w:rsidRPr="00FA2D63" w:rsidRDefault="00C757F8" w:rsidP="00F91AAC">
            <w:r>
              <w:t xml:space="preserve">Cliente </w:t>
            </w:r>
          </w:p>
        </w:tc>
      </w:tr>
      <w:tr w:rsidR="00C757F8" w:rsidRPr="00FA2D63" w14:paraId="5E1AE2A4" w14:textId="77777777" w:rsidTr="00F91AAC">
        <w:trPr>
          <w:trHeight w:val="709"/>
        </w:trPr>
        <w:tc>
          <w:tcPr>
            <w:tcW w:w="2289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EBADE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Descripción:</w:t>
            </w:r>
          </w:p>
        </w:tc>
        <w:tc>
          <w:tcPr>
            <w:tcW w:w="6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3AD44" w14:textId="77777777" w:rsidR="00C757F8" w:rsidRPr="00FA2D63" w:rsidRDefault="00C757F8" w:rsidP="00F91AAC">
            <w:r w:rsidRPr="00FA2D63">
              <w:t>Este CUS permitirá al</w:t>
            </w:r>
            <w:r>
              <w:t xml:space="preserve"> cliente</w:t>
            </w:r>
            <w:r w:rsidRPr="00FA2D63">
              <w:t xml:space="preserve"> modificar datos del cliente en el sistema.</w:t>
            </w:r>
          </w:p>
        </w:tc>
      </w:tr>
      <w:tr w:rsidR="00C757F8" w:rsidRPr="00FA2D63" w14:paraId="167582E2" w14:textId="77777777" w:rsidTr="00F91AAC">
        <w:trPr>
          <w:trHeight w:val="449"/>
        </w:trPr>
        <w:tc>
          <w:tcPr>
            <w:tcW w:w="2289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59EB8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Precondición:</w:t>
            </w:r>
          </w:p>
        </w:tc>
        <w:tc>
          <w:tcPr>
            <w:tcW w:w="6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DD52" w14:textId="77777777" w:rsidR="00C757F8" w:rsidRPr="00FA2D63" w:rsidRDefault="00C757F8" w:rsidP="00F91AAC">
            <w:r w:rsidRPr="00FA2D63">
              <w:t xml:space="preserve">CUS Iniciar Sesión  </w:t>
            </w:r>
          </w:p>
        </w:tc>
      </w:tr>
      <w:tr w:rsidR="00C757F8" w:rsidRPr="00FA2D63" w14:paraId="6B922EF7" w14:textId="77777777" w:rsidTr="00F91AAC">
        <w:trPr>
          <w:trHeight w:val="303"/>
        </w:trPr>
        <w:tc>
          <w:tcPr>
            <w:tcW w:w="2296" w:type="dxa"/>
            <w:gridSpan w:val="2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AE7C0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 xml:space="preserve">Flujo Principal: </w:t>
            </w:r>
          </w:p>
        </w:tc>
        <w:tc>
          <w:tcPr>
            <w:tcW w:w="6984" w:type="dxa"/>
            <w:shd w:val="clear" w:color="auto" w:fill="FFFFFF"/>
          </w:tcPr>
          <w:p w14:paraId="4A098DD0" w14:textId="77777777" w:rsidR="00C757F8" w:rsidRPr="00FA2D63" w:rsidRDefault="00C757F8" w:rsidP="00F91AAC"/>
        </w:tc>
      </w:tr>
      <w:tr w:rsidR="00C757F8" w:rsidRPr="00FA2D63" w14:paraId="7C44BE48" w14:textId="77777777" w:rsidTr="00F91AAC">
        <w:trPr>
          <w:trHeight w:val="399"/>
        </w:trPr>
        <w:tc>
          <w:tcPr>
            <w:tcW w:w="92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0A1BB" w14:textId="77777777" w:rsidR="00C757F8" w:rsidRPr="00FA2D63" w:rsidRDefault="00C757F8" w:rsidP="00C757F8">
            <w:pPr>
              <w:widowControl/>
              <w:numPr>
                <w:ilvl w:val="0"/>
                <w:numId w:val="16"/>
              </w:numPr>
              <w:spacing w:before="0" w:after="160" w:line="259" w:lineRule="auto"/>
              <w:jc w:val="left"/>
              <w:rPr>
                <w:bCs/>
              </w:rPr>
            </w:pPr>
            <w:r w:rsidRPr="00FA2D63">
              <w:rPr>
                <w:bCs/>
              </w:rPr>
              <w:t xml:space="preserve">El </w:t>
            </w:r>
            <w:r>
              <w:rPr>
                <w:bCs/>
              </w:rPr>
              <w:t>cliente</w:t>
            </w:r>
            <w:r w:rsidRPr="00FA2D63">
              <w:rPr>
                <w:bCs/>
              </w:rPr>
              <w:t xml:space="preserve"> selecciona la opción “Modificar Cliente”.</w:t>
            </w:r>
          </w:p>
          <w:p w14:paraId="18E96145" w14:textId="77777777" w:rsidR="00C757F8" w:rsidRPr="00FA2D63" w:rsidRDefault="00C757F8" w:rsidP="00C757F8">
            <w:pPr>
              <w:widowControl/>
              <w:numPr>
                <w:ilvl w:val="0"/>
                <w:numId w:val="16"/>
              </w:numPr>
              <w:spacing w:before="0" w:after="160" w:line="259" w:lineRule="auto"/>
              <w:jc w:val="left"/>
            </w:pPr>
            <w:r w:rsidRPr="00FA2D63">
              <w:t>El sistema muestra la interfaz “Modificar Cliente”.</w:t>
            </w:r>
          </w:p>
          <w:p w14:paraId="4C4561D7" w14:textId="77777777" w:rsidR="00C757F8" w:rsidRPr="00FA2D63" w:rsidRDefault="00C757F8" w:rsidP="00C757F8">
            <w:pPr>
              <w:widowControl/>
              <w:numPr>
                <w:ilvl w:val="0"/>
                <w:numId w:val="16"/>
              </w:numPr>
              <w:spacing w:before="0" w:after="160" w:line="259" w:lineRule="auto"/>
              <w:jc w:val="left"/>
            </w:pPr>
            <w:r w:rsidRPr="00FA2D63">
              <w:t>El sistema carga los datos del usuario en los campos “Nombre”, “Apellidos Paterno”, “Apellido Materno”, “Correo” y “Contraseña” habilitados para modificarse.</w:t>
            </w:r>
          </w:p>
          <w:p w14:paraId="1CC763C7" w14:textId="77777777" w:rsidR="00C757F8" w:rsidRPr="00FA2D63" w:rsidRDefault="00C757F8" w:rsidP="00C757F8">
            <w:pPr>
              <w:widowControl/>
              <w:numPr>
                <w:ilvl w:val="0"/>
                <w:numId w:val="16"/>
              </w:numPr>
              <w:spacing w:before="0" w:after="160" w:line="259" w:lineRule="auto"/>
              <w:jc w:val="left"/>
            </w:pPr>
            <w:r w:rsidRPr="00FA2D63">
              <w:t>El Administrador realiza las modificaciones que necesite realizar y pulsa el botón “Guardar”.</w:t>
            </w:r>
          </w:p>
          <w:p w14:paraId="284B87A3" w14:textId="77777777" w:rsidR="00C757F8" w:rsidRPr="00FA2D63" w:rsidRDefault="00C757F8" w:rsidP="00C757F8">
            <w:pPr>
              <w:widowControl/>
              <w:numPr>
                <w:ilvl w:val="0"/>
                <w:numId w:val="16"/>
              </w:numPr>
              <w:spacing w:before="0" w:after="160" w:line="259" w:lineRule="auto"/>
              <w:jc w:val="left"/>
            </w:pPr>
            <w:r w:rsidRPr="00FA2D63">
              <w:t>El sistema muestra una ventana con el mensaje “¿Está seguro de que desea modificar el usuario”? y los botones “Sí” y “No”.</w:t>
            </w:r>
          </w:p>
          <w:p w14:paraId="749F307C" w14:textId="77777777" w:rsidR="00C757F8" w:rsidRPr="00FA2D63" w:rsidRDefault="00C757F8" w:rsidP="00C757F8">
            <w:pPr>
              <w:widowControl/>
              <w:numPr>
                <w:ilvl w:val="0"/>
                <w:numId w:val="16"/>
              </w:numPr>
              <w:spacing w:before="0" w:after="160" w:line="259" w:lineRule="auto"/>
              <w:jc w:val="left"/>
            </w:pPr>
            <w:r w:rsidRPr="00FA2D63">
              <w:t>El administrador pulsa el botón “Sí”.</w:t>
            </w:r>
          </w:p>
          <w:p w14:paraId="1A13EEB3" w14:textId="77777777" w:rsidR="00C757F8" w:rsidRPr="00FA2D63" w:rsidRDefault="00C757F8" w:rsidP="00C757F8">
            <w:pPr>
              <w:widowControl/>
              <w:numPr>
                <w:ilvl w:val="0"/>
                <w:numId w:val="16"/>
              </w:numPr>
              <w:spacing w:before="0" w:after="160" w:line="259" w:lineRule="auto"/>
              <w:jc w:val="left"/>
            </w:pPr>
            <w:r w:rsidRPr="00FA2D63">
              <w:t>El sistema validad y actualiza los datos del cliente que se encuentra en la base de datos.</w:t>
            </w:r>
          </w:p>
          <w:p w14:paraId="09B90101" w14:textId="77777777" w:rsidR="00C757F8" w:rsidRPr="00FA2D63" w:rsidRDefault="00C757F8" w:rsidP="00C757F8">
            <w:pPr>
              <w:widowControl/>
              <w:numPr>
                <w:ilvl w:val="0"/>
                <w:numId w:val="16"/>
              </w:numPr>
              <w:spacing w:before="0" w:after="160" w:line="259" w:lineRule="auto"/>
              <w:jc w:val="left"/>
            </w:pPr>
            <w:r w:rsidRPr="00FA2D63">
              <w:t xml:space="preserve">El sistema muestra el mensaje de confirmación “Se ha modificado el usuario exitosamente”. </w:t>
            </w:r>
          </w:p>
          <w:p w14:paraId="19682AC7" w14:textId="77777777" w:rsidR="00C757F8" w:rsidRPr="00FA2D63" w:rsidRDefault="00C757F8" w:rsidP="00C757F8">
            <w:pPr>
              <w:widowControl/>
              <w:numPr>
                <w:ilvl w:val="0"/>
                <w:numId w:val="16"/>
              </w:numPr>
              <w:spacing w:before="0" w:after="160" w:line="259" w:lineRule="auto"/>
              <w:jc w:val="left"/>
            </w:pPr>
            <w:r w:rsidRPr="00FA2D63">
              <w:t>El Administrador pulsa el botón “Aceptar”.</w:t>
            </w:r>
          </w:p>
          <w:p w14:paraId="4C3DDC99" w14:textId="77777777" w:rsidR="00C757F8" w:rsidRPr="00FA2D63" w:rsidRDefault="00C757F8" w:rsidP="00C757F8">
            <w:pPr>
              <w:widowControl/>
              <w:numPr>
                <w:ilvl w:val="0"/>
                <w:numId w:val="16"/>
              </w:numPr>
              <w:spacing w:before="0" w:after="160" w:line="259" w:lineRule="auto"/>
              <w:jc w:val="left"/>
            </w:pPr>
            <w:r w:rsidRPr="00FA2D63">
              <w:t>El CUS finaliza.</w:t>
            </w:r>
          </w:p>
        </w:tc>
      </w:tr>
      <w:tr w:rsidR="00C757F8" w:rsidRPr="00FA2D63" w14:paraId="3FF16A0E" w14:textId="77777777" w:rsidTr="00F91AAC">
        <w:trPr>
          <w:trHeight w:val="502"/>
        </w:trPr>
        <w:tc>
          <w:tcPr>
            <w:tcW w:w="2289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4D527" w14:textId="77777777" w:rsidR="00C757F8" w:rsidRPr="00FA2D63" w:rsidRDefault="00C757F8" w:rsidP="00F91AAC">
            <w:pPr>
              <w:rPr>
                <w:b/>
              </w:rPr>
            </w:pPr>
            <w:proofErr w:type="spellStart"/>
            <w:r w:rsidRPr="00FA2D63">
              <w:rPr>
                <w:b/>
              </w:rPr>
              <w:t>Post-condición</w:t>
            </w:r>
            <w:proofErr w:type="spellEnd"/>
            <w:r w:rsidRPr="00FA2D63">
              <w:rPr>
                <w:b/>
              </w:rPr>
              <w:t>:</w:t>
            </w:r>
          </w:p>
        </w:tc>
        <w:tc>
          <w:tcPr>
            <w:tcW w:w="6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222E5" w14:textId="77777777" w:rsidR="00C757F8" w:rsidRPr="00FA2D63" w:rsidRDefault="00C757F8" w:rsidP="00F91AAC">
            <w:r w:rsidRPr="00FA2D63">
              <w:t xml:space="preserve">El </w:t>
            </w:r>
            <w:r>
              <w:t>cliente modifica sus datos</w:t>
            </w:r>
            <w:r w:rsidRPr="00FA2D63">
              <w:t xml:space="preserve"> en el sistema.  </w:t>
            </w:r>
          </w:p>
        </w:tc>
      </w:tr>
      <w:tr w:rsidR="00C757F8" w:rsidRPr="00FA2D63" w14:paraId="281A4BC3" w14:textId="77777777" w:rsidTr="00F91AAC">
        <w:trPr>
          <w:trHeight w:val="137"/>
        </w:trPr>
        <w:tc>
          <w:tcPr>
            <w:tcW w:w="2296" w:type="dxa"/>
            <w:gridSpan w:val="2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E8423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 xml:space="preserve">Flujo Alternativo: </w:t>
            </w:r>
          </w:p>
        </w:tc>
        <w:tc>
          <w:tcPr>
            <w:tcW w:w="6984" w:type="dxa"/>
            <w:shd w:val="clear" w:color="auto" w:fill="FFFFFF"/>
          </w:tcPr>
          <w:p w14:paraId="2F9FFF85" w14:textId="77777777" w:rsidR="00C757F8" w:rsidRPr="00FA2D63" w:rsidRDefault="00C757F8" w:rsidP="00F91AAC"/>
        </w:tc>
      </w:tr>
      <w:tr w:rsidR="00C757F8" w:rsidRPr="00FA2D63" w14:paraId="6C8448E8" w14:textId="77777777" w:rsidTr="00F91AAC">
        <w:trPr>
          <w:trHeight w:val="2953"/>
        </w:trPr>
        <w:tc>
          <w:tcPr>
            <w:tcW w:w="9280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94565" w14:textId="77777777" w:rsidR="00C757F8" w:rsidRPr="00FA2D63" w:rsidRDefault="00C757F8" w:rsidP="00F91AAC">
            <w:r w:rsidRPr="00FA2D63">
              <w:lastRenderedPageBreak/>
              <w:t xml:space="preserve">En cualquier punto si </w:t>
            </w:r>
            <w:r>
              <w:t>cliente</w:t>
            </w:r>
            <w:r w:rsidRPr="00FA2D63">
              <w:t xml:space="preserve"> decide cancelar el proceso.</w:t>
            </w:r>
          </w:p>
          <w:p w14:paraId="1147E718" w14:textId="77777777" w:rsidR="00C757F8" w:rsidRPr="00FA2D63" w:rsidRDefault="00C757F8" w:rsidP="00C757F8">
            <w:pPr>
              <w:widowControl/>
              <w:numPr>
                <w:ilvl w:val="0"/>
                <w:numId w:val="2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administrador pulsa “Cancelar”.</w:t>
            </w:r>
          </w:p>
          <w:p w14:paraId="0E794E6D" w14:textId="77777777" w:rsidR="00C757F8" w:rsidRPr="00FA2D63" w:rsidRDefault="00C757F8" w:rsidP="00C757F8">
            <w:pPr>
              <w:widowControl/>
              <w:numPr>
                <w:ilvl w:val="0"/>
                <w:numId w:val="2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CUS finaliza.</w:t>
            </w:r>
          </w:p>
          <w:p w14:paraId="5EC262BE" w14:textId="77777777" w:rsidR="00C757F8" w:rsidRPr="00FA2D63" w:rsidRDefault="00C757F8" w:rsidP="00F91AAC">
            <w:r w:rsidRPr="00FA2D63">
              <w:t xml:space="preserve">En el punto 10: el </w:t>
            </w:r>
            <w:r>
              <w:t>cliente</w:t>
            </w:r>
            <w:r w:rsidRPr="00FA2D63">
              <w:t xml:space="preserve"> decide no modificar los datos.</w:t>
            </w:r>
          </w:p>
          <w:p w14:paraId="6253073C" w14:textId="77777777" w:rsidR="00C757F8" w:rsidRPr="00FA2D63" w:rsidRDefault="00C757F8" w:rsidP="00C757F8">
            <w:pPr>
              <w:widowControl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administrador pulsa “No”.</w:t>
            </w:r>
          </w:p>
          <w:p w14:paraId="26497E70" w14:textId="77777777" w:rsidR="00C757F8" w:rsidRPr="00FA2D63" w:rsidRDefault="00C757F8" w:rsidP="00C757F8">
            <w:pPr>
              <w:widowControl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CUS finaliza.</w:t>
            </w:r>
          </w:p>
        </w:tc>
      </w:tr>
      <w:bookmarkEnd w:id="5"/>
    </w:tbl>
    <w:p w14:paraId="29EDCB4B" w14:textId="77777777" w:rsidR="00C757F8" w:rsidRPr="00FA2D63" w:rsidRDefault="00C757F8" w:rsidP="00C757F8">
      <w:pPr>
        <w:widowControl/>
        <w:spacing w:before="0" w:after="160" w:line="259" w:lineRule="auto"/>
        <w:jc w:val="left"/>
        <w:rPr>
          <w:rFonts w:ascii="Calibri" w:eastAsia="Calibri" w:hAnsi="Calibri"/>
          <w:szCs w:val="22"/>
          <w:lang w:val="es-MX"/>
        </w:rPr>
      </w:pPr>
    </w:p>
    <w:tbl>
      <w:tblPr>
        <w:tblW w:w="9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9"/>
        <w:gridCol w:w="7"/>
        <w:gridCol w:w="6984"/>
      </w:tblGrid>
      <w:tr w:rsidR="00C757F8" w:rsidRPr="00FA2D63" w14:paraId="0DB8F033" w14:textId="77777777" w:rsidTr="00F91AAC">
        <w:trPr>
          <w:trHeight w:val="131"/>
        </w:trPr>
        <w:tc>
          <w:tcPr>
            <w:tcW w:w="2289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CBC03" w14:textId="77777777" w:rsidR="00C757F8" w:rsidRPr="00FA2D63" w:rsidRDefault="00C757F8" w:rsidP="00F91AAC">
            <w:pPr>
              <w:rPr>
                <w:b/>
              </w:rPr>
            </w:pPr>
            <w:bookmarkStart w:id="6" w:name="_Hlk23354179"/>
            <w:bookmarkEnd w:id="4"/>
            <w:r w:rsidRPr="00FA2D63">
              <w:rPr>
                <w:b/>
              </w:rPr>
              <w:t>ID:</w:t>
            </w:r>
          </w:p>
        </w:tc>
        <w:tc>
          <w:tcPr>
            <w:tcW w:w="6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88AB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CUS-04</w:t>
            </w:r>
          </w:p>
        </w:tc>
      </w:tr>
      <w:tr w:rsidR="00C757F8" w:rsidRPr="00FA2D63" w14:paraId="31FDC5D3" w14:textId="77777777" w:rsidTr="00F91AAC">
        <w:trPr>
          <w:trHeight w:val="449"/>
        </w:trPr>
        <w:tc>
          <w:tcPr>
            <w:tcW w:w="2289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938C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Nombre de CUS:</w:t>
            </w:r>
          </w:p>
        </w:tc>
        <w:tc>
          <w:tcPr>
            <w:tcW w:w="6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00C1E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 xml:space="preserve">ELIMINAR CLIENTE  </w:t>
            </w:r>
          </w:p>
        </w:tc>
      </w:tr>
      <w:tr w:rsidR="00C757F8" w:rsidRPr="00FA2D63" w14:paraId="4913D999" w14:textId="77777777" w:rsidTr="00F91AAC">
        <w:trPr>
          <w:trHeight w:val="473"/>
        </w:trPr>
        <w:tc>
          <w:tcPr>
            <w:tcW w:w="2289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AEAD8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Actor:</w:t>
            </w:r>
          </w:p>
        </w:tc>
        <w:tc>
          <w:tcPr>
            <w:tcW w:w="6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04D57" w14:textId="77777777" w:rsidR="00C757F8" w:rsidRPr="00FA2D63" w:rsidRDefault="00C757F8" w:rsidP="00F91AAC">
            <w:r w:rsidRPr="00FA2D63">
              <w:t>Administrador</w:t>
            </w:r>
          </w:p>
        </w:tc>
      </w:tr>
      <w:tr w:rsidR="00C757F8" w:rsidRPr="00FA2D63" w14:paraId="546BB21F" w14:textId="77777777" w:rsidTr="00F91AAC">
        <w:trPr>
          <w:trHeight w:val="709"/>
        </w:trPr>
        <w:tc>
          <w:tcPr>
            <w:tcW w:w="2289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9801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Descripción:</w:t>
            </w:r>
          </w:p>
        </w:tc>
        <w:tc>
          <w:tcPr>
            <w:tcW w:w="6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148A" w14:textId="77777777" w:rsidR="00C757F8" w:rsidRPr="00FA2D63" w:rsidRDefault="00C757F8" w:rsidP="00F91AAC">
            <w:r w:rsidRPr="00FA2D63">
              <w:t>Este CUS permitirá al administrador eliminar datos del cliente en el sistema.</w:t>
            </w:r>
          </w:p>
        </w:tc>
      </w:tr>
      <w:tr w:rsidR="00C757F8" w:rsidRPr="00FA2D63" w14:paraId="0C05A983" w14:textId="77777777" w:rsidTr="00F91AAC">
        <w:trPr>
          <w:trHeight w:val="449"/>
        </w:trPr>
        <w:tc>
          <w:tcPr>
            <w:tcW w:w="2289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D2DBF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Precondición:</w:t>
            </w:r>
          </w:p>
        </w:tc>
        <w:tc>
          <w:tcPr>
            <w:tcW w:w="6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0D41A" w14:textId="77777777" w:rsidR="00C757F8" w:rsidRPr="00FA2D63" w:rsidRDefault="00C757F8" w:rsidP="00F91AAC">
            <w:r w:rsidRPr="00FA2D63">
              <w:t xml:space="preserve">CUS Iniciar Sesión  </w:t>
            </w:r>
          </w:p>
        </w:tc>
      </w:tr>
      <w:tr w:rsidR="00C757F8" w:rsidRPr="00FA2D63" w14:paraId="057A4E47" w14:textId="77777777" w:rsidTr="00F91AAC">
        <w:trPr>
          <w:trHeight w:val="303"/>
        </w:trPr>
        <w:tc>
          <w:tcPr>
            <w:tcW w:w="2296" w:type="dxa"/>
            <w:gridSpan w:val="2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C5AE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 xml:space="preserve">Flujo Principal: </w:t>
            </w:r>
          </w:p>
        </w:tc>
        <w:tc>
          <w:tcPr>
            <w:tcW w:w="6984" w:type="dxa"/>
            <w:shd w:val="clear" w:color="auto" w:fill="FFFFFF"/>
          </w:tcPr>
          <w:p w14:paraId="79607BCD" w14:textId="77777777" w:rsidR="00C757F8" w:rsidRPr="00FA2D63" w:rsidRDefault="00C757F8" w:rsidP="00F91AAC"/>
        </w:tc>
      </w:tr>
      <w:tr w:rsidR="00C757F8" w:rsidRPr="00FA2D63" w14:paraId="21DF9AB6" w14:textId="77777777" w:rsidTr="00F91AAC">
        <w:trPr>
          <w:trHeight w:val="399"/>
        </w:trPr>
        <w:tc>
          <w:tcPr>
            <w:tcW w:w="92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B55C" w14:textId="77777777" w:rsidR="00C757F8" w:rsidRPr="00FA2D63" w:rsidRDefault="00C757F8" w:rsidP="00C757F8">
            <w:pPr>
              <w:widowControl/>
              <w:numPr>
                <w:ilvl w:val="0"/>
                <w:numId w:val="17"/>
              </w:numPr>
              <w:spacing w:before="0" w:after="160" w:line="259" w:lineRule="auto"/>
              <w:jc w:val="left"/>
            </w:pPr>
            <w:r w:rsidRPr="00FA2D63">
              <w:t>El CUS empieza cuando el Administrador selecciona la pestaña “Gestionar Clientes” en la interfaz de su Menú Principal.</w:t>
            </w:r>
          </w:p>
          <w:p w14:paraId="354F73C6" w14:textId="77777777" w:rsidR="00C757F8" w:rsidRPr="00FA2D63" w:rsidRDefault="00C757F8" w:rsidP="00C757F8">
            <w:pPr>
              <w:widowControl/>
              <w:numPr>
                <w:ilvl w:val="0"/>
                <w:numId w:val="17"/>
              </w:numPr>
              <w:spacing w:before="0" w:after="160" w:line="259" w:lineRule="auto"/>
              <w:jc w:val="left"/>
            </w:pPr>
            <w:r w:rsidRPr="00FA2D63">
              <w:t>El sistema muestra la interfaz “Eliminar Cliente”.</w:t>
            </w:r>
          </w:p>
          <w:p w14:paraId="4419353E" w14:textId="77777777" w:rsidR="00C757F8" w:rsidRPr="00FA2D63" w:rsidRDefault="00C757F8" w:rsidP="00C757F8">
            <w:pPr>
              <w:widowControl/>
              <w:numPr>
                <w:ilvl w:val="0"/>
                <w:numId w:val="17"/>
              </w:numPr>
              <w:spacing w:before="0" w:after="160" w:line="259" w:lineRule="auto"/>
              <w:jc w:val="left"/>
            </w:pPr>
            <w:r w:rsidRPr="00FA2D63">
              <w:t>El sistema muestra una ventana los campos en blanco “Nombre”, “Apellidos Paterno”, “Apellido Materno”, “Correo” y “Contraseña”, y los botones “Buscar”, “Eliminar” y “Cancelar”.</w:t>
            </w:r>
          </w:p>
          <w:p w14:paraId="161C5BD9" w14:textId="77777777" w:rsidR="00C757F8" w:rsidRPr="00FA2D63" w:rsidRDefault="00C757F8" w:rsidP="00C757F8">
            <w:pPr>
              <w:widowControl/>
              <w:numPr>
                <w:ilvl w:val="0"/>
                <w:numId w:val="17"/>
              </w:numPr>
              <w:spacing w:before="0" w:after="160" w:line="259" w:lineRule="auto"/>
              <w:jc w:val="left"/>
            </w:pPr>
            <w:r w:rsidRPr="00FA2D63">
              <w:t xml:space="preserve">El Administrador coloca el DNI del </w:t>
            </w:r>
            <w:r>
              <w:t>cliente</w:t>
            </w:r>
            <w:r w:rsidRPr="00FA2D63">
              <w:t xml:space="preserve"> en el campo “Ingrese DNI” y pulsa el botón “Buscar”.</w:t>
            </w:r>
          </w:p>
          <w:p w14:paraId="58FC62E1" w14:textId="77777777" w:rsidR="00C757F8" w:rsidRPr="00FA2D63" w:rsidRDefault="00C757F8" w:rsidP="00C757F8">
            <w:pPr>
              <w:widowControl/>
              <w:numPr>
                <w:ilvl w:val="0"/>
                <w:numId w:val="17"/>
              </w:numPr>
              <w:spacing w:before="0" w:after="160" w:line="259" w:lineRule="auto"/>
              <w:jc w:val="left"/>
            </w:pPr>
            <w:r w:rsidRPr="00FA2D63">
              <w:t xml:space="preserve">El sistema busca el </w:t>
            </w:r>
            <w:r>
              <w:t xml:space="preserve">cliente </w:t>
            </w:r>
            <w:r w:rsidRPr="00FA2D63">
              <w:t>por el DNI en la base de datos.</w:t>
            </w:r>
          </w:p>
          <w:p w14:paraId="656A43C7" w14:textId="77777777" w:rsidR="00C757F8" w:rsidRPr="00FA2D63" w:rsidRDefault="00C757F8" w:rsidP="00C757F8">
            <w:pPr>
              <w:widowControl/>
              <w:numPr>
                <w:ilvl w:val="0"/>
                <w:numId w:val="17"/>
              </w:numPr>
              <w:spacing w:before="0" w:after="160" w:line="259" w:lineRule="auto"/>
              <w:jc w:val="left"/>
            </w:pPr>
            <w:r w:rsidRPr="00FA2D63">
              <w:t xml:space="preserve">El sistema carga los datos del </w:t>
            </w:r>
            <w:r>
              <w:t xml:space="preserve">cliente </w:t>
            </w:r>
            <w:r w:rsidRPr="00FA2D63">
              <w:t>en los campos “Nombre”, “Apellidos Paterno”, “Apellido Materno” y “Contraseña”.</w:t>
            </w:r>
          </w:p>
          <w:p w14:paraId="38B714AA" w14:textId="77777777" w:rsidR="00C757F8" w:rsidRPr="00FA2D63" w:rsidRDefault="00C757F8" w:rsidP="00C757F8">
            <w:pPr>
              <w:widowControl/>
              <w:numPr>
                <w:ilvl w:val="0"/>
                <w:numId w:val="17"/>
              </w:numPr>
              <w:spacing w:before="0" w:after="160" w:line="259" w:lineRule="auto"/>
              <w:jc w:val="left"/>
            </w:pPr>
            <w:r w:rsidRPr="00FA2D63">
              <w:t>El Administrador pulsa el botón “Eliminar”.</w:t>
            </w:r>
          </w:p>
          <w:p w14:paraId="62A0A2C2" w14:textId="77777777" w:rsidR="00C757F8" w:rsidRPr="00FA2D63" w:rsidRDefault="00C757F8" w:rsidP="00C757F8">
            <w:pPr>
              <w:widowControl/>
              <w:numPr>
                <w:ilvl w:val="0"/>
                <w:numId w:val="17"/>
              </w:numPr>
              <w:spacing w:before="0" w:after="160" w:line="259" w:lineRule="auto"/>
              <w:jc w:val="left"/>
            </w:pPr>
            <w:r w:rsidRPr="00FA2D63">
              <w:t>El sistema muestra una ventana con el mensaje “¿Está seguro de que desea eliminar el usuario”? y los botones “Sí” y “No”.</w:t>
            </w:r>
          </w:p>
          <w:p w14:paraId="4790E6FC" w14:textId="77777777" w:rsidR="00C757F8" w:rsidRPr="00FA2D63" w:rsidRDefault="00C757F8" w:rsidP="00C757F8">
            <w:pPr>
              <w:widowControl/>
              <w:numPr>
                <w:ilvl w:val="0"/>
                <w:numId w:val="17"/>
              </w:numPr>
              <w:spacing w:before="0" w:after="160" w:line="259" w:lineRule="auto"/>
              <w:jc w:val="left"/>
            </w:pPr>
            <w:r w:rsidRPr="00FA2D63">
              <w:t>El administrador pulsa el botón “Sí”.</w:t>
            </w:r>
          </w:p>
          <w:p w14:paraId="1CFA2AB7" w14:textId="77777777" w:rsidR="00C757F8" w:rsidRPr="00FA2D63" w:rsidRDefault="00C757F8" w:rsidP="00C757F8">
            <w:pPr>
              <w:widowControl/>
              <w:numPr>
                <w:ilvl w:val="0"/>
                <w:numId w:val="17"/>
              </w:numPr>
              <w:spacing w:before="0" w:after="160" w:line="259" w:lineRule="auto"/>
              <w:jc w:val="left"/>
            </w:pPr>
            <w:r w:rsidRPr="00FA2D63">
              <w:lastRenderedPageBreak/>
              <w:t>El sistema elimina los datos del cliente que se encuentra en la base de datos.</w:t>
            </w:r>
          </w:p>
          <w:p w14:paraId="444567CD" w14:textId="77777777" w:rsidR="00C757F8" w:rsidRPr="00FA2D63" w:rsidRDefault="00C757F8" w:rsidP="00C757F8">
            <w:pPr>
              <w:widowControl/>
              <w:numPr>
                <w:ilvl w:val="0"/>
                <w:numId w:val="17"/>
              </w:numPr>
              <w:spacing w:before="0" w:after="160" w:line="259" w:lineRule="auto"/>
              <w:jc w:val="left"/>
            </w:pPr>
            <w:r w:rsidRPr="00FA2D63">
              <w:t xml:space="preserve">El sistema muestra el mensaje de confirmación “Se ha eliminado el usuario exitosamente”. </w:t>
            </w:r>
          </w:p>
          <w:p w14:paraId="35ABFB97" w14:textId="77777777" w:rsidR="00C757F8" w:rsidRPr="00FA2D63" w:rsidRDefault="00C757F8" w:rsidP="00C757F8">
            <w:pPr>
              <w:widowControl/>
              <w:numPr>
                <w:ilvl w:val="0"/>
                <w:numId w:val="17"/>
              </w:numPr>
              <w:spacing w:before="0" w:after="160" w:line="259" w:lineRule="auto"/>
              <w:jc w:val="left"/>
            </w:pPr>
            <w:r w:rsidRPr="00FA2D63">
              <w:t>El CUS finaliza.</w:t>
            </w:r>
          </w:p>
        </w:tc>
      </w:tr>
      <w:tr w:rsidR="00C757F8" w:rsidRPr="00FA2D63" w14:paraId="5E35F386" w14:textId="77777777" w:rsidTr="00F91AAC">
        <w:trPr>
          <w:trHeight w:val="502"/>
        </w:trPr>
        <w:tc>
          <w:tcPr>
            <w:tcW w:w="2289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EFD34" w14:textId="77777777" w:rsidR="00C757F8" w:rsidRPr="00FA2D63" w:rsidRDefault="00C757F8" w:rsidP="00F91AAC">
            <w:pPr>
              <w:rPr>
                <w:b/>
              </w:rPr>
            </w:pPr>
            <w:proofErr w:type="spellStart"/>
            <w:r w:rsidRPr="00FA2D63">
              <w:rPr>
                <w:b/>
              </w:rPr>
              <w:lastRenderedPageBreak/>
              <w:t>Post-condición</w:t>
            </w:r>
            <w:proofErr w:type="spellEnd"/>
            <w:r w:rsidRPr="00FA2D63">
              <w:rPr>
                <w:b/>
              </w:rPr>
              <w:t>:</w:t>
            </w:r>
          </w:p>
        </w:tc>
        <w:tc>
          <w:tcPr>
            <w:tcW w:w="6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4797F" w14:textId="77777777" w:rsidR="00C757F8" w:rsidRPr="00FA2D63" w:rsidRDefault="00C757F8" w:rsidP="00F91AAC">
            <w:r w:rsidRPr="00FA2D63">
              <w:t xml:space="preserve">El administrador logra eliminar datos de cliente en el sistema.  </w:t>
            </w:r>
          </w:p>
        </w:tc>
      </w:tr>
      <w:tr w:rsidR="00C757F8" w:rsidRPr="00FA2D63" w14:paraId="0DCF1BBE" w14:textId="77777777" w:rsidTr="00F91AAC">
        <w:trPr>
          <w:trHeight w:val="137"/>
        </w:trPr>
        <w:tc>
          <w:tcPr>
            <w:tcW w:w="2296" w:type="dxa"/>
            <w:gridSpan w:val="2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C3538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 xml:space="preserve">Flujo Alternativo: </w:t>
            </w:r>
          </w:p>
        </w:tc>
        <w:tc>
          <w:tcPr>
            <w:tcW w:w="6984" w:type="dxa"/>
            <w:shd w:val="clear" w:color="auto" w:fill="FFFFFF"/>
          </w:tcPr>
          <w:p w14:paraId="73228181" w14:textId="77777777" w:rsidR="00C757F8" w:rsidRPr="00FA2D63" w:rsidRDefault="00C757F8" w:rsidP="00F91AAC"/>
        </w:tc>
      </w:tr>
      <w:tr w:rsidR="00C757F8" w:rsidRPr="00FA2D63" w14:paraId="1EA99659" w14:textId="77777777" w:rsidTr="00F91AAC">
        <w:trPr>
          <w:trHeight w:val="2953"/>
        </w:trPr>
        <w:tc>
          <w:tcPr>
            <w:tcW w:w="9280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7EE76" w14:textId="77777777" w:rsidR="00C757F8" w:rsidRPr="00FA2D63" w:rsidRDefault="00C757F8" w:rsidP="00F91AAC">
            <w:r w:rsidRPr="00FA2D63">
              <w:t>En cualquier punto si administrador decide cancelar el proceso.</w:t>
            </w:r>
          </w:p>
          <w:p w14:paraId="773405AC" w14:textId="77777777" w:rsidR="00C757F8" w:rsidRPr="00FA2D63" w:rsidRDefault="00C757F8" w:rsidP="00C757F8">
            <w:pPr>
              <w:widowControl/>
              <w:numPr>
                <w:ilvl w:val="0"/>
                <w:numId w:val="18"/>
              </w:numPr>
              <w:spacing w:before="0" w:after="160" w:line="259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administrador pulsa “Cancelar”.</w:t>
            </w:r>
          </w:p>
          <w:p w14:paraId="21CA8B67" w14:textId="77777777" w:rsidR="00C757F8" w:rsidRPr="00FA2D63" w:rsidRDefault="00C757F8" w:rsidP="00C757F8">
            <w:pPr>
              <w:widowControl/>
              <w:numPr>
                <w:ilvl w:val="0"/>
                <w:numId w:val="18"/>
              </w:numPr>
              <w:spacing w:before="0" w:after="160" w:line="259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CUS finaliza.</w:t>
            </w:r>
          </w:p>
          <w:p w14:paraId="7252A1E4" w14:textId="77777777" w:rsidR="00C757F8" w:rsidRPr="00FA2D63" w:rsidRDefault="00C757F8" w:rsidP="00F91AAC">
            <w:r w:rsidRPr="00FA2D63">
              <w:t>En el punto 5: el sistema no encuentra el DNI en la base de datos.</w:t>
            </w:r>
          </w:p>
          <w:p w14:paraId="67199FDC" w14:textId="77777777" w:rsidR="00C757F8" w:rsidRPr="00FA2D63" w:rsidRDefault="00C757F8" w:rsidP="00C757F8">
            <w:pPr>
              <w:widowControl/>
              <w:numPr>
                <w:ilvl w:val="0"/>
                <w:numId w:val="19"/>
              </w:numPr>
              <w:spacing w:before="0" w:after="160" w:line="259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sistema muestra el mensaje “</w:t>
            </w:r>
            <w:r>
              <w:rPr>
                <w:lang w:val="es-ES"/>
              </w:rPr>
              <w:t>Cliente</w:t>
            </w:r>
            <w:r w:rsidRPr="00FA2D63">
              <w:rPr>
                <w:lang w:val="es-ES"/>
              </w:rPr>
              <w:t xml:space="preserve"> no encontrado”.</w:t>
            </w:r>
          </w:p>
          <w:p w14:paraId="5D16BAD3" w14:textId="77777777" w:rsidR="00C757F8" w:rsidRPr="00FA2D63" w:rsidRDefault="00C757F8" w:rsidP="00C757F8">
            <w:pPr>
              <w:widowControl/>
              <w:numPr>
                <w:ilvl w:val="0"/>
                <w:numId w:val="19"/>
              </w:numPr>
              <w:spacing w:before="0" w:after="160" w:line="259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Regresa al punto 4.</w:t>
            </w:r>
          </w:p>
          <w:p w14:paraId="4C0A0CD0" w14:textId="77777777" w:rsidR="00C757F8" w:rsidRPr="00FA2D63" w:rsidRDefault="00C757F8" w:rsidP="00F91AAC">
            <w:r w:rsidRPr="00FA2D63">
              <w:t xml:space="preserve"> En el punto 9: el administrador decide no eliminar los datos.</w:t>
            </w:r>
          </w:p>
          <w:p w14:paraId="389A7170" w14:textId="77777777" w:rsidR="00C757F8" w:rsidRPr="00FA2D63" w:rsidRDefault="00C757F8" w:rsidP="00C757F8">
            <w:pPr>
              <w:widowControl/>
              <w:numPr>
                <w:ilvl w:val="0"/>
                <w:numId w:val="20"/>
              </w:numPr>
              <w:spacing w:before="0" w:after="160" w:line="259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administrador pulsa “No”.</w:t>
            </w:r>
          </w:p>
          <w:p w14:paraId="17FEA26B" w14:textId="77777777" w:rsidR="00C757F8" w:rsidRPr="00FA2D63" w:rsidRDefault="00C757F8" w:rsidP="00C757F8">
            <w:pPr>
              <w:widowControl/>
              <w:numPr>
                <w:ilvl w:val="0"/>
                <w:numId w:val="20"/>
              </w:numPr>
              <w:spacing w:before="0" w:after="160" w:line="259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CUS finaliza.</w:t>
            </w:r>
          </w:p>
        </w:tc>
      </w:tr>
    </w:tbl>
    <w:p w14:paraId="6AF9A600" w14:textId="77777777" w:rsidR="00C757F8" w:rsidRPr="00FA2D63" w:rsidRDefault="00C757F8" w:rsidP="00C757F8">
      <w:pPr>
        <w:widowControl/>
        <w:spacing w:before="0" w:after="160" w:line="259" w:lineRule="auto"/>
        <w:jc w:val="left"/>
        <w:rPr>
          <w:rFonts w:ascii="Calibri" w:eastAsia="Calibri" w:hAnsi="Calibri"/>
          <w:szCs w:val="22"/>
          <w:lang w:val="es-MX"/>
        </w:rPr>
      </w:pPr>
    </w:p>
    <w:bookmarkEnd w:id="6"/>
    <w:p w14:paraId="06624DC2" w14:textId="493032D6" w:rsidR="00C757F8" w:rsidRPr="00FA2D63" w:rsidRDefault="00C757F8" w:rsidP="00C757F8">
      <w:pPr>
        <w:widowControl/>
        <w:spacing w:before="0" w:after="160" w:line="259" w:lineRule="auto"/>
        <w:jc w:val="left"/>
        <w:rPr>
          <w:rFonts w:ascii="Calibri" w:eastAsia="Calibri" w:hAnsi="Calibri"/>
          <w:szCs w:val="22"/>
          <w:lang w:val="es-MX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"/>
        <w:gridCol w:w="6773"/>
      </w:tblGrid>
      <w:tr w:rsidR="00C757F8" w:rsidRPr="00FA2D63" w14:paraId="0289EB4B" w14:textId="77777777" w:rsidTr="00F91AAC">
        <w:trPr>
          <w:trHeight w:val="138"/>
        </w:trPr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DB36B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ID: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BC3B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CUS-05</w:t>
            </w:r>
          </w:p>
        </w:tc>
      </w:tr>
      <w:tr w:rsidR="00C757F8" w:rsidRPr="00FA2D63" w14:paraId="21E4C44E" w14:textId="77777777" w:rsidTr="00F91AAC"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45725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Nombre de CUS: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FD114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REGISTRAR CALZADO</w:t>
            </w:r>
          </w:p>
        </w:tc>
      </w:tr>
      <w:tr w:rsidR="00C757F8" w:rsidRPr="00FA2D63" w14:paraId="5963350B" w14:textId="77777777" w:rsidTr="00F91AAC"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B9740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Actor: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64934" w14:textId="77777777" w:rsidR="00C757F8" w:rsidRPr="00FA2D63" w:rsidRDefault="00C757F8" w:rsidP="00F91AAC">
            <w:r w:rsidRPr="00FA2D63">
              <w:t>Administrador</w:t>
            </w:r>
          </w:p>
        </w:tc>
      </w:tr>
      <w:tr w:rsidR="00C757F8" w:rsidRPr="00FA2D63" w14:paraId="28DB72DF" w14:textId="77777777" w:rsidTr="00F91AAC"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6C914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Descripción: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CD531" w14:textId="77777777" w:rsidR="00C757F8" w:rsidRPr="00FA2D63" w:rsidRDefault="00C757F8" w:rsidP="00F91AAC">
            <w:r w:rsidRPr="00FA2D63">
              <w:t>Este CUS permitirá al administrador añadir un nuevo producto en el inventario de productos.</w:t>
            </w:r>
          </w:p>
        </w:tc>
      </w:tr>
      <w:tr w:rsidR="00C757F8" w:rsidRPr="00FA2D63" w14:paraId="43CE62D5" w14:textId="77777777" w:rsidTr="00F91AAC"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A617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Precondición: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61FF" w14:textId="77777777" w:rsidR="00C757F8" w:rsidRPr="00FA2D63" w:rsidRDefault="00C757F8" w:rsidP="00F91AAC">
            <w:r w:rsidRPr="00FA2D63">
              <w:t xml:space="preserve">CUS Iniciar Sesión  </w:t>
            </w:r>
          </w:p>
        </w:tc>
      </w:tr>
      <w:tr w:rsidR="00C757F8" w:rsidRPr="00FA2D63" w14:paraId="153F58C6" w14:textId="77777777" w:rsidTr="00F91AAC">
        <w:trPr>
          <w:trHeight w:val="319"/>
        </w:trPr>
        <w:tc>
          <w:tcPr>
            <w:tcW w:w="2227" w:type="dxa"/>
            <w:gridSpan w:val="2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4E22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 xml:space="preserve">Flujo Principal: </w:t>
            </w:r>
          </w:p>
        </w:tc>
        <w:tc>
          <w:tcPr>
            <w:tcW w:w="6773" w:type="dxa"/>
            <w:shd w:val="clear" w:color="auto" w:fill="FFFFFF"/>
          </w:tcPr>
          <w:p w14:paraId="566C5680" w14:textId="77777777" w:rsidR="00C757F8" w:rsidRPr="00FA2D63" w:rsidRDefault="00C757F8" w:rsidP="00F91AAC"/>
        </w:tc>
      </w:tr>
      <w:tr w:rsidR="00C757F8" w:rsidRPr="00FA2D63" w14:paraId="6DA281C6" w14:textId="77777777" w:rsidTr="00F91AAC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6977" w14:textId="77777777" w:rsidR="00C757F8" w:rsidRDefault="00C757F8" w:rsidP="00F91AAC">
            <w:pPr>
              <w:widowControl/>
              <w:spacing w:before="0" w:after="160" w:line="276" w:lineRule="auto"/>
              <w:ind w:left="720"/>
              <w:contextualSpacing/>
              <w:jc w:val="left"/>
              <w:rPr>
                <w:lang w:val="es-ES"/>
              </w:rPr>
            </w:pPr>
          </w:p>
          <w:p w14:paraId="6103C349" w14:textId="77777777" w:rsidR="00C757F8" w:rsidRPr="00FA2D63" w:rsidRDefault="00C757F8" w:rsidP="00C757F8">
            <w:pPr>
              <w:widowControl/>
              <w:numPr>
                <w:ilvl w:val="0"/>
                <w:numId w:val="21"/>
              </w:numPr>
              <w:spacing w:before="0" w:after="160" w:line="276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CUS empieza cuando el Administrador selecciona la pestaña “Gestión producto” en la interfaz de su Menú Principal.</w:t>
            </w:r>
          </w:p>
          <w:p w14:paraId="6867A52E" w14:textId="77777777" w:rsidR="00C757F8" w:rsidRPr="00FA2D63" w:rsidRDefault="00C757F8" w:rsidP="00C757F8">
            <w:pPr>
              <w:widowControl/>
              <w:numPr>
                <w:ilvl w:val="0"/>
                <w:numId w:val="21"/>
              </w:numPr>
              <w:spacing w:before="0" w:after="160" w:line="276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sistema muestra la interfaz “Gestión productos”.</w:t>
            </w:r>
          </w:p>
          <w:p w14:paraId="6B38B17F" w14:textId="77777777" w:rsidR="00C757F8" w:rsidRPr="00FA2D63" w:rsidRDefault="00C757F8" w:rsidP="00C757F8">
            <w:pPr>
              <w:widowControl/>
              <w:numPr>
                <w:ilvl w:val="0"/>
                <w:numId w:val="21"/>
              </w:numPr>
              <w:spacing w:before="0" w:after="160" w:line="276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administrador selecciona la opción “Añadir producto”.</w:t>
            </w:r>
          </w:p>
          <w:p w14:paraId="78FE4287" w14:textId="77777777" w:rsidR="00C757F8" w:rsidRPr="00FA2D63" w:rsidRDefault="00C757F8" w:rsidP="00C757F8">
            <w:pPr>
              <w:widowControl/>
              <w:numPr>
                <w:ilvl w:val="0"/>
                <w:numId w:val="21"/>
              </w:numPr>
              <w:spacing w:before="0" w:after="160" w:line="276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sistema muestra la interfaz “Añadir producto”.</w:t>
            </w:r>
          </w:p>
          <w:p w14:paraId="4D4B3CBD" w14:textId="77777777" w:rsidR="00C757F8" w:rsidRPr="00FA2D63" w:rsidRDefault="00C757F8" w:rsidP="00C757F8">
            <w:pPr>
              <w:widowControl/>
              <w:numPr>
                <w:ilvl w:val="0"/>
                <w:numId w:val="21"/>
              </w:numPr>
              <w:spacing w:before="0" w:after="160" w:line="276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lastRenderedPageBreak/>
              <w:t>El sistema muestra una ventana un pequeño formulario para ingresar el nuevo producto, éste contendrá los campos en blanco “Nombre”, “Precio”, “Stock” y “Marca”, y los botones “Guardar” y “Cancelar”.</w:t>
            </w:r>
          </w:p>
          <w:p w14:paraId="5A65F6B3" w14:textId="77777777" w:rsidR="00C757F8" w:rsidRPr="00FA2D63" w:rsidRDefault="00C757F8" w:rsidP="00C757F8">
            <w:pPr>
              <w:widowControl/>
              <w:numPr>
                <w:ilvl w:val="0"/>
                <w:numId w:val="21"/>
              </w:numPr>
              <w:spacing w:before="0" w:after="160" w:line="276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Administrador completa debidamente los espacios en blanco.</w:t>
            </w:r>
          </w:p>
          <w:p w14:paraId="14B61B47" w14:textId="77777777" w:rsidR="00C757F8" w:rsidRPr="00FA2D63" w:rsidRDefault="00C757F8" w:rsidP="00C757F8">
            <w:pPr>
              <w:widowControl/>
              <w:numPr>
                <w:ilvl w:val="0"/>
                <w:numId w:val="21"/>
              </w:numPr>
              <w:spacing w:before="0" w:after="160" w:line="276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 xml:space="preserve">El Administrador pulsa el botón “Guardar”  </w:t>
            </w:r>
          </w:p>
          <w:p w14:paraId="29413C00" w14:textId="77777777" w:rsidR="00C757F8" w:rsidRPr="00FA2D63" w:rsidRDefault="00C757F8" w:rsidP="00C757F8">
            <w:pPr>
              <w:widowControl/>
              <w:numPr>
                <w:ilvl w:val="0"/>
                <w:numId w:val="21"/>
              </w:numPr>
              <w:spacing w:before="0" w:after="160" w:line="276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sistema valida los datos.</w:t>
            </w:r>
          </w:p>
          <w:p w14:paraId="46A7913C" w14:textId="77777777" w:rsidR="00C757F8" w:rsidRPr="00FA2D63" w:rsidRDefault="00C757F8" w:rsidP="00C757F8">
            <w:pPr>
              <w:widowControl/>
              <w:numPr>
                <w:ilvl w:val="0"/>
                <w:numId w:val="21"/>
              </w:numPr>
              <w:spacing w:before="0" w:after="160" w:line="276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sistema genera y le asigna un código único al nuevo producto.</w:t>
            </w:r>
          </w:p>
          <w:p w14:paraId="257B7E58" w14:textId="77777777" w:rsidR="00C757F8" w:rsidRPr="00FA2D63" w:rsidRDefault="00C757F8" w:rsidP="00C757F8">
            <w:pPr>
              <w:widowControl/>
              <w:numPr>
                <w:ilvl w:val="0"/>
                <w:numId w:val="21"/>
              </w:numPr>
              <w:spacing w:before="0" w:after="160" w:line="276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sistema añade el nuevo producto en la base de datos.</w:t>
            </w:r>
          </w:p>
          <w:p w14:paraId="0DAABDC1" w14:textId="77777777" w:rsidR="00C757F8" w:rsidRPr="00FA2D63" w:rsidRDefault="00C757F8" w:rsidP="00C757F8">
            <w:pPr>
              <w:widowControl/>
              <w:numPr>
                <w:ilvl w:val="0"/>
                <w:numId w:val="21"/>
              </w:numPr>
              <w:spacing w:before="0" w:after="160" w:line="276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sistema muestra el mensaje de confirmación “El producto se creó exitosamente”.</w:t>
            </w:r>
          </w:p>
          <w:p w14:paraId="6A3E4909" w14:textId="77777777" w:rsidR="00C757F8" w:rsidRPr="00FA2D63" w:rsidRDefault="00C757F8" w:rsidP="00C757F8">
            <w:pPr>
              <w:widowControl/>
              <w:numPr>
                <w:ilvl w:val="0"/>
                <w:numId w:val="21"/>
              </w:numPr>
              <w:spacing w:before="0" w:after="160" w:line="276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Administrador pulsa el botón “Aceptar”.</w:t>
            </w:r>
          </w:p>
          <w:p w14:paraId="7284D9C0" w14:textId="77777777" w:rsidR="00C757F8" w:rsidRPr="00FA2D63" w:rsidRDefault="00C757F8" w:rsidP="00C757F8">
            <w:pPr>
              <w:widowControl/>
              <w:numPr>
                <w:ilvl w:val="0"/>
                <w:numId w:val="21"/>
              </w:numPr>
              <w:spacing w:before="0" w:after="160" w:line="276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CUS finaliza.</w:t>
            </w:r>
          </w:p>
        </w:tc>
      </w:tr>
      <w:tr w:rsidR="00C757F8" w:rsidRPr="00FA2D63" w14:paraId="44A4E7FF" w14:textId="77777777" w:rsidTr="00F91AAC">
        <w:trPr>
          <w:trHeight w:val="528"/>
        </w:trPr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97FD8" w14:textId="77777777" w:rsidR="00C757F8" w:rsidRPr="00FA2D63" w:rsidRDefault="00C757F8" w:rsidP="00F91AAC">
            <w:pPr>
              <w:rPr>
                <w:b/>
              </w:rPr>
            </w:pPr>
            <w:proofErr w:type="spellStart"/>
            <w:r w:rsidRPr="00FA2D63">
              <w:rPr>
                <w:b/>
              </w:rPr>
              <w:lastRenderedPageBreak/>
              <w:t>Post-condición</w:t>
            </w:r>
            <w:proofErr w:type="spellEnd"/>
            <w:r w:rsidRPr="00FA2D63">
              <w:rPr>
                <w:b/>
              </w:rPr>
              <w:t>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A3F23" w14:textId="77777777" w:rsidR="00C757F8" w:rsidRPr="00FA2D63" w:rsidRDefault="00C757F8" w:rsidP="00F91AAC">
            <w:r w:rsidRPr="00FA2D63">
              <w:t xml:space="preserve">El </w:t>
            </w:r>
            <w:r>
              <w:t>administrador</w:t>
            </w:r>
            <w:r w:rsidRPr="00FA2D63">
              <w:t xml:space="preserve"> logra registrar producto en el sistema.  </w:t>
            </w:r>
          </w:p>
        </w:tc>
      </w:tr>
      <w:tr w:rsidR="00C757F8" w:rsidRPr="00FA2D63" w14:paraId="33295074" w14:textId="77777777" w:rsidTr="00F91AAC">
        <w:tc>
          <w:tcPr>
            <w:tcW w:w="2227" w:type="dxa"/>
            <w:gridSpan w:val="2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50A04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 xml:space="preserve">Flujo Alternativo: </w:t>
            </w:r>
          </w:p>
        </w:tc>
        <w:tc>
          <w:tcPr>
            <w:tcW w:w="6773" w:type="dxa"/>
            <w:shd w:val="clear" w:color="auto" w:fill="FFFFFF"/>
          </w:tcPr>
          <w:p w14:paraId="103DEFE8" w14:textId="77777777" w:rsidR="00C757F8" w:rsidRPr="00FA2D63" w:rsidRDefault="00C757F8" w:rsidP="00F91AAC"/>
        </w:tc>
      </w:tr>
      <w:tr w:rsidR="00C757F8" w:rsidRPr="00FA2D63" w14:paraId="060C837B" w14:textId="77777777" w:rsidTr="00F91AAC">
        <w:tc>
          <w:tcPr>
            <w:tcW w:w="9000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03C52" w14:textId="77777777" w:rsidR="00C757F8" w:rsidRPr="00FA2D63" w:rsidRDefault="00C757F8" w:rsidP="00F91AAC">
            <w:pPr>
              <w:rPr>
                <w:lang w:val="es-ES"/>
              </w:rPr>
            </w:pPr>
            <w:r w:rsidRPr="00FA2D63">
              <w:rPr>
                <w:lang w:val="es-ES"/>
              </w:rPr>
              <w:t>En cualquier punto si administrador decide cancelar el proceso.</w:t>
            </w:r>
          </w:p>
          <w:p w14:paraId="4B16E8E2" w14:textId="77777777" w:rsidR="00C757F8" w:rsidRPr="00FA2D63" w:rsidRDefault="00C757F8" w:rsidP="00F91AAC">
            <w:pPr>
              <w:ind w:left="720"/>
              <w:rPr>
                <w:lang w:val="es-ES"/>
              </w:rPr>
            </w:pPr>
            <w:r w:rsidRPr="00FA2D63">
              <w:rPr>
                <w:lang w:val="es-ES"/>
              </w:rPr>
              <w:t xml:space="preserve">1. El </w:t>
            </w:r>
            <w:r>
              <w:rPr>
                <w:lang w:val="es-ES"/>
              </w:rPr>
              <w:t>administrador</w:t>
            </w:r>
            <w:r w:rsidRPr="00FA2D63">
              <w:rPr>
                <w:lang w:val="es-ES"/>
              </w:rPr>
              <w:t xml:space="preserve"> pulsa “Cancelar”.</w:t>
            </w:r>
          </w:p>
          <w:p w14:paraId="48F110CD" w14:textId="77777777" w:rsidR="00C757F8" w:rsidRPr="00FA2D63" w:rsidRDefault="00C757F8" w:rsidP="00F91AAC">
            <w:pPr>
              <w:ind w:left="720"/>
              <w:rPr>
                <w:lang w:val="es-ES"/>
              </w:rPr>
            </w:pPr>
            <w:r w:rsidRPr="00FA2D63">
              <w:rPr>
                <w:lang w:val="es-ES"/>
              </w:rPr>
              <w:t>2. El CUS finaliza.</w:t>
            </w:r>
          </w:p>
          <w:p w14:paraId="631E551F" w14:textId="77777777" w:rsidR="00C757F8" w:rsidRPr="00FA2D63" w:rsidRDefault="00C757F8" w:rsidP="00F91AAC">
            <w:pPr>
              <w:rPr>
                <w:lang w:val="es-ES"/>
              </w:rPr>
            </w:pPr>
            <w:r w:rsidRPr="00FA2D63">
              <w:rPr>
                <w:lang w:val="es-ES"/>
              </w:rPr>
              <w:t>En el punto 8 si los datos no son válidos o falta completar campos requeridos.</w:t>
            </w:r>
          </w:p>
          <w:p w14:paraId="1DB47F80" w14:textId="77777777" w:rsidR="00C757F8" w:rsidRPr="00FA2D63" w:rsidRDefault="00C757F8" w:rsidP="00F91AAC">
            <w:pPr>
              <w:ind w:left="720"/>
              <w:rPr>
                <w:lang w:val="es-ES"/>
              </w:rPr>
            </w:pPr>
            <w:r w:rsidRPr="00FA2D63">
              <w:rPr>
                <w:lang w:val="es-ES"/>
              </w:rPr>
              <w:t>1.El sistema mostrara el mensaje” Datos incorrectos”.</w:t>
            </w:r>
          </w:p>
          <w:p w14:paraId="308C00EE" w14:textId="77777777" w:rsidR="00C757F8" w:rsidRPr="00FA2D63" w:rsidRDefault="00C757F8" w:rsidP="00F91AAC">
            <w:pPr>
              <w:ind w:left="720"/>
              <w:rPr>
                <w:lang w:val="es-ES"/>
              </w:rPr>
            </w:pPr>
            <w:r w:rsidRPr="00FA2D63">
              <w:rPr>
                <w:lang w:val="es-ES"/>
              </w:rPr>
              <w:t>2.Regresa al punto 2.</w:t>
            </w:r>
          </w:p>
        </w:tc>
      </w:tr>
    </w:tbl>
    <w:p w14:paraId="291CB112" w14:textId="77777777" w:rsidR="00C757F8" w:rsidRPr="00FA2D63" w:rsidRDefault="00C757F8" w:rsidP="00C757F8">
      <w:pPr>
        <w:widowControl/>
        <w:spacing w:before="0" w:after="160" w:line="259" w:lineRule="auto"/>
        <w:jc w:val="left"/>
        <w:rPr>
          <w:rFonts w:ascii="Calibri" w:eastAsia="Calibri" w:hAnsi="Calibri"/>
          <w:szCs w:val="22"/>
          <w:lang w:val="es-MX"/>
        </w:rPr>
      </w:pPr>
    </w:p>
    <w:tbl>
      <w:tblPr>
        <w:tblW w:w="9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9"/>
        <w:gridCol w:w="7"/>
        <w:gridCol w:w="6984"/>
      </w:tblGrid>
      <w:tr w:rsidR="00C757F8" w:rsidRPr="00FA2D63" w14:paraId="38FE0B81" w14:textId="77777777" w:rsidTr="00F91AAC">
        <w:trPr>
          <w:trHeight w:val="131"/>
        </w:trPr>
        <w:tc>
          <w:tcPr>
            <w:tcW w:w="2289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1B988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ID:</w:t>
            </w:r>
          </w:p>
        </w:tc>
        <w:tc>
          <w:tcPr>
            <w:tcW w:w="6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786E0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CUS-06</w:t>
            </w:r>
          </w:p>
        </w:tc>
      </w:tr>
      <w:tr w:rsidR="00C757F8" w:rsidRPr="00FA2D63" w14:paraId="779E5C91" w14:textId="77777777" w:rsidTr="00F91AAC">
        <w:trPr>
          <w:trHeight w:val="449"/>
        </w:trPr>
        <w:tc>
          <w:tcPr>
            <w:tcW w:w="2289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C1C53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Nombre de CUS:</w:t>
            </w:r>
          </w:p>
        </w:tc>
        <w:tc>
          <w:tcPr>
            <w:tcW w:w="6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74211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 xml:space="preserve">MODIFICAR CALZADO  </w:t>
            </w:r>
          </w:p>
        </w:tc>
      </w:tr>
      <w:tr w:rsidR="00C757F8" w:rsidRPr="00FA2D63" w14:paraId="22DDD25A" w14:textId="77777777" w:rsidTr="00F91AAC">
        <w:trPr>
          <w:trHeight w:val="473"/>
        </w:trPr>
        <w:tc>
          <w:tcPr>
            <w:tcW w:w="2289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21114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Actor:</w:t>
            </w:r>
          </w:p>
        </w:tc>
        <w:tc>
          <w:tcPr>
            <w:tcW w:w="6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DD0C" w14:textId="77777777" w:rsidR="00C757F8" w:rsidRPr="00FA2D63" w:rsidRDefault="00C757F8" w:rsidP="00F91AAC">
            <w:r w:rsidRPr="00FA2D63">
              <w:t>Administrador</w:t>
            </w:r>
          </w:p>
        </w:tc>
      </w:tr>
      <w:tr w:rsidR="00C757F8" w:rsidRPr="00FA2D63" w14:paraId="7CA72187" w14:textId="77777777" w:rsidTr="00F91AAC">
        <w:trPr>
          <w:trHeight w:val="709"/>
        </w:trPr>
        <w:tc>
          <w:tcPr>
            <w:tcW w:w="2289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9AFE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Descripción:</w:t>
            </w:r>
          </w:p>
        </w:tc>
        <w:tc>
          <w:tcPr>
            <w:tcW w:w="6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C303" w14:textId="77777777" w:rsidR="00C757F8" w:rsidRPr="00FA2D63" w:rsidRDefault="00C757F8" w:rsidP="00F91AAC">
            <w:r w:rsidRPr="00FA2D63">
              <w:t>Este CUS permitirá al administrador modificar datos del producto en el sistema.</w:t>
            </w:r>
          </w:p>
        </w:tc>
      </w:tr>
      <w:tr w:rsidR="00C757F8" w:rsidRPr="00FA2D63" w14:paraId="35289881" w14:textId="77777777" w:rsidTr="00F91AAC">
        <w:trPr>
          <w:trHeight w:val="449"/>
        </w:trPr>
        <w:tc>
          <w:tcPr>
            <w:tcW w:w="2289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E3746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Precondición:</w:t>
            </w:r>
          </w:p>
        </w:tc>
        <w:tc>
          <w:tcPr>
            <w:tcW w:w="6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B3C64" w14:textId="77777777" w:rsidR="00C757F8" w:rsidRPr="00FA2D63" w:rsidRDefault="00C757F8" w:rsidP="00F91AAC">
            <w:r w:rsidRPr="00FA2D63">
              <w:t xml:space="preserve">CUS Iniciar Sesión  </w:t>
            </w:r>
          </w:p>
        </w:tc>
      </w:tr>
      <w:tr w:rsidR="00C757F8" w:rsidRPr="00FA2D63" w14:paraId="22A69449" w14:textId="77777777" w:rsidTr="00F91AAC">
        <w:trPr>
          <w:trHeight w:val="303"/>
        </w:trPr>
        <w:tc>
          <w:tcPr>
            <w:tcW w:w="2296" w:type="dxa"/>
            <w:gridSpan w:val="2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4DF9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 xml:space="preserve">Flujo Principal: </w:t>
            </w:r>
          </w:p>
        </w:tc>
        <w:tc>
          <w:tcPr>
            <w:tcW w:w="6984" w:type="dxa"/>
            <w:shd w:val="clear" w:color="auto" w:fill="FFFFFF"/>
          </w:tcPr>
          <w:p w14:paraId="560F43BD" w14:textId="77777777" w:rsidR="00C757F8" w:rsidRPr="00FA2D63" w:rsidRDefault="00C757F8" w:rsidP="00F91AAC"/>
        </w:tc>
      </w:tr>
      <w:tr w:rsidR="00C757F8" w:rsidRPr="00FA2D63" w14:paraId="053FF553" w14:textId="77777777" w:rsidTr="00F91AAC">
        <w:trPr>
          <w:trHeight w:val="399"/>
        </w:trPr>
        <w:tc>
          <w:tcPr>
            <w:tcW w:w="92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7A33" w14:textId="77777777" w:rsidR="00C757F8" w:rsidRPr="00FA2D63" w:rsidRDefault="00C757F8" w:rsidP="00C757F8">
            <w:pPr>
              <w:widowControl/>
              <w:numPr>
                <w:ilvl w:val="0"/>
                <w:numId w:val="22"/>
              </w:numPr>
              <w:spacing w:before="0" w:after="160" w:line="276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CUS empieza cuando el Administrador selecciona la pestaña “Gestión producto” en la interfaz de su Menú Principal.</w:t>
            </w:r>
          </w:p>
          <w:p w14:paraId="13C3F3E3" w14:textId="77777777" w:rsidR="00C757F8" w:rsidRPr="00FA2D63" w:rsidRDefault="00C757F8" w:rsidP="00C757F8">
            <w:pPr>
              <w:widowControl/>
              <w:numPr>
                <w:ilvl w:val="0"/>
                <w:numId w:val="22"/>
              </w:numPr>
              <w:spacing w:before="0" w:after="160" w:line="276" w:lineRule="auto"/>
              <w:contextualSpacing/>
              <w:jc w:val="left"/>
            </w:pPr>
            <w:r w:rsidRPr="00FA2D63">
              <w:rPr>
                <w:lang w:val="es-ES"/>
              </w:rPr>
              <w:t>El sistema muestra la interfaz “Gestión productos”.</w:t>
            </w:r>
          </w:p>
          <w:p w14:paraId="5F6FFA98" w14:textId="77777777" w:rsidR="00C757F8" w:rsidRPr="00FA2D63" w:rsidRDefault="00C757F8" w:rsidP="00C757F8">
            <w:pPr>
              <w:widowControl/>
              <w:numPr>
                <w:ilvl w:val="0"/>
                <w:numId w:val="22"/>
              </w:numPr>
              <w:spacing w:before="0" w:after="160" w:line="276" w:lineRule="auto"/>
              <w:contextualSpacing/>
              <w:jc w:val="left"/>
              <w:rPr>
                <w:bCs/>
              </w:rPr>
            </w:pPr>
            <w:r w:rsidRPr="00FA2D63">
              <w:rPr>
                <w:bCs/>
              </w:rPr>
              <w:lastRenderedPageBreak/>
              <w:t>El administrador selecciona la opción “Modificar producto”.</w:t>
            </w:r>
          </w:p>
          <w:p w14:paraId="65ED7CB9" w14:textId="77777777" w:rsidR="00C757F8" w:rsidRPr="00FA2D63" w:rsidRDefault="00C757F8" w:rsidP="00C757F8">
            <w:pPr>
              <w:widowControl/>
              <w:numPr>
                <w:ilvl w:val="0"/>
                <w:numId w:val="22"/>
              </w:numPr>
              <w:spacing w:before="0" w:after="160" w:line="259" w:lineRule="auto"/>
              <w:jc w:val="left"/>
            </w:pPr>
            <w:r w:rsidRPr="00FA2D63">
              <w:t>El sistema muestra la interfaz “Modificar producto”.</w:t>
            </w:r>
          </w:p>
          <w:p w14:paraId="62D6A770" w14:textId="77777777" w:rsidR="00C757F8" w:rsidRPr="00FA2D63" w:rsidRDefault="00C757F8" w:rsidP="00C757F8">
            <w:pPr>
              <w:widowControl/>
              <w:numPr>
                <w:ilvl w:val="0"/>
                <w:numId w:val="22"/>
              </w:numPr>
              <w:spacing w:before="0" w:after="160" w:line="259" w:lineRule="auto"/>
              <w:jc w:val="left"/>
            </w:pPr>
            <w:r w:rsidRPr="00FA2D63">
              <w:t>El sistema muestra una ventana los campos en blanco “Código Producto”, “Nombre”, “Precio”, “Stock” y “Marca”, y los botones “Buscar”, “Guardar” y “Cancelar”.</w:t>
            </w:r>
          </w:p>
          <w:p w14:paraId="5FE2528C" w14:textId="77777777" w:rsidR="00C757F8" w:rsidRPr="00FA2D63" w:rsidRDefault="00C757F8" w:rsidP="00C757F8">
            <w:pPr>
              <w:widowControl/>
              <w:numPr>
                <w:ilvl w:val="0"/>
                <w:numId w:val="22"/>
              </w:numPr>
              <w:spacing w:before="0" w:after="160" w:line="259" w:lineRule="auto"/>
              <w:jc w:val="left"/>
            </w:pPr>
            <w:r w:rsidRPr="00FA2D63">
              <w:t>El Administrador coloca el código del producto en el campo “Código” y pulsa el botón “Buscar”.</w:t>
            </w:r>
          </w:p>
          <w:p w14:paraId="08859D0E" w14:textId="77777777" w:rsidR="00C757F8" w:rsidRPr="00FA2D63" w:rsidRDefault="00C757F8" w:rsidP="00C757F8">
            <w:pPr>
              <w:widowControl/>
              <w:numPr>
                <w:ilvl w:val="0"/>
                <w:numId w:val="22"/>
              </w:numPr>
              <w:spacing w:before="0" w:after="160" w:line="259" w:lineRule="auto"/>
              <w:jc w:val="left"/>
            </w:pPr>
            <w:r w:rsidRPr="00FA2D63">
              <w:t>El sistema busca el producto por el código en la base de datos.</w:t>
            </w:r>
          </w:p>
          <w:p w14:paraId="08E6CD8C" w14:textId="77777777" w:rsidR="00C757F8" w:rsidRPr="00FA2D63" w:rsidRDefault="00C757F8" w:rsidP="00C757F8">
            <w:pPr>
              <w:widowControl/>
              <w:numPr>
                <w:ilvl w:val="0"/>
                <w:numId w:val="22"/>
              </w:numPr>
              <w:spacing w:before="0" w:after="160" w:line="259" w:lineRule="auto"/>
              <w:jc w:val="left"/>
            </w:pPr>
            <w:r w:rsidRPr="00FA2D63">
              <w:t>El sistema carga los datos del producto en los campos “Nombre”, “Precio”, “Marca” y “Stock” habilitados para modificarse.</w:t>
            </w:r>
          </w:p>
          <w:p w14:paraId="196834D3" w14:textId="77777777" w:rsidR="00C757F8" w:rsidRPr="00FA2D63" w:rsidRDefault="00C757F8" w:rsidP="00C757F8">
            <w:pPr>
              <w:widowControl/>
              <w:numPr>
                <w:ilvl w:val="0"/>
                <w:numId w:val="22"/>
              </w:numPr>
              <w:spacing w:before="0" w:after="160" w:line="259" w:lineRule="auto"/>
              <w:jc w:val="left"/>
            </w:pPr>
            <w:r w:rsidRPr="00FA2D63">
              <w:t>El Administrador realiza las modificaciones que necesite realizar y pulsa el botón “Guardar”.</w:t>
            </w:r>
          </w:p>
          <w:p w14:paraId="4DBF48A3" w14:textId="77777777" w:rsidR="00C757F8" w:rsidRPr="00FA2D63" w:rsidRDefault="00C757F8" w:rsidP="00C757F8">
            <w:pPr>
              <w:widowControl/>
              <w:numPr>
                <w:ilvl w:val="0"/>
                <w:numId w:val="22"/>
              </w:numPr>
              <w:spacing w:before="0" w:after="160" w:line="259" w:lineRule="auto"/>
              <w:jc w:val="left"/>
            </w:pPr>
            <w:r w:rsidRPr="00FA2D63">
              <w:t>El sistema muestra una ventana con el mensaje “¿Está seguro de que desea modificar el producto”? y los botones “Sí” y “No”.</w:t>
            </w:r>
          </w:p>
          <w:p w14:paraId="3E5261B8" w14:textId="77777777" w:rsidR="00C757F8" w:rsidRPr="00FA2D63" w:rsidRDefault="00C757F8" w:rsidP="00C757F8">
            <w:pPr>
              <w:widowControl/>
              <w:numPr>
                <w:ilvl w:val="0"/>
                <w:numId w:val="22"/>
              </w:numPr>
              <w:spacing w:before="0" w:after="160" w:line="259" w:lineRule="auto"/>
              <w:jc w:val="left"/>
            </w:pPr>
            <w:r w:rsidRPr="00FA2D63">
              <w:t>El administrador pulsa el botón “Sí”.</w:t>
            </w:r>
          </w:p>
          <w:p w14:paraId="797B94C6" w14:textId="77777777" w:rsidR="00C757F8" w:rsidRPr="00FA2D63" w:rsidRDefault="00C757F8" w:rsidP="00C757F8">
            <w:pPr>
              <w:widowControl/>
              <w:numPr>
                <w:ilvl w:val="0"/>
                <w:numId w:val="22"/>
              </w:numPr>
              <w:spacing w:before="0" w:after="160" w:line="259" w:lineRule="auto"/>
              <w:jc w:val="left"/>
            </w:pPr>
            <w:r w:rsidRPr="00FA2D63">
              <w:t>El sistema actualiza el producto en la base de datos.</w:t>
            </w:r>
          </w:p>
          <w:p w14:paraId="15077455" w14:textId="77777777" w:rsidR="00C757F8" w:rsidRPr="00FA2D63" w:rsidRDefault="00C757F8" w:rsidP="00C757F8">
            <w:pPr>
              <w:widowControl/>
              <w:numPr>
                <w:ilvl w:val="0"/>
                <w:numId w:val="22"/>
              </w:numPr>
              <w:spacing w:before="0" w:after="160" w:line="259" w:lineRule="auto"/>
              <w:jc w:val="left"/>
            </w:pPr>
            <w:r w:rsidRPr="00FA2D63">
              <w:t xml:space="preserve">El sistema muestra el mensaje de confirmación “Se ha modificado el producto exitosamente”. </w:t>
            </w:r>
          </w:p>
          <w:p w14:paraId="5A0692DB" w14:textId="77777777" w:rsidR="00C757F8" w:rsidRPr="00FA2D63" w:rsidRDefault="00C757F8" w:rsidP="00C757F8">
            <w:pPr>
              <w:widowControl/>
              <w:numPr>
                <w:ilvl w:val="0"/>
                <w:numId w:val="22"/>
              </w:numPr>
              <w:spacing w:before="0" w:after="160" w:line="259" w:lineRule="auto"/>
              <w:jc w:val="left"/>
            </w:pPr>
            <w:r w:rsidRPr="00FA2D63">
              <w:t>El Administrador pulsa el botón “Aceptar”.</w:t>
            </w:r>
          </w:p>
          <w:p w14:paraId="493CBB51" w14:textId="77777777" w:rsidR="00C757F8" w:rsidRPr="00FA2D63" w:rsidRDefault="00C757F8" w:rsidP="00C757F8">
            <w:pPr>
              <w:widowControl/>
              <w:numPr>
                <w:ilvl w:val="0"/>
                <w:numId w:val="22"/>
              </w:numPr>
              <w:spacing w:before="0" w:after="160" w:line="259" w:lineRule="auto"/>
              <w:jc w:val="left"/>
            </w:pPr>
            <w:r w:rsidRPr="00FA2D63">
              <w:t>El CUS finaliza.</w:t>
            </w:r>
          </w:p>
          <w:p w14:paraId="39EAF183" w14:textId="77777777" w:rsidR="00C757F8" w:rsidRPr="00FA2D63" w:rsidRDefault="00C757F8" w:rsidP="00F91AAC">
            <w:pPr>
              <w:spacing w:line="276" w:lineRule="auto"/>
              <w:ind w:left="720"/>
              <w:contextualSpacing/>
            </w:pPr>
          </w:p>
        </w:tc>
      </w:tr>
      <w:tr w:rsidR="00C757F8" w:rsidRPr="00FA2D63" w14:paraId="48A9720C" w14:textId="77777777" w:rsidTr="00F91AAC">
        <w:trPr>
          <w:trHeight w:val="502"/>
        </w:trPr>
        <w:tc>
          <w:tcPr>
            <w:tcW w:w="2289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3369D" w14:textId="77777777" w:rsidR="00C757F8" w:rsidRPr="00FA2D63" w:rsidRDefault="00C757F8" w:rsidP="00F91AAC">
            <w:pPr>
              <w:rPr>
                <w:b/>
              </w:rPr>
            </w:pPr>
            <w:proofErr w:type="spellStart"/>
            <w:r w:rsidRPr="00FA2D63">
              <w:rPr>
                <w:b/>
              </w:rPr>
              <w:lastRenderedPageBreak/>
              <w:t>Post-condición</w:t>
            </w:r>
            <w:proofErr w:type="spellEnd"/>
            <w:r w:rsidRPr="00FA2D63">
              <w:rPr>
                <w:b/>
              </w:rPr>
              <w:t>:</w:t>
            </w:r>
          </w:p>
        </w:tc>
        <w:tc>
          <w:tcPr>
            <w:tcW w:w="6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2E71F" w14:textId="77777777" w:rsidR="00C757F8" w:rsidRPr="00FA2D63" w:rsidRDefault="00C757F8" w:rsidP="00F91AAC">
            <w:r w:rsidRPr="00FA2D63">
              <w:t xml:space="preserve">El administrador logra modificar datos de producto en el sistema.  </w:t>
            </w:r>
          </w:p>
        </w:tc>
      </w:tr>
      <w:tr w:rsidR="00C757F8" w:rsidRPr="00FA2D63" w14:paraId="63D8D008" w14:textId="77777777" w:rsidTr="00F91AAC">
        <w:trPr>
          <w:trHeight w:val="137"/>
        </w:trPr>
        <w:tc>
          <w:tcPr>
            <w:tcW w:w="2296" w:type="dxa"/>
            <w:gridSpan w:val="2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9026A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 xml:space="preserve">Flujo Alternativo: </w:t>
            </w:r>
          </w:p>
        </w:tc>
        <w:tc>
          <w:tcPr>
            <w:tcW w:w="6984" w:type="dxa"/>
            <w:shd w:val="clear" w:color="auto" w:fill="FFFFFF"/>
          </w:tcPr>
          <w:p w14:paraId="4E2E5DFF" w14:textId="77777777" w:rsidR="00C757F8" w:rsidRPr="00FA2D63" w:rsidRDefault="00C757F8" w:rsidP="00F91AAC"/>
        </w:tc>
      </w:tr>
      <w:tr w:rsidR="00C757F8" w:rsidRPr="00FA2D63" w14:paraId="322D7D1A" w14:textId="77777777" w:rsidTr="00F91AAC">
        <w:trPr>
          <w:trHeight w:val="2953"/>
        </w:trPr>
        <w:tc>
          <w:tcPr>
            <w:tcW w:w="9280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BF4A" w14:textId="77777777" w:rsidR="00C757F8" w:rsidRPr="00FA2D63" w:rsidRDefault="00C757F8" w:rsidP="00F91AAC">
            <w:r w:rsidRPr="00FA2D63">
              <w:t>En cualquier punto si administrador decide cancelar el proceso.</w:t>
            </w:r>
          </w:p>
          <w:p w14:paraId="31044171" w14:textId="77777777" w:rsidR="00C757F8" w:rsidRPr="00FA2D63" w:rsidRDefault="00C757F8" w:rsidP="00C757F8">
            <w:pPr>
              <w:widowControl/>
              <w:numPr>
                <w:ilvl w:val="0"/>
                <w:numId w:val="2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administrador pulsa “Cancelar”.</w:t>
            </w:r>
          </w:p>
          <w:p w14:paraId="0B4F5170" w14:textId="77777777" w:rsidR="00C757F8" w:rsidRPr="00FA2D63" w:rsidRDefault="00C757F8" w:rsidP="00C757F8">
            <w:pPr>
              <w:widowControl/>
              <w:numPr>
                <w:ilvl w:val="0"/>
                <w:numId w:val="2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CUS finaliza.</w:t>
            </w:r>
          </w:p>
          <w:p w14:paraId="7CF3F0CD" w14:textId="77777777" w:rsidR="00C757F8" w:rsidRPr="00FA2D63" w:rsidRDefault="00C757F8" w:rsidP="00F91AAC">
            <w:r w:rsidRPr="00FA2D63">
              <w:t>En el punto 7: el sistema no encuentra el código en la base de datos.</w:t>
            </w:r>
          </w:p>
          <w:p w14:paraId="3569F4BD" w14:textId="77777777" w:rsidR="00C757F8" w:rsidRPr="00FA2D63" w:rsidRDefault="00C757F8" w:rsidP="00C757F8">
            <w:pPr>
              <w:widowControl/>
              <w:numPr>
                <w:ilvl w:val="0"/>
                <w:numId w:val="3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sistema muestra el mensaje “Producto no encontrado”.</w:t>
            </w:r>
          </w:p>
          <w:p w14:paraId="3CDED1B3" w14:textId="77777777" w:rsidR="00C757F8" w:rsidRPr="00FA2D63" w:rsidRDefault="00C757F8" w:rsidP="00C757F8">
            <w:pPr>
              <w:widowControl/>
              <w:numPr>
                <w:ilvl w:val="0"/>
                <w:numId w:val="3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Regresa al punto 6.</w:t>
            </w:r>
          </w:p>
          <w:p w14:paraId="4B1F8E1A" w14:textId="77777777" w:rsidR="00C757F8" w:rsidRPr="00FA2D63" w:rsidRDefault="00C757F8" w:rsidP="00F91AAC">
            <w:r w:rsidRPr="00FA2D63">
              <w:t xml:space="preserve"> En el punto 10: el administrador decide no modificar el producto.</w:t>
            </w:r>
          </w:p>
          <w:p w14:paraId="149B5FA1" w14:textId="77777777" w:rsidR="00C757F8" w:rsidRPr="00FA2D63" w:rsidRDefault="00C757F8" w:rsidP="00C757F8">
            <w:pPr>
              <w:widowControl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administrador pulsa “No”.</w:t>
            </w:r>
          </w:p>
          <w:p w14:paraId="27B05159" w14:textId="77777777" w:rsidR="00C757F8" w:rsidRPr="00FA2D63" w:rsidRDefault="00C757F8" w:rsidP="00C757F8">
            <w:pPr>
              <w:widowControl/>
              <w:numPr>
                <w:ilvl w:val="0"/>
                <w:numId w:val="4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CUS finaliza.</w:t>
            </w:r>
          </w:p>
        </w:tc>
      </w:tr>
    </w:tbl>
    <w:p w14:paraId="16252A03" w14:textId="77777777" w:rsidR="00C757F8" w:rsidRPr="00FA2D63" w:rsidRDefault="00C757F8" w:rsidP="00C757F8">
      <w:pPr>
        <w:widowControl/>
        <w:spacing w:before="0" w:after="160" w:line="259" w:lineRule="auto"/>
        <w:jc w:val="left"/>
        <w:rPr>
          <w:rFonts w:ascii="Calibri" w:eastAsia="Calibri" w:hAnsi="Calibri"/>
          <w:szCs w:val="22"/>
          <w:lang w:val="es-MX"/>
        </w:rPr>
      </w:pPr>
    </w:p>
    <w:tbl>
      <w:tblPr>
        <w:tblW w:w="9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9"/>
        <w:gridCol w:w="7"/>
        <w:gridCol w:w="6984"/>
      </w:tblGrid>
      <w:tr w:rsidR="00C757F8" w:rsidRPr="00FA2D63" w14:paraId="386641B1" w14:textId="77777777" w:rsidTr="00F91AAC">
        <w:trPr>
          <w:trHeight w:val="131"/>
        </w:trPr>
        <w:tc>
          <w:tcPr>
            <w:tcW w:w="2289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96738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lastRenderedPageBreak/>
              <w:t>ID:</w:t>
            </w:r>
          </w:p>
        </w:tc>
        <w:tc>
          <w:tcPr>
            <w:tcW w:w="6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996AE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CUS-07</w:t>
            </w:r>
          </w:p>
        </w:tc>
      </w:tr>
      <w:tr w:rsidR="00C757F8" w:rsidRPr="00FA2D63" w14:paraId="2EF98AEE" w14:textId="77777777" w:rsidTr="00F91AAC">
        <w:trPr>
          <w:trHeight w:val="449"/>
        </w:trPr>
        <w:tc>
          <w:tcPr>
            <w:tcW w:w="2289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2EAC8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Nombre de CUS:</w:t>
            </w:r>
          </w:p>
        </w:tc>
        <w:tc>
          <w:tcPr>
            <w:tcW w:w="6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DF70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 xml:space="preserve">ELIMINAR CALZADO  </w:t>
            </w:r>
          </w:p>
        </w:tc>
      </w:tr>
      <w:tr w:rsidR="00C757F8" w:rsidRPr="00FA2D63" w14:paraId="79D0B740" w14:textId="77777777" w:rsidTr="00F91AAC">
        <w:trPr>
          <w:trHeight w:val="473"/>
        </w:trPr>
        <w:tc>
          <w:tcPr>
            <w:tcW w:w="2289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8BA0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Actor:</w:t>
            </w:r>
          </w:p>
        </w:tc>
        <w:tc>
          <w:tcPr>
            <w:tcW w:w="6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57AF" w14:textId="77777777" w:rsidR="00C757F8" w:rsidRPr="00FA2D63" w:rsidRDefault="00C757F8" w:rsidP="00F91AAC">
            <w:r w:rsidRPr="00FA2D63">
              <w:t>Administrador</w:t>
            </w:r>
          </w:p>
        </w:tc>
      </w:tr>
      <w:tr w:rsidR="00C757F8" w:rsidRPr="00FA2D63" w14:paraId="7E0E6B98" w14:textId="77777777" w:rsidTr="00F91AAC">
        <w:trPr>
          <w:trHeight w:val="709"/>
        </w:trPr>
        <w:tc>
          <w:tcPr>
            <w:tcW w:w="2289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31AEB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Descripción:</w:t>
            </w:r>
          </w:p>
        </w:tc>
        <w:tc>
          <w:tcPr>
            <w:tcW w:w="6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8F34" w14:textId="77777777" w:rsidR="00C757F8" w:rsidRPr="00FA2D63" w:rsidRDefault="00C757F8" w:rsidP="00F91AAC">
            <w:r w:rsidRPr="00FA2D63">
              <w:t>Este CUS permitirá al administrador eliminar datos del producto en el sistema.</w:t>
            </w:r>
          </w:p>
        </w:tc>
      </w:tr>
      <w:tr w:rsidR="00C757F8" w:rsidRPr="00FA2D63" w14:paraId="6F8FA2B1" w14:textId="77777777" w:rsidTr="00F91AAC">
        <w:trPr>
          <w:trHeight w:val="449"/>
        </w:trPr>
        <w:tc>
          <w:tcPr>
            <w:tcW w:w="2289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29EC8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Precondición:</w:t>
            </w:r>
          </w:p>
        </w:tc>
        <w:tc>
          <w:tcPr>
            <w:tcW w:w="6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1C2C" w14:textId="77777777" w:rsidR="00C757F8" w:rsidRPr="00FA2D63" w:rsidRDefault="00C757F8" w:rsidP="00F91AAC">
            <w:r w:rsidRPr="00FA2D63">
              <w:t xml:space="preserve">CUS Iniciar Sesión  </w:t>
            </w:r>
          </w:p>
        </w:tc>
      </w:tr>
      <w:tr w:rsidR="00C757F8" w:rsidRPr="00FA2D63" w14:paraId="069465DA" w14:textId="77777777" w:rsidTr="00F91AAC">
        <w:trPr>
          <w:trHeight w:val="303"/>
        </w:trPr>
        <w:tc>
          <w:tcPr>
            <w:tcW w:w="2296" w:type="dxa"/>
            <w:gridSpan w:val="2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150EA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 xml:space="preserve">Flujo Principal: </w:t>
            </w:r>
          </w:p>
        </w:tc>
        <w:tc>
          <w:tcPr>
            <w:tcW w:w="6984" w:type="dxa"/>
            <w:shd w:val="clear" w:color="auto" w:fill="FFFFFF"/>
          </w:tcPr>
          <w:p w14:paraId="546A2182" w14:textId="77777777" w:rsidR="00C757F8" w:rsidRPr="00FA2D63" w:rsidRDefault="00C757F8" w:rsidP="00F91AAC"/>
        </w:tc>
      </w:tr>
      <w:tr w:rsidR="00C757F8" w:rsidRPr="00FA2D63" w14:paraId="7D32E426" w14:textId="77777777" w:rsidTr="00F91AAC">
        <w:trPr>
          <w:trHeight w:val="399"/>
        </w:trPr>
        <w:tc>
          <w:tcPr>
            <w:tcW w:w="92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405B6" w14:textId="77777777" w:rsidR="00C757F8" w:rsidRPr="00FA2D63" w:rsidRDefault="00C757F8" w:rsidP="00C757F8">
            <w:pPr>
              <w:widowControl/>
              <w:numPr>
                <w:ilvl w:val="0"/>
                <w:numId w:val="23"/>
              </w:numPr>
              <w:spacing w:before="0" w:after="160" w:line="259" w:lineRule="auto"/>
              <w:jc w:val="left"/>
            </w:pPr>
            <w:r w:rsidRPr="00FA2D63">
              <w:t>El CUS empieza cuando el Administrador selecciona la pestaña “Gestión producto” en la interfaz de su Menú Principal.</w:t>
            </w:r>
          </w:p>
          <w:p w14:paraId="492BBC5B" w14:textId="77777777" w:rsidR="00C757F8" w:rsidRPr="00FA2D63" w:rsidRDefault="00C757F8" w:rsidP="00C757F8">
            <w:pPr>
              <w:widowControl/>
              <w:numPr>
                <w:ilvl w:val="0"/>
                <w:numId w:val="23"/>
              </w:numPr>
              <w:spacing w:before="0" w:after="160" w:line="259" w:lineRule="auto"/>
              <w:jc w:val="left"/>
            </w:pPr>
            <w:r w:rsidRPr="00FA2D63">
              <w:t>El sistema muestra la interfaz “Gestión productos”.</w:t>
            </w:r>
          </w:p>
          <w:p w14:paraId="2DE5D377" w14:textId="77777777" w:rsidR="00C757F8" w:rsidRPr="00FA2D63" w:rsidRDefault="00C757F8" w:rsidP="00C757F8">
            <w:pPr>
              <w:widowControl/>
              <w:numPr>
                <w:ilvl w:val="0"/>
                <w:numId w:val="23"/>
              </w:numPr>
              <w:spacing w:before="0" w:after="160" w:line="259" w:lineRule="auto"/>
              <w:jc w:val="left"/>
            </w:pPr>
            <w:r w:rsidRPr="00FA2D63">
              <w:t>El sistema muestra la interfaz “Eliminar producto”.</w:t>
            </w:r>
          </w:p>
          <w:p w14:paraId="64EE3EFD" w14:textId="77777777" w:rsidR="00C757F8" w:rsidRPr="00FA2D63" w:rsidRDefault="00C757F8" w:rsidP="00C757F8">
            <w:pPr>
              <w:widowControl/>
              <w:numPr>
                <w:ilvl w:val="0"/>
                <w:numId w:val="23"/>
              </w:numPr>
              <w:spacing w:before="0" w:after="160" w:line="259" w:lineRule="auto"/>
              <w:jc w:val="left"/>
            </w:pPr>
            <w:r w:rsidRPr="00FA2D63">
              <w:t>El sistema muestra una ventana los campos en blanco “Código”, “Nombre”, “Precio”, “Stock” y “Marca”, y los botones “Buscar”, “Eliminar” y “Cancelar”.</w:t>
            </w:r>
          </w:p>
          <w:p w14:paraId="22F36A0C" w14:textId="77777777" w:rsidR="00C757F8" w:rsidRPr="00FA2D63" w:rsidRDefault="00C757F8" w:rsidP="00C757F8">
            <w:pPr>
              <w:widowControl/>
              <w:numPr>
                <w:ilvl w:val="0"/>
                <w:numId w:val="23"/>
              </w:numPr>
              <w:spacing w:before="0" w:after="160" w:line="259" w:lineRule="auto"/>
              <w:jc w:val="left"/>
            </w:pPr>
            <w:r w:rsidRPr="00FA2D63">
              <w:t>El Administrador coloca el código del producto en el campo “Código” y pulsa el botón “Buscar”.</w:t>
            </w:r>
          </w:p>
          <w:p w14:paraId="6F3804AE" w14:textId="77777777" w:rsidR="00C757F8" w:rsidRPr="00FA2D63" w:rsidRDefault="00C757F8" w:rsidP="00C757F8">
            <w:pPr>
              <w:widowControl/>
              <w:numPr>
                <w:ilvl w:val="0"/>
                <w:numId w:val="23"/>
              </w:numPr>
              <w:spacing w:before="0" w:after="160" w:line="259" w:lineRule="auto"/>
              <w:jc w:val="left"/>
            </w:pPr>
            <w:r w:rsidRPr="00FA2D63">
              <w:t>El sistema busca el producto por el código.</w:t>
            </w:r>
          </w:p>
          <w:p w14:paraId="53187B80" w14:textId="77777777" w:rsidR="00C757F8" w:rsidRPr="00FA2D63" w:rsidRDefault="00C757F8" w:rsidP="00C757F8">
            <w:pPr>
              <w:widowControl/>
              <w:numPr>
                <w:ilvl w:val="0"/>
                <w:numId w:val="23"/>
              </w:numPr>
              <w:spacing w:before="0" w:after="160" w:line="259" w:lineRule="auto"/>
              <w:jc w:val="left"/>
            </w:pPr>
            <w:r w:rsidRPr="00FA2D63">
              <w:t>El sistema carga los datos del producto en los campos “Nombre”, “Precio” y “Stock”.</w:t>
            </w:r>
          </w:p>
          <w:p w14:paraId="6D46B3BD" w14:textId="77777777" w:rsidR="00C757F8" w:rsidRPr="00FA2D63" w:rsidRDefault="00C757F8" w:rsidP="00C757F8">
            <w:pPr>
              <w:widowControl/>
              <w:numPr>
                <w:ilvl w:val="0"/>
                <w:numId w:val="23"/>
              </w:numPr>
              <w:spacing w:before="0" w:after="160" w:line="259" w:lineRule="auto"/>
              <w:jc w:val="left"/>
            </w:pPr>
            <w:r w:rsidRPr="00FA2D63">
              <w:t>El Administrador pulsa el botón “Eliminar”.</w:t>
            </w:r>
          </w:p>
          <w:p w14:paraId="4C6A5C7C" w14:textId="77777777" w:rsidR="00C757F8" w:rsidRPr="00FA2D63" w:rsidRDefault="00C757F8" w:rsidP="00C757F8">
            <w:pPr>
              <w:widowControl/>
              <w:numPr>
                <w:ilvl w:val="0"/>
                <w:numId w:val="23"/>
              </w:numPr>
              <w:spacing w:before="0" w:after="160" w:line="259" w:lineRule="auto"/>
              <w:jc w:val="left"/>
            </w:pPr>
            <w:r w:rsidRPr="00FA2D63">
              <w:t>El sistema muestra una ventana con el mensaje “¿Está seguro de que desea eliminar el producto”? y los botones “Sí” y “No”.</w:t>
            </w:r>
          </w:p>
          <w:p w14:paraId="276AE095" w14:textId="77777777" w:rsidR="00C757F8" w:rsidRPr="00FA2D63" w:rsidRDefault="00C757F8" w:rsidP="00C757F8">
            <w:pPr>
              <w:widowControl/>
              <w:numPr>
                <w:ilvl w:val="0"/>
                <w:numId w:val="23"/>
              </w:numPr>
              <w:spacing w:before="0" w:after="160" w:line="259" w:lineRule="auto"/>
              <w:jc w:val="left"/>
            </w:pPr>
            <w:r w:rsidRPr="00FA2D63">
              <w:t>El administrador pulsa el botón “Sí”.</w:t>
            </w:r>
          </w:p>
          <w:p w14:paraId="4A367E4F" w14:textId="77777777" w:rsidR="00C757F8" w:rsidRPr="00FA2D63" w:rsidRDefault="00C757F8" w:rsidP="00C757F8">
            <w:pPr>
              <w:widowControl/>
              <w:numPr>
                <w:ilvl w:val="0"/>
                <w:numId w:val="23"/>
              </w:numPr>
              <w:spacing w:before="0" w:after="160" w:line="259" w:lineRule="auto"/>
              <w:jc w:val="left"/>
            </w:pPr>
            <w:r w:rsidRPr="00FA2D63">
              <w:t>El sistema elimina el producto en la base de datos.</w:t>
            </w:r>
          </w:p>
          <w:p w14:paraId="27986FCC" w14:textId="77777777" w:rsidR="00C757F8" w:rsidRPr="00FA2D63" w:rsidRDefault="00C757F8" w:rsidP="00C757F8">
            <w:pPr>
              <w:widowControl/>
              <w:numPr>
                <w:ilvl w:val="0"/>
                <w:numId w:val="23"/>
              </w:numPr>
              <w:spacing w:before="0" w:after="160" w:line="259" w:lineRule="auto"/>
              <w:jc w:val="left"/>
            </w:pPr>
            <w:r w:rsidRPr="00FA2D63">
              <w:t xml:space="preserve">El sistema muestra el mensaje de confirmación “Se ha eliminado el producto exitosamente”. </w:t>
            </w:r>
          </w:p>
          <w:p w14:paraId="1E05A972" w14:textId="77777777" w:rsidR="00C757F8" w:rsidRPr="00FA2D63" w:rsidRDefault="00C757F8" w:rsidP="00C757F8">
            <w:pPr>
              <w:widowControl/>
              <w:numPr>
                <w:ilvl w:val="0"/>
                <w:numId w:val="23"/>
              </w:numPr>
              <w:spacing w:before="0" w:after="160" w:line="259" w:lineRule="auto"/>
              <w:jc w:val="left"/>
            </w:pPr>
            <w:r w:rsidRPr="00FA2D63">
              <w:t>El Administrador pulsa el botón “Aceptar”.</w:t>
            </w:r>
          </w:p>
          <w:p w14:paraId="5A424710" w14:textId="77777777" w:rsidR="00C757F8" w:rsidRPr="00FA2D63" w:rsidRDefault="00C757F8" w:rsidP="00C757F8">
            <w:pPr>
              <w:widowControl/>
              <w:numPr>
                <w:ilvl w:val="0"/>
                <w:numId w:val="23"/>
              </w:numPr>
              <w:spacing w:before="0" w:after="160" w:line="259" w:lineRule="auto"/>
              <w:jc w:val="left"/>
            </w:pPr>
            <w:r w:rsidRPr="00FA2D63">
              <w:t>El CUS finaliza.</w:t>
            </w:r>
          </w:p>
          <w:p w14:paraId="3BAD2A0C" w14:textId="77777777" w:rsidR="00C757F8" w:rsidRPr="00FA2D63" w:rsidRDefault="00C757F8" w:rsidP="00F91AAC">
            <w:pPr>
              <w:ind w:left="1410"/>
            </w:pPr>
          </w:p>
        </w:tc>
      </w:tr>
      <w:tr w:rsidR="00C757F8" w:rsidRPr="00FA2D63" w14:paraId="2183B1A6" w14:textId="77777777" w:rsidTr="00F91AAC">
        <w:trPr>
          <w:trHeight w:val="502"/>
        </w:trPr>
        <w:tc>
          <w:tcPr>
            <w:tcW w:w="2289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7852F" w14:textId="77777777" w:rsidR="00C757F8" w:rsidRPr="00FA2D63" w:rsidRDefault="00C757F8" w:rsidP="00F91AAC">
            <w:pPr>
              <w:rPr>
                <w:b/>
              </w:rPr>
            </w:pPr>
            <w:proofErr w:type="spellStart"/>
            <w:r w:rsidRPr="00FA2D63">
              <w:rPr>
                <w:b/>
              </w:rPr>
              <w:t>Post-condición</w:t>
            </w:r>
            <w:proofErr w:type="spellEnd"/>
            <w:r w:rsidRPr="00FA2D63">
              <w:rPr>
                <w:b/>
              </w:rPr>
              <w:t>:</w:t>
            </w:r>
          </w:p>
        </w:tc>
        <w:tc>
          <w:tcPr>
            <w:tcW w:w="6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D2DD2" w14:textId="77777777" w:rsidR="00C757F8" w:rsidRPr="00FA2D63" w:rsidRDefault="00C757F8" w:rsidP="00F91AAC">
            <w:r w:rsidRPr="00FA2D63">
              <w:t xml:space="preserve">El administrador logra eliminar datos de </w:t>
            </w:r>
            <w:r>
              <w:t>producto</w:t>
            </w:r>
            <w:r w:rsidRPr="00FA2D63">
              <w:t xml:space="preserve"> en el sistema.  </w:t>
            </w:r>
          </w:p>
        </w:tc>
      </w:tr>
      <w:tr w:rsidR="00C757F8" w:rsidRPr="00FA2D63" w14:paraId="12939CE3" w14:textId="77777777" w:rsidTr="00F91AAC">
        <w:trPr>
          <w:trHeight w:val="137"/>
        </w:trPr>
        <w:tc>
          <w:tcPr>
            <w:tcW w:w="2296" w:type="dxa"/>
            <w:gridSpan w:val="2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F768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lastRenderedPageBreak/>
              <w:t xml:space="preserve">Flujo Alternativo: </w:t>
            </w:r>
          </w:p>
        </w:tc>
        <w:tc>
          <w:tcPr>
            <w:tcW w:w="6984" w:type="dxa"/>
            <w:shd w:val="clear" w:color="auto" w:fill="FFFFFF"/>
          </w:tcPr>
          <w:p w14:paraId="281A4346" w14:textId="77777777" w:rsidR="00C757F8" w:rsidRPr="00FA2D63" w:rsidRDefault="00C757F8" w:rsidP="00F91AAC"/>
        </w:tc>
      </w:tr>
      <w:tr w:rsidR="00C757F8" w:rsidRPr="00FA2D63" w14:paraId="25BD4783" w14:textId="77777777" w:rsidTr="00F91AAC">
        <w:trPr>
          <w:trHeight w:val="2953"/>
        </w:trPr>
        <w:tc>
          <w:tcPr>
            <w:tcW w:w="9280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7CBE" w14:textId="77777777" w:rsidR="00C757F8" w:rsidRPr="00FA2D63" w:rsidRDefault="00C757F8" w:rsidP="00F91AAC">
            <w:r w:rsidRPr="00FA2D63">
              <w:t>En cualquier punto si administrador decide cancelar el proceso.</w:t>
            </w:r>
          </w:p>
          <w:p w14:paraId="621C5B6A" w14:textId="77777777" w:rsidR="00C757F8" w:rsidRPr="00FA2D63" w:rsidRDefault="00C757F8" w:rsidP="00C757F8">
            <w:pPr>
              <w:widowControl/>
              <w:numPr>
                <w:ilvl w:val="0"/>
                <w:numId w:val="18"/>
              </w:numPr>
              <w:spacing w:before="0" w:after="160" w:line="259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administrador pulsa “Cancelar”.</w:t>
            </w:r>
          </w:p>
          <w:p w14:paraId="74EBDBE7" w14:textId="77777777" w:rsidR="00C757F8" w:rsidRPr="00FA2D63" w:rsidRDefault="00C757F8" w:rsidP="00C757F8">
            <w:pPr>
              <w:widowControl/>
              <w:numPr>
                <w:ilvl w:val="0"/>
                <w:numId w:val="18"/>
              </w:numPr>
              <w:spacing w:before="0" w:after="160" w:line="259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CUS finaliza.</w:t>
            </w:r>
          </w:p>
          <w:p w14:paraId="17602A6D" w14:textId="77777777" w:rsidR="00C757F8" w:rsidRPr="00FA2D63" w:rsidRDefault="00C757F8" w:rsidP="00F91AAC">
            <w:r w:rsidRPr="00FA2D63">
              <w:t>En el punto 5: el sistema no encuentra el código en la base de datos.</w:t>
            </w:r>
          </w:p>
          <w:p w14:paraId="5F4854AA" w14:textId="77777777" w:rsidR="00C757F8" w:rsidRPr="00FA2D63" w:rsidRDefault="00C757F8" w:rsidP="00C757F8">
            <w:pPr>
              <w:widowControl/>
              <w:numPr>
                <w:ilvl w:val="0"/>
                <w:numId w:val="19"/>
              </w:numPr>
              <w:spacing w:before="0" w:after="160" w:line="259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sistema muestra el mensaje “producto no encontrado”.</w:t>
            </w:r>
          </w:p>
          <w:p w14:paraId="74E4D904" w14:textId="77777777" w:rsidR="00C757F8" w:rsidRPr="00FA2D63" w:rsidRDefault="00C757F8" w:rsidP="00C757F8">
            <w:pPr>
              <w:widowControl/>
              <w:numPr>
                <w:ilvl w:val="0"/>
                <w:numId w:val="19"/>
              </w:numPr>
              <w:spacing w:before="0" w:after="160" w:line="259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Regresa al punto 5.</w:t>
            </w:r>
          </w:p>
          <w:p w14:paraId="0A6677CD" w14:textId="77777777" w:rsidR="00C757F8" w:rsidRPr="00FA2D63" w:rsidRDefault="00C757F8" w:rsidP="00F91AAC">
            <w:r w:rsidRPr="00FA2D63">
              <w:t xml:space="preserve"> En el punto 9: el administrador decide no eliminar el producto.</w:t>
            </w:r>
          </w:p>
          <w:p w14:paraId="180EA501" w14:textId="77777777" w:rsidR="00C757F8" w:rsidRPr="00FA2D63" w:rsidRDefault="00C757F8" w:rsidP="00C757F8">
            <w:pPr>
              <w:widowControl/>
              <w:numPr>
                <w:ilvl w:val="0"/>
                <w:numId w:val="20"/>
              </w:numPr>
              <w:spacing w:before="0" w:after="160" w:line="259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administrador pulsa “No”.</w:t>
            </w:r>
          </w:p>
          <w:p w14:paraId="04DCCD51" w14:textId="77777777" w:rsidR="00C757F8" w:rsidRPr="00FA2D63" w:rsidRDefault="00C757F8" w:rsidP="00C757F8">
            <w:pPr>
              <w:widowControl/>
              <w:numPr>
                <w:ilvl w:val="0"/>
                <w:numId w:val="20"/>
              </w:numPr>
              <w:spacing w:before="0" w:after="160" w:line="259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CUS finaliza.</w:t>
            </w:r>
          </w:p>
        </w:tc>
      </w:tr>
    </w:tbl>
    <w:p w14:paraId="696D3112" w14:textId="77777777" w:rsidR="00C757F8" w:rsidRPr="00FA2D63" w:rsidRDefault="00C757F8" w:rsidP="00C757F8">
      <w:pPr>
        <w:widowControl/>
        <w:spacing w:before="0" w:after="160" w:line="259" w:lineRule="auto"/>
        <w:jc w:val="left"/>
        <w:rPr>
          <w:rFonts w:ascii="Calibri" w:eastAsia="Calibri" w:hAnsi="Calibri"/>
          <w:szCs w:val="22"/>
          <w:lang w:val="es-MX"/>
        </w:rPr>
      </w:pPr>
    </w:p>
    <w:p w14:paraId="1D00807E" w14:textId="77777777" w:rsidR="00C757F8" w:rsidRPr="00FA2D63" w:rsidRDefault="00C757F8" w:rsidP="00C757F8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"/>
        <w:gridCol w:w="6773"/>
      </w:tblGrid>
      <w:tr w:rsidR="00C757F8" w:rsidRPr="00FA2D63" w14:paraId="1D914C57" w14:textId="77777777" w:rsidTr="00F91AAC">
        <w:trPr>
          <w:trHeight w:val="138"/>
        </w:trPr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2C67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ID: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A41F6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CUS-08</w:t>
            </w:r>
          </w:p>
        </w:tc>
      </w:tr>
      <w:tr w:rsidR="00C757F8" w:rsidRPr="00FA2D63" w14:paraId="7D2F6357" w14:textId="77777777" w:rsidTr="00F91AAC"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A7481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Caso de Uso: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45CF7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COMPRAR PRODUCTOS</w:t>
            </w:r>
          </w:p>
        </w:tc>
      </w:tr>
      <w:tr w:rsidR="00C757F8" w:rsidRPr="00FA2D63" w14:paraId="11BECAF8" w14:textId="77777777" w:rsidTr="00F91AAC"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0B4D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Actor: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544D6" w14:textId="77777777" w:rsidR="00C757F8" w:rsidRPr="00FA2D63" w:rsidRDefault="00C757F8" w:rsidP="00F91AAC">
            <w:r w:rsidRPr="00FA2D63">
              <w:t>Cliente</w:t>
            </w:r>
          </w:p>
        </w:tc>
      </w:tr>
      <w:tr w:rsidR="00C757F8" w:rsidRPr="00FA2D63" w14:paraId="7187FAB1" w14:textId="77777777" w:rsidTr="00F91AAC"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D3E12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Descripción: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3184C" w14:textId="77777777" w:rsidR="00C757F8" w:rsidRPr="00FA2D63" w:rsidRDefault="00C757F8" w:rsidP="00F91AAC">
            <w:r w:rsidRPr="00FA2D63">
              <w:t xml:space="preserve">Este CUS permitirá al cliente comprar un producto. </w:t>
            </w:r>
          </w:p>
        </w:tc>
      </w:tr>
      <w:tr w:rsidR="00C757F8" w:rsidRPr="00FA2D63" w14:paraId="5E3DCD0A" w14:textId="77777777" w:rsidTr="00F91AAC"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94566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Precondición: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81F83" w14:textId="77777777" w:rsidR="00C757F8" w:rsidRPr="00FA2D63" w:rsidRDefault="00C757F8" w:rsidP="00F91AAC">
            <w:r w:rsidRPr="00FA2D63">
              <w:t>CUS Iniciar Sesión.</w:t>
            </w:r>
          </w:p>
        </w:tc>
      </w:tr>
      <w:tr w:rsidR="00C757F8" w:rsidRPr="00FA2D63" w14:paraId="09F2FB4B" w14:textId="77777777" w:rsidTr="00F91AAC">
        <w:trPr>
          <w:trHeight w:val="319"/>
        </w:trPr>
        <w:tc>
          <w:tcPr>
            <w:tcW w:w="2227" w:type="dxa"/>
            <w:gridSpan w:val="2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FDA6B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 xml:space="preserve">Flujo Principal: </w:t>
            </w:r>
          </w:p>
        </w:tc>
        <w:tc>
          <w:tcPr>
            <w:tcW w:w="6773" w:type="dxa"/>
            <w:shd w:val="clear" w:color="auto" w:fill="FFFFFF"/>
          </w:tcPr>
          <w:p w14:paraId="239AEFEC" w14:textId="77777777" w:rsidR="00C757F8" w:rsidRPr="00FA2D63" w:rsidRDefault="00C757F8" w:rsidP="00F91AAC"/>
        </w:tc>
      </w:tr>
      <w:tr w:rsidR="00C757F8" w:rsidRPr="00FA2D63" w14:paraId="346146E0" w14:textId="77777777" w:rsidTr="00F91AAC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F1575" w14:textId="77777777" w:rsidR="00C757F8" w:rsidRPr="00FA2D63" w:rsidRDefault="00C757F8" w:rsidP="00C757F8">
            <w:pPr>
              <w:widowControl/>
              <w:numPr>
                <w:ilvl w:val="0"/>
                <w:numId w:val="14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Cliente selecciona un producto de su interfaz de Menú Principal.</w:t>
            </w:r>
          </w:p>
          <w:p w14:paraId="7706FF98" w14:textId="77777777" w:rsidR="00C757F8" w:rsidRPr="00FA2D63" w:rsidRDefault="00C757F8" w:rsidP="00C757F8">
            <w:pPr>
              <w:widowControl/>
              <w:numPr>
                <w:ilvl w:val="0"/>
                <w:numId w:val="14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sistema muestra una pantalla con el producto seleccionado y sus características.</w:t>
            </w:r>
          </w:p>
          <w:p w14:paraId="62885F1B" w14:textId="77777777" w:rsidR="00C757F8" w:rsidRPr="00FA2D63" w:rsidRDefault="00C757F8" w:rsidP="00C757F8">
            <w:pPr>
              <w:widowControl/>
              <w:numPr>
                <w:ilvl w:val="0"/>
                <w:numId w:val="14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cliente da en el botón “Comprar”.</w:t>
            </w:r>
          </w:p>
          <w:p w14:paraId="24B57670" w14:textId="77777777" w:rsidR="00C757F8" w:rsidRPr="00FA2D63" w:rsidRDefault="00C757F8" w:rsidP="00C757F8">
            <w:pPr>
              <w:widowControl/>
              <w:numPr>
                <w:ilvl w:val="0"/>
                <w:numId w:val="14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sistema muestra una pantalla indicando el saldo que tiene disponible, el precio del producto y el saldo que le restaría si comprara el producto.</w:t>
            </w:r>
          </w:p>
          <w:p w14:paraId="608D622E" w14:textId="77777777" w:rsidR="00C757F8" w:rsidRPr="00FA2D63" w:rsidRDefault="00C757F8" w:rsidP="00C757F8">
            <w:pPr>
              <w:widowControl/>
              <w:numPr>
                <w:ilvl w:val="0"/>
                <w:numId w:val="14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cliente da en el botón “Completar pago”.</w:t>
            </w:r>
          </w:p>
          <w:p w14:paraId="2AFC6118" w14:textId="77777777" w:rsidR="00C757F8" w:rsidRPr="00FA2D63" w:rsidRDefault="00C757F8" w:rsidP="00C757F8">
            <w:pPr>
              <w:widowControl/>
              <w:numPr>
                <w:ilvl w:val="0"/>
                <w:numId w:val="14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sistema muestra un mensaje para la confirmación de la compra.</w:t>
            </w:r>
          </w:p>
          <w:p w14:paraId="2F259C27" w14:textId="77777777" w:rsidR="00C757F8" w:rsidRPr="00FA2D63" w:rsidRDefault="00C757F8" w:rsidP="00C757F8">
            <w:pPr>
              <w:widowControl/>
              <w:numPr>
                <w:ilvl w:val="0"/>
                <w:numId w:val="14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cliente selecciona la opción “Si”.</w:t>
            </w:r>
          </w:p>
          <w:p w14:paraId="50E4541E" w14:textId="77777777" w:rsidR="00C757F8" w:rsidRPr="00FA2D63" w:rsidRDefault="00C757F8" w:rsidP="00C757F8">
            <w:pPr>
              <w:widowControl/>
              <w:numPr>
                <w:ilvl w:val="0"/>
                <w:numId w:val="14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sistema muestra el mensaje “Compra Exitosa”.</w:t>
            </w:r>
          </w:p>
          <w:p w14:paraId="627BD578" w14:textId="77777777" w:rsidR="00C757F8" w:rsidRPr="00FA2D63" w:rsidRDefault="00C757F8" w:rsidP="00C757F8">
            <w:pPr>
              <w:widowControl/>
              <w:numPr>
                <w:ilvl w:val="0"/>
                <w:numId w:val="14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La compra se guarda en el sistema.</w:t>
            </w:r>
          </w:p>
          <w:p w14:paraId="43B93CE0" w14:textId="77777777" w:rsidR="00C757F8" w:rsidRPr="00FA2D63" w:rsidRDefault="00C757F8" w:rsidP="00C757F8">
            <w:pPr>
              <w:widowControl/>
              <w:numPr>
                <w:ilvl w:val="0"/>
                <w:numId w:val="14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lastRenderedPageBreak/>
              <w:t>Fin del CUS.</w:t>
            </w:r>
          </w:p>
        </w:tc>
      </w:tr>
      <w:tr w:rsidR="00C757F8" w:rsidRPr="00FA2D63" w14:paraId="16D8C20E" w14:textId="77777777" w:rsidTr="00F91AAC">
        <w:trPr>
          <w:trHeight w:val="528"/>
        </w:trPr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CFA0" w14:textId="77777777" w:rsidR="00C757F8" w:rsidRPr="00FA2D63" w:rsidRDefault="00C757F8" w:rsidP="00F91AAC">
            <w:pPr>
              <w:rPr>
                <w:b/>
              </w:rPr>
            </w:pPr>
            <w:proofErr w:type="spellStart"/>
            <w:r w:rsidRPr="00FA2D63">
              <w:rPr>
                <w:b/>
              </w:rPr>
              <w:lastRenderedPageBreak/>
              <w:t>Post-condición</w:t>
            </w:r>
            <w:proofErr w:type="spellEnd"/>
            <w:r w:rsidRPr="00FA2D63">
              <w:rPr>
                <w:b/>
              </w:rPr>
              <w:t>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1F536" w14:textId="77777777" w:rsidR="00C757F8" w:rsidRPr="00FA2D63" w:rsidRDefault="00C757F8" w:rsidP="00F91AAC">
            <w:r w:rsidRPr="00FA2D63">
              <w:t>La compra se completa exitosamente</w:t>
            </w:r>
          </w:p>
        </w:tc>
      </w:tr>
      <w:tr w:rsidR="00C757F8" w:rsidRPr="00FA2D63" w14:paraId="45B1FCE6" w14:textId="77777777" w:rsidTr="00F91AAC">
        <w:tc>
          <w:tcPr>
            <w:tcW w:w="2227" w:type="dxa"/>
            <w:gridSpan w:val="2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957B9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 xml:space="preserve">Flujo Alternativo: </w:t>
            </w:r>
          </w:p>
        </w:tc>
        <w:tc>
          <w:tcPr>
            <w:tcW w:w="6773" w:type="dxa"/>
            <w:shd w:val="clear" w:color="auto" w:fill="FFFFFF"/>
          </w:tcPr>
          <w:p w14:paraId="59C7165E" w14:textId="77777777" w:rsidR="00C757F8" w:rsidRPr="00FA2D63" w:rsidRDefault="00C757F8" w:rsidP="00F91AAC"/>
        </w:tc>
      </w:tr>
      <w:tr w:rsidR="00C757F8" w:rsidRPr="00FA2D63" w14:paraId="77FDCF46" w14:textId="77777777" w:rsidTr="00F91AAC">
        <w:tc>
          <w:tcPr>
            <w:tcW w:w="9000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FDAD8" w14:textId="77777777" w:rsidR="00C757F8" w:rsidRPr="00FA2D63" w:rsidRDefault="00C757F8" w:rsidP="00F91AAC">
            <w:r w:rsidRPr="00FA2D63">
              <w:t>En cualquier punto si cliente decide cancelar el proceso.</w:t>
            </w:r>
          </w:p>
          <w:p w14:paraId="24BB81C3" w14:textId="77777777" w:rsidR="00C757F8" w:rsidRPr="00FA2D63" w:rsidRDefault="00C757F8" w:rsidP="00C757F8">
            <w:pPr>
              <w:widowControl/>
              <w:numPr>
                <w:ilvl w:val="0"/>
                <w:numId w:val="24"/>
              </w:numPr>
              <w:spacing w:before="0" w:after="160" w:line="259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cliente pulsa “Cancelar”.</w:t>
            </w:r>
          </w:p>
          <w:p w14:paraId="486DE1E4" w14:textId="77777777" w:rsidR="00C757F8" w:rsidRDefault="00C757F8" w:rsidP="00C757F8">
            <w:pPr>
              <w:widowControl/>
              <w:numPr>
                <w:ilvl w:val="0"/>
                <w:numId w:val="24"/>
              </w:numPr>
              <w:spacing w:before="0" w:after="160" w:line="259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CUS finaliza.</w:t>
            </w:r>
          </w:p>
          <w:p w14:paraId="3A7FCFAE" w14:textId="77777777" w:rsidR="00C757F8" w:rsidRPr="00C342B1" w:rsidRDefault="00C757F8" w:rsidP="00F91AAC">
            <w:pPr>
              <w:widowControl/>
              <w:spacing w:before="0" w:after="160" w:line="259" w:lineRule="auto"/>
              <w:ind w:left="1770"/>
              <w:contextualSpacing/>
              <w:jc w:val="left"/>
              <w:rPr>
                <w:lang w:val="es-ES"/>
              </w:rPr>
            </w:pPr>
          </w:p>
          <w:p w14:paraId="544F169C" w14:textId="77777777" w:rsidR="00C757F8" w:rsidRPr="00FA2D63" w:rsidRDefault="00C757F8" w:rsidP="00F91AAC">
            <w:r w:rsidRPr="00FA2D63">
              <w:t>En el punto 3 si el stock del producto es cero.</w:t>
            </w:r>
          </w:p>
          <w:p w14:paraId="792334B0" w14:textId="77777777" w:rsidR="00C757F8" w:rsidRPr="00FA2D63" w:rsidRDefault="00C757F8" w:rsidP="00C757F8">
            <w:pPr>
              <w:widowControl/>
              <w:numPr>
                <w:ilvl w:val="0"/>
                <w:numId w:val="8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sistema mostrara el mensaje “Producto no disponible”.</w:t>
            </w:r>
          </w:p>
          <w:p w14:paraId="56A931DB" w14:textId="77777777" w:rsidR="00C757F8" w:rsidRPr="00FA2D63" w:rsidRDefault="00C757F8" w:rsidP="00C757F8">
            <w:pPr>
              <w:widowControl/>
              <w:numPr>
                <w:ilvl w:val="0"/>
                <w:numId w:val="8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Regresa al punto 2.</w:t>
            </w:r>
          </w:p>
          <w:p w14:paraId="33EA8A62" w14:textId="77777777" w:rsidR="00C757F8" w:rsidRPr="00FA2D63" w:rsidRDefault="00C757F8" w:rsidP="00F91AAC">
            <w:r w:rsidRPr="00FA2D63">
              <w:t>En el punto 5 si el saldo disponible es menor que el precio del producto.</w:t>
            </w:r>
          </w:p>
          <w:p w14:paraId="47CB93B0" w14:textId="77777777" w:rsidR="00C757F8" w:rsidRPr="00FA2D63" w:rsidRDefault="00C757F8" w:rsidP="00C757F8">
            <w:pPr>
              <w:widowControl/>
              <w:numPr>
                <w:ilvl w:val="0"/>
                <w:numId w:val="9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sistema mostrara el mensaje “No puede adquirir este producto”.</w:t>
            </w:r>
          </w:p>
          <w:p w14:paraId="67EDA8B8" w14:textId="77777777" w:rsidR="00C757F8" w:rsidRPr="00FA2D63" w:rsidRDefault="00C757F8" w:rsidP="00C757F8">
            <w:pPr>
              <w:widowControl/>
              <w:numPr>
                <w:ilvl w:val="0"/>
                <w:numId w:val="9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Regresa al punto 2.</w:t>
            </w:r>
          </w:p>
          <w:p w14:paraId="236E7642" w14:textId="77777777" w:rsidR="00C757F8" w:rsidRPr="00FA2D63" w:rsidRDefault="00C757F8" w:rsidP="00F91AAC">
            <w:r w:rsidRPr="00FA2D63">
              <w:t xml:space="preserve">En el punto 7 si el </w:t>
            </w:r>
            <w:r>
              <w:t>cliente</w:t>
            </w:r>
            <w:r w:rsidRPr="00FA2D63">
              <w:t xml:space="preserve"> decide no comprar el producto.</w:t>
            </w:r>
          </w:p>
          <w:p w14:paraId="5FBB8C87" w14:textId="77777777" w:rsidR="00C757F8" w:rsidRPr="00FA2D63" w:rsidRDefault="00C757F8" w:rsidP="00C757F8">
            <w:pPr>
              <w:widowControl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 xml:space="preserve">El </w:t>
            </w:r>
            <w:r>
              <w:rPr>
                <w:lang w:val="es-ES"/>
              </w:rPr>
              <w:t>cliente</w:t>
            </w:r>
            <w:r w:rsidRPr="00FA2D63">
              <w:rPr>
                <w:lang w:val="es-ES"/>
              </w:rPr>
              <w:t xml:space="preserve"> selecciona la opción “No”.</w:t>
            </w:r>
          </w:p>
          <w:p w14:paraId="390B0CFB" w14:textId="77777777" w:rsidR="00C757F8" w:rsidRPr="00FA2D63" w:rsidRDefault="00C757F8" w:rsidP="00C757F8">
            <w:pPr>
              <w:widowControl/>
              <w:numPr>
                <w:ilvl w:val="0"/>
                <w:numId w:val="10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Regresa al punto 2.</w:t>
            </w:r>
          </w:p>
        </w:tc>
      </w:tr>
    </w:tbl>
    <w:p w14:paraId="5F05A551" w14:textId="77777777" w:rsidR="00C757F8" w:rsidRPr="00FA2D63" w:rsidRDefault="00C757F8" w:rsidP="00C757F8">
      <w:pPr>
        <w:widowControl/>
        <w:spacing w:before="0" w:after="160" w:line="259" w:lineRule="auto"/>
        <w:jc w:val="left"/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"/>
        <w:gridCol w:w="6773"/>
      </w:tblGrid>
      <w:tr w:rsidR="00C757F8" w:rsidRPr="00FA2D63" w14:paraId="5ECAF04B" w14:textId="77777777" w:rsidTr="00F91AAC">
        <w:trPr>
          <w:trHeight w:val="138"/>
        </w:trPr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3FC0C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ID: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6095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CUS-09</w:t>
            </w:r>
          </w:p>
        </w:tc>
      </w:tr>
      <w:tr w:rsidR="00C757F8" w:rsidRPr="00FA2D63" w14:paraId="5C6A3126" w14:textId="77777777" w:rsidTr="00F91AAC"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67FB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Caso de Uso: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ECFE3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RECARGAR SALDO</w:t>
            </w:r>
          </w:p>
        </w:tc>
      </w:tr>
      <w:tr w:rsidR="00C757F8" w:rsidRPr="00FA2D63" w14:paraId="66BFA872" w14:textId="77777777" w:rsidTr="00F91AAC"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C580B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Actor: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A84A6" w14:textId="77777777" w:rsidR="00C757F8" w:rsidRPr="00FA2D63" w:rsidRDefault="00C757F8" w:rsidP="00F91AAC">
            <w:r w:rsidRPr="00FA2D63">
              <w:t>Cliente</w:t>
            </w:r>
          </w:p>
        </w:tc>
      </w:tr>
      <w:tr w:rsidR="00C757F8" w:rsidRPr="00FA2D63" w14:paraId="61CFBAE9" w14:textId="77777777" w:rsidTr="00F91AAC"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1CF1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Descripción: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9293B" w14:textId="77777777" w:rsidR="00C757F8" w:rsidRPr="00FA2D63" w:rsidRDefault="00C757F8" w:rsidP="00F91AAC">
            <w:r w:rsidRPr="00FA2D63">
              <w:t>Este CUS permitirá al cliente recargar saldo y poder realizar sus compras.</w:t>
            </w:r>
          </w:p>
        </w:tc>
      </w:tr>
      <w:tr w:rsidR="00C757F8" w:rsidRPr="00FA2D63" w14:paraId="5D190E45" w14:textId="77777777" w:rsidTr="00F91AAC"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26DDC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Precondición: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D7C5F" w14:textId="77777777" w:rsidR="00C757F8" w:rsidRPr="00FA2D63" w:rsidRDefault="00C757F8" w:rsidP="00F91AAC">
            <w:r w:rsidRPr="00FA2D63">
              <w:t>CUS Iniciar Sesión.</w:t>
            </w:r>
          </w:p>
        </w:tc>
      </w:tr>
      <w:tr w:rsidR="00C757F8" w:rsidRPr="00FA2D63" w14:paraId="5ECB4104" w14:textId="77777777" w:rsidTr="00F91AAC">
        <w:trPr>
          <w:trHeight w:val="319"/>
        </w:trPr>
        <w:tc>
          <w:tcPr>
            <w:tcW w:w="2227" w:type="dxa"/>
            <w:gridSpan w:val="2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54B07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 xml:space="preserve">Flujo Principal: </w:t>
            </w:r>
          </w:p>
        </w:tc>
        <w:tc>
          <w:tcPr>
            <w:tcW w:w="6773" w:type="dxa"/>
            <w:shd w:val="clear" w:color="auto" w:fill="FFFFFF"/>
          </w:tcPr>
          <w:p w14:paraId="6E5C1CD6" w14:textId="77777777" w:rsidR="00C757F8" w:rsidRPr="00FA2D63" w:rsidRDefault="00C757F8" w:rsidP="00F91AAC"/>
        </w:tc>
      </w:tr>
      <w:tr w:rsidR="00C757F8" w:rsidRPr="00FA2D63" w14:paraId="2BA3463D" w14:textId="77777777" w:rsidTr="00F91AAC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1949" w14:textId="77777777" w:rsidR="00C757F8" w:rsidRPr="00FA2D63" w:rsidRDefault="00C757F8" w:rsidP="00C757F8">
            <w:pPr>
              <w:widowControl/>
              <w:numPr>
                <w:ilvl w:val="0"/>
                <w:numId w:val="11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Este CUS inicia cuando el cliente selecciona la opción “Recargar”.</w:t>
            </w:r>
          </w:p>
          <w:p w14:paraId="6AF8CF66" w14:textId="77777777" w:rsidR="00C757F8" w:rsidRPr="00FA2D63" w:rsidRDefault="00C757F8" w:rsidP="00C757F8">
            <w:pPr>
              <w:widowControl/>
              <w:numPr>
                <w:ilvl w:val="0"/>
                <w:numId w:val="11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sistema muestra una pantalla indicando el saldo disponible y pide ingresar el monto a recargar.</w:t>
            </w:r>
          </w:p>
          <w:p w14:paraId="663959A3" w14:textId="77777777" w:rsidR="00C757F8" w:rsidRPr="00FA2D63" w:rsidRDefault="00C757F8" w:rsidP="00C757F8">
            <w:pPr>
              <w:widowControl/>
              <w:numPr>
                <w:ilvl w:val="0"/>
                <w:numId w:val="11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lastRenderedPageBreak/>
              <w:t xml:space="preserve">El </w:t>
            </w:r>
            <w:r w:rsidRPr="00FA2D63">
              <w:t>Cliente</w:t>
            </w:r>
            <w:r w:rsidRPr="00FA2D63">
              <w:rPr>
                <w:lang w:val="es-ES"/>
              </w:rPr>
              <w:t xml:space="preserve"> ingresa el monto a recargar.</w:t>
            </w:r>
          </w:p>
          <w:p w14:paraId="4130BD79" w14:textId="77777777" w:rsidR="00C757F8" w:rsidRPr="00FA2D63" w:rsidRDefault="00C757F8" w:rsidP="00C757F8">
            <w:pPr>
              <w:widowControl/>
              <w:numPr>
                <w:ilvl w:val="0"/>
                <w:numId w:val="11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 xml:space="preserve">El </w:t>
            </w:r>
            <w:r w:rsidRPr="00FA2D63">
              <w:t>Cliente</w:t>
            </w:r>
            <w:r w:rsidRPr="00FA2D63">
              <w:rPr>
                <w:lang w:val="es-ES"/>
              </w:rPr>
              <w:t xml:space="preserve"> da en el botón “Aceptar”.</w:t>
            </w:r>
          </w:p>
          <w:p w14:paraId="05E19D15" w14:textId="77777777" w:rsidR="00C757F8" w:rsidRPr="00FA2D63" w:rsidRDefault="00C757F8" w:rsidP="00C757F8">
            <w:pPr>
              <w:widowControl/>
              <w:numPr>
                <w:ilvl w:val="0"/>
                <w:numId w:val="11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sistema muestra un mensaje pidiendo la confirmación de la recarga.</w:t>
            </w:r>
          </w:p>
          <w:p w14:paraId="3B53E51A" w14:textId="77777777" w:rsidR="00C757F8" w:rsidRPr="00FA2D63" w:rsidRDefault="00C757F8" w:rsidP="00C757F8">
            <w:pPr>
              <w:widowControl/>
              <w:numPr>
                <w:ilvl w:val="0"/>
                <w:numId w:val="11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 xml:space="preserve">El </w:t>
            </w:r>
            <w:r w:rsidRPr="00FA2D63">
              <w:t>Cliente</w:t>
            </w:r>
            <w:r w:rsidRPr="00FA2D63">
              <w:rPr>
                <w:lang w:val="es-ES"/>
              </w:rPr>
              <w:t xml:space="preserve"> selecciona la opción “Si”.</w:t>
            </w:r>
          </w:p>
          <w:p w14:paraId="1C88F24F" w14:textId="77777777" w:rsidR="00C757F8" w:rsidRPr="00FA2D63" w:rsidRDefault="00C757F8" w:rsidP="00C757F8">
            <w:pPr>
              <w:widowControl/>
              <w:numPr>
                <w:ilvl w:val="0"/>
                <w:numId w:val="11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sistema hace el aumento respectivo al saldo del usuario.</w:t>
            </w:r>
          </w:p>
          <w:p w14:paraId="4CC48EB3" w14:textId="77777777" w:rsidR="00C757F8" w:rsidRPr="00FA2D63" w:rsidRDefault="00C757F8" w:rsidP="00C757F8">
            <w:pPr>
              <w:widowControl/>
              <w:numPr>
                <w:ilvl w:val="0"/>
                <w:numId w:val="11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Fin del CUS.</w:t>
            </w:r>
          </w:p>
        </w:tc>
      </w:tr>
      <w:tr w:rsidR="00C757F8" w:rsidRPr="00FA2D63" w14:paraId="55FF130F" w14:textId="77777777" w:rsidTr="00F91AAC">
        <w:trPr>
          <w:trHeight w:val="528"/>
        </w:trPr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A6A80" w14:textId="77777777" w:rsidR="00C757F8" w:rsidRPr="00FA2D63" w:rsidRDefault="00C757F8" w:rsidP="00F91AAC">
            <w:pPr>
              <w:rPr>
                <w:b/>
              </w:rPr>
            </w:pPr>
            <w:proofErr w:type="spellStart"/>
            <w:r w:rsidRPr="00FA2D63">
              <w:rPr>
                <w:b/>
              </w:rPr>
              <w:lastRenderedPageBreak/>
              <w:t>Post-condición</w:t>
            </w:r>
            <w:proofErr w:type="spellEnd"/>
            <w:r w:rsidRPr="00FA2D63">
              <w:rPr>
                <w:b/>
              </w:rPr>
              <w:t>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49042" w14:textId="77777777" w:rsidR="00C757F8" w:rsidRPr="00FA2D63" w:rsidRDefault="00C757F8" w:rsidP="00F91AAC">
            <w:r w:rsidRPr="00FA2D63">
              <w:t>La recarga se realiza exitosamente.</w:t>
            </w:r>
          </w:p>
        </w:tc>
      </w:tr>
      <w:tr w:rsidR="00C757F8" w:rsidRPr="00FA2D63" w14:paraId="5D14B6E0" w14:textId="77777777" w:rsidTr="00F91AAC">
        <w:tc>
          <w:tcPr>
            <w:tcW w:w="2227" w:type="dxa"/>
            <w:gridSpan w:val="2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B138C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 xml:space="preserve">Flujo Alternativo: </w:t>
            </w:r>
          </w:p>
        </w:tc>
        <w:tc>
          <w:tcPr>
            <w:tcW w:w="6773" w:type="dxa"/>
            <w:shd w:val="clear" w:color="auto" w:fill="FFFFFF"/>
          </w:tcPr>
          <w:p w14:paraId="3379A752" w14:textId="77777777" w:rsidR="00C757F8" w:rsidRPr="00FA2D63" w:rsidRDefault="00C757F8" w:rsidP="00F91AAC"/>
        </w:tc>
      </w:tr>
      <w:tr w:rsidR="00C757F8" w:rsidRPr="00FA2D63" w14:paraId="0F7FAEFE" w14:textId="77777777" w:rsidTr="00F91AAC">
        <w:tc>
          <w:tcPr>
            <w:tcW w:w="9000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89127" w14:textId="77777777" w:rsidR="00C757F8" w:rsidRPr="00FA2D63" w:rsidRDefault="00C757F8" w:rsidP="00F91AAC">
            <w:r w:rsidRPr="00FA2D63">
              <w:t>En cualquier punto si cliente decide cancelar el proceso.</w:t>
            </w:r>
          </w:p>
          <w:p w14:paraId="09A586F3" w14:textId="77777777" w:rsidR="00C757F8" w:rsidRPr="00FA2D63" w:rsidRDefault="00C757F8" w:rsidP="00C757F8">
            <w:pPr>
              <w:widowControl/>
              <w:numPr>
                <w:ilvl w:val="0"/>
                <w:numId w:val="25"/>
              </w:numPr>
              <w:spacing w:before="0" w:after="160" w:line="259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cliente pulsa “Cancelar”.</w:t>
            </w:r>
          </w:p>
          <w:p w14:paraId="2E36BC78" w14:textId="77777777" w:rsidR="00C757F8" w:rsidRPr="00FA2D63" w:rsidRDefault="00C757F8" w:rsidP="00C757F8">
            <w:pPr>
              <w:widowControl/>
              <w:numPr>
                <w:ilvl w:val="0"/>
                <w:numId w:val="25"/>
              </w:numPr>
              <w:spacing w:before="0" w:after="160" w:line="259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CUS finaliza.</w:t>
            </w:r>
          </w:p>
          <w:p w14:paraId="04E9172C" w14:textId="77777777" w:rsidR="00C757F8" w:rsidRPr="00FA2D63" w:rsidRDefault="00C757F8" w:rsidP="00F91AAC">
            <w:r w:rsidRPr="00FA2D63">
              <w:t>En el punto 6 si el cliente decide no hacer la recarga.</w:t>
            </w:r>
          </w:p>
          <w:p w14:paraId="7D2AA2B6" w14:textId="77777777" w:rsidR="00C757F8" w:rsidRPr="00FA2D63" w:rsidRDefault="00C757F8" w:rsidP="00C757F8">
            <w:pPr>
              <w:widowControl/>
              <w:numPr>
                <w:ilvl w:val="0"/>
                <w:numId w:val="12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usuario selecciona la opción “No”.</w:t>
            </w:r>
          </w:p>
          <w:p w14:paraId="67B11501" w14:textId="77777777" w:rsidR="00C757F8" w:rsidRPr="00FA2D63" w:rsidRDefault="00C757F8" w:rsidP="00C757F8">
            <w:pPr>
              <w:widowControl/>
              <w:numPr>
                <w:ilvl w:val="0"/>
                <w:numId w:val="12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Regresa al punto 2.</w:t>
            </w:r>
          </w:p>
        </w:tc>
      </w:tr>
    </w:tbl>
    <w:p w14:paraId="306901C5" w14:textId="77777777" w:rsidR="00C757F8" w:rsidRPr="00FA2D63" w:rsidRDefault="00C757F8" w:rsidP="00C757F8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"/>
        <w:gridCol w:w="6773"/>
      </w:tblGrid>
      <w:tr w:rsidR="00C757F8" w:rsidRPr="00FA2D63" w14:paraId="057DA20D" w14:textId="77777777" w:rsidTr="00F91AAC">
        <w:trPr>
          <w:trHeight w:val="138"/>
        </w:trPr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59E95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ID: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1A6EE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CUS-10</w:t>
            </w:r>
          </w:p>
        </w:tc>
      </w:tr>
      <w:tr w:rsidR="00C757F8" w:rsidRPr="00FA2D63" w14:paraId="636BBC85" w14:textId="77777777" w:rsidTr="00F91AAC"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78EE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Caso de Uso: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22BF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CONSULTAR COMPRAS</w:t>
            </w:r>
          </w:p>
        </w:tc>
      </w:tr>
      <w:tr w:rsidR="00C757F8" w:rsidRPr="00FA2D63" w14:paraId="6DC8BE4B" w14:textId="77777777" w:rsidTr="00F91AAC"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C30EE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Actor: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E28B" w14:textId="77777777" w:rsidR="00C757F8" w:rsidRPr="00FA2D63" w:rsidRDefault="00C757F8" w:rsidP="00F91AAC">
            <w:r w:rsidRPr="00FA2D63">
              <w:t>Cliente</w:t>
            </w:r>
          </w:p>
        </w:tc>
      </w:tr>
      <w:tr w:rsidR="00C757F8" w:rsidRPr="00FA2D63" w14:paraId="448C5A1C" w14:textId="77777777" w:rsidTr="00F91AAC"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92E3E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Descripción: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FE90D" w14:textId="77777777" w:rsidR="00C757F8" w:rsidRPr="00FA2D63" w:rsidRDefault="00C757F8" w:rsidP="00F91AAC">
            <w:r w:rsidRPr="00FA2D63">
              <w:t>Este CUS permitirá al cliente ver la lista de compras realizadas</w:t>
            </w:r>
          </w:p>
        </w:tc>
      </w:tr>
      <w:tr w:rsidR="00C757F8" w:rsidRPr="00FA2D63" w14:paraId="3705E3F3" w14:textId="77777777" w:rsidTr="00F91AAC"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BB76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Precondición: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98F2A" w14:textId="77777777" w:rsidR="00C757F8" w:rsidRPr="00FA2D63" w:rsidRDefault="00C757F8" w:rsidP="00F91AAC">
            <w:r w:rsidRPr="00FA2D63">
              <w:t>CUS Iniciar Sesión</w:t>
            </w:r>
          </w:p>
        </w:tc>
      </w:tr>
      <w:tr w:rsidR="00C757F8" w:rsidRPr="00FA2D63" w14:paraId="3D402F0A" w14:textId="77777777" w:rsidTr="00F91AAC">
        <w:trPr>
          <w:trHeight w:val="319"/>
        </w:trPr>
        <w:tc>
          <w:tcPr>
            <w:tcW w:w="2227" w:type="dxa"/>
            <w:gridSpan w:val="2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6A2C3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 xml:space="preserve">Flujo Principal: </w:t>
            </w:r>
          </w:p>
        </w:tc>
        <w:tc>
          <w:tcPr>
            <w:tcW w:w="6773" w:type="dxa"/>
            <w:shd w:val="clear" w:color="auto" w:fill="FFFFFF"/>
          </w:tcPr>
          <w:p w14:paraId="319F099A" w14:textId="77777777" w:rsidR="00C757F8" w:rsidRPr="00FA2D63" w:rsidRDefault="00C757F8" w:rsidP="00F91AAC"/>
        </w:tc>
      </w:tr>
      <w:tr w:rsidR="00C757F8" w:rsidRPr="00FA2D63" w14:paraId="20BB83C4" w14:textId="77777777" w:rsidTr="00F91AAC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96128" w14:textId="77777777" w:rsidR="00C757F8" w:rsidRPr="00FA2D63" w:rsidRDefault="00C757F8" w:rsidP="00C757F8">
            <w:pPr>
              <w:widowControl/>
              <w:numPr>
                <w:ilvl w:val="0"/>
                <w:numId w:val="13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Este CUS inicia cuando el usuario selecciona la opción “Ver Compras”</w:t>
            </w:r>
          </w:p>
          <w:p w14:paraId="19F12329" w14:textId="77777777" w:rsidR="00C757F8" w:rsidRPr="00FA2D63" w:rsidRDefault="00C757F8" w:rsidP="00C757F8">
            <w:pPr>
              <w:widowControl/>
              <w:numPr>
                <w:ilvl w:val="0"/>
                <w:numId w:val="13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sistema hace una consulta a la base de datos</w:t>
            </w:r>
          </w:p>
          <w:p w14:paraId="52DE9763" w14:textId="77777777" w:rsidR="00C757F8" w:rsidRPr="00FA2D63" w:rsidRDefault="00C757F8" w:rsidP="00C757F8">
            <w:pPr>
              <w:widowControl/>
              <w:numPr>
                <w:ilvl w:val="0"/>
                <w:numId w:val="13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sistema muestra una pantalla con la lista de productos comprados y el precio de cada uno</w:t>
            </w:r>
          </w:p>
          <w:p w14:paraId="40629359" w14:textId="77777777" w:rsidR="00C757F8" w:rsidRPr="00FA2D63" w:rsidRDefault="00C757F8" w:rsidP="00C757F8">
            <w:pPr>
              <w:widowControl/>
              <w:numPr>
                <w:ilvl w:val="0"/>
                <w:numId w:val="13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Fin del CUS</w:t>
            </w:r>
          </w:p>
        </w:tc>
      </w:tr>
      <w:tr w:rsidR="00C757F8" w:rsidRPr="00FA2D63" w14:paraId="5B006AF1" w14:textId="77777777" w:rsidTr="00F91AAC">
        <w:trPr>
          <w:trHeight w:val="528"/>
        </w:trPr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AC627" w14:textId="77777777" w:rsidR="00C757F8" w:rsidRPr="00FA2D63" w:rsidRDefault="00C757F8" w:rsidP="00F91AAC">
            <w:pPr>
              <w:rPr>
                <w:b/>
              </w:rPr>
            </w:pPr>
            <w:proofErr w:type="spellStart"/>
            <w:r w:rsidRPr="00FA2D63">
              <w:rPr>
                <w:b/>
              </w:rPr>
              <w:lastRenderedPageBreak/>
              <w:t>Post-condición</w:t>
            </w:r>
            <w:proofErr w:type="spellEnd"/>
            <w:r w:rsidRPr="00FA2D63">
              <w:rPr>
                <w:b/>
              </w:rPr>
              <w:t>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098BE" w14:textId="77777777" w:rsidR="00C757F8" w:rsidRPr="00FA2D63" w:rsidRDefault="00C757F8" w:rsidP="00F91AAC">
            <w:r w:rsidRPr="00FA2D63">
              <w:t>El cliente puede ver la lista de productos que ha comprado</w:t>
            </w:r>
          </w:p>
        </w:tc>
      </w:tr>
      <w:tr w:rsidR="00C757F8" w:rsidRPr="00FA2D63" w14:paraId="5CD62389" w14:textId="77777777" w:rsidTr="00F91AAC">
        <w:tc>
          <w:tcPr>
            <w:tcW w:w="2227" w:type="dxa"/>
            <w:gridSpan w:val="2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3890D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 xml:space="preserve">Flujo Alternativo: </w:t>
            </w:r>
          </w:p>
        </w:tc>
        <w:tc>
          <w:tcPr>
            <w:tcW w:w="6773" w:type="dxa"/>
            <w:shd w:val="clear" w:color="auto" w:fill="FFFFFF"/>
          </w:tcPr>
          <w:p w14:paraId="1A7D87F9" w14:textId="77777777" w:rsidR="00C757F8" w:rsidRPr="00FA2D63" w:rsidRDefault="00C757F8" w:rsidP="00F91AAC"/>
        </w:tc>
      </w:tr>
    </w:tbl>
    <w:p w14:paraId="1E1E34EF" w14:textId="77777777" w:rsidR="00C757F8" w:rsidRDefault="00C757F8" w:rsidP="00C757F8">
      <w:pPr>
        <w:widowControl/>
        <w:spacing w:before="0" w:after="160" w:line="259" w:lineRule="auto"/>
        <w:jc w:val="left"/>
        <w:rPr>
          <w:rFonts w:ascii="Calibri" w:eastAsia="Calibri" w:hAnsi="Calibri"/>
          <w:szCs w:val="22"/>
          <w:lang w:val="es-MX"/>
        </w:rPr>
      </w:pPr>
    </w:p>
    <w:p w14:paraId="07E17976" w14:textId="77777777" w:rsidR="00C757F8" w:rsidRPr="00FA2D63" w:rsidRDefault="00C757F8" w:rsidP="00C757F8">
      <w:pPr>
        <w:widowControl/>
        <w:spacing w:before="0" w:after="160" w:line="259" w:lineRule="auto"/>
        <w:jc w:val="left"/>
        <w:rPr>
          <w:rFonts w:ascii="Calibri" w:eastAsia="Calibri" w:hAnsi="Calibri"/>
          <w:szCs w:val="22"/>
          <w:lang w:val="es-MX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"/>
        <w:gridCol w:w="6773"/>
      </w:tblGrid>
      <w:tr w:rsidR="00C757F8" w:rsidRPr="00FA2D63" w14:paraId="1DCB2BB1" w14:textId="77777777" w:rsidTr="00F91AAC">
        <w:trPr>
          <w:trHeight w:val="138"/>
        </w:trPr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D6607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ID: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0034A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CUS-11</w:t>
            </w:r>
          </w:p>
        </w:tc>
      </w:tr>
      <w:tr w:rsidR="00C757F8" w:rsidRPr="00FA2D63" w14:paraId="41BE4B8B" w14:textId="77777777" w:rsidTr="00F91AAC"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D7CE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Caso de Uso: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BDA5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 xml:space="preserve">MOSTRAR REPORTES DE CALZADOS </w:t>
            </w:r>
          </w:p>
        </w:tc>
      </w:tr>
      <w:tr w:rsidR="00C757F8" w:rsidRPr="00FA2D63" w14:paraId="40F26374" w14:textId="77777777" w:rsidTr="00F91AAC"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DCDA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Actor: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6A5F" w14:textId="77777777" w:rsidR="00C757F8" w:rsidRPr="00FA2D63" w:rsidRDefault="00C757F8" w:rsidP="00F91AAC">
            <w:r w:rsidRPr="00FA2D63">
              <w:t>Administrador</w:t>
            </w:r>
          </w:p>
        </w:tc>
      </w:tr>
      <w:tr w:rsidR="00C757F8" w:rsidRPr="00FA2D63" w14:paraId="53A95634" w14:textId="77777777" w:rsidTr="00F91AAC"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E21AC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Descripción: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E96BB" w14:textId="77777777" w:rsidR="00C757F8" w:rsidRPr="00FA2D63" w:rsidRDefault="00C757F8" w:rsidP="00F91AAC">
            <w:r w:rsidRPr="00FA2D63">
              <w:t>Este CUS permitirá al administrador visualizar los reportes de Calzados.</w:t>
            </w:r>
          </w:p>
        </w:tc>
      </w:tr>
      <w:tr w:rsidR="00C757F8" w:rsidRPr="00FA2D63" w14:paraId="0ED51BFE" w14:textId="77777777" w:rsidTr="00F91AAC"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CF3AA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Precondición: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C9460" w14:textId="77777777" w:rsidR="00C757F8" w:rsidRPr="00FA2D63" w:rsidRDefault="00C757F8" w:rsidP="00F91AAC">
            <w:r w:rsidRPr="00FA2D63">
              <w:t>CUS Iniciar Sesión</w:t>
            </w:r>
          </w:p>
        </w:tc>
      </w:tr>
      <w:tr w:rsidR="00C757F8" w:rsidRPr="00FA2D63" w14:paraId="643C40FB" w14:textId="77777777" w:rsidTr="00F91AAC">
        <w:trPr>
          <w:trHeight w:val="319"/>
        </w:trPr>
        <w:tc>
          <w:tcPr>
            <w:tcW w:w="2227" w:type="dxa"/>
            <w:gridSpan w:val="2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F8F14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 xml:space="preserve">Flujo Principal: </w:t>
            </w:r>
          </w:p>
        </w:tc>
        <w:tc>
          <w:tcPr>
            <w:tcW w:w="6773" w:type="dxa"/>
            <w:shd w:val="clear" w:color="auto" w:fill="FFFFFF"/>
          </w:tcPr>
          <w:p w14:paraId="2440C7C3" w14:textId="77777777" w:rsidR="00C757F8" w:rsidRPr="00FA2D63" w:rsidRDefault="00C757F8" w:rsidP="00F91AAC"/>
        </w:tc>
      </w:tr>
      <w:tr w:rsidR="00C757F8" w:rsidRPr="00FA2D63" w14:paraId="4E83F8DD" w14:textId="77777777" w:rsidTr="00F91AAC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5BF69" w14:textId="77777777" w:rsidR="00C757F8" w:rsidRPr="00FA2D63" w:rsidRDefault="00C757F8" w:rsidP="00C757F8">
            <w:pPr>
              <w:widowControl/>
              <w:numPr>
                <w:ilvl w:val="0"/>
                <w:numId w:val="5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CUS empieza cuando el administrador selecciona en la pestaña “Mostrar reportes” en la interfaz “Menú Principal”.</w:t>
            </w:r>
          </w:p>
          <w:p w14:paraId="69DD245D" w14:textId="77777777" w:rsidR="00C757F8" w:rsidRPr="00FA2D63" w:rsidRDefault="00C757F8" w:rsidP="00C757F8">
            <w:pPr>
              <w:widowControl/>
              <w:numPr>
                <w:ilvl w:val="0"/>
                <w:numId w:val="5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sistema muestra la interfaz “Mostrar reportes”.</w:t>
            </w:r>
          </w:p>
          <w:p w14:paraId="63C9027D" w14:textId="77777777" w:rsidR="00C757F8" w:rsidRPr="00FA2D63" w:rsidRDefault="00C757F8" w:rsidP="00C757F8">
            <w:pPr>
              <w:widowControl/>
              <w:numPr>
                <w:ilvl w:val="0"/>
                <w:numId w:val="5"/>
              </w:numPr>
              <w:spacing w:before="0" w:after="160" w:line="259" w:lineRule="auto"/>
              <w:jc w:val="left"/>
              <w:rPr>
                <w:bCs/>
                <w:lang w:val="es-ES"/>
              </w:rPr>
            </w:pPr>
            <w:r w:rsidRPr="00FA2D63">
              <w:rPr>
                <w:bCs/>
              </w:rPr>
              <w:t>El administrador selecciona la opción “Reporte producto”.</w:t>
            </w:r>
          </w:p>
          <w:p w14:paraId="3171552B" w14:textId="77777777" w:rsidR="00C757F8" w:rsidRPr="00FA2D63" w:rsidRDefault="00C757F8" w:rsidP="00C757F8">
            <w:pPr>
              <w:widowControl/>
              <w:numPr>
                <w:ilvl w:val="0"/>
                <w:numId w:val="5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bCs/>
                <w:lang w:val="es-ES"/>
              </w:rPr>
              <w:t>El sistema muestra la interfaz “Reporte producto” donde tendrá un combo box para que el administrador pueda</w:t>
            </w:r>
            <w:r w:rsidRPr="00FA2D63">
              <w:rPr>
                <w:lang w:val="es-ES"/>
              </w:rPr>
              <w:t xml:space="preserve"> elegir de qué manera quiere mostrar los reportes de venta.       </w:t>
            </w:r>
          </w:p>
          <w:p w14:paraId="63DD31B4" w14:textId="77777777" w:rsidR="00C757F8" w:rsidRPr="00FA2D63" w:rsidRDefault="00C757F8" w:rsidP="00C757F8">
            <w:pPr>
              <w:widowControl/>
              <w:numPr>
                <w:ilvl w:val="0"/>
                <w:numId w:val="5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administrador puede ordenar “Más vendidos”, “Menos vendidos” y “Fuera de stock”.</w:t>
            </w:r>
          </w:p>
          <w:p w14:paraId="37C8B37D" w14:textId="77777777" w:rsidR="00C757F8" w:rsidRPr="00FA2D63" w:rsidRDefault="00C757F8" w:rsidP="00C757F8">
            <w:pPr>
              <w:widowControl/>
              <w:numPr>
                <w:ilvl w:val="0"/>
                <w:numId w:val="5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sistema muestra los reportes de ventas según sea solicitado.</w:t>
            </w:r>
          </w:p>
          <w:p w14:paraId="299A87DF" w14:textId="77777777" w:rsidR="00C757F8" w:rsidRPr="00FA2D63" w:rsidRDefault="00C757F8" w:rsidP="00C757F8">
            <w:pPr>
              <w:widowControl/>
              <w:numPr>
                <w:ilvl w:val="0"/>
                <w:numId w:val="5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administrador pulsa el botón “Aceptar”.</w:t>
            </w:r>
          </w:p>
          <w:p w14:paraId="285B381A" w14:textId="77777777" w:rsidR="00C757F8" w:rsidRPr="00FA2D63" w:rsidRDefault="00C757F8" w:rsidP="00C757F8">
            <w:pPr>
              <w:widowControl/>
              <w:numPr>
                <w:ilvl w:val="0"/>
                <w:numId w:val="5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CUS finaliza.</w:t>
            </w:r>
          </w:p>
        </w:tc>
      </w:tr>
      <w:tr w:rsidR="00C757F8" w:rsidRPr="00FA2D63" w14:paraId="731685B3" w14:textId="77777777" w:rsidTr="00F91AAC">
        <w:trPr>
          <w:trHeight w:val="528"/>
        </w:trPr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11B3" w14:textId="77777777" w:rsidR="00C757F8" w:rsidRPr="00FA2D63" w:rsidRDefault="00C757F8" w:rsidP="00F91AAC">
            <w:pPr>
              <w:rPr>
                <w:b/>
              </w:rPr>
            </w:pPr>
            <w:proofErr w:type="spellStart"/>
            <w:r w:rsidRPr="00FA2D63">
              <w:rPr>
                <w:b/>
              </w:rPr>
              <w:t>Post-condición</w:t>
            </w:r>
            <w:proofErr w:type="spellEnd"/>
            <w:r w:rsidRPr="00FA2D63">
              <w:rPr>
                <w:b/>
              </w:rPr>
              <w:t>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6CA94" w14:textId="77777777" w:rsidR="00C757F8" w:rsidRPr="00FA2D63" w:rsidRDefault="00C757F8" w:rsidP="00F91AAC">
            <w:r w:rsidRPr="00FA2D63">
              <w:t>Se ha mostrado la información de los reportes de calzados.</w:t>
            </w:r>
          </w:p>
        </w:tc>
      </w:tr>
      <w:tr w:rsidR="00C757F8" w:rsidRPr="00FA2D63" w14:paraId="3BABBF89" w14:textId="77777777" w:rsidTr="00F91AAC">
        <w:tc>
          <w:tcPr>
            <w:tcW w:w="2227" w:type="dxa"/>
            <w:gridSpan w:val="2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207C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 xml:space="preserve">Flujo Alternativo: </w:t>
            </w:r>
          </w:p>
        </w:tc>
        <w:tc>
          <w:tcPr>
            <w:tcW w:w="6773" w:type="dxa"/>
            <w:shd w:val="clear" w:color="auto" w:fill="FFFFFF"/>
          </w:tcPr>
          <w:p w14:paraId="192F03A6" w14:textId="77777777" w:rsidR="00C757F8" w:rsidRPr="00FA2D63" w:rsidRDefault="00C757F8" w:rsidP="00F91AAC"/>
        </w:tc>
      </w:tr>
      <w:tr w:rsidR="00C757F8" w:rsidRPr="00FA2D63" w14:paraId="5F4A553E" w14:textId="77777777" w:rsidTr="00F91AAC">
        <w:tc>
          <w:tcPr>
            <w:tcW w:w="9000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FC881" w14:textId="77777777" w:rsidR="00C757F8" w:rsidRPr="00FA2D63" w:rsidRDefault="00C757F8" w:rsidP="00F91AAC">
            <w:r w:rsidRPr="00FA2D63">
              <w:t>En cualquier punto si administrador decide cancelar el proceso.</w:t>
            </w:r>
          </w:p>
          <w:p w14:paraId="121BDF9F" w14:textId="77777777" w:rsidR="00C757F8" w:rsidRPr="00FA2D63" w:rsidRDefault="00C757F8" w:rsidP="00C757F8">
            <w:pPr>
              <w:widowControl/>
              <w:numPr>
                <w:ilvl w:val="0"/>
                <w:numId w:val="26"/>
              </w:numPr>
              <w:spacing w:before="0" w:after="160" w:line="259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lastRenderedPageBreak/>
              <w:t>El administrador pulsa “Cancelar”.</w:t>
            </w:r>
          </w:p>
          <w:p w14:paraId="525E99AC" w14:textId="77777777" w:rsidR="00C757F8" w:rsidRPr="00FA2D63" w:rsidRDefault="00C757F8" w:rsidP="00C757F8">
            <w:pPr>
              <w:widowControl/>
              <w:numPr>
                <w:ilvl w:val="0"/>
                <w:numId w:val="26"/>
              </w:numPr>
              <w:spacing w:before="0" w:after="160" w:line="259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CUS finaliza.</w:t>
            </w:r>
          </w:p>
          <w:p w14:paraId="123A3D32" w14:textId="77777777" w:rsidR="00C757F8" w:rsidRPr="00FA2D63" w:rsidRDefault="00C757F8" w:rsidP="00F91AAC"/>
        </w:tc>
      </w:tr>
    </w:tbl>
    <w:p w14:paraId="41B52090" w14:textId="77777777" w:rsidR="00C757F8" w:rsidRPr="00FA2D63" w:rsidRDefault="00C757F8" w:rsidP="00C757F8">
      <w:pPr>
        <w:widowControl/>
        <w:spacing w:before="0" w:after="160" w:line="259" w:lineRule="auto"/>
        <w:jc w:val="left"/>
        <w:rPr>
          <w:rFonts w:ascii="Calibri" w:eastAsia="Calibri" w:hAnsi="Calibri"/>
          <w:szCs w:val="22"/>
          <w:lang w:val="es-MX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"/>
        <w:gridCol w:w="6773"/>
      </w:tblGrid>
      <w:tr w:rsidR="00C757F8" w:rsidRPr="00FA2D63" w14:paraId="7FC3B804" w14:textId="77777777" w:rsidTr="00F91AAC">
        <w:trPr>
          <w:trHeight w:val="138"/>
        </w:trPr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F0383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ID: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69234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CUS-12</w:t>
            </w:r>
          </w:p>
        </w:tc>
      </w:tr>
      <w:tr w:rsidR="00C757F8" w:rsidRPr="00FA2D63" w14:paraId="169F5624" w14:textId="77777777" w:rsidTr="00F91AAC"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7D92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Caso de Uso: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9174B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 xml:space="preserve">MOSTRAR REPORTES DE CLIENTES </w:t>
            </w:r>
          </w:p>
        </w:tc>
      </w:tr>
      <w:tr w:rsidR="00C757F8" w:rsidRPr="00FA2D63" w14:paraId="1A5CCA67" w14:textId="77777777" w:rsidTr="00F91AAC"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857E6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Actor: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114EE" w14:textId="77777777" w:rsidR="00C757F8" w:rsidRPr="00FA2D63" w:rsidRDefault="00C757F8" w:rsidP="00F91AAC">
            <w:r w:rsidRPr="00FA2D63">
              <w:t>Administrador</w:t>
            </w:r>
          </w:p>
        </w:tc>
      </w:tr>
      <w:tr w:rsidR="00C757F8" w:rsidRPr="00FA2D63" w14:paraId="664912DB" w14:textId="77777777" w:rsidTr="00F91AAC"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8005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Descripción: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53F46" w14:textId="77777777" w:rsidR="00C757F8" w:rsidRPr="00FA2D63" w:rsidRDefault="00C757F8" w:rsidP="00F91AAC">
            <w:r w:rsidRPr="00FA2D63">
              <w:t>Este CUS permitirá al administrador visualizar los reportes de clientes.</w:t>
            </w:r>
          </w:p>
        </w:tc>
      </w:tr>
      <w:tr w:rsidR="00C757F8" w:rsidRPr="00FA2D63" w14:paraId="07337C4C" w14:textId="77777777" w:rsidTr="00F91AAC"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53EC4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Precondición: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5AB8F" w14:textId="77777777" w:rsidR="00C757F8" w:rsidRPr="00FA2D63" w:rsidRDefault="00C757F8" w:rsidP="00F91AAC">
            <w:r w:rsidRPr="00FA2D63">
              <w:t>CUS Iniciar Sesión</w:t>
            </w:r>
          </w:p>
        </w:tc>
      </w:tr>
      <w:tr w:rsidR="00C757F8" w:rsidRPr="00FA2D63" w14:paraId="6214CB85" w14:textId="77777777" w:rsidTr="00F91AAC">
        <w:trPr>
          <w:trHeight w:val="319"/>
        </w:trPr>
        <w:tc>
          <w:tcPr>
            <w:tcW w:w="2227" w:type="dxa"/>
            <w:gridSpan w:val="2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42016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 xml:space="preserve">Flujo Principal: </w:t>
            </w:r>
          </w:p>
        </w:tc>
        <w:tc>
          <w:tcPr>
            <w:tcW w:w="6773" w:type="dxa"/>
            <w:shd w:val="clear" w:color="auto" w:fill="FFFFFF"/>
          </w:tcPr>
          <w:p w14:paraId="33BFD9D7" w14:textId="77777777" w:rsidR="00C757F8" w:rsidRPr="00FA2D63" w:rsidRDefault="00C757F8" w:rsidP="00F91AAC"/>
        </w:tc>
      </w:tr>
      <w:tr w:rsidR="00C757F8" w:rsidRPr="00FA2D63" w14:paraId="2960DCBB" w14:textId="77777777" w:rsidTr="00F91AAC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092EB" w14:textId="77777777" w:rsidR="00C757F8" w:rsidRPr="00FA2D63" w:rsidRDefault="00C757F8" w:rsidP="00C757F8">
            <w:pPr>
              <w:widowControl/>
              <w:numPr>
                <w:ilvl w:val="0"/>
                <w:numId w:val="27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CUS empieza cuando el administrador selecciona en la pestaña “Mostrar reportes” en la interfaz “Menú Principal”.</w:t>
            </w:r>
          </w:p>
          <w:p w14:paraId="26A126E7" w14:textId="77777777" w:rsidR="00C757F8" w:rsidRPr="00FA2D63" w:rsidRDefault="00C757F8" w:rsidP="00C757F8">
            <w:pPr>
              <w:widowControl/>
              <w:numPr>
                <w:ilvl w:val="0"/>
                <w:numId w:val="27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sistema muestra la interfaz “Mostrar reportes”.</w:t>
            </w:r>
          </w:p>
          <w:p w14:paraId="0F5E241E" w14:textId="77777777" w:rsidR="00C757F8" w:rsidRPr="00FA2D63" w:rsidRDefault="00C757F8" w:rsidP="00C757F8">
            <w:pPr>
              <w:widowControl/>
              <w:numPr>
                <w:ilvl w:val="0"/>
                <w:numId w:val="27"/>
              </w:numPr>
              <w:spacing w:before="0" w:after="160" w:line="259" w:lineRule="auto"/>
              <w:jc w:val="left"/>
              <w:rPr>
                <w:bCs/>
                <w:lang w:val="es-ES"/>
              </w:rPr>
            </w:pPr>
            <w:r w:rsidRPr="00FA2D63">
              <w:rPr>
                <w:bCs/>
              </w:rPr>
              <w:t>El administrador selecciona la opción “Reporte Clientes”.</w:t>
            </w:r>
          </w:p>
          <w:p w14:paraId="299C4F38" w14:textId="77777777" w:rsidR="00C757F8" w:rsidRPr="00FA2D63" w:rsidRDefault="00C757F8" w:rsidP="00C757F8">
            <w:pPr>
              <w:widowControl/>
              <w:numPr>
                <w:ilvl w:val="0"/>
                <w:numId w:val="27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bCs/>
                <w:lang w:val="es-ES"/>
              </w:rPr>
              <w:t>El sistema muestra la interfaz “</w:t>
            </w:r>
            <w:r w:rsidRPr="00FA2D63">
              <w:rPr>
                <w:bCs/>
              </w:rPr>
              <w:t>Reporte Clientes”.</w:t>
            </w:r>
            <w:r w:rsidRPr="00FA2D63">
              <w:rPr>
                <w:bCs/>
                <w:lang w:val="es-ES"/>
              </w:rPr>
              <w:t xml:space="preserve"> donde tendrá un combo box para que el administrador pueda</w:t>
            </w:r>
            <w:r w:rsidRPr="00FA2D63">
              <w:rPr>
                <w:lang w:val="es-ES"/>
              </w:rPr>
              <w:t xml:space="preserve"> elegir de qué manera quiere mostrar los reportes de Clientes.       </w:t>
            </w:r>
          </w:p>
          <w:p w14:paraId="6C97D349" w14:textId="77777777" w:rsidR="00C757F8" w:rsidRPr="00FA2D63" w:rsidRDefault="00C757F8" w:rsidP="00C757F8">
            <w:pPr>
              <w:widowControl/>
              <w:numPr>
                <w:ilvl w:val="0"/>
                <w:numId w:val="27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administrador puede ordenar “Con más compras”, “Con menos compras” y “Todos”.</w:t>
            </w:r>
          </w:p>
          <w:p w14:paraId="17917D5A" w14:textId="77777777" w:rsidR="00C757F8" w:rsidRPr="00FA2D63" w:rsidRDefault="00C757F8" w:rsidP="00C757F8">
            <w:pPr>
              <w:widowControl/>
              <w:numPr>
                <w:ilvl w:val="0"/>
                <w:numId w:val="27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sistema muestra los reportes de ventas según sea solicitado.</w:t>
            </w:r>
          </w:p>
          <w:p w14:paraId="4382937A" w14:textId="77777777" w:rsidR="00C757F8" w:rsidRPr="00FA2D63" w:rsidRDefault="00C757F8" w:rsidP="00C757F8">
            <w:pPr>
              <w:widowControl/>
              <w:numPr>
                <w:ilvl w:val="0"/>
                <w:numId w:val="27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administrador pulsa el botón “Aceptar”.</w:t>
            </w:r>
          </w:p>
          <w:p w14:paraId="0360887D" w14:textId="77777777" w:rsidR="00C757F8" w:rsidRPr="00FA2D63" w:rsidRDefault="00C757F8" w:rsidP="00C757F8">
            <w:pPr>
              <w:widowControl/>
              <w:numPr>
                <w:ilvl w:val="0"/>
                <w:numId w:val="27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CUS finaliza.</w:t>
            </w:r>
          </w:p>
        </w:tc>
      </w:tr>
      <w:tr w:rsidR="00C757F8" w:rsidRPr="00FA2D63" w14:paraId="0F4C35DA" w14:textId="77777777" w:rsidTr="00F91AAC">
        <w:trPr>
          <w:trHeight w:val="528"/>
        </w:trPr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0CA0E" w14:textId="77777777" w:rsidR="00C757F8" w:rsidRPr="00FA2D63" w:rsidRDefault="00C757F8" w:rsidP="00F91AAC">
            <w:pPr>
              <w:rPr>
                <w:b/>
              </w:rPr>
            </w:pPr>
            <w:proofErr w:type="spellStart"/>
            <w:r w:rsidRPr="00FA2D63">
              <w:rPr>
                <w:b/>
              </w:rPr>
              <w:t>Post-condición</w:t>
            </w:r>
            <w:proofErr w:type="spellEnd"/>
            <w:r w:rsidRPr="00FA2D63">
              <w:rPr>
                <w:b/>
              </w:rPr>
              <w:t>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41F94" w14:textId="77777777" w:rsidR="00C757F8" w:rsidRPr="00FA2D63" w:rsidRDefault="00C757F8" w:rsidP="00F91AAC">
            <w:r w:rsidRPr="00FA2D63">
              <w:t>Se ha mostrado la información de los reportes.</w:t>
            </w:r>
          </w:p>
        </w:tc>
      </w:tr>
      <w:tr w:rsidR="00C757F8" w:rsidRPr="00FA2D63" w14:paraId="6D220075" w14:textId="77777777" w:rsidTr="00F91AAC">
        <w:tc>
          <w:tcPr>
            <w:tcW w:w="2227" w:type="dxa"/>
            <w:gridSpan w:val="2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AB1CD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 xml:space="preserve">Flujo Alternativo: </w:t>
            </w:r>
          </w:p>
        </w:tc>
        <w:tc>
          <w:tcPr>
            <w:tcW w:w="6773" w:type="dxa"/>
            <w:shd w:val="clear" w:color="auto" w:fill="FFFFFF"/>
          </w:tcPr>
          <w:p w14:paraId="0A43FBDD" w14:textId="77777777" w:rsidR="00C757F8" w:rsidRPr="00FA2D63" w:rsidRDefault="00C757F8" w:rsidP="00F91AAC"/>
        </w:tc>
      </w:tr>
      <w:tr w:rsidR="00C757F8" w:rsidRPr="00FA2D63" w14:paraId="6B4ED933" w14:textId="77777777" w:rsidTr="00F91AAC">
        <w:tc>
          <w:tcPr>
            <w:tcW w:w="9000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8B07" w14:textId="77777777" w:rsidR="00C757F8" w:rsidRPr="00FA2D63" w:rsidRDefault="00C757F8" w:rsidP="00F91AAC">
            <w:r w:rsidRPr="00FA2D63">
              <w:t>En cualquier punto si administrador decide cancelar el proceso.</w:t>
            </w:r>
          </w:p>
          <w:p w14:paraId="477A7591" w14:textId="77777777" w:rsidR="00C757F8" w:rsidRPr="00FA2D63" w:rsidRDefault="00C757F8" w:rsidP="00C757F8">
            <w:pPr>
              <w:widowControl/>
              <w:numPr>
                <w:ilvl w:val="0"/>
                <w:numId w:val="28"/>
              </w:numPr>
              <w:spacing w:before="0" w:after="160" w:line="259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administrador pulsa “Cancelar”.</w:t>
            </w:r>
          </w:p>
          <w:p w14:paraId="3FFD1657" w14:textId="77777777" w:rsidR="00C757F8" w:rsidRPr="00FA2D63" w:rsidRDefault="00C757F8" w:rsidP="00C757F8">
            <w:pPr>
              <w:widowControl/>
              <w:numPr>
                <w:ilvl w:val="0"/>
                <w:numId w:val="28"/>
              </w:numPr>
              <w:spacing w:before="0" w:after="160" w:line="259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CUS finaliza.</w:t>
            </w:r>
          </w:p>
        </w:tc>
      </w:tr>
    </w:tbl>
    <w:p w14:paraId="4AEF7250" w14:textId="77777777" w:rsidR="00C757F8" w:rsidRPr="00FA2D63" w:rsidRDefault="00C757F8" w:rsidP="00C757F8">
      <w:pPr>
        <w:widowControl/>
        <w:spacing w:before="0" w:after="160" w:line="259" w:lineRule="auto"/>
        <w:jc w:val="left"/>
        <w:rPr>
          <w:rFonts w:ascii="Calibri" w:eastAsia="Calibri" w:hAnsi="Calibri"/>
          <w:szCs w:val="22"/>
          <w:lang w:val="es-MX"/>
        </w:rPr>
      </w:pPr>
    </w:p>
    <w:p w14:paraId="5F013968" w14:textId="77777777" w:rsidR="00C757F8" w:rsidRPr="00FA2D63" w:rsidRDefault="00C757F8" w:rsidP="00C757F8">
      <w:pPr>
        <w:widowControl/>
        <w:spacing w:before="0" w:after="160" w:line="259" w:lineRule="auto"/>
        <w:jc w:val="left"/>
        <w:rPr>
          <w:rFonts w:ascii="Calibri" w:eastAsia="Calibri" w:hAnsi="Calibri"/>
          <w:szCs w:val="22"/>
          <w:lang w:val="es-MX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"/>
        <w:gridCol w:w="6773"/>
      </w:tblGrid>
      <w:tr w:rsidR="00C757F8" w:rsidRPr="00FA2D63" w14:paraId="347DA3D6" w14:textId="77777777" w:rsidTr="00F91AAC">
        <w:trPr>
          <w:trHeight w:val="138"/>
        </w:trPr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43C86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ID: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B02E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CUS-13</w:t>
            </w:r>
          </w:p>
        </w:tc>
      </w:tr>
      <w:tr w:rsidR="00C757F8" w:rsidRPr="00FA2D63" w14:paraId="2F95FF5C" w14:textId="77777777" w:rsidTr="00F91AAC"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31B63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Caso de Uso: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E8C37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MOSTRAR REPORTES DE VENTAS</w:t>
            </w:r>
          </w:p>
        </w:tc>
      </w:tr>
      <w:tr w:rsidR="00C757F8" w:rsidRPr="00FA2D63" w14:paraId="34954DEE" w14:textId="77777777" w:rsidTr="00F91AAC"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23D0C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Actor: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CB9EB" w14:textId="77777777" w:rsidR="00C757F8" w:rsidRPr="00FA2D63" w:rsidRDefault="00C757F8" w:rsidP="00F91AAC">
            <w:r w:rsidRPr="00FA2D63">
              <w:t>Administrador</w:t>
            </w:r>
          </w:p>
        </w:tc>
      </w:tr>
      <w:tr w:rsidR="00C757F8" w:rsidRPr="00FA2D63" w14:paraId="36280F8A" w14:textId="77777777" w:rsidTr="00F91AAC"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69F8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Descripción: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D2603" w14:textId="77777777" w:rsidR="00C757F8" w:rsidRPr="00FA2D63" w:rsidRDefault="00C757F8" w:rsidP="00F91AAC">
            <w:r w:rsidRPr="00FA2D63">
              <w:t>Este CUS permitirá al administrador visualizar los reportes de venta</w:t>
            </w:r>
          </w:p>
        </w:tc>
      </w:tr>
      <w:tr w:rsidR="00C757F8" w:rsidRPr="00FA2D63" w14:paraId="1EDA136E" w14:textId="77777777" w:rsidTr="00F91AAC"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901CA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Precondición: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885C" w14:textId="77777777" w:rsidR="00C757F8" w:rsidRPr="00FA2D63" w:rsidRDefault="00C757F8" w:rsidP="00F91AAC">
            <w:r w:rsidRPr="00FA2D63">
              <w:t>CUS Iniciar Sesión</w:t>
            </w:r>
          </w:p>
        </w:tc>
      </w:tr>
      <w:tr w:rsidR="00C757F8" w:rsidRPr="00FA2D63" w14:paraId="1CF2F203" w14:textId="77777777" w:rsidTr="00F91AAC">
        <w:trPr>
          <w:trHeight w:val="319"/>
        </w:trPr>
        <w:tc>
          <w:tcPr>
            <w:tcW w:w="2227" w:type="dxa"/>
            <w:gridSpan w:val="2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82CEB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 xml:space="preserve">Flujo Principal: </w:t>
            </w:r>
          </w:p>
        </w:tc>
        <w:tc>
          <w:tcPr>
            <w:tcW w:w="6773" w:type="dxa"/>
            <w:shd w:val="clear" w:color="auto" w:fill="FFFFFF"/>
          </w:tcPr>
          <w:p w14:paraId="334FF190" w14:textId="77777777" w:rsidR="00C757F8" w:rsidRPr="00FA2D63" w:rsidRDefault="00C757F8" w:rsidP="00F91AAC"/>
        </w:tc>
      </w:tr>
      <w:tr w:rsidR="00C757F8" w:rsidRPr="00FA2D63" w14:paraId="5FFCD44A" w14:textId="77777777" w:rsidTr="00F91AAC">
        <w:trPr>
          <w:trHeight w:val="42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289E" w14:textId="77777777" w:rsidR="00C757F8" w:rsidRPr="00FA2D63" w:rsidRDefault="00C757F8" w:rsidP="00C757F8">
            <w:pPr>
              <w:widowControl/>
              <w:numPr>
                <w:ilvl w:val="0"/>
                <w:numId w:val="30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CUS empieza cuando el administrador selecciona en la pestaña “Mostrar reportes” en la interfaz “Menú Principal”.</w:t>
            </w:r>
          </w:p>
          <w:p w14:paraId="0B9212D6" w14:textId="77777777" w:rsidR="00C757F8" w:rsidRPr="00FA2D63" w:rsidRDefault="00C757F8" w:rsidP="00C757F8">
            <w:pPr>
              <w:widowControl/>
              <w:numPr>
                <w:ilvl w:val="0"/>
                <w:numId w:val="30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sistema muestra la interfaz “Mostrar reportes”.</w:t>
            </w:r>
          </w:p>
          <w:p w14:paraId="7DE9629F" w14:textId="77777777" w:rsidR="00C757F8" w:rsidRPr="00FA2D63" w:rsidRDefault="00C757F8" w:rsidP="00C757F8">
            <w:pPr>
              <w:widowControl/>
              <w:numPr>
                <w:ilvl w:val="0"/>
                <w:numId w:val="30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administrador selecciona la opción “Reporte de Ventas”.</w:t>
            </w:r>
          </w:p>
          <w:p w14:paraId="7D796784" w14:textId="77777777" w:rsidR="00C757F8" w:rsidRPr="00FA2D63" w:rsidRDefault="00C757F8" w:rsidP="00C757F8">
            <w:pPr>
              <w:widowControl/>
              <w:numPr>
                <w:ilvl w:val="0"/>
                <w:numId w:val="30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sistema muestra la interfaz “Reporte de ventas” donde tendrá un combo box para que el administrador pueda elegir de qué manera quiere mostrar los reportes de venta.</w:t>
            </w:r>
          </w:p>
          <w:p w14:paraId="3585399A" w14:textId="77777777" w:rsidR="00C757F8" w:rsidRPr="00FA2D63" w:rsidRDefault="00C757F8" w:rsidP="00C757F8">
            <w:pPr>
              <w:widowControl/>
              <w:numPr>
                <w:ilvl w:val="0"/>
                <w:numId w:val="30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administrador puede ordenar “Semanal”, “Mensual” y “Anual”.</w:t>
            </w:r>
          </w:p>
          <w:p w14:paraId="52FF8C28" w14:textId="77777777" w:rsidR="00C757F8" w:rsidRPr="00FA2D63" w:rsidRDefault="00C757F8" w:rsidP="00C757F8">
            <w:pPr>
              <w:widowControl/>
              <w:numPr>
                <w:ilvl w:val="0"/>
                <w:numId w:val="30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sistema muestra los reportes de ventas según sea solicitado.</w:t>
            </w:r>
          </w:p>
          <w:p w14:paraId="30B0B1C0" w14:textId="77777777" w:rsidR="00C757F8" w:rsidRPr="00FA2D63" w:rsidRDefault="00C757F8" w:rsidP="00C757F8">
            <w:pPr>
              <w:widowControl/>
              <w:numPr>
                <w:ilvl w:val="0"/>
                <w:numId w:val="30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administrador pulsa el botón “Aceptar”.</w:t>
            </w:r>
          </w:p>
          <w:p w14:paraId="059FD6B7" w14:textId="77777777" w:rsidR="00C757F8" w:rsidRPr="00FA2D63" w:rsidRDefault="00C757F8" w:rsidP="00C757F8">
            <w:pPr>
              <w:widowControl/>
              <w:numPr>
                <w:ilvl w:val="0"/>
                <w:numId w:val="30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CUS finaliza.</w:t>
            </w:r>
          </w:p>
        </w:tc>
      </w:tr>
      <w:tr w:rsidR="00C757F8" w:rsidRPr="00FA2D63" w14:paraId="06FF8F3C" w14:textId="77777777" w:rsidTr="00F91AAC">
        <w:trPr>
          <w:trHeight w:val="528"/>
        </w:trPr>
        <w:tc>
          <w:tcPr>
            <w:tcW w:w="2220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025D" w14:textId="77777777" w:rsidR="00C757F8" w:rsidRPr="00FA2D63" w:rsidRDefault="00C757F8" w:rsidP="00F91AAC">
            <w:pPr>
              <w:rPr>
                <w:b/>
              </w:rPr>
            </w:pPr>
            <w:proofErr w:type="spellStart"/>
            <w:r w:rsidRPr="00FA2D63">
              <w:rPr>
                <w:b/>
              </w:rPr>
              <w:t>Post-condición</w:t>
            </w:r>
            <w:proofErr w:type="spellEnd"/>
            <w:r w:rsidRPr="00FA2D63">
              <w:rPr>
                <w:b/>
              </w:rPr>
              <w:t>:</w:t>
            </w:r>
          </w:p>
        </w:tc>
        <w:tc>
          <w:tcPr>
            <w:tcW w:w="67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C5758" w14:textId="77777777" w:rsidR="00C757F8" w:rsidRPr="00FA2D63" w:rsidRDefault="00C757F8" w:rsidP="00F91AAC">
            <w:r w:rsidRPr="00FA2D63">
              <w:t>Se ha mostrado la información de los reportes de ventas.</w:t>
            </w:r>
          </w:p>
        </w:tc>
      </w:tr>
      <w:tr w:rsidR="00C757F8" w:rsidRPr="00FA2D63" w14:paraId="25E86F77" w14:textId="77777777" w:rsidTr="00F91AAC">
        <w:tc>
          <w:tcPr>
            <w:tcW w:w="2227" w:type="dxa"/>
            <w:gridSpan w:val="2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9B9F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 xml:space="preserve">Flujo Alternativo: </w:t>
            </w:r>
          </w:p>
        </w:tc>
        <w:tc>
          <w:tcPr>
            <w:tcW w:w="6773" w:type="dxa"/>
            <w:shd w:val="clear" w:color="auto" w:fill="FFFFFF"/>
          </w:tcPr>
          <w:p w14:paraId="052CE20B" w14:textId="77777777" w:rsidR="00C757F8" w:rsidRPr="00FA2D63" w:rsidRDefault="00C757F8" w:rsidP="00F91AAC"/>
        </w:tc>
      </w:tr>
      <w:tr w:rsidR="00C757F8" w:rsidRPr="00FA2D63" w14:paraId="3A91D14F" w14:textId="77777777" w:rsidTr="00F91AAC">
        <w:tc>
          <w:tcPr>
            <w:tcW w:w="9000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8F18C" w14:textId="77777777" w:rsidR="00C757F8" w:rsidRPr="00FA2D63" w:rsidRDefault="00C757F8" w:rsidP="00F91AAC">
            <w:r w:rsidRPr="00FA2D63">
              <w:t>En cualquier punto si administrador decide cancelar el proceso.</w:t>
            </w:r>
          </w:p>
          <w:p w14:paraId="2F276ABB" w14:textId="77777777" w:rsidR="00C757F8" w:rsidRPr="00FA2D63" w:rsidRDefault="00C757F8" w:rsidP="00C757F8">
            <w:pPr>
              <w:widowControl/>
              <w:numPr>
                <w:ilvl w:val="0"/>
                <w:numId w:val="29"/>
              </w:numPr>
              <w:spacing w:before="0" w:after="160" w:line="259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administrador pulsa “Cancelar”.</w:t>
            </w:r>
          </w:p>
          <w:p w14:paraId="16364215" w14:textId="77777777" w:rsidR="00C757F8" w:rsidRPr="00FA2D63" w:rsidRDefault="00C757F8" w:rsidP="00C757F8">
            <w:pPr>
              <w:widowControl/>
              <w:numPr>
                <w:ilvl w:val="0"/>
                <w:numId w:val="29"/>
              </w:numPr>
              <w:spacing w:before="0" w:after="160" w:line="259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CUS finaliza.</w:t>
            </w:r>
          </w:p>
        </w:tc>
      </w:tr>
      <w:bookmarkEnd w:id="1"/>
    </w:tbl>
    <w:p w14:paraId="07178797" w14:textId="77777777" w:rsidR="00C757F8" w:rsidRDefault="00C757F8" w:rsidP="00C757F8">
      <w:pPr>
        <w:widowControl/>
        <w:spacing w:before="0" w:after="160" w:line="259" w:lineRule="auto"/>
        <w:jc w:val="left"/>
        <w:rPr>
          <w:rFonts w:ascii="Calibri" w:eastAsia="Calibri" w:hAnsi="Calibri"/>
          <w:szCs w:val="22"/>
          <w:lang w:val="es-MX"/>
        </w:rPr>
      </w:pPr>
    </w:p>
    <w:p w14:paraId="2CB94EB3" w14:textId="77777777" w:rsidR="00C757F8" w:rsidRDefault="00C757F8" w:rsidP="00C757F8">
      <w:pPr>
        <w:widowControl/>
        <w:spacing w:before="0" w:after="0" w:line="240" w:lineRule="auto"/>
        <w:jc w:val="left"/>
        <w:rPr>
          <w:rFonts w:ascii="Calibri" w:eastAsia="Calibri" w:hAnsi="Calibri"/>
          <w:szCs w:val="22"/>
          <w:lang w:val="es-MX"/>
        </w:rPr>
      </w:pPr>
      <w:r>
        <w:rPr>
          <w:rFonts w:ascii="Calibri" w:eastAsia="Calibri" w:hAnsi="Calibri"/>
          <w:szCs w:val="22"/>
          <w:lang w:val="es-MX"/>
        </w:rPr>
        <w:br w:type="page"/>
      </w:r>
    </w:p>
    <w:tbl>
      <w:tblPr>
        <w:tblW w:w="9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9"/>
        <w:gridCol w:w="7"/>
        <w:gridCol w:w="6984"/>
      </w:tblGrid>
      <w:tr w:rsidR="00C757F8" w:rsidRPr="00FA2D63" w14:paraId="3B27F33F" w14:textId="77777777" w:rsidTr="00F91AAC">
        <w:trPr>
          <w:trHeight w:val="131"/>
        </w:trPr>
        <w:tc>
          <w:tcPr>
            <w:tcW w:w="2289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CEE42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lastRenderedPageBreak/>
              <w:t>ID:</w:t>
            </w:r>
          </w:p>
        </w:tc>
        <w:tc>
          <w:tcPr>
            <w:tcW w:w="6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D53E2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CUS-</w:t>
            </w:r>
            <w:r>
              <w:rPr>
                <w:b/>
              </w:rPr>
              <w:t>1</w:t>
            </w:r>
            <w:r w:rsidRPr="00FA2D63">
              <w:rPr>
                <w:b/>
              </w:rPr>
              <w:t>4</w:t>
            </w:r>
          </w:p>
        </w:tc>
      </w:tr>
      <w:tr w:rsidR="00C757F8" w:rsidRPr="00FA2D63" w14:paraId="0B19990B" w14:textId="77777777" w:rsidTr="00F91AAC">
        <w:trPr>
          <w:trHeight w:val="449"/>
        </w:trPr>
        <w:tc>
          <w:tcPr>
            <w:tcW w:w="2289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9254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Nombre de CUS:</w:t>
            </w:r>
          </w:p>
        </w:tc>
        <w:tc>
          <w:tcPr>
            <w:tcW w:w="6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5D34" w14:textId="77777777" w:rsidR="00C757F8" w:rsidRPr="00FA2D63" w:rsidRDefault="00C757F8" w:rsidP="00F91AAC">
            <w:pPr>
              <w:rPr>
                <w:b/>
              </w:rPr>
            </w:pPr>
            <w:r>
              <w:rPr>
                <w:b/>
              </w:rPr>
              <w:t xml:space="preserve">DESHABILITAR </w:t>
            </w:r>
            <w:r w:rsidRPr="00FA2D63">
              <w:rPr>
                <w:b/>
              </w:rPr>
              <w:t xml:space="preserve">CLIENTE  </w:t>
            </w:r>
          </w:p>
        </w:tc>
      </w:tr>
      <w:tr w:rsidR="00C757F8" w:rsidRPr="00FA2D63" w14:paraId="011AF759" w14:textId="77777777" w:rsidTr="00F91AAC">
        <w:trPr>
          <w:trHeight w:val="473"/>
        </w:trPr>
        <w:tc>
          <w:tcPr>
            <w:tcW w:w="2289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0E5ED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Actor:</w:t>
            </w:r>
          </w:p>
        </w:tc>
        <w:tc>
          <w:tcPr>
            <w:tcW w:w="6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B85F" w14:textId="77777777" w:rsidR="00C757F8" w:rsidRPr="00FA2D63" w:rsidRDefault="00C757F8" w:rsidP="00F91AAC">
            <w:r w:rsidRPr="00FA2D63">
              <w:t>Administrador</w:t>
            </w:r>
          </w:p>
        </w:tc>
      </w:tr>
      <w:tr w:rsidR="00C757F8" w:rsidRPr="00FA2D63" w14:paraId="1DDDD731" w14:textId="77777777" w:rsidTr="00F91AAC">
        <w:trPr>
          <w:trHeight w:val="709"/>
        </w:trPr>
        <w:tc>
          <w:tcPr>
            <w:tcW w:w="2289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FB4DA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Descripción:</w:t>
            </w:r>
          </w:p>
        </w:tc>
        <w:tc>
          <w:tcPr>
            <w:tcW w:w="6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C66B" w14:textId="77777777" w:rsidR="00C757F8" w:rsidRPr="00FA2D63" w:rsidRDefault="00C757F8" w:rsidP="00F91AAC">
            <w:r w:rsidRPr="00FA2D63">
              <w:t xml:space="preserve">Este CUS permitirá al administrador </w:t>
            </w:r>
            <w:r>
              <w:t xml:space="preserve">deshabilitar al cliente en el </w:t>
            </w:r>
            <w:r w:rsidRPr="00FA2D63">
              <w:t>sistema.</w:t>
            </w:r>
          </w:p>
        </w:tc>
      </w:tr>
      <w:tr w:rsidR="00C757F8" w:rsidRPr="00FA2D63" w14:paraId="1A8DD135" w14:textId="77777777" w:rsidTr="00F91AAC">
        <w:trPr>
          <w:trHeight w:val="449"/>
        </w:trPr>
        <w:tc>
          <w:tcPr>
            <w:tcW w:w="2289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535A3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Precondición:</w:t>
            </w:r>
          </w:p>
        </w:tc>
        <w:tc>
          <w:tcPr>
            <w:tcW w:w="6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788F5" w14:textId="77777777" w:rsidR="00C757F8" w:rsidRPr="00FA2D63" w:rsidRDefault="00C757F8" w:rsidP="00F91AAC">
            <w:r w:rsidRPr="00FA2D63">
              <w:t xml:space="preserve">CUS Iniciar Sesión  </w:t>
            </w:r>
          </w:p>
        </w:tc>
      </w:tr>
      <w:tr w:rsidR="00C757F8" w:rsidRPr="00FA2D63" w14:paraId="2EB21C8F" w14:textId="77777777" w:rsidTr="00F91AAC">
        <w:trPr>
          <w:trHeight w:val="303"/>
        </w:trPr>
        <w:tc>
          <w:tcPr>
            <w:tcW w:w="2296" w:type="dxa"/>
            <w:gridSpan w:val="2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FAC8E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 xml:space="preserve">Flujo Principal: </w:t>
            </w:r>
          </w:p>
        </w:tc>
        <w:tc>
          <w:tcPr>
            <w:tcW w:w="6984" w:type="dxa"/>
            <w:shd w:val="clear" w:color="auto" w:fill="FFFFFF"/>
          </w:tcPr>
          <w:p w14:paraId="01AB9650" w14:textId="77777777" w:rsidR="00C757F8" w:rsidRPr="00FA2D63" w:rsidRDefault="00C757F8" w:rsidP="00F91AAC"/>
        </w:tc>
      </w:tr>
      <w:tr w:rsidR="00C757F8" w:rsidRPr="00FA2D63" w14:paraId="379DD3DE" w14:textId="77777777" w:rsidTr="00F91AAC">
        <w:trPr>
          <w:trHeight w:val="399"/>
        </w:trPr>
        <w:tc>
          <w:tcPr>
            <w:tcW w:w="92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E54D9" w14:textId="77777777" w:rsidR="00C757F8" w:rsidRDefault="00C757F8" w:rsidP="00C757F8">
            <w:pPr>
              <w:widowControl/>
              <w:numPr>
                <w:ilvl w:val="0"/>
                <w:numId w:val="31"/>
              </w:numPr>
              <w:spacing w:before="0" w:after="160" w:line="259" w:lineRule="auto"/>
              <w:jc w:val="left"/>
            </w:pPr>
            <w:r>
              <w:t>Administrador pulsa deshabilitar cliente.</w:t>
            </w:r>
          </w:p>
          <w:p w14:paraId="1509CA79" w14:textId="77777777" w:rsidR="00C757F8" w:rsidRPr="00FA2D63" w:rsidRDefault="00C757F8" w:rsidP="00C757F8">
            <w:pPr>
              <w:widowControl/>
              <w:numPr>
                <w:ilvl w:val="0"/>
                <w:numId w:val="31"/>
              </w:numPr>
              <w:spacing w:before="0" w:after="160" w:line="259" w:lineRule="auto"/>
              <w:jc w:val="left"/>
            </w:pPr>
            <w:r w:rsidRPr="00FA2D63">
              <w:t>El sistema muestra la interfaz “</w:t>
            </w:r>
            <w:r>
              <w:t>Deshabilitar</w:t>
            </w:r>
            <w:r w:rsidRPr="00FA2D63">
              <w:t xml:space="preserve"> Cliente”.</w:t>
            </w:r>
          </w:p>
          <w:p w14:paraId="33A93BEF" w14:textId="77777777" w:rsidR="00C757F8" w:rsidRPr="00FA2D63" w:rsidRDefault="00C757F8" w:rsidP="00C757F8">
            <w:pPr>
              <w:widowControl/>
              <w:numPr>
                <w:ilvl w:val="0"/>
                <w:numId w:val="31"/>
              </w:numPr>
              <w:spacing w:before="0" w:after="160" w:line="259" w:lineRule="auto"/>
              <w:jc w:val="left"/>
            </w:pPr>
            <w:r w:rsidRPr="00FA2D63">
              <w:t>El sistema muestra una ventana los campos en blanco “Nombre”, “Apellidos Paterno”, “Apellido Materno”, “Correo” y “Contraseña”, y los botones “Buscar”, “Eliminar” y “Cancelar”.</w:t>
            </w:r>
          </w:p>
          <w:p w14:paraId="7E6CFE3C" w14:textId="77777777" w:rsidR="00C757F8" w:rsidRPr="00FA2D63" w:rsidRDefault="00C757F8" w:rsidP="00C757F8">
            <w:pPr>
              <w:widowControl/>
              <w:numPr>
                <w:ilvl w:val="0"/>
                <w:numId w:val="31"/>
              </w:numPr>
              <w:spacing w:before="0" w:after="160" w:line="259" w:lineRule="auto"/>
              <w:jc w:val="left"/>
            </w:pPr>
            <w:r w:rsidRPr="00FA2D63">
              <w:t xml:space="preserve">El Administrador coloca el DNI del </w:t>
            </w:r>
            <w:r>
              <w:t>cliente</w:t>
            </w:r>
            <w:r w:rsidRPr="00FA2D63">
              <w:t xml:space="preserve"> en el campo “Ingrese DNI” y pulsa el botón “Buscar”.</w:t>
            </w:r>
          </w:p>
          <w:p w14:paraId="36624FC4" w14:textId="77777777" w:rsidR="00C757F8" w:rsidRPr="00FA2D63" w:rsidRDefault="00C757F8" w:rsidP="00C757F8">
            <w:pPr>
              <w:widowControl/>
              <w:numPr>
                <w:ilvl w:val="0"/>
                <w:numId w:val="31"/>
              </w:numPr>
              <w:spacing w:before="0" w:after="160" w:line="259" w:lineRule="auto"/>
              <w:jc w:val="left"/>
            </w:pPr>
            <w:r w:rsidRPr="00FA2D63">
              <w:t xml:space="preserve">El sistema busca el </w:t>
            </w:r>
            <w:r>
              <w:t xml:space="preserve">cliente </w:t>
            </w:r>
            <w:r w:rsidRPr="00FA2D63">
              <w:t>por el DNI en la base de datos.</w:t>
            </w:r>
          </w:p>
          <w:p w14:paraId="749AD15D" w14:textId="77777777" w:rsidR="00C757F8" w:rsidRPr="00FA2D63" w:rsidRDefault="00C757F8" w:rsidP="00C757F8">
            <w:pPr>
              <w:widowControl/>
              <w:numPr>
                <w:ilvl w:val="0"/>
                <w:numId w:val="31"/>
              </w:numPr>
              <w:spacing w:before="0" w:after="160" w:line="259" w:lineRule="auto"/>
              <w:jc w:val="left"/>
            </w:pPr>
            <w:r w:rsidRPr="00FA2D63">
              <w:t xml:space="preserve">El sistema carga los datos del </w:t>
            </w:r>
            <w:r>
              <w:t xml:space="preserve">cliente </w:t>
            </w:r>
            <w:r w:rsidRPr="00FA2D63">
              <w:t>en los campos “Nombre”, “Apellidos Paterno”, “Apellido Materno” y “Contraseña”.</w:t>
            </w:r>
          </w:p>
          <w:p w14:paraId="725EE1B5" w14:textId="77777777" w:rsidR="00C757F8" w:rsidRPr="00FA2D63" w:rsidRDefault="00C757F8" w:rsidP="00C757F8">
            <w:pPr>
              <w:widowControl/>
              <w:numPr>
                <w:ilvl w:val="0"/>
                <w:numId w:val="31"/>
              </w:numPr>
              <w:spacing w:before="0" w:after="160" w:line="259" w:lineRule="auto"/>
              <w:jc w:val="left"/>
            </w:pPr>
            <w:r w:rsidRPr="00FA2D63">
              <w:t>El Administrador pulsa el botón “</w:t>
            </w:r>
            <w:r>
              <w:t>Deshabilitar</w:t>
            </w:r>
            <w:r w:rsidRPr="00FA2D63">
              <w:t>”.</w:t>
            </w:r>
          </w:p>
          <w:p w14:paraId="3D05BF96" w14:textId="77777777" w:rsidR="00C757F8" w:rsidRPr="00FA2D63" w:rsidRDefault="00C757F8" w:rsidP="00C757F8">
            <w:pPr>
              <w:widowControl/>
              <w:numPr>
                <w:ilvl w:val="0"/>
                <w:numId w:val="31"/>
              </w:numPr>
              <w:spacing w:before="0" w:after="160" w:line="259" w:lineRule="auto"/>
              <w:jc w:val="left"/>
            </w:pPr>
            <w:r w:rsidRPr="00FA2D63">
              <w:t xml:space="preserve">El sistema muestra una ventana con el mensaje “¿Está seguro de que desea </w:t>
            </w:r>
            <w:r>
              <w:t>Deshabilitar</w:t>
            </w:r>
            <w:r w:rsidRPr="00FA2D63">
              <w:t xml:space="preserve"> el usuario”? y los botones “Sí” y “No”.</w:t>
            </w:r>
          </w:p>
          <w:p w14:paraId="2093A773" w14:textId="77777777" w:rsidR="00C757F8" w:rsidRPr="00FA2D63" w:rsidRDefault="00C757F8" w:rsidP="00C757F8">
            <w:pPr>
              <w:widowControl/>
              <w:numPr>
                <w:ilvl w:val="0"/>
                <w:numId w:val="31"/>
              </w:numPr>
              <w:spacing w:before="0" w:after="160" w:line="259" w:lineRule="auto"/>
              <w:jc w:val="left"/>
            </w:pPr>
            <w:r w:rsidRPr="00FA2D63">
              <w:t>El administrador pulsa el botón “Sí”.</w:t>
            </w:r>
          </w:p>
          <w:p w14:paraId="5B8BA4F7" w14:textId="77777777" w:rsidR="00C757F8" w:rsidRPr="00FA2D63" w:rsidRDefault="00C757F8" w:rsidP="00C757F8">
            <w:pPr>
              <w:widowControl/>
              <w:numPr>
                <w:ilvl w:val="0"/>
                <w:numId w:val="31"/>
              </w:numPr>
              <w:spacing w:before="0" w:after="160" w:line="259" w:lineRule="auto"/>
              <w:jc w:val="left"/>
            </w:pPr>
            <w:r w:rsidRPr="00FA2D63">
              <w:t xml:space="preserve">El sistema </w:t>
            </w:r>
            <w:r>
              <w:t>Deshabilitar</w:t>
            </w:r>
            <w:r w:rsidRPr="00FA2D63">
              <w:t xml:space="preserve"> </w:t>
            </w:r>
            <w:r>
              <w:t xml:space="preserve">al </w:t>
            </w:r>
            <w:r w:rsidRPr="00FA2D63">
              <w:t>cliente.</w:t>
            </w:r>
          </w:p>
          <w:p w14:paraId="17448ECB" w14:textId="77777777" w:rsidR="00C757F8" w:rsidRPr="00FA2D63" w:rsidRDefault="00C757F8" w:rsidP="00C757F8">
            <w:pPr>
              <w:widowControl/>
              <w:numPr>
                <w:ilvl w:val="0"/>
                <w:numId w:val="31"/>
              </w:numPr>
              <w:spacing w:before="0" w:after="160" w:line="259" w:lineRule="auto"/>
              <w:jc w:val="left"/>
            </w:pPr>
            <w:r w:rsidRPr="00FA2D63">
              <w:t xml:space="preserve">El sistema muestra el mensaje de confirmación “Se ha </w:t>
            </w:r>
            <w:r>
              <w:t xml:space="preserve">Deshabilitado </w:t>
            </w:r>
            <w:r w:rsidRPr="00FA2D63">
              <w:t xml:space="preserve">el usuario exitosamente”. </w:t>
            </w:r>
          </w:p>
          <w:p w14:paraId="3C26CD46" w14:textId="77777777" w:rsidR="00C757F8" w:rsidRPr="00FA2D63" w:rsidRDefault="00C757F8" w:rsidP="00C757F8">
            <w:pPr>
              <w:widowControl/>
              <w:numPr>
                <w:ilvl w:val="0"/>
                <w:numId w:val="31"/>
              </w:numPr>
              <w:spacing w:before="0" w:after="160" w:line="259" w:lineRule="auto"/>
              <w:jc w:val="left"/>
            </w:pPr>
            <w:r w:rsidRPr="00FA2D63">
              <w:t>El CUS finaliza.</w:t>
            </w:r>
          </w:p>
        </w:tc>
      </w:tr>
      <w:tr w:rsidR="00C757F8" w:rsidRPr="00FA2D63" w14:paraId="3A263EAE" w14:textId="77777777" w:rsidTr="00F91AAC">
        <w:trPr>
          <w:trHeight w:val="502"/>
        </w:trPr>
        <w:tc>
          <w:tcPr>
            <w:tcW w:w="2289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5B288" w14:textId="77777777" w:rsidR="00C757F8" w:rsidRPr="00FA2D63" w:rsidRDefault="00C757F8" w:rsidP="00F91AAC">
            <w:pPr>
              <w:rPr>
                <w:b/>
              </w:rPr>
            </w:pPr>
            <w:proofErr w:type="spellStart"/>
            <w:r w:rsidRPr="00FA2D63">
              <w:rPr>
                <w:b/>
              </w:rPr>
              <w:t>Post-condición</w:t>
            </w:r>
            <w:proofErr w:type="spellEnd"/>
            <w:r w:rsidRPr="00FA2D63">
              <w:rPr>
                <w:b/>
              </w:rPr>
              <w:t>:</w:t>
            </w:r>
          </w:p>
        </w:tc>
        <w:tc>
          <w:tcPr>
            <w:tcW w:w="6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EDECD" w14:textId="77777777" w:rsidR="00C757F8" w:rsidRPr="00FA2D63" w:rsidRDefault="00C757F8" w:rsidP="00F91AAC">
            <w:r w:rsidRPr="00FA2D63">
              <w:t xml:space="preserve">El administrador logra </w:t>
            </w:r>
            <w:r>
              <w:t xml:space="preserve">deshabilitar al cliente en el </w:t>
            </w:r>
            <w:r w:rsidRPr="00FA2D63">
              <w:t>sistema.</w:t>
            </w:r>
          </w:p>
        </w:tc>
      </w:tr>
      <w:tr w:rsidR="00C757F8" w:rsidRPr="00FA2D63" w14:paraId="17317667" w14:textId="77777777" w:rsidTr="00F91AAC">
        <w:trPr>
          <w:trHeight w:val="137"/>
        </w:trPr>
        <w:tc>
          <w:tcPr>
            <w:tcW w:w="2296" w:type="dxa"/>
            <w:gridSpan w:val="2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7BBD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 xml:space="preserve">Flujo Alternativo: </w:t>
            </w:r>
          </w:p>
        </w:tc>
        <w:tc>
          <w:tcPr>
            <w:tcW w:w="6984" w:type="dxa"/>
            <w:shd w:val="clear" w:color="auto" w:fill="FFFFFF"/>
          </w:tcPr>
          <w:p w14:paraId="667AFC64" w14:textId="77777777" w:rsidR="00C757F8" w:rsidRPr="00FA2D63" w:rsidRDefault="00C757F8" w:rsidP="00F91AAC"/>
        </w:tc>
      </w:tr>
      <w:tr w:rsidR="00C757F8" w:rsidRPr="00FA2D63" w14:paraId="1EC33F22" w14:textId="77777777" w:rsidTr="00F91AAC">
        <w:trPr>
          <w:trHeight w:val="2953"/>
        </w:trPr>
        <w:tc>
          <w:tcPr>
            <w:tcW w:w="9280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7FA60" w14:textId="77777777" w:rsidR="00C757F8" w:rsidRPr="00FA2D63" w:rsidRDefault="00C757F8" w:rsidP="00F91AAC">
            <w:r w:rsidRPr="00FA2D63">
              <w:lastRenderedPageBreak/>
              <w:t>En cualquier punto si administrador decide cancelar el proceso.</w:t>
            </w:r>
          </w:p>
          <w:p w14:paraId="646D0E1D" w14:textId="77777777" w:rsidR="00C757F8" w:rsidRPr="00FA2D63" w:rsidRDefault="00C757F8" w:rsidP="00C757F8">
            <w:pPr>
              <w:widowControl/>
              <w:numPr>
                <w:ilvl w:val="0"/>
                <w:numId w:val="18"/>
              </w:numPr>
              <w:spacing w:before="0" w:after="160" w:line="259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administrador pulsa “Cancelar”.</w:t>
            </w:r>
          </w:p>
          <w:p w14:paraId="46C35530" w14:textId="77777777" w:rsidR="00C757F8" w:rsidRPr="00FA2D63" w:rsidRDefault="00C757F8" w:rsidP="00C757F8">
            <w:pPr>
              <w:widowControl/>
              <w:numPr>
                <w:ilvl w:val="0"/>
                <w:numId w:val="18"/>
              </w:numPr>
              <w:spacing w:before="0" w:after="160" w:line="259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CUS finaliza.</w:t>
            </w:r>
          </w:p>
          <w:p w14:paraId="4EA7E66E" w14:textId="77777777" w:rsidR="00C757F8" w:rsidRPr="00FA2D63" w:rsidRDefault="00C757F8" w:rsidP="00F91AAC">
            <w:r w:rsidRPr="00FA2D63">
              <w:t>En el punto 5: el sistema no encuentra el DNI en la base de datos.</w:t>
            </w:r>
          </w:p>
          <w:p w14:paraId="1A3FFB8E" w14:textId="77777777" w:rsidR="00C757F8" w:rsidRPr="00FA2D63" w:rsidRDefault="00C757F8" w:rsidP="00C757F8">
            <w:pPr>
              <w:widowControl/>
              <w:numPr>
                <w:ilvl w:val="0"/>
                <w:numId w:val="19"/>
              </w:numPr>
              <w:spacing w:before="0" w:after="160" w:line="259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sistema muestra el mensaje “</w:t>
            </w:r>
            <w:r>
              <w:rPr>
                <w:lang w:val="es-ES"/>
              </w:rPr>
              <w:t>Cliente</w:t>
            </w:r>
            <w:r w:rsidRPr="00FA2D63">
              <w:rPr>
                <w:lang w:val="es-ES"/>
              </w:rPr>
              <w:t xml:space="preserve"> no encontrado”.</w:t>
            </w:r>
          </w:p>
          <w:p w14:paraId="23A23826" w14:textId="77777777" w:rsidR="00C757F8" w:rsidRPr="00FA2D63" w:rsidRDefault="00C757F8" w:rsidP="00C757F8">
            <w:pPr>
              <w:widowControl/>
              <w:numPr>
                <w:ilvl w:val="0"/>
                <w:numId w:val="19"/>
              </w:numPr>
              <w:spacing w:before="0" w:after="160" w:line="259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Regresa al punto 4.</w:t>
            </w:r>
          </w:p>
          <w:p w14:paraId="2150E12C" w14:textId="77777777" w:rsidR="00C757F8" w:rsidRPr="00FA2D63" w:rsidRDefault="00C757F8" w:rsidP="00F91AAC">
            <w:r w:rsidRPr="00FA2D63">
              <w:t xml:space="preserve"> En el punto 9: el administrador decide no </w:t>
            </w:r>
            <w:r>
              <w:t xml:space="preserve">deshabilitar al cliente en el </w:t>
            </w:r>
            <w:r w:rsidRPr="00FA2D63">
              <w:t>sistema.</w:t>
            </w:r>
          </w:p>
          <w:p w14:paraId="36DB26E2" w14:textId="77777777" w:rsidR="00C757F8" w:rsidRPr="00FA2D63" w:rsidRDefault="00C757F8" w:rsidP="00C757F8">
            <w:pPr>
              <w:widowControl/>
              <w:numPr>
                <w:ilvl w:val="0"/>
                <w:numId w:val="20"/>
              </w:numPr>
              <w:spacing w:before="0" w:after="160" w:line="259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administrador pulsa “No”.</w:t>
            </w:r>
          </w:p>
          <w:p w14:paraId="106F7409" w14:textId="77777777" w:rsidR="00C757F8" w:rsidRPr="00FA2D63" w:rsidRDefault="00C757F8" w:rsidP="00C757F8">
            <w:pPr>
              <w:widowControl/>
              <w:numPr>
                <w:ilvl w:val="0"/>
                <w:numId w:val="20"/>
              </w:numPr>
              <w:spacing w:before="0" w:after="160" w:line="259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CUS finaliza.</w:t>
            </w:r>
          </w:p>
        </w:tc>
      </w:tr>
    </w:tbl>
    <w:p w14:paraId="4359C83A" w14:textId="77777777" w:rsidR="00C757F8" w:rsidRDefault="00C757F8" w:rsidP="00C757F8">
      <w:pPr>
        <w:widowControl/>
        <w:spacing w:before="0" w:after="0" w:line="240" w:lineRule="auto"/>
        <w:jc w:val="left"/>
        <w:rPr>
          <w:rFonts w:ascii="Calibri" w:eastAsia="Calibri" w:hAnsi="Calibri"/>
          <w:szCs w:val="22"/>
          <w:lang w:val="es-MX"/>
        </w:rPr>
      </w:pPr>
    </w:p>
    <w:tbl>
      <w:tblPr>
        <w:tblW w:w="9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9"/>
        <w:gridCol w:w="7"/>
        <w:gridCol w:w="6984"/>
      </w:tblGrid>
      <w:tr w:rsidR="00C757F8" w:rsidRPr="00FA2D63" w14:paraId="1E4D7A7B" w14:textId="77777777" w:rsidTr="00F91AAC">
        <w:trPr>
          <w:trHeight w:val="131"/>
        </w:trPr>
        <w:tc>
          <w:tcPr>
            <w:tcW w:w="2289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40D8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ID:</w:t>
            </w:r>
          </w:p>
        </w:tc>
        <w:tc>
          <w:tcPr>
            <w:tcW w:w="6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8E44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CUS-</w:t>
            </w:r>
            <w:r>
              <w:rPr>
                <w:b/>
              </w:rPr>
              <w:t>15</w:t>
            </w:r>
          </w:p>
        </w:tc>
      </w:tr>
      <w:tr w:rsidR="00C757F8" w:rsidRPr="00FA2D63" w14:paraId="5E3FCF4F" w14:textId="77777777" w:rsidTr="00F91AAC">
        <w:trPr>
          <w:trHeight w:val="449"/>
        </w:trPr>
        <w:tc>
          <w:tcPr>
            <w:tcW w:w="2289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087DE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Nombre de CUS:</w:t>
            </w:r>
          </w:p>
        </w:tc>
        <w:tc>
          <w:tcPr>
            <w:tcW w:w="6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188E" w14:textId="77777777" w:rsidR="00C757F8" w:rsidRPr="00FA2D63" w:rsidRDefault="00C757F8" w:rsidP="00F91AAC">
            <w:pPr>
              <w:rPr>
                <w:b/>
              </w:rPr>
            </w:pPr>
            <w:r>
              <w:rPr>
                <w:b/>
              </w:rPr>
              <w:t xml:space="preserve">HABILITAR </w:t>
            </w:r>
            <w:r w:rsidRPr="00FA2D63">
              <w:rPr>
                <w:b/>
              </w:rPr>
              <w:t xml:space="preserve">CLIENTE  </w:t>
            </w:r>
          </w:p>
        </w:tc>
      </w:tr>
      <w:tr w:rsidR="00C757F8" w:rsidRPr="00FA2D63" w14:paraId="22E2575C" w14:textId="77777777" w:rsidTr="00F91AAC">
        <w:trPr>
          <w:trHeight w:val="473"/>
        </w:trPr>
        <w:tc>
          <w:tcPr>
            <w:tcW w:w="2289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EDBA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Actor:</w:t>
            </w:r>
          </w:p>
        </w:tc>
        <w:tc>
          <w:tcPr>
            <w:tcW w:w="6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CE538" w14:textId="77777777" w:rsidR="00C757F8" w:rsidRPr="00FA2D63" w:rsidRDefault="00C757F8" w:rsidP="00F91AAC">
            <w:r w:rsidRPr="00FA2D63">
              <w:t>Administrador</w:t>
            </w:r>
          </w:p>
        </w:tc>
      </w:tr>
      <w:tr w:rsidR="00C757F8" w:rsidRPr="00FA2D63" w14:paraId="2A677F0A" w14:textId="77777777" w:rsidTr="00F91AAC">
        <w:trPr>
          <w:trHeight w:val="709"/>
        </w:trPr>
        <w:tc>
          <w:tcPr>
            <w:tcW w:w="2289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18DF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Descripción:</w:t>
            </w:r>
          </w:p>
        </w:tc>
        <w:tc>
          <w:tcPr>
            <w:tcW w:w="6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028C" w14:textId="77777777" w:rsidR="00C757F8" w:rsidRPr="00FA2D63" w:rsidRDefault="00C757F8" w:rsidP="00F91AAC">
            <w:r w:rsidRPr="00FA2D63">
              <w:t xml:space="preserve">Este CUS permitirá al administrador </w:t>
            </w:r>
            <w:r>
              <w:t xml:space="preserve">habilitar al cliente en el </w:t>
            </w:r>
            <w:r w:rsidRPr="00FA2D63">
              <w:t>sistema.</w:t>
            </w:r>
          </w:p>
        </w:tc>
      </w:tr>
      <w:tr w:rsidR="00C757F8" w:rsidRPr="00FA2D63" w14:paraId="61EA62B7" w14:textId="77777777" w:rsidTr="00F91AAC">
        <w:trPr>
          <w:trHeight w:val="449"/>
        </w:trPr>
        <w:tc>
          <w:tcPr>
            <w:tcW w:w="2289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175BA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>Precondición:</w:t>
            </w:r>
          </w:p>
        </w:tc>
        <w:tc>
          <w:tcPr>
            <w:tcW w:w="6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4B46" w14:textId="77777777" w:rsidR="00C757F8" w:rsidRPr="00FA2D63" w:rsidRDefault="00C757F8" w:rsidP="00F91AAC">
            <w:r w:rsidRPr="00FA2D63">
              <w:t xml:space="preserve">CUS Iniciar Sesión </w:t>
            </w:r>
          </w:p>
        </w:tc>
      </w:tr>
      <w:tr w:rsidR="00C757F8" w:rsidRPr="00FA2D63" w14:paraId="3EEF8785" w14:textId="77777777" w:rsidTr="00F91AAC">
        <w:trPr>
          <w:trHeight w:val="303"/>
        </w:trPr>
        <w:tc>
          <w:tcPr>
            <w:tcW w:w="2296" w:type="dxa"/>
            <w:gridSpan w:val="2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FFB6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 xml:space="preserve">Flujo Principal: </w:t>
            </w:r>
          </w:p>
        </w:tc>
        <w:tc>
          <w:tcPr>
            <w:tcW w:w="6984" w:type="dxa"/>
            <w:shd w:val="clear" w:color="auto" w:fill="FFFFFF"/>
          </w:tcPr>
          <w:p w14:paraId="0133E547" w14:textId="77777777" w:rsidR="00C757F8" w:rsidRPr="00FA2D63" w:rsidRDefault="00C757F8" w:rsidP="00F91AAC"/>
        </w:tc>
      </w:tr>
      <w:tr w:rsidR="00C757F8" w:rsidRPr="00FA2D63" w14:paraId="75B19C97" w14:textId="77777777" w:rsidTr="00F91AAC">
        <w:trPr>
          <w:trHeight w:val="399"/>
        </w:trPr>
        <w:tc>
          <w:tcPr>
            <w:tcW w:w="92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ED209" w14:textId="77777777" w:rsidR="00C757F8" w:rsidRDefault="00C757F8" w:rsidP="00C757F8">
            <w:pPr>
              <w:widowControl/>
              <w:numPr>
                <w:ilvl w:val="0"/>
                <w:numId w:val="32"/>
              </w:numPr>
              <w:spacing w:before="0" w:after="160" w:line="259" w:lineRule="auto"/>
              <w:jc w:val="left"/>
            </w:pPr>
            <w:r>
              <w:t>Administrador pulsa habilitar cliente.</w:t>
            </w:r>
          </w:p>
          <w:p w14:paraId="4D3C649B" w14:textId="77777777" w:rsidR="00C757F8" w:rsidRPr="00FA2D63" w:rsidRDefault="00C757F8" w:rsidP="00C757F8">
            <w:pPr>
              <w:widowControl/>
              <w:numPr>
                <w:ilvl w:val="0"/>
                <w:numId w:val="32"/>
              </w:numPr>
              <w:spacing w:before="0" w:after="160" w:line="259" w:lineRule="auto"/>
              <w:jc w:val="left"/>
            </w:pPr>
            <w:r w:rsidRPr="00FA2D63">
              <w:t>El sistema muestra la interfaz “</w:t>
            </w:r>
            <w:r>
              <w:t>Habilitar</w:t>
            </w:r>
            <w:r w:rsidRPr="00FA2D63">
              <w:t xml:space="preserve"> Cliente”.</w:t>
            </w:r>
          </w:p>
          <w:p w14:paraId="20EC7723" w14:textId="77777777" w:rsidR="00C757F8" w:rsidRPr="00FA2D63" w:rsidRDefault="00C757F8" w:rsidP="00C757F8">
            <w:pPr>
              <w:widowControl/>
              <w:numPr>
                <w:ilvl w:val="0"/>
                <w:numId w:val="32"/>
              </w:numPr>
              <w:spacing w:before="0" w:after="160" w:line="259" w:lineRule="auto"/>
              <w:jc w:val="left"/>
            </w:pPr>
            <w:r w:rsidRPr="00FA2D63">
              <w:t>El sistema muestra una ventana los campos en blanco “Nombre”, “Apellidos Paterno”, “Apellido Materno”, “Correo” y “Contraseña”, y los botones “Buscar”, “Eliminar” y “Cancelar”.</w:t>
            </w:r>
          </w:p>
          <w:p w14:paraId="2AA3319D" w14:textId="77777777" w:rsidR="00C757F8" w:rsidRPr="00FA2D63" w:rsidRDefault="00C757F8" w:rsidP="00C757F8">
            <w:pPr>
              <w:widowControl/>
              <w:numPr>
                <w:ilvl w:val="0"/>
                <w:numId w:val="32"/>
              </w:numPr>
              <w:spacing w:before="0" w:after="160" w:line="259" w:lineRule="auto"/>
              <w:jc w:val="left"/>
            </w:pPr>
            <w:r w:rsidRPr="00FA2D63">
              <w:t xml:space="preserve">El Administrador coloca el DNI del </w:t>
            </w:r>
            <w:r>
              <w:t>cliente</w:t>
            </w:r>
            <w:r w:rsidRPr="00FA2D63">
              <w:t xml:space="preserve"> en el campo “Ingrese DNI” y pulsa el botón “Buscar”.</w:t>
            </w:r>
          </w:p>
          <w:p w14:paraId="51B31AD7" w14:textId="77777777" w:rsidR="00C757F8" w:rsidRPr="00FA2D63" w:rsidRDefault="00C757F8" w:rsidP="00C757F8">
            <w:pPr>
              <w:widowControl/>
              <w:numPr>
                <w:ilvl w:val="0"/>
                <w:numId w:val="32"/>
              </w:numPr>
              <w:spacing w:before="0" w:after="160" w:line="259" w:lineRule="auto"/>
              <w:jc w:val="left"/>
            </w:pPr>
            <w:r w:rsidRPr="00FA2D63">
              <w:t xml:space="preserve">El sistema busca el </w:t>
            </w:r>
            <w:r>
              <w:t xml:space="preserve">cliente </w:t>
            </w:r>
            <w:r w:rsidRPr="00FA2D63">
              <w:t>por el DNI en la base de datos.</w:t>
            </w:r>
          </w:p>
          <w:p w14:paraId="5F199CE5" w14:textId="77777777" w:rsidR="00C757F8" w:rsidRPr="00FA2D63" w:rsidRDefault="00C757F8" w:rsidP="00C757F8">
            <w:pPr>
              <w:widowControl/>
              <w:numPr>
                <w:ilvl w:val="0"/>
                <w:numId w:val="32"/>
              </w:numPr>
              <w:spacing w:before="0" w:after="160" w:line="259" w:lineRule="auto"/>
              <w:jc w:val="left"/>
            </w:pPr>
            <w:r w:rsidRPr="00FA2D63">
              <w:t xml:space="preserve">El sistema carga los datos del </w:t>
            </w:r>
            <w:r>
              <w:t xml:space="preserve">cliente </w:t>
            </w:r>
            <w:r w:rsidRPr="00FA2D63">
              <w:t>en los campos “Nombre”, “Apellidos Paterno”, “Apellido Materno” y “Contraseña”.</w:t>
            </w:r>
          </w:p>
          <w:p w14:paraId="74A4E184" w14:textId="77777777" w:rsidR="00C757F8" w:rsidRPr="00FA2D63" w:rsidRDefault="00C757F8" w:rsidP="00C757F8">
            <w:pPr>
              <w:widowControl/>
              <w:numPr>
                <w:ilvl w:val="0"/>
                <w:numId w:val="32"/>
              </w:numPr>
              <w:spacing w:before="0" w:after="160" w:line="259" w:lineRule="auto"/>
              <w:jc w:val="left"/>
            </w:pPr>
            <w:r w:rsidRPr="00FA2D63">
              <w:t>El Administrador pulsa el botón “</w:t>
            </w:r>
            <w:r>
              <w:t>Habilitar</w:t>
            </w:r>
            <w:r w:rsidRPr="00FA2D63">
              <w:t>”.</w:t>
            </w:r>
          </w:p>
          <w:p w14:paraId="746C8D78" w14:textId="77777777" w:rsidR="00C757F8" w:rsidRPr="00FA2D63" w:rsidRDefault="00C757F8" w:rsidP="00C757F8">
            <w:pPr>
              <w:widowControl/>
              <w:numPr>
                <w:ilvl w:val="0"/>
                <w:numId w:val="32"/>
              </w:numPr>
              <w:spacing w:before="0" w:after="160" w:line="259" w:lineRule="auto"/>
              <w:jc w:val="left"/>
            </w:pPr>
            <w:r w:rsidRPr="00FA2D63">
              <w:t xml:space="preserve">El sistema muestra una ventana con el mensaje “¿Está seguro de que desea </w:t>
            </w:r>
            <w:r>
              <w:t>Habilitar</w:t>
            </w:r>
            <w:r w:rsidRPr="00FA2D63">
              <w:t xml:space="preserve"> el usuario”? y los botones “Sí” y “No”.</w:t>
            </w:r>
          </w:p>
          <w:p w14:paraId="037C3300" w14:textId="77777777" w:rsidR="00C757F8" w:rsidRPr="00FA2D63" w:rsidRDefault="00C757F8" w:rsidP="00C757F8">
            <w:pPr>
              <w:widowControl/>
              <w:numPr>
                <w:ilvl w:val="0"/>
                <w:numId w:val="32"/>
              </w:numPr>
              <w:spacing w:before="0" w:after="160" w:line="259" w:lineRule="auto"/>
              <w:jc w:val="left"/>
            </w:pPr>
            <w:r w:rsidRPr="00FA2D63">
              <w:t>El administrador pulsa el botón “Sí”.</w:t>
            </w:r>
          </w:p>
          <w:p w14:paraId="4EBD4AF6" w14:textId="77777777" w:rsidR="00C757F8" w:rsidRPr="00FA2D63" w:rsidRDefault="00C757F8" w:rsidP="00C757F8">
            <w:pPr>
              <w:widowControl/>
              <w:numPr>
                <w:ilvl w:val="0"/>
                <w:numId w:val="32"/>
              </w:numPr>
              <w:spacing w:before="0" w:after="160" w:line="259" w:lineRule="auto"/>
              <w:jc w:val="left"/>
            </w:pPr>
            <w:r w:rsidRPr="00FA2D63">
              <w:t>El sistema</w:t>
            </w:r>
            <w:r>
              <w:t xml:space="preserve"> Habilitar</w:t>
            </w:r>
            <w:r w:rsidRPr="00FA2D63">
              <w:t xml:space="preserve"> </w:t>
            </w:r>
            <w:r>
              <w:t xml:space="preserve">al </w:t>
            </w:r>
            <w:r w:rsidRPr="00FA2D63">
              <w:t>cliente.</w:t>
            </w:r>
          </w:p>
          <w:p w14:paraId="4EF18F8A" w14:textId="77777777" w:rsidR="00C757F8" w:rsidRPr="00FA2D63" w:rsidRDefault="00C757F8" w:rsidP="00C757F8">
            <w:pPr>
              <w:widowControl/>
              <w:numPr>
                <w:ilvl w:val="0"/>
                <w:numId w:val="32"/>
              </w:numPr>
              <w:spacing w:before="0" w:after="160" w:line="259" w:lineRule="auto"/>
              <w:jc w:val="left"/>
            </w:pPr>
            <w:r w:rsidRPr="00FA2D63">
              <w:lastRenderedPageBreak/>
              <w:t xml:space="preserve">El sistema muestra el mensaje de confirmación “Se ha </w:t>
            </w:r>
            <w:r>
              <w:t xml:space="preserve">Habilitado </w:t>
            </w:r>
            <w:r w:rsidRPr="00FA2D63">
              <w:t xml:space="preserve">el usuario exitosamente”. </w:t>
            </w:r>
          </w:p>
          <w:p w14:paraId="241C889C" w14:textId="77777777" w:rsidR="00C757F8" w:rsidRPr="00FA2D63" w:rsidRDefault="00C757F8" w:rsidP="00C757F8">
            <w:pPr>
              <w:widowControl/>
              <w:numPr>
                <w:ilvl w:val="0"/>
                <w:numId w:val="32"/>
              </w:numPr>
              <w:spacing w:before="0" w:after="160" w:line="259" w:lineRule="auto"/>
              <w:jc w:val="left"/>
            </w:pPr>
            <w:r w:rsidRPr="00FA2D63">
              <w:t>El CUS finaliza.</w:t>
            </w:r>
          </w:p>
        </w:tc>
      </w:tr>
      <w:tr w:rsidR="00C757F8" w:rsidRPr="00FA2D63" w14:paraId="7B0AE002" w14:textId="77777777" w:rsidTr="00F91AAC">
        <w:trPr>
          <w:trHeight w:val="502"/>
        </w:trPr>
        <w:tc>
          <w:tcPr>
            <w:tcW w:w="2289" w:type="dxa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377B" w14:textId="77777777" w:rsidR="00C757F8" w:rsidRPr="00FA2D63" w:rsidRDefault="00C757F8" w:rsidP="00F91AAC">
            <w:pPr>
              <w:rPr>
                <w:b/>
              </w:rPr>
            </w:pPr>
            <w:proofErr w:type="spellStart"/>
            <w:r w:rsidRPr="00FA2D63">
              <w:rPr>
                <w:b/>
              </w:rPr>
              <w:lastRenderedPageBreak/>
              <w:t>Post-condición</w:t>
            </w:r>
            <w:proofErr w:type="spellEnd"/>
            <w:r w:rsidRPr="00FA2D63">
              <w:rPr>
                <w:b/>
              </w:rPr>
              <w:t>:</w:t>
            </w:r>
          </w:p>
        </w:tc>
        <w:tc>
          <w:tcPr>
            <w:tcW w:w="6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2F72" w14:textId="77777777" w:rsidR="00C757F8" w:rsidRPr="00FA2D63" w:rsidRDefault="00C757F8" w:rsidP="00F91AAC">
            <w:r w:rsidRPr="00FA2D63">
              <w:t xml:space="preserve">El administrador logra </w:t>
            </w:r>
            <w:r>
              <w:t xml:space="preserve">deshabilitar al cliente en el </w:t>
            </w:r>
            <w:r w:rsidRPr="00FA2D63">
              <w:t>sistema.</w:t>
            </w:r>
          </w:p>
        </w:tc>
      </w:tr>
      <w:tr w:rsidR="00C757F8" w:rsidRPr="00FA2D63" w14:paraId="5B81C226" w14:textId="77777777" w:rsidTr="00F91AAC">
        <w:trPr>
          <w:trHeight w:val="137"/>
        </w:trPr>
        <w:tc>
          <w:tcPr>
            <w:tcW w:w="2296" w:type="dxa"/>
            <w:gridSpan w:val="2"/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0A462" w14:textId="77777777" w:rsidR="00C757F8" w:rsidRPr="00FA2D63" w:rsidRDefault="00C757F8" w:rsidP="00F91AAC">
            <w:pPr>
              <w:rPr>
                <w:b/>
              </w:rPr>
            </w:pPr>
            <w:r w:rsidRPr="00FA2D63">
              <w:rPr>
                <w:b/>
              </w:rPr>
              <w:t xml:space="preserve">Flujo Alternativo: </w:t>
            </w:r>
          </w:p>
        </w:tc>
        <w:tc>
          <w:tcPr>
            <w:tcW w:w="6984" w:type="dxa"/>
            <w:shd w:val="clear" w:color="auto" w:fill="FFFFFF"/>
          </w:tcPr>
          <w:p w14:paraId="29EF46F4" w14:textId="77777777" w:rsidR="00C757F8" w:rsidRPr="00FA2D63" w:rsidRDefault="00C757F8" w:rsidP="00F91AAC"/>
        </w:tc>
      </w:tr>
      <w:tr w:rsidR="00C757F8" w:rsidRPr="00FA2D63" w14:paraId="42103D1B" w14:textId="77777777" w:rsidTr="00F91AAC">
        <w:trPr>
          <w:trHeight w:val="2953"/>
        </w:trPr>
        <w:tc>
          <w:tcPr>
            <w:tcW w:w="9280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1EE6" w14:textId="77777777" w:rsidR="00C757F8" w:rsidRPr="00FA2D63" w:rsidRDefault="00C757F8" w:rsidP="00F91AAC">
            <w:r w:rsidRPr="00FA2D63">
              <w:t>En cualquier punto si administrador decide cancelar el proceso.</w:t>
            </w:r>
          </w:p>
          <w:p w14:paraId="18681108" w14:textId="77777777" w:rsidR="00C757F8" w:rsidRPr="00FA2D63" w:rsidRDefault="00C757F8" w:rsidP="00C757F8">
            <w:pPr>
              <w:widowControl/>
              <w:numPr>
                <w:ilvl w:val="0"/>
                <w:numId w:val="33"/>
              </w:numPr>
              <w:spacing w:before="0" w:after="160" w:line="259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administrador pulsa “Cancelar”.</w:t>
            </w:r>
          </w:p>
          <w:p w14:paraId="6B623193" w14:textId="77777777" w:rsidR="00C757F8" w:rsidRPr="00FA2D63" w:rsidRDefault="00C757F8" w:rsidP="00C757F8">
            <w:pPr>
              <w:widowControl/>
              <w:numPr>
                <w:ilvl w:val="0"/>
                <w:numId w:val="33"/>
              </w:numPr>
              <w:spacing w:before="0" w:after="160" w:line="259" w:lineRule="auto"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CUS finaliza.</w:t>
            </w:r>
          </w:p>
          <w:p w14:paraId="3114D428" w14:textId="77777777" w:rsidR="00C757F8" w:rsidRPr="00FA2D63" w:rsidRDefault="00C757F8" w:rsidP="00F91AAC">
            <w:r w:rsidRPr="00FA2D63">
              <w:t>En el punto 5: el sistema no encuentra el DNI en la base de datos.</w:t>
            </w:r>
          </w:p>
          <w:p w14:paraId="071BD0D6" w14:textId="77777777" w:rsidR="00C757F8" w:rsidRPr="00FA2D63" w:rsidRDefault="00C757F8" w:rsidP="00C757F8">
            <w:pPr>
              <w:widowControl/>
              <w:numPr>
                <w:ilvl w:val="0"/>
                <w:numId w:val="35"/>
              </w:numPr>
              <w:spacing w:before="0" w:after="160" w:line="259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sistema muestra el mensaje “</w:t>
            </w:r>
            <w:r>
              <w:rPr>
                <w:lang w:val="es-ES"/>
              </w:rPr>
              <w:t>Cliente</w:t>
            </w:r>
            <w:r w:rsidRPr="00FA2D63">
              <w:rPr>
                <w:lang w:val="es-ES"/>
              </w:rPr>
              <w:t xml:space="preserve"> no encontrado”.</w:t>
            </w:r>
          </w:p>
          <w:p w14:paraId="51274E19" w14:textId="77777777" w:rsidR="00C757F8" w:rsidRPr="00FA2D63" w:rsidRDefault="00C757F8" w:rsidP="00C757F8">
            <w:pPr>
              <w:widowControl/>
              <w:numPr>
                <w:ilvl w:val="0"/>
                <w:numId w:val="35"/>
              </w:numPr>
              <w:spacing w:before="0" w:after="160" w:line="259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Regresa al punto 4.</w:t>
            </w:r>
          </w:p>
          <w:p w14:paraId="6BEC034D" w14:textId="77777777" w:rsidR="00C757F8" w:rsidRPr="00FA2D63" w:rsidRDefault="00C757F8" w:rsidP="00F91AAC">
            <w:r w:rsidRPr="00FA2D63">
              <w:t xml:space="preserve"> En el punto 9: el administrador decide no </w:t>
            </w:r>
            <w:r>
              <w:t xml:space="preserve">deshabilitar al cliente en el </w:t>
            </w:r>
            <w:r w:rsidRPr="00FA2D63">
              <w:t>sistema.</w:t>
            </w:r>
          </w:p>
          <w:p w14:paraId="5847823A" w14:textId="77777777" w:rsidR="00C757F8" w:rsidRPr="00FA2D63" w:rsidRDefault="00C757F8" w:rsidP="00C757F8">
            <w:pPr>
              <w:widowControl/>
              <w:numPr>
                <w:ilvl w:val="0"/>
                <w:numId w:val="34"/>
              </w:numPr>
              <w:spacing w:before="0" w:after="160" w:line="259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administrador pulsa “No”.</w:t>
            </w:r>
          </w:p>
          <w:p w14:paraId="4A5BE295" w14:textId="77777777" w:rsidR="00C757F8" w:rsidRPr="00FA2D63" w:rsidRDefault="00C757F8" w:rsidP="00C757F8">
            <w:pPr>
              <w:widowControl/>
              <w:numPr>
                <w:ilvl w:val="0"/>
                <w:numId w:val="34"/>
              </w:numPr>
              <w:spacing w:before="0" w:after="160" w:line="259" w:lineRule="auto"/>
              <w:contextualSpacing/>
              <w:jc w:val="left"/>
              <w:rPr>
                <w:lang w:val="es-ES"/>
              </w:rPr>
            </w:pPr>
            <w:r w:rsidRPr="00FA2D63">
              <w:rPr>
                <w:lang w:val="es-ES"/>
              </w:rPr>
              <w:t>El CUS finaliza.</w:t>
            </w:r>
          </w:p>
        </w:tc>
      </w:tr>
    </w:tbl>
    <w:p w14:paraId="31CD83D1" w14:textId="77777777" w:rsidR="00010E52" w:rsidRDefault="00010E52"/>
    <w:sectPr w:rsidR="00010E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EA2A536"/>
    <w:lvl w:ilvl="0">
      <w:start w:val="1"/>
      <w:numFmt w:val="decimal"/>
      <w:pStyle w:val="Ttulo1"/>
      <w:lvlText w:val="%1.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i w:val="0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sz w:val="22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140C67"/>
    <w:multiLevelType w:val="hybridMultilevel"/>
    <w:tmpl w:val="0A3E3A7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62485"/>
    <w:multiLevelType w:val="hybridMultilevel"/>
    <w:tmpl w:val="A7D294B2"/>
    <w:lvl w:ilvl="0" w:tplc="BE0AF6B6">
      <w:start w:val="1"/>
      <w:numFmt w:val="decimal"/>
      <w:lvlText w:val="%1."/>
      <w:lvlJc w:val="left"/>
      <w:pPr>
        <w:ind w:left="1770" w:hanging="69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413EBE"/>
    <w:multiLevelType w:val="hybridMultilevel"/>
    <w:tmpl w:val="A0D47FF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A5B8B"/>
    <w:multiLevelType w:val="hybridMultilevel"/>
    <w:tmpl w:val="47B41EE0"/>
    <w:lvl w:ilvl="0" w:tplc="3D3ED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755EB"/>
    <w:multiLevelType w:val="multilevel"/>
    <w:tmpl w:val="A94EC8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3E01DDA"/>
    <w:multiLevelType w:val="hybridMultilevel"/>
    <w:tmpl w:val="7A7698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C6E8C"/>
    <w:multiLevelType w:val="hybridMultilevel"/>
    <w:tmpl w:val="76DAF6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A4A10"/>
    <w:multiLevelType w:val="hybridMultilevel"/>
    <w:tmpl w:val="3A4CFEEC"/>
    <w:lvl w:ilvl="0" w:tplc="88022D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F3C44"/>
    <w:multiLevelType w:val="hybridMultilevel"/>
    <w:tmpl w:val="72CEB32C"/>
    <w:lvl w:ilvl="0" w:tplc="1FFEC274">
      <w:start w:val="1"/>
      <w:numFmt w:val="decimal"/>
      <w:lvlText w:val="%1."/>
      <w:lvlJc w:val="left"/>
      <w:pPr>
        <w:ind w:left="2850" w:hanging="69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4545AF4"/>
    <w:multiLevelType w:val="hybridMultilevel"/>
    <w:tmpl w:val="F64C419A"/>
    <w:lvl w:ilvl="0" w:tplc="0DA854C4">
      <w:start w:val="1"/>
      <w:numFmt w:val="decimal"/>
      <w:lvlText w:val="%1."/>
      <w:lvlJc w:val="left"/>
      <w:pPr>
        <w:ind w:left="2850" w:hanging="69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7151AF1"/>
    <w:multiLevelType w:val="hybridMultilevel"/>
    <w:tmpl w:val="A7D294B2"/>
    <w:lvl w:ilvl="0" w:tplc="BE0AF6B6">
      <w:start w:val="1"/>
      <w:numFmt w:val="decimal"/>
      <w:lvlText w:val="%1."/>
      <w:lvlJc w:val="left"/>
      <w:pPr>
        <w:ind w:left="1770" w:hanging="69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070248"/>
    <w:multiLevelType w:val="hybridMultilevel"/>
    <w:tmpl w:val="5894B0EE"/>
    <w:lvl w:ilvl="0" w:tplc="515A6DF2">
      <w:start w:val="1"/>
      <w:numFmt w:val="decimal"/>
      <w:lvlText w:val="%1."/>
      <w:lvlJc w:val="left"/>
      <w:pPr>
        <w:ind w:left="1770" w:hanging="69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EA2428"/>
    <w:multiLevelType w:val="hybridMultilevel"/>
    <w:tmpl w:val="78F85364"/>
    <w:lvl w:ilvl="0" w:tplc="AFA60B14">
      <w:start w:val="1"/>
      <w:numFmt w:val="decimal"/>
      <w:lvlText w:val="%1."/>
      <w:lvlJc w:val="left"/>
      <w:pPr>
        <w:ind w:left="2850" w:hanging="69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9744F7D"/>
    <w:multiLevelType w:val="hybridMultilevel"/>
    <w:tmpl w:val="A0D47FF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722FD7"/>
    <w:multiLevelType w:val="hybridMultilevel"/>
    <w:tmpl w:val="EEC6A85C"/>
    <w:lvl w:ilvl="0" w:tplc="169E20C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732DC"/>
    <w:multiLevelType w:val="hybridMultilevel"/>
    <w:tmpl w:val="2850DD1A"/>
    <w:lvl w:ilvl="0" w:tplc="BE0AF6B6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047F1C"/>
    <w:multiLevelType w:val="hybridMultilevel"/>
    <w:tmpl w:val="7A7698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214953"/>
    <w:multiLevelType w:val="multilevel"/>
    <w:tmpl w:val="A94EC8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5452038"/>
    <w:multiLevelType w:val="hybridMultilevel"/>
    <w:tmpl w:val="6990449A"/>
    <w:lvl w:ilvl="0" w:tplc="BE0AF6B6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807376"/>
    <w:multiLevelType w:val="hybridMultilevel"/>
    <w:tmpl w:val="AA924B6E"/>
    <w:lvl w:ilvl="0" w:tplc="1FFEC274">
      <w:start w:val="1"/>
      <w:numFmt w:val="decimal"/>
      <w:lvlText w:val="%1."/>
      <w:lvlJc w:val="left"/>
      <w:pPr>
        <w:ind w:left="1770" w:hanging="69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090E8B"/>
    <w:multiLevelType w:val="hybridMultilevel"/>
    <w:tmpl w:val="203C1AA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6520D7"/>
    <w:multiLevelType w:val="hybridMultilevel"/>
    <w:tmpl w:val="1F3A5C3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38289A"/>
    <w:multiLevelType w:val="hybridMultilevel"/>
    <w:tmpl w:val="8E76E6C4"/>
    <w:lvl w:ilvl="0" w:tplc="BE0AF6B6">
      <w:start w:val="1"/>
      <w:numFmt w:val="decimal"/>
      <w:lvlText w:val="%1."/>
      <w:lvlJc w:val="left"/>
      <w:pPr>
        <w:ind w:left="1770" w:hanging="69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C95C80"/>
    <w:multiLevelType w:val="hybridMultilevel"/>
    <w:tmpl w:val="C5980452"/>
    <w:lvl w:ilvl="0" w:tplc="9B8E1ABA">
      <w:start w:val="1"/>
      <w:numFmt w:val="decimal"/>
      <w:lvlText w:val="%1."/>
      <w:lvlJc w:val="left"/>
      <w:pPr>
        <w:ind w:left="1770" w:hanging="69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D65EE"/>
    <w:multiLevelType w:val="hybridMultilevel"/>
    <w:tmpl w:val="A0D47FF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25521E"/>
    <w:multiLevelType w:val="hybridMultilevel"/>
    <w:tmpl w:val="4000CED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EB19BE"/>
    <w:multiLevelType w:val="hybridMultilevel"/>
    <w:tmpl w:val="A7D294B2"/>
    <w:lvl w:ilvl="0" w:tplc="BE0AF6B6">
      <w:start w:val="1"/>
      <w:numFmt w:val="decimal"/>
      <w:lvlText w:val="%1."/>
      <w:lvlJc w:val="left"/>
      <w:pPr>
        <w:ind w:left="1770" w:hanging="69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8F6B3D"/>
    <w:multiLevelType w:val="hybridMultilevel"/>
    <w:tmpl w:val="A4E0C04C"/>
    <w:lvl w:ilvl="0" w:tplc="33327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7F624D"/>
    <w:multiLevelType w:val="hybridMultilevel"/>
    <w:tmpl w:val="A7D294B2"/>
    <w:lvl w:ilvl="0" w:tplc="BE0AF6B6">
      <w:start w:val="1"/>
      <w:numFmt w:val="decimal"/>
      <w:lvlText w:val="%1."/>
      <w:lvlJc w:val="left"/>
      <w:pPr>
        <w:ind w:left="1770" w:hanging="69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9925183"/>
    <w:multiLevelType w:val="hybridMultilevel"/>
    <w:tmpl w:val="A7D294B2"/>
    <w:lvl w:ilvl="0" w:tplc="BE0AF6B6">
      <w:start w:val="1"/>
      <w:numFmt w:val="decimal"/>
      <w:lvlText w:val="%1."/>
      <w:lvlJc w:val="left"/>
      <w:pPr>
        <w:ind w:left="1770" w:hanging="69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1D2207"/>
    <w:multiLevelType w:val="hybridMultilevel"/>
    <w:tmpl w:val="A7D294B2"/>
    <w:lvl w:ilvl="0" w:tplc="BE0AF6B6">
      <w:start w:val="1"/>
      <w:numFmt w:val="decimal"/>
      <w:lvlText w:val="%1."/>
      <w:lvlJc w:val="left"/>
      <w:pPr>
        <w:ind w:left="1770" w:hanging="69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2FA2295"/>
    <w:multiLevelType w:val="hybridMultilevel"/>
    <w:tmpl w:val="CDC6D0FC"/>
    <w:lvl w:ilvl="0" w:tplc="BE0AF6B6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C2146F"/>
    <w:multiLevelType w:val="hybridMultilevel"/>
    <w:tmpl w:val="C9D2F51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613BEC"/>
    <w:multiLevelType w:val="hybridMultilevel"/>
    <w:tmpl w:val="1DD2746A"/>
    <w:lvl w:ilvl="0" w:tplc="2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F566091"/>
    <w:multiLevelType w:val="hybridMultilevel"/>
    <w:tmpl w:val="B02039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7"/>
  </w:num>
  <w:num w:numId="4">
    <w:abstractNumId w:val="6"/>
  </w:num>
  <w:num w:numId="5">
    <w:abstractNumId w:val="33"/>
  </w:num>
  <w:num w:numId="6">
    <w:abstractNumId w:val="22"/>
  </w:num>
  <w:num w:numId="7">
    <w:abstractNumId w:val="7"/>
  </w:num>
  <w:num w:numId="8">
    <w:abstractNumId w:val="3"/>
  </w:num>
  <w:num w:numId="9">
    <w:abstractNumId w:val="25"/>
  </w:num>
  <w:num w:numId="10">
    <w:abstractNumId w:val="14"/>
  </w:num>
  <w:num w:numId="11">
    <w:abstractNumId w:val="21"/>
  </w:num>
  <w:num w:numId="12">
    <w:abstractNumId w:val="26"/>
  </w:num>
  <w:num w:numId="13">
    <w:abstractNumId w:val="1"/>
  </w:num>
  <w:num w:numId="14">
    <w:abstractNumId w:val="5"/>
  </w:num>
  <w:num w:numId="15">
    <w:abstractNumId w:val="16"/>
  </w:num>
  <w:num w:numId="16">
    <w:abstractNumId w:val="19"/>
  </w:num>
  <w:num w:numId="17">
    <w:abstractNumId w:val="32"/>
  </w:num>
  <w:num w:numId="18">
    <w:abstractNumId w:val="30"/>
  </w:num>
  <w:num w:numId="19">
    <w:abstractNumId w:val="23"/>
  </w:num>
  <w:num w:numId="20">
    <w:abstractNumId w:val="12"/>
  </w:num>
  <w:num w:numId="21">
    <w:abstractNumId w:val="35"/>
  </w:num>
  <w:num w:numId="22">
    <w:abstractNumId w:val="28"/>
  </w:num>
  <w:num w:numId="23">
    <w:abstractNumId w:val="18"/>
  </w:num>
  <w:num w:numId="24">
    <w:abstractNumId w:val="11"/>
  </w:num>
  <w:num w:numId="25">
    <w:abstractNumId w:val="29"/>
  </w:num>
  <w:num w:numId="26">
    <w:abstractNumId w:val="2"/>
  </w:num>
  <w:num w:numId="27">
    <w:abstractNumId w:val="4"/>
  </w:num>
  <w:num w:numId="28">
    <w:abstractNumId w:val="27"/>
  </w:num>
  <w:num w:numId="29">
    <w:abstractNumId w:val="31"/>
  </w:num>
  <w:num w:numId="30">
    <w:abstractNumId w:val="8"/>
  </w:num>
  <w:num w:numId="31">
    <w:abstractNumId w:val="24"/>
  </w:num>
  <w:num w:numId="32">
    <w:abstractNumId w:val="20"/>
  </w:num>
  <w:num w:numId="33">
    <w:abstractNumId w:val="9"/>
  </w:num>
  <w:num w:numId="34">
    <w:abstractNumId w:val="13"/>
  </w:num>
  <w:num w:numId="35">
    <w:abstractNumId w:val="10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F8"/>
    <w:rsid w:val="00010E52"/>
    <w:rsid w:val="00C757F8"/>
    <w:rsid w:val="00EF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C1BC3"/>
  <w15:chartTrackingRefBased/>
  <w15:docId w15:val="{FFE7CFC9-F680-4A97-AF7C-38E35495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7F8"/>
    <w:pPr>
      <w:widowControl w:val="0"/>
      <w:spacing w:before="120" w:after="120" w:line="240" w:lineRule="atLeast"/>
      <w:jc w:val="both"/>
    </w:pPr>
    <w:rPr>
      <w:rFonts w:ascii="Arial" w:eastAsia="Times New Roman" w:hAnsi="Arial" w:cs="Times New Roman"/>
      <w:szCs w:val="20"/>
    </w:rPr>
  </w:style>
  <w:style w:type="paragraph" w:styleId="Ttulo1">
    <w:name w:val="heading 1"/>
    <w:aliases w:val="Título 1 Estándar"/>
    <w:basedOn w:val="Normal"/>
    <w:next w:val="Normal"/>
    <w:link w:val="Ttulo1Car"/>
    <w:qFormat/>
    <w:rsid w:val="00C757F8"/>
    <w:pPr>
      <w:keepNext/>
      <w:numPr>
        <w:numId w:val="1"/>
      </w:numPr>
      <w:spacing w:after="60"/>
      <w:outlineLvl w:val="0"/>
    </w:pPr>
    <w:rPr>
      <w:b/>
      <w:sz w:val="26"/>
    </w:rPr>
  </w:style>
  <w:style w:type="paragraph" w:styleId="Ttulo2">
    <w:name w:val="heading 2"/>
    <w:aliases w:val="Título 2 Estándar"/>
    <w:basedOn w:val="Ttulo1"/>
    <w:next w:val="Normal"/>
    <w:link w:val="Ttulo2Car"/>
    <w:qFormat/>
    <w:rsid w:val="00C757F8"/>
    <w:pPr>
      <w:numPr>
        <w:ilvl w:val="1"/>
      </w:numPr>
      <w:ind w:left="0" w:firstLine="0"/>
      <w:outlineLvl w:val="1"/>
    </w:pPr>
    <w:rPr>
      <w:sz w:val="24"/>
    </w:rPr>
  </w:style>
  <w:style w:type="paragraph" w:styleId="Ttulo3">
    <w:name w:val="heading 3"/>
    <w:basedOn w:val="Ttulo1"/>
    <w:next w:val="Normal"/>
    <w:link w:val="Ttulo3Car"/>
    <w:qFormat/>
    <w:rsid w:val="00C757F8"/>
    <w:pPr>
      <w:numPr>
        <w:ilvl w:val="2"/>
      </w:numPr>
      <w:outlineLvl w:val="2"/>
    </w:pPr>
    <w:rPr>
      <w:color w:val="000000"/>
      <w:sz w:val="22"/>
    </w:rPr>
  </w:style>
  <w:style w:type="paragraph" w:styleId="Ttulo4">
    <w:name w:val="heading 4"/>
    <w:basedOn w:val="Ttulo1"/>
    <w:next w:val="Normal"/>
    <w:link w:val="Ttulo4Car"/>
    <w:qFormat/>
    <w:rsid w:val="00C757F8"/>
    <w:pPr>
      <w:numPr>
        <w:ilvl w:val="3"/>
      </w:numPr>
      <w:ind w:left="0" w:firstLine="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C757F8"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link w:val="Ttulo6Car"/>
    <w:qFormat/>
    <w:rsid w:val="00C757F8"/>
    <w:pPr>
      <w:numPr>
        <w:ilvl w:val="5"/>
        <w:numId w:val="1"/>
      </w:numPr>
      <w:spacing w:before="240" w:after="60"/>
      <w:ind w:left="2880"/>
      <w:outlineLvl w:val="5"/>
    </w:pPr>
    <w:rPr>
      <w:i/>
    </w:rPr>
  </w:style>
  <w:style w:type="paragraph" w:styleId="Ttulo7">
    <w:name w:val="heading 7"/>
    <w:basedOn w:val="Normal"/>
    <w:next w:val="Normal"/>
    <w:link w:val="Ttulo7Car"/>
    <w:qFormat/>
    <w:rsid w:val="00C757F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C757F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C757F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Estándar Car"/>
    <w:basedOn w:val="Fuentedeprrafopredeter"/>
    <w:link w:val="Ttulo1"/>
    <w:rsid w:val="00C757F8"/>
    <w:rPr>
      <w:rFonts w:ascii="Arial" w:eastAsia="Times New Roman" w:hAnsi="Arial" w:cs="Times New Roman"/>
      <w:b/>
      <w:sz w:val="26"/>
      <w:szCs w:val="20"/>
    </w:rPr>
  </w:style>
  <w:style w:type="character" w:customStyle="1" w:styleId="Ttulo2Car">
    <w:name w:val="Título 2 Car"/>
    <w:aliases w:val="Título 2 Estándar Car"/>
    <w:basedOn w:val="Fuentedeprrafopredeter"/>
    <w:link w:val="Ttulo2"/>
    <w:rsid w:val="00C757F8"/>
    <w:rPr>
      <w:rFonts w:ascii="Arial" w:eastAsia="Times New Roman" w:hAnsi="Arial" w:cs="Times New Roman"/>
      <w:b/>
      <w:sz w:val="24"/>
      <w:szCs w:val="20"/>
    </w:rPr>
  </w:style>
  <w:style w:type="character" w:customStyle="1" w:styleId="Ttulo3Car">
    <w:name w:val="Título 3 Car"/>
    <w:basedOn w:val="Fuentedeprrafopredeter"/>
    <w:link w:val="Ttulo3"/>
    <w:rsid w:val="00C757F8"/>
    <w:rPr>
      <w:rFonts w:ascii="Arial" w:eastAsia="Times New Roman" w:hAnsi="Arial" w:cs="Times New Roman"/>
      <w:b/>
      <w:color w:val="000000"/>
      <w:szCs w:val="20"/>
    </w:rPr>
  </w:style>
  <w:style w:type="character" w:customStyle="1" w:styleId="Ttulo4Car">
    <w:name w:val="Título 4 Car"/>
    <w:basedOn w:val="Fuentedeprrafopredeter"/>
    <w:link w:val="Ttulo4"/>
    <w:rsid w:val="00C757F8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C757F8"/>
    <w:rPr>
      <w:rFonts w:ascii="Arial" w:eastAsia="Times New Roman" w:hAnsi="Arial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C757F8"/>
    <w:rPr>
      <w:rFonts w:ascii="Arial" w:eastAsia="Times New Roman" w:hAnsi="Arial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C757F8"/>
    <w:rPr>
      <w:rFonts w:ascii="Arial" w:eastAsia="Times New Roman" w:hAnsi="Arial" w:cs="Times New Roman"/>
      <w:szCs w:val="20"/>
    </w:rPr>
  </w:style>
  <w:style w:type="character" w:customStyle="1" w:styleId="Ttulo8Car">
    <w:name w:val="Título 8 Car"/>
    <w:basedOn w:val="Fuentedeprrafopredeter"/>
    <w:link w:val="Ttulo8"/>
    <w:rsid w:val="00C757F8"/>
    <w:rPr>
      <w:rFonts w:ascii="Arial" w:eastAsia="Times New Roman" w:hAnsi="Arial" w:cs="Times New Roman"/>
      <w:i/>
      <w:szCs w:val="20"/>
    </w:rPr>
  </w:style>
  <w:style w:type="character" w:customStyle="1" w:styleId="Ttulo9Car">
    <w:name w:val="Título 9 Car"/>
    <w:basedOn w:val="Fuentedeprrafopredeter"/>
    <w:link w:val="Ttulo9"/>
    <w:rsid w:val="00C757F8"/>
    <w:rPr>
      <w:rFonts w:ascii="Arial" w:eastAsia="Times New Roman" w:hAnsi="Arial" w:cs="Times New Roman"/>
      <w:b/>
      <w:i/>
      <w:sz w:val="18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EF2797"/>
    <w:pPr>
      <w:widowControl/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EF2797"/>
    <w:rPr>
      <w:rFonts w:ascii="Times New Roman" w:eastAsiaTheme="minorEastAsia" w:hAnsi="Times New Roman" w:cs="Times New Roman"/>
      <w:lang w:eastAsia="es-PE"/>
    </w:rPr>
  </w:style>
  <w:style w:type="paragraph" w:styleId="Sinespaciado">
    <w:name w:val="No Spacing"/>
    <w:link w:val="SinespaciadoCar"/>
    <w:uiPriority w:val="1"/>
    <w:qFormat/>
    <w:rsid w:val="00EF2797"/>
    <w:pPr>
      <w:spacing w:after="0" w:line="240" w:lineRule="auto"/>
    </w:pPr>
    <w:rPr>
      <w:rFonts w:ascii="Times New Roman" w:eastAsiaTheme="minorEastAsia" w:hAnsi="Times New Roman" w:cs="Times New Roman"/>
      <w:lang w:eastAsia="es-PE"/>
    </w:rPr>
  </w:style>
  <w:style w:type="character" w:customStyle="1" w:styleId="PrrafodelistaCar">
    <w:name w:val="Párrafo de lista Car"/>
    <w:link w:val="Prrafodelista"/>
    <w:uiPriority w:val="34"/>
    <w:rsid w:val="00EF2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2994</Words>
  <Characters>16467</Characters>
  <Application>Microsoft Office Word</Application>
  <DocSecurity>0</DocSecurity>
  <Lines>137</Lines>
  <Paragraphs>38</Paragraphs>
  <ScaleCrop>false</ScaleCrop>
  <Company/>
  <LinksUpToDate>false</LinksUpToDate>
  <CharactersWithSpaces>19423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geovanni palomino ccallisaya</dc:creator>
  <cp:keywords/>
  <dc:description/>
  <cp:lastModifiedBy>saul geovanni palomino ccallisaya</cp:lastModifiedBy>
  <cp:revision>2</cp:revision>
  <dcterms:created xsi:type="dcterms:W3CDTF">2020-07-07T00:09:00Z</dcterms:created>
  <dcterms:modified xsi:type="dcterms:W3CDTF">2020-07-07T01:00:00Z</dcterms:modified>
</cp:coreProperties>
</file>