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99A92D" w14:textId="42CEC835" w:rsidR="00EB5AB5" w:rsidRDefault="00030EF4">
      <w:r>
        <w:t>Condition (Cấu trúc điều khiển rẽ nhánh): Thực thi 1 khối lệnh dựa vào 1 điều kiện được thỏa mãn. Ví dụ: Nếu trời mưa thì đi ngủ, hoặc nếu trời nắng thì bật điều hòa ngồi cày rank, còn lại nếu mát trời thì đi lượn.</w:t>
      </w:r>
    </w:p>
    <w:p w14:paraId="5B182808" w14:textId="2280931A" w:rsidR="00CA336F" w:rsidRDefault="00CA336F">
      <w:r>
        <w:t>Cấu trúc:</w:t>
      </w:r>
    </w:p>
    <w:p w14:paraId="1808297C" w14:textId="556C4831" w:rsidR="00CA336F" w:rsidRPr="004101AA" w:rsidRDefault="00CA336F" w:rsidP="002E60F8">
      <w:pPr>
        <w:pStyle w:val="ListParagraph"/>
        <w:numPr>
          <w:ilvl w:val="0"/>
          <w:numId w:val="1"/>
        </w:numPr>
        <w:rPr>
          <w:color w:val="FF0000"/>
        </w:rPr>
      </w:pPr>
      <w:r w:rsidRPr="004101AA">
        <w:rPr>
          <w:color w:val="FF0000"/>
        </w:rPr>
        <w:t>Nếu A đúng thì A1 được thực hiện</w:t>
      </w:r>
    </w:p>
    <w:p w14:paraId="2803AFCA" w14:textId="143D48B6" w:rsidR="0032026A" w:rsidRDefault="0032026A" w:rsidP="0032026A"/>
    <w:p w14:paraId="0D126558" w14:textId="6CF05628" w:rsidR="000E5FD0" w:rsidRDefault="000E5FD0">
      <w:r>
        <w:t>if điều_kiện:</w:t>
      </w:r>
    </w:p>
    <w:p w14:paraId="628DA5B8" w14:textId="697A0CA5" w:rsidR="000E5FD0" w:rsidRDefault="000E5FD0">
      <w:r>
        <w:tab/>
        <w:t>Khối lệnh được thực hiện khi điều kiện đúng</w:t>
      </w:r>
    </w:p>
    <w:p w14:paraId="6A05959C" w14:textId="77777777" w:rsidR="0032026A" w:rsidRDefault="0032026A" w:rsidP="0032026A"/>
    <w:p w14:paraId="13B6808F" w14:textId="04E7B37F" w:rsidR="00CA336F" w:rsidRPr="00EB10AF" w:rsidRDefault="00CA336F" w:rsidP="004101AA">
      <w:pPr>
        <w:pStyle w:val="ListParagraph"/>
        <w:numPr>
          <w:ilvl w:val="0"/>
          <w:numId w:val="1"/>
        </w:numPr>
        <w:rPr>
          <w:color w:val="FF0000"/>
        </w:rPr>
      </w:pPr>
      <w:r w:rsidRPr="00EB10AF">
        <w:rPr>
          <w:color w:val="FF0000"/>
        </w:rPr>
        <w:t>Nếu A đúng thì A1 được thực hiện, nếu A sai thì B1 được thực hiện</w:t>
      </w:r>
    </w:p>
    <w:p w14:paraId="5A83F1BD" w14:textId="5235AB5C" w:rsidR="004101AA" w:rsidRDefault="004101AA">
      <w:r>
        <w:t>if điều_kiện:</w:t>
      </w:r>
    </w:p>
    <w:p w14:paraId="2932CC2F" w14:textId="2CDC99D2" w:rsidR="004101AA" w:rsidRDefault="004101AA">
      <w:r>
        <w:tab/>
        <w:t>Khối lệnh được thực hiện khi điều kiện đúng</w:t>
      </w:r>
    </w:p>
    <w:p w14:paraId="46D20497" w14:textId="72748FD6" w:rsidR="004101AA" w:rsidRDefault="004101AA">
      <w:r>
        <w:t>else:</w:t>
      </w:r>
    </w:p>
    <w:p w14:paraId="44BDC5CD" w14:textId="5247B619" w:rsidR="004101AA" w:rsidRDefault="004101AA">
      <w:r>
        <w:tab/>
        <w:t>Khối lệnh được thực hiện khi điều kiện sai</w:t>
      </w:r>
    </w:p>
    <w:p w14:paraId="3616F58C" w14:textId="77777777" w:rsidR="004101AA" w:rsidRDefault="004101AA"/>
    <w:p w14:paraId="2BB067C1" w14:textId="0FB08E7B" w:rsidR="00CA336F" w:rsidRPr="00AF7452" w:rsidRDefault="00CA336F" w:rsidP="00AF7452">
      <w:pPr>
        <w:pStyle w:val="ListParagraph"/>
        <w:numPr>
          <w:ilvl w:val="0"/>
          <w:numId w:val="1"/>
        </w:numPr>
        <w:rPr>
          <w:color w:val="FF0000"/>
        </w:rPr>
      </w:pPr>
      <w:r w:rsidRPr="00AF7452">
        <w:rPr>
          <w:color w:val="FF0000"/>
        </w:rPr>
        <w:t xml:space="preserve">Nếu A đúng thì A1 được thực hiện, nếu </w:t>
      </w:r>
      <w:r w:rsidR="00EB10AF" w:rsidRPr="00AF7452">
        <w:rPr>
          <w:color w:val="FF0000"/>
        </w:rPr>
        <w:t xml:space="preserve">A sai thì kiểm tra B, </w:t>
      </w:r>
      <w:r w:rsidRPr="00AF7452">
        <w:rPr>
          <w:color w:val="FF0000"/>
        </w:rPr>
        <w:t>B đúng thì B1 được thực hiện, … Nếu không có điều kiện nào đúng thì Z1 được thực hiện</w:t>
      </w:r>
    </w:p>
    <w:p w14:paraId="2BF59FB6" w14:textId="0BA3B83B" w:rsidR="00EB10AF" w:rsidRDefault="00EB10AF">
      <w:r>
        <w:t xml:space="preserve">if </w:t>
      </w:r>
      <w:r>
        <w:t>điều_kiện</w:t>
      </w:r>
      <w:r>
        <w:t>_A:</w:t>
      </w:r>
    </w:p>
    <w:p w14:paraId="3B47D35F" w14:textId="6D7EA99F" w:rsidR="00EB10AF" w:rsidRDefault="00EB10AF">
      <w:r>
        <w:tab/>
        <w:t xml:space="preserve">Khối lệnh được thực hiện khi </w:t>
      </w:r>
      <w:r>
        <w:t>điều_kiện</w:t>
      </w:r>
      <w:r>
        <w:t>_A đúng</w:t>
      </w:r>
    </w:p>
    <w:p w14:paraId="54BF71AA" w14:textId="4AA87810" w:rsidR="00EB10AF" w:rsidRDefault="00EB10AF">
      <w:r>
        <w:t>elif điều_kiện_B:</w:t>
      </w:r>
    </w:p>
    <w:p w14:paraId="3B8300D9" w14:textId="2130575D" w:rsidR="00EB10AF" w:rsidRDefault="00EB10AF">
      <w:r>
        <w:tab/>
        <w:t xml:space="preserve">Khối lệnh được thực hiện khi </w:t>
      </w:r>
      <w:r>
        <w:t>điều_kiện</w:t>
      </w:r>
      <w:r>
        <w:t xml:space="preserve">_A sai, </w:t>
      </w:r>
      <w:r>
        <w:t>điều_kiện</w:t>
      </w:r>
      <w:r>
        <w:t>_B đúng</w:t>
      </w:r>
    </w:p>
    <w:p w14:paraId="1535C7B0" w14:textId="2DDEB3A1" w:rsidR="00EB10AF" w:rsidRDefault="00EB10AF">
      <w:r>
        <w:t xml:space="preserve">elif </w:t>
      </w:r>
      <w:r>
        <w:t>điều_kiện</w:t>
      </w:r>
      <w:r>
        <w:t>_C:</w:t>
      </w:r>
    </w:p>
    <w:p w14:paraId="703E1E55" w14:textId="2D11B902" w:rsidR="00EB10AF" w:rsidRDefault="00EB10AF">
      <w:r>
        <w:tab/>
        <w:t xml:space="preserve">Khối lệnh được thực hiện khi </w:t>
      </w:r>
      <w:r>
        <w:t>điều_kiện</w:t>
      </w:r>
      <w:r>
        <w:t xml:space="preserve">_A sai, </w:t>
      </w:r>
      <w:r>
        <w:t>điều_kiện</w:t>
      </w:r>
      <w:r>
        <w:t xml:space="preserve">_B sai, </w:t>
      </w:r>
      <w:r>
        <w:t>điều_kiện</w:t>
      </w:r>
      <w:r>
        <w:t>_C đúng</w:t>
      </w:r>
    </w:p>
    <w:p w14:paraId="00055A1A" w14:textId="30645C88" w:rsidR="00EB10AF" w:rsidRDefault="00134B90">
      <w:r>
        <w:t>…</w:t>
      </w:r>
    </w:p>
    <w:p w14:paraId="1C83E884" w14:textId="68A91EBC" w:rsidR="00134B90" w:rsidRDefault="00134B90">
      <w:r>
        <w:t>else:</w:t>
      </w:r>
    </w:p>
    <w:p w14:paraId="415EC39A" w14:textId="1BAEB585" w:rsidR="00134B90" w:rsidRDefault="00134B90">
      <w:r>
        <w:tab/>
        <w:t>Khối lệnh được thực hiện khi tất cả các điều kiện sai</w:t>
      </w:r>
    </w:p>
    <w:p w14:paraId="3EA6503D" w14:textId="77777777" w:rsidR="00134B90" w:rsidRDefault="00134B90"/>
    <w:p w14:paraId="5E002F79" w14:textId="6945BE25" w:rsidR="00CA336F" w:rsidRDefault="00CA336F">
      <w:r>
        <w:lastRenderedPageBreak/>
        <w:t>Nếu A đúng, thì kiểm tra B, nếu B đúng thì thực hiện A1</w:t>
      </w:r>
    </w:p>
    <w:p w14:paraId="7CC84423" w14:textId="4C46ECB8" w:rsidR="00E1590B" w:rsidRDefault="00E1590B">
      <w:r>
        <w:t>if điều_kiện_A:</w:t>
      </w:r>
    </w:p>
    <w:p w14:paraId="4BC6DEE3" w14:textId="154979BE" w:rsidR="00E1590B" w:rsidRDefault="00E1590B">
      <w:r>
        <w:tab/>
        <w:t xml:space="preserve">if </w:t>
      </w:r>
      <w:r>
        <w:t>điều_kiện_</w:t>
      </w:r>
      <w:r>
        <w:t>B:</w:t>
      </w:r>
    </w:p>
    <w:p w14:paraId="54429EE9" w14:textId="759DE29D" w:rsidR="00E1590B" w:rsidRDefault="00E1590B">
      <w:r>
        <w:tab/>
      </w:r>
      <w:r>
        <w:tab/>
        <w:t>…</w:t>
      </w:r>
    </w:p>
    <w:p w14:paraId="68BCE3C6" w14:textId="206B0702" w:rsidR="00E1590B" w:rsidRDefault="00E1590B">
      <w:r>
        <w:tab/>
      </w:r>
      <w:r>
        <w:tab/>
        <w:t xml:space="preserve">Khối lệnh được thực hiện khi </w:t>
      </w:r>
      <w:r>
        <w:t>điều_kiện_A</w:t>
      </w:r>
      <w:r>
        <w:t xml:space="preserve"> đúng, điều kiện B đúng</w:t>
      </w:r>
    </w:p>
    <w:p w14:paraId="10797F1D" w14:textId="30DD195E" w:rsidR="00E1590B" w:rsidRDefault="00E1590B">
      <w:r>
        <w:tab/>
        <w:t xml:space="preserve">elif </w:t>
      </w:r>
      <w:r>
        <w:t>điều_kiện_</w:t>
      </w:r>
      <w:r>
        <w:t>C:</w:t>
      </w:r>
    </w:p>
    <w:p w14:paraId="2F13C2AB" w14:textId="6ACDFF6D" w:rsidR="00E1590B" w:rsidRDefault="00E1590B" w:rsidP="00E1590B">
      <w:pPr>
        <w:ind w:left="1440"/>
      </w:pPr>
      <w:r>
        <w:t xml:space="preserve">Khối lệnh được thực hiện khi </w:t>
      </w:r>
      <w:r>
        <w:t>điều_kiện_A</w:t>
      </w:r>
      <w:r>
        <w:t xml:space="preserve"> đúng, </w:t>
      </w:r>
      <w:r>
        <w:t>điều_kiện_</w:t>
      </w:r>
      <w:r>
        <w:t xml:space="preserve">B sai, </w:t>
      </w:r>
      <w:r>
        <w:t>điều_kiện_</w:t>
      </w:r>
      <w:r>
        <w:t>C đúng</w:t>
      </w:r>
    </w:p>
    <w:p w14:paraId="7CB778BD" w14:textId="1FB91C32" w:rsidR="00E1590B" w:rsidRDefault="00E1590B" w:rsidP="00E1590B">
      <w:r>
        <w:tab/>
        <w:t>else:</w:t>
      </w:r>
    </w:p>
    <w:p w14:paraId="1578A67F" w14:textId="0DA95271" w:rsidR="00E1590B" w:rsidRDefault="00E1590B" w:rsidP="00E1590B">
      <w:pPr>
        <w:ind w:left="1440"/>
      </w:pPr>
      <w:r>
        <w:t xml:space="preserve">Khối lệnh được thực hiện khi </w:t>
      </w:r>
      <w:r>
        <w:t>điều_kiện_A</w:t>
      </w:r>
      <w:r>
        <w:t xml:space="preserve"> đúng, </w:t>
      </w:r>
      <w:r>
        <w:t>điều_kiện_</w:t>
      </w:r>
      <w:r>
        <w:t xml:space="preserve">B sai, </w:t>
      </w:r>
      <w:r>
        <w:t>điều_kiện_</w:t>
      </w:r>
      <w:r>
        <w:t>C sai</w:t>
      </w:r>
    </w:p>
    <w:p w14:paraId="4740A820" w14:textId="5DB3CF82" w:rsidR="00E1590B" w:rsidRDefault="00E1590B" w:rsidP="00E1590B">
      <w:r>
        <w:t xml:space="preserve">elif </w:t>
      </w:r>
      <w:r>
        <w:t>điều_kiện_</w:t>
      </w:r>
      <w:r>
        <w:t>D:</w:t>
      </w:r>
    </w:p>
    <w:p w14:paraId="076F4EB4" w14:textId="21EBF500" w:rsidR="00E1590B" w:rsidRDefault="00E1590B" w:rsidP="00E1590B">
      <w:r>
        <w:tab/>
        <w:t xml:space="preserve">if </w:t>
      </w:r>
      <w:r>
        <w:t>điều_kiện_</w:t>
      </w:r>
      <w:r>
        <w:t>E:</w:t>
      </w:r>
    </w:p>
    <w:p w14:paraId="722AA139" w14:textId="5DF71CDC" w:rsidR="00E1590B" w:rsidRDefault="00E1590B" w:rsidP="00E1590B">
      <w:r>
        <w:tab/>
      </w:r>
      <w:r>
        <w:tab/>
      </w:r>
    </w:p>
    <w:p w14:paraId="6288D361" w14:textId="248B5B15" w:rsidR="00E1590B" w:rsidRDefault="00E1590B" w:rsidP="00E1590B">
      <w:r>
        <w:tab/>
        <w:t>elif</w:t>
      </w:r>
      <w:r w:rsidR="00145526">
        <w:t xml:space="preserve"> </w:t>
      </w:r>
      <w:r w:rsidR="00145526">
        <w:t>điều_kiện_</w:t>
      </w:r>
      <w:r w:rsidR="00145526">
        <w:t>F:</w:t>
      </w:r>
    </w:p>
    <w:p w14:paraId="062C58BB" w14:textId="00439E02" w:rsidR="00145526" w:rsidRDefault="00145526" w:rsidP="00E1590B"/>
    <w:p w14:paraId="611758B7" w14:textId="2F06C611" w:rsidR="00145526" w:rsidRDefault="00145526" w:rsidP="00E1590B">
      <w:r>
        <w:t>else:</w:t>
      </w:r>
    </w:p>
    <w:p w14:paraId="5EA7F65E" w14:textId="61AAC486" w:rsidR="00145526" w:rsidRDefault="00145526" w:rsidP="00E1590B">
      <w:r>
        <w:tab/>
        <w:t xml:space="preserve">if </w:t>
      </w:r>
      <w:r>
        <w:t>điều_kiện_</w:t>
      </w:r>
      <w:r>
        <w:t>G:</w:t>
      </w:r>
    </w:p>
    <w:p w14:paraId="5A637542" w14:textId="05BD8987" w:rsidR="00145526" w:rsidRDefault="00145526" w:rsidP="00E1590B">
      <w:r>
        <w:tab/>
      </w:r>
      <w:r>
        <w:tab/>
      </w:r>
    </w:p>
    <w:sectPr w:rsidR="00145526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192ADC"/>
    <w:multiLevelType w:val="hybridMultilevel"/>
    <w:tmpl w:val="64D4A59C"/>
    <w:lvl w:ilvl="0" w:tplc="C202547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833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EF4"/>
    <w:rsid w:val="00030EF4"/>
    <w:rsid w:val="000E5FD0"/>
    <w:rsid w:val="00134B90"/>
    <w:rsid w:val="00145526"/>
    <w:rsid w:val="002E60F8"/>
    <w:rsid w:val="0032026A"/>
    <w:rsid w:val="004101AA"/>
    <w:rsid w:val="006418EE"/>
    <w:rsid w:val="006F23EF"/>
    <w:rsid w:val="007C3CBE"/>
    <w:rsid w:val="00AF7452"/>
    <w:rsid w:val="00CA336F"/>
    <w:rsid w:val="00E1590B"/>
    <w:rsid w:val="00EB10AF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58661"/>
  <w15:chartTrackingRefBased/>
  <w15:docId w15:val="{648152AC-0479-478F-821F-4F5C92B48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E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E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E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E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E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EF4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EF4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EF4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EF4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EF4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30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EF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E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EF4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030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EF4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030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4</cp:revision>
  <dcterms:created xsi:type="dcterms:W3CDTF">2026-10-01T07:28:00Z</dcterms:created>
  <dcterms:modified xsi:type="dcterms:W3CDTF">2026-10-01T08:04:00Z</dcterms:modified>
</cp:coreProperties>
</file>