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2F0432B" w14:textId="77777777" w:rsidR="003D758E" w:rsidRDefault="007C43E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Diario di bordo a cura dell’insegnante</w:t>
      </w:r>
    </w:p>
    <w:p w14:paraId="764D9A11" w14:textId="77777777" w:rsidR="003D758E" w:rsidRDefault="003D758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8" w:lineRule="auto"/>
        <w:jc w:val="both"/>
        <w:rPr>
          <w:rFonts w:ascii="Arial" w:eastAsia="Arial" w:hAnsi="Arial" w:cs="Arial"/>
          <w:color w:val="000000"/>
        </w:rPr>
      </w:pPr>
    </w:p>
    <w:p w14:paraId="1A1C6907" w14:textId="77777777" w:rsidR="003D758E" w:rsidRDefault="007C43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8" w:lineRule="auto"/>
        <w:jc w:val="both"/>
        <w:rPr>
          <w:rFonts w:ascii="Arial" w:eastAsia="Arial" w:hAnsi="Arial" w:cs="Arial"/>
          <w:color w:val="202124"/>
        </w:rPr>
      </w:pPr>
      <w:r>
        <w:rPr>
          <w:rFonts w:ascii="Arial" w:eastAsia="Arial" w:hAnsi="Arial" w:cs="Arial"/>
          <w:color w:val="202124"/>
        </w:rPr>
        <w:t xml:space="preserve">Si consiglia di compilare il diario di bordo subito dopo la sperimentazione in classe. </w:t>
      </w:r>
    </w:p>
    <w:p w14:paraId="4EF5E5EB" w14:textId="77777777" w:rsidR="003D758E" w:rsidRDefault="007C43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8" w:lineRule="auto"/>
        <w:jc w:val="both"/>
        <w:rPr>
          <w:rFonts w:ascii="Arial" w:eastAsia="Arial" w:hAnsi="Arial" w:cs="Arial"/>
          <w:color w:val="202124"/>
        </w:rPr>
      </w:pPr>
      <w:r>
        <w:rPr>
          <w:rFonts w:ascii="Arial" w:eastAsia="Arial" w:hAnsi="Arial" w:cs="Arial"/>
          <w:color w:val="202124"/>
        </w:rPr>
        <w:t>Questo strumento, opportunamente compilato digitalmente o a mano, dovrà essere restituito ai formatori nello spazio digitale indicato entro il 22 aprile 2024 per permettere agli stessi di analizzare le esperienze, offrire piste di riflessione e riscontrare eventuali criticità da migliorare.</w:t>
      </w:r>
    </w:p>
    <w:p w14:paraId="4A8240F0" w14:textId="77777777" w:rsidR="003D758E" w:rsidRDefault="003D758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8" w:lineRule="auto"/>
        <w:jc w:val="both"/>
        <w:rPr>
          <w:rFonts w:ascii="Arial" w:eastAsia="Arial" w:hAnsi="Arial" w:cs="Arial"/>
          <w:color w:val="202124"/>
        </w:rPr>
      </w:pPr>
    </w:p>
    <w:tbl>
      <w:tblPr>
        <w:tblStyle w:val="a"/>
        <w:tblW w:w="9270" w:type="dxa"/>
        <w:tblInd w:w="-3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4680"/>
        <w:gridCol w:w="4590"/>
      </w:tblGrid>
      <w:tr w:rsidR="003D758E" w14:paraId="22995F22" w14:textId="77777777">
        <w:trPr>
          <w:trHeight w:val="302"/>
        </w:trPr>
        <w:tc>
          <w:tcPr>
            <w:tcW w:w="9270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FFF2CC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2057E" w14:textId="77777777" w:rsidR="003D758E" w:rsidRDefault="007C43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Informazioni generali</w:t>
            </w:r>
          </w:p>
        </w:tc>
      </w:tr>
      <w:tr w:rsidR="003D758E" w14:paraId="6BEEEFF5" w14:textId="77777777">
        <w:trPr>
          <w:trHeight w:val="322"/>
        </w:trPr>
        <w:tc>
          <w:tcPr>
            <w:tcW w:w="468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E36335" w14:textId="77777777" w:rsidR="003D758E" w:rsidRDefault="007C43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Nome del docente</w:t>
            </w:r>
          </w:p>
        </w:tc>
        <w:tc>
          <w:tcPr>
            <w:tcW w:w="4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1E083" w14:textId="2FA489BA" w:rsidR="003D758E" w:rsidRDefault="003D758E"/>
        </w:tc>
      </w:tr>
      <w:tr w:rsidR="003D758E" w14:paraId="189D4C4F" w14:textId="77777777">
        <w:trPr>
          <w:trHeight w:val="300"/>
        </w:trPr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87933" w14:textId="77777777" w:rsidR="003D758E" w:rsidRDefault="007C43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Classe 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CE6248" w14:textId="77777777" w:rsidR="003D758E" w:rsidRDefault="003D758E"/>
        </w:tc>
      </w:tr>
      <w:tr w:rsidR="003D758E" w14:paraId="2CCB804F" w14:textId="77777777">
        <w:trPr>
          <w:trHeight w:val="300"/>
        </w:trPr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5389B" w14:textId="77777777" w:rsidR="003D758E" w:rsidRDefault="007C43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Età degli studenti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97E35" w14:textId="77777777" w:rsidR="003D758E" w:rsidRDefault="003D758E"/>
        </w:tc>
      </w:tr>
      <w:tr w:rsidR="003D758E" w14:paraId="1383A3A7" w14:textId="77777777">
        <w:trPr>
          <w:trHeight w:val="300"/>
        </w:trPr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6345D" w14:textId="77777777" w:rsidR="003D758E" w:rsidRDefault="007C43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Numero degli studenti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8936" w14:textId="77777777" w:rsidR="003D758E" w:rsidRDefault="003D758E"/>
        </w:tc>
      </w:tr>
      <w:tr w:rsidR="003D758E" w14:paraId="40E790FE" w14:textId="77777777">
        <w:trPr>
          <w:trHeight w:val="300"/>
        </w:trPr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9F8A3" w14:textId="77777777" w:rsidR="003D758E" w:rsidRDefault="007C43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Tema principale dell</w:t>
            </w:r>
            <w:r>
              <w:rPr>
                <w:rFonts w:ascii="Arial" w:eastAsia="Arial" w:hAnsi="Arial" w:cs="Arial"/>
                <w:b/>
              </w:rPr>
              <w:t>’attività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345D2F" w14:textId="77777777" w:rsidR="003D758E" w:rsidRDefault="003D758E"/>
        </w:tc>
      </w:tr>
      <w:tr w:rsidR="003D758E" w14:paraId="715F82E6" w14:textId="77777777">
        <w:trPr>
          <w:trHeight w:val="613"/>
        </w:trPr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B22D9A" w14:textId="77777777" w:rsidR="003D758E" w:rsidRDefault="007C43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Tipo di materiale usato tra quelli suggeriti durante il percorso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C31CD" w14:textId="77777777" w:rsidR="003D758E" w:rsidRDefault="003D758E"/>
        </w:tc>
      </w:tr>
    </w:tbl>
    <w:p w14:paraId="782DB44D" w14:textId="77777777" w:rsidR="003D758E" w:rsidRDefault="003D758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02124"/>
        </w:rPr>
      </w:pPr>
    </w:p>
    <w:p w14:paraId="0C6AECD4" w14:textId="77777777" w:rsidR="003D758E" w:rsidRDefault="007C43E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02124"/>
          <w:sz w:val="28"/>
          <w:szCs w:val="28"/>
        </w:rPr>
      </w:pPr>
      <w:r>
        <w:rPr>
          <w:rFonts w:ascii="Arial" w:eastAsia="Arial" w:hAnsi="Arial" w:cs="Arial"/>
          <w:b/>
          <w:color w:val="202124"/>
          <w:sz w:val="28"/>
          <w:szCs w:val="28"/>
        </w:rPr>
        <w:t>Fasi dell’attività</w:t>
      </w:r>
    </w:p>
    <w:p w14:paraId="7D0C486B" w14:textId="77777777" w:rsidR="003D758E" w:rsidRDefault="003D758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02124"/>
        </w:rPr>
      </w:pPr>
    </w:p>
    <w:tbl>
      <w:tblPr>
        <w:tblStyle w:val="a0"/>
        <w:tblW w:w="925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665"/>
        <w:gridCol w:w="6240"/>
      </w:tblGrid>
      <w:tr w:rsidR="003D758E" w14:paraId="2249A3B8" w14:textId="77777777">
        <w:trPr>
          <w:trHeight w:val="360"/>
        </w:trPr>
        <w:tc>
          <w:tcPr>
            <w:tcW w:w="13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9FC5E8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B43350B" w14:textId="77777777" w:rsidR="003D758E" w:rsidRDefault="007C43E6">
            <w:pPr>
              <w:widowControl w:val="0"/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</w:rPr>
              <w:t>Fase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CB9C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C56D0B8" w14:textId="77777777" w:rsidR="003D758E" w:rsidRDefault="007C43E6">
            <w:pPr>
              <w:widowControl w:val="0"/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</w:rPr>
              <w:t>Data inizio</w:t>
            </w:r>
          </w:p>
        </w:tc>
        <w:tc>
          <w:tcPr>
            <w:tcW w:w="62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99207FF" w14:textId="77777777" w:rsidR="003D758E" w:rsidRDefault="007C43E6">
            <w:pPr>
              <w:widowControl w:val="0"/>
              <w:spacing w:line="276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</w:rPr>
              <w:t>Osservazioni</w:t>
            </w:r>
          </w:p>
        </w:tc>
      </w:tr>
      <w:tr w:rsidR="003D758E" w14:paraId="74FE8936" w14:textId="77777777">
        <w:trPr>
          <w:trHeight w:val="360"/>
        </w:trPr>
        <w:tc>
          <w:tcPr>
            <w:tcW w:w="13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E1A9AC3" w14:textId="77777777" w:rsidR="003D758E" w:rsidRDefault="007C43E6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</w:rPr>
              <w:t>Anticipare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B031A2" w14:textId="77777777" w:rsidR="003D758E" w:rsidRDefault="003D758E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62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6D0B5D" w14:textId="77777777" w:rsidR="003D758E" w:rsidRDefault="003D758E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3159BDC3" w14:textId="77777777" w:rsidR="003D758E" w:rsidRDefault="003D758E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5AD1A68C" w14:textId="77777777" w:rsidR="003D758E" w:rsidRDefault="003D758E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37EF385A" w14:textId="77777777" w:rsidR="003D758E" w:rsidRDefault="003D758E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6F51B952" w14:textId="77777777" w:rsidR="003D758E" w:rsidRDefault="003D758E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2D3F7CD2" w14:textId="77777777" w:rsidR="003D758E" w:rsidRDefault="003D758E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77A44BD8" w14:textId="77777777" w:rsidR="003D758E" w:rsidRDefault="003D758E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3D758E" w14:paraId="2D2ECE75" w14:textId="77777777">
        <w:trPr>
          <w:trHeight w:val="360"/>
        </w:trPr>
        <w:tc>
          <w:tcPr>
            <w:tcW w:w="13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3E2E49C" w14:textId="77777777" w:rsidR="003D758E" w:rsidRDefault="007C43E6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</w:rPr>
              <w:t>Produrre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2692897" w14:textId="77777777" w:rsidR="003D758E" w:rsidRDefault="003D758E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62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46DC41" w14:textId="77777777" w:rsidR="003D758E" w:rsidRDefault="003D758E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247C9AAF" w14:textId="77777777" w:rsidR="003D758E" w:rsidRDefault="003D758E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5B46E2B8" w14:textId="77777777" w:rsidR="003D758E" w:rsidRDefault="003D758E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4974A10F" w14:textId="77777777" w:rsidR="003D758E" w:rsidRDefault="003D758E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1A538BBA" w14:textId="77777777" w:rsidR="003D758E" w:rsidRDefault="003D758E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122418CB" w14:textId="77777777" w:rsidR="003D758E" w:rsidRDefault="003D758E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0DD7DC65" w14:textId="77777777" w:rsidR="003D758E" w:rsidRDefault="003D758E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3D758E" w14:paraId="3C3D48C6" w14:textId="77777777">
        <w:trPr>
          <w:trHeight w:val="360"/>
        </w:trPr>
        <w:tc>
          <w:tcPr>
            <w:tcW w:w="13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7B32815" w14:textId="77777777" w:rsidR="003D758E" w:rsidRDefault="007C43E6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</w:rPr>
              <w:t>Riflettere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F1595B5" w14:textId="77777777" w:rsidR="003D758E" w:rsidRDefault="003D758E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62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A1CFFC4" w14:textId="77777777" w:rsidR="003D758E" w:rsidRDefault="003D758E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758CF930" w14:textId="77777777" w:rsidR="003D758E" w:rsidRDefault="003D758E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3C40915C" w14:textId="77777777" w:rsidR="003D758E" w:rsidRDefault="003D758E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1415580E" w14:textId="77777777" w:rsidR="003D758E" w:rsidRDefault="003D758E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11DFDE91" w14:textId="77777777" w:rsidR="003D758E" w:rsidRDefault="003D758E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546A0D1B" w14:textId="77777777" w:rsidR="003D758E" w:rsidRDefault="003D758E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0385BA00" w14:textId="77777777" w:rsidR="003D758E" w:rsidRDefault="003D758E">
            <w:pPr>
              <w:widowControl w:val="0"/>
              <w:spacing w:line="276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161DA54E" w14:textId="77777777" w:rsidR="003D758E" w:rsidRDefault="003D758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02124"/>
        </w:rPr>
      </w:pPr>
    </w:p>
    <w:p w14:paraId="0A5B5EDB" w14:textId="77777777" w:rsidR="003D758E" w:rsidRDefault="003D758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</w:rPr>
      </w:pPr>
    </w:p>
    <w:tbl>
      <w:tblPr>
        <w:tblStyle w:val="a1"/>
        <w:tblW w:w="90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0"/>
      </w:tblGrid>
      <w:tr w:rsidR="003D758E" w14:paraId="459A5EE9" w14:textId="77777777">
        <w:tc>
          <w:tcPr>
            <w:tcW w:w="9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2AFE7" w14:textId="77777777" w:rsidR="003D758E" w:rsidRDefault="007C43E6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Descrizione dell'attività</w:t>
            </w:r>
          </w:p>
          <w:p w14:paraId="75332188" w14:textId="77777777" w:rsidR="003D758E" w:rsidRDefault="007C43E6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Descriva l’attività riportando in modo fedele e dettagliato ciò che è successo in classe. A sostegno del suo resoconto può fornire anche una documentazione (stralci significativi di dialoghi, fotografie, materiali). Specifichi anche se ha lavorato individualmente o con alcuni colleghi.</w:t>
            </w:r>
          </w:p>
        </w:tc>
      </w:tr>
      <w:tr w:rsidR="003D758E" w14:paraId="68AC34B0" w14:textId="77777777">
        <w:tc>
          <w:tcPr>
            <w:tcW w:w="9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7D7E7" w14:textId="77777777" w:rsidR="003D758E" w:rsidRDefault="003D75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</w:p>
          <w:p w14:paraId="4F6288CA" w14:textId="77777777" w:rsidR="003D758E" w:rsidRDefault="003D75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</w:p>
          <w:p w14:paraId="12269F5A" w14:textId="77777777" w:rsidR="003D758E" w:rsidRDefault="003D75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</w:p>
          <w:p w14:paraId="6EBBFDBC" w14:textId="77777777" w:rsidR="003D758E" w:rsidRDefault="003D75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</w:p>
          <w:p w14:paraId="3D01FE6C" w14:textId="77777777" w:rsidR="003D758E" w:rsidRDefault="003D75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</w:p>
          <w:p w14:paraId="108A4915" w14:textId="77777777" w:rsidR="003D758E" w:rsidRDefault="003D75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</w:p>
          <w:p w14:paraId="242267EC" w14:textId="77777777" w:rsidR="003D758E" w:rsidRDefault="003D75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</w:p>
          <w:p w14:paraId="56F9928A" w14:textId="77777777" w:rsidR="003D758E" w:rsidRDefault="003D75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</w:p>
          <w:p w14:paraId="3F778EC0" w14:textId="77777777" w:rsidR="003D758E" w:rsidRDefault="003D75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</w:rPr>
            </w:pPr>
          </w:p>
        </w:tc>
      </w:tr>
    </w:tbl>
    <w:p w14:paraId="316E3515" w14:textId="77777777" w:rsidR="003D758E" w:rsidRDefault="003D758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</w:rPr>
      </w:pPr>
    </w:p>
    <w:p w14:paraId="6BF724BE" w14:textId="77777777" w:rsidR="003D758E" w:rsidRDefault="003D758E">
      <w:pPr>
        <w:jc w:val="both"/>
        <w:rPr>
          <w:rFonts w:ascii="Arial" w:eastAsia="Arial" w:hAnsi="Arial" w:cs="Arial"/>
          <w:b/>
        </w:rPr>
      </w:pPr>
    </w:p>
    <w:tbl>
      <w:tblPr>
        <w:tblStyle w:val="a2"/>
        <w:tblW w:w="90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0"/>
      </w:tblGrid>
      <w:tr w:rsidR="003D758E" w14:paraId="1AFB52ED" w14:textId="77777777">
        <w:tc>
          <w:tcPr>
            <w:tcW w:w="9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97D1F" w14:textId="77777777" w:rsidR="003D758E" w:rsidRDefault="007C43E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Quali elementi di positività hai rilevato durante lo svolgimento del percorso sperimentato? </w:t>
            </w:r>
          </w:p>
          <w:p w14:paraId="3551B78C" w14:textId="77777777" w:rsidR="003D758E" w:rsidRDefault="007C43E6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Nel rispondere alla domanda pensi agli studenti, al clima di lavoro, all’azione didattica e agli obiettivi che voleva raggiungere.</w:t>
            </w:r>
          </w:p>
        </w:tc>
      </w:tr>
      <w:tr w:rsidR="003D758E" w14:paraId="57DC0D78" w14:textId="77777777">
        <w:tc>
          <w:tcPr>
            <w:tcW w:w="9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90924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  <w:p w14:paraId="0DD08904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  <w:p w14:paraId="14251740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  <w:p w14:paraId="6DF9BFF3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  <w:p w14:paraId="2145B4FB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  <w:p w14:paraId="0A3CC3A6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  <w:p w14:paraId="582A6F33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  <w:p w14:paraId="6EF8E4B2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  <w:p w14:paraId="5D6A7374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</w:tc>
      </w:tr>
    </w:tbl>
    <w:p w14:paraId="2FFD96C0" w14:textId="77777777" w:rsidR="003D758E" w:rsidRDefault="003D758E">
      <w:pPr>
        <w:jc w:val="both"/>
        <w:rPr>
          <w:rFonts w:ascii="Arial" w:eastAsia="Arial" w:hAnsi="Arial" w:cs="Arial"/>
        </w:rPr>
      </w:pPr>
    </w:p>
    <w:p w14:paraId="2E8D1BA4" w14:textId="77777777" w:rsidR="003D758E" w:rsidRDefault="003D758E">
      <w:pPr>
        <w:jc w:val="both"/>
        <w:rPr>
          <w:rFonts w:ascii="Arial" w:eastAsia="Arial" w:hAnsi="Arial" w:cs="Arial"/>
          <w:b/>
        </w:rPr>
      </w:pPr>
    </w:p>
    <w:tbl>
      <w:tblPr>
        <w:tblStyle w:val="a3"/>
        <w:tblW w:w="90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0"/>
      </w:tblGrid>
      <w:tr w:rsidR="003D758E" w14:paraId="64FB8246" w14:textId="77777777">
        <w:tc>
          <w:tcPr>
            <w:tcW w:w="9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A3EE3" w14:textId="77777777" w:rsidR="003D758E" w:rsidRDefault="007C43E6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Quali difficoltà ha incontrato durante il percorso sperimentato? Cosa ha modificato nella tua azione didattica per rispondere a tali difficoltà?</w:t>
            </w:r>
          </w:p>
        </w:tc>
      </w:tr>
      <w:tr w:rsidR="003D758E" w14:paraId="10780DAA" w14:textId="77777777">
        <w:tc>
          <w:tcPr>
            <w:tcW w:w="9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1A25B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  <w:p w14:paraId="627E3840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  <w:p w14:paraId="1F40DC20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  <w:p w14:paraId="1649682E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  <w:p w14:paraId="192E7B2A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  <w:p w14:paraId="2737B48E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  <w:p w14:paraId="1F166B34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  <w:p w14:paraId="3A1B6589" w14:textId="77777777" w:rsidR="003D758E" w:rsidRDefault="003D758E">
            <w:pPr>
              <w:jc w:val="both"/>
              <w:rPr>
                <w:rFonts w:ascii="Arial" w:eastAsia="Arial" w:hAnsi="Arial" w:cs="Arial"/>
                <w:b/>
              </w:rPr>
            </w:pPr>
          </w:p>
          <w:p w14:paraId="481302B9" w14:textId="77777777" w:rsidR="003D758E" w:rsidRDefault="003D758E">
            <w:pPr>
              <w:jc w:val="both"/>
              <w:rPr>
                <w:rFonts w:ascii="Arial" w:eastAsia="Arial" w:hAnsi="Arial" w:cs="Arial"/>
                <w:b/>
              </w:rPr>
            </w:pPr>
          </w:p>
          <w:p w14:paraId="1C5C57C3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  <w:p w14:paraId="1D9FA48A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</w:tc>
      </w:tr>
    </w:tbl>
    <w:p w14:paraId="68B0E9D4" w14:textId="77777777" w:rsidR="003D758E" w:rsidRDefault="003D758E">
      <w:pPr>
        <w:jc w:val="both"/>
        <w:rPr>
          <w:rFonts w:ascii="Arial" w:eastAsia="Arial" w:hAnsi="Arial" w:cs="Arial"/>
        </w:rPr>
      </w:pPr>
    </w:p>
    <w:p w14:paraId="66075742" w14:textId="77777777" w:rsidR="003D758E" w:rsidRDefault="003D758E">
      <w:pPr>
        <w:jc w:val="both"/>
        <w:rPr>
          <w:rFonts w:ascii="Arial" w:eastAsia="Arial" w:hAnsi="Arial" w:cs="Arial"/>
          <w:b/>
        </w:rPr>
      </w:pPr>
    </w:p>
    <w:tbl>
      <w:tblPr>
        <w:tblStyle w:val="a4"/>
        <w:tblW w:w="90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0"/>
      </w:tblGrid>
      <w:tr w:rsidR="003D758E" w14:paraId="4743A481" w14:textId="77777777">
        <w:tc>
          <w:tcPr>
            <w:tcW w:w="9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B78BC" w14:textId="77777777" w:rsidR="003D758E" w:rsidRDefault="007C43E6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Altro (spazio aperto alle annotazioni)</w:t>
            </w:r>
          </w:p>
        </w:tc>
      </w:tr>
      <w:tr w:rsidR="003D758E" w14:paraId="1E12044E" w14:textId="77777777">
        <w:tc>
          <w:tcPr>
            <w:tcW w:w="9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ACB66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  <w:p w14:paraId="7E29B60F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  <w:p w14:paraId="213A4B85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  <w:p w14:paraId="547000B6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  <w:p w14:paraId="67D82653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  <w:p w14:paraId="6A4320AE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  <w:p w14:paraId="2C49ADF2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  <w:p w14:paraId="21A2E49F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  <w:p w14:paraId="01297B16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  <w:p w14:paraId="2F63ADDF" w14:textId="77777777" w:rsidR="003D758E" w:rsidRDefault="003D758E">
            <w:pPr>
              <w:widowControl w:val="0"/>
              <w:rPr>
                <w:rFonts w:ascii="Arial" w:eastAsia="Arial" w:hAnsi="Arial" w:cs="Arial"/>
              </w:rPr>
            </w:pPr>
          </w:p>
        </w:tc>
      </w:tr>
    </w:tbl>
    <w:p w14:paraId="343BDD78" w14:textId="77777777" w:rsidR="003D758E" w:rsidRDefault="003D758E">
      <w:pPr>
        <w:jc w:val="both"/>
        <w:rPr>
          <w:rFonts w:ascii="Arial" w:eastAsia="Arial" w:hAnsi="Arial" w:cs="Arial"/>
          <w:i/>
        </w:rPr>
      </w:pPr>
    </w:p>
    <w:sectPr w:rsidR="003D758E">
      <w:headerReference w:type="default" r:id="rId6"/>
      <w:footerReference w:type="default" r:id="rId7"/>
      <w:pgSz w:w="11900" w:h="16840"/>
      <w:pgMar w:top="1440" w:right="1440" w:bottom="948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AAFF44" w14:textId="77777777" w:rsidR="007C43E6" w:rsidRDefault="007C43E6">
      <w:r>
        <w:separator/>
      </w:r>
    </w:p>
  </w:endnote>
  <w:endnote w:type="continuationSeparator" w:id="0">
    <w:p w14:paraId="1FACC8BE" w14:textId="77777777" w:rsidR="007C43E6" w:rsidRDefault="007C43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BD5F2F98-F918-4867-BDC8-B17B243016D2}"/>
    <w:embedItalic r:id="rId2" w:fontKey="{2CE76190-8484-4D2D-B5F8-3C0942EFEFD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3" w:fontKey="{A7A2ABA7-0BF9-47D3-B9CC-37E90F27099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5EFF468-67DD-4D1F-A5D4-152B0DA144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06A66DD-ECA8-4472-8A3B-9F12C60A5B4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3C5B9D" w14:textId="77777777" w:rsidR="003D758E" w:rsidRDefault="003D758E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19C9EF" w14:textId="77777777" w:rsidR="007C43E6" w:rsidRDefault="007C43E6">
      <w:r>
        <w:separator/>
      </w:r>
    </w:p>
  </w:footnote>
  <w:footnote w:type="continuationSeparator" w:id="0">
    <w:p w14:paraId="2F7803AD" w14:textId="77777777" w:rsidR="007C43E6" w:rsidRDefault="007C43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920850" w14:textId="77777777" w:rsidR="003D758E" w:rsidRDefault="003D758E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758E"/>
    <w:rsid w:val="001C1E12"/>
    <w:rsid w:val="003D758E"/>
    <w:rsid w:val="007C4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63E1B"/>
  <w15:docId w15:val="{A3537B5A-66F7-440C-9254-E39DCEA3F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224</Words>
  <Characters>1280</Characters>
  <Application>Microsoft Office Word</Application>
  <DocSecurity>0</DocSecurity>
  <Lines>10</Lines>
  <Paragraphs>3</Paragraphs>
  <ScaleCrop>false</ScaleCrop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Antonina</dc:creator>
  <cp:lastModifiedBy>Antonina</cp:lastModifiedBy>
  <cp:revision>3</cp:revision>
  <dcterms:created xsi:type="dcterms:W3CDTF">2024-04-07T14:50:00Z</dcterms:created>
  <dcterms:modified xsi:type="dcterms:W3CDTF">2024-04-07T15:23:00Z</dcterms:modified>
</cp:coreProperties>
</file>