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C764" w14:textId="77777777" w:rsidR="009243C8" w:rsidRPr="009243C8" w:rsidRDefault="009243C8" w:rsidP="009243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9243C8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Create a report in Microsoft Word and answer the following questions.</w:t>
      </w:r>
    </w:p>
    <w:p w14:paraId="426F43EF" w14:textId="77777777" w:rsidR="009243C8" w:rsidRPr="009243C8" w:rsidRDefault="009243C8" w:rsidP="009243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18E045C" w14:textId="77777777" w:rsidR="009243C8" w:rsidRPr="009243C8" w:rsidRDefault="009243C8" w:rsidP="009243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9243C8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1. Given the provided data, what are three conclusions we can draw about Kickstarter campaigns?</w:t>
      </w:r>
    </w:p>
    <w:p w14:paraId="004A23C7" w14:textId="77777777" w:rsidR="009243C8" w:rsidRPr="009243C8" w:rsidRDefault="009243C8" w:rsidP="009243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9243C8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2. What are some limitations of this dataset?</w:t>
      </w:r>
    </w:p>
    <w:p w14:paraId="374B416A" w14:textId="77777777" w:rsidR="009243C8" w:rsidRPr="009243C8" w:rsidRDefault="009243C8" w:rsidP="009243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9243C8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3. What are some other possible tables and/or graphs that we could create?</w:t>
      </w:r>
    </w:p>
    <w:p w14:paraId="5AED6909" w14:textId="5D195B38" w:rsidR="00A01A42" w:rsidRDefault="00BA78D7"/>
    <w:p w14:paraId="30CD6829" w14:textId="41849E96" w:rsidR="009243C8" w:rsidRDefault="009243C8">
      <w:r>
        <w:t>1</w:t>
      </w:r>
      <w:r w:rsidR="008D04DA">
        <w:t xml:space="preserve"> a) </w:t>
      </w:r>
      <w:r w:rsidR="00FA4510">
        <w:t xml:space="preserve">The states were </w:t>
      </w:r>
      <w:r w:rsidR="00243428">
        <w:t>consistent</w:t>
      </w:r>
      <w:r w:rsidR="00FA4510">
        <w:t xml:space="preserve"> over the months except in Jan</w:t>
      </w:r>
      <w:r w:rsidR="00243428">
        <w:t>,</w:t>
      </w:r>
      <w:r w:rsidR="00FA4510">
        <w:t xml:space="preserve"> Feb and March when there were more live campaigns.</w:t>
      </w:r>
    </w:p>
    <w:p w14:paraId="21C27BF0" w14:textId="295CD134" w:rsidR="008D04DA" w:rsidRDefault="008D04DA">
      <w:r>
        <w:t xml:space="preserve">b) </w:t>
      </w:r>
      <w:r w:rsidR="00FA4510">
        <w:t>2185 out of 4114 or 53% were successful.</w:t>
      </w:r>
      <w:r w:rsidR="00863180">
        <w:t xml:space="preserve"> The “Theatre” category was the most successful followed by “Music” category.</w:t>
      </w:r>
      <w:r w:rsidR="00EB6A60">
        <w:t xml:space="preserve"> The sub-category “Plays” was significantly more successful than the other sub-categories.</w:t>
      </w:r>
    </w:p>
    <w:p w14:paraId="081465DF" w14:textId="33B2C96E" w:rsidR="00FA4510" w:rsidRDefault="00FA4510" w:rsidP="00FA4510">
      <w:r>
        <w:t>c)</w:t>
      </w:r>
      <w:r w:rsidRPr="00FA4510">
        <w:t xml:space="preserve"> </w:t>
      </w:r>
      <w:r>
        <w:t>Based on the bonus homework the smaller financial goals were more successful than the larger financial goals.</w:t>
      </w:r>
    </w:p>
    <w:p w14:paraId="6CE65BC6" w14:textId="5C5B9A76" w:rsidR="00FA4510" w:rsidRDefault="00FA4510" w:rsidP="00FA4510"/>
    <w:p w14:paraId="4141917C" w14:textId="3356AE3B" w:rsidR="00FA4510" w:rsidRDefault="00FA4510" w:rsidP="00FA4510">
      <w:r>
        <w:t>2.</w:t>
      </w:r>
      <w:r w:rsidR="007E30D4">
        <w:t xml:space="preserve"> Criteria for a successful campaign has not been </w:t>
      </w:r>
      <w:r w:rsidR="005206F1">
        <w:t>indicated</w:t>
      </w:r>
      <w:r w:rsidR="007E30D4">
        <w:t>.</w:t>
      </w:r>
      <w:r w:rsidR="005206F1">
        <w:t xml:space="preserve"> Comparison to other crowdfunding services.</w:t>
      </w:r>
    </w:p>
    <w:p w14:paraId="47480FA4" w14:textId="5DB48BC5" w:rsidR="00FA4510" w:rsidRDefault="00FA4510" w:rsidP="00FA4510">
      <w:r>
        <w:t>3. Has the campaigns met the</w:t>
      </w:r>
      <w:r w:rsidR="00243428">
        <w:t>ir</w:t>
      </w:r>
      <w:r>
        <w:t xml:space="preserve"> deadline</w:t>
      </w:r>
      <w:r w:rsidR="00243428">
        <w:t>.</w:t>
      </w:r>
      <w:r w:rsidR="00BA78D7">
        <w:t xml:space="preserve"> Comparison over different countries and currencies. Staff pick and spotlight were not analysed.</w:t>
      </w:r>
    </w:p>
    <w:p w14:paraId="41DBF86E" w14:textId="1194C659" w:rsidR="00FA4510" w:rsidRDefault="00FA4510"/>
    <w:sectPr w:rsidR="00FA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C8"/>
    <w:rsid w:val="00243428"/>
    <w:rsid w:val="00262963"/>
    <w:rsid w:val="005206F1"/>
    <w:rsid w:val="00644A19"/>
    <w:rsid w:val="00670433"/>
    <w:rsid w:val="007E30D4"/>
    <w:rsid w:val="00863180"/>
    <w:rsid w:val="008D04DA"/>
    <w:rsid w:val="009243C8"/>
    <w:rsid w:val="00BA78D7"/>
    <w:rsid w:val="00EB6A60"/>
    <w:rsid w:val="00FA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021C"/>
  <w15:chartTrackingRefBased/>
  <w15:docId w15:val="{12CEEC5D-303B-498B-A026-C8080A87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4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Antoinette Boyle</dc:creator>
  <cp:keywords/>
  <dc:description/>
  <cp:lastModifiedBy>Antoinette Boyle</cp:lastModifiedBy>
  <cp:revision>5</cp:revision>
  <dcterms:created xsi:type="dcterms:W3CDTF">2021-11-08T02:57:00Z</dcterms:created>
  <dcterms:modified xsi:type="dcterms:W3CDTF">2021-11-10T00:37:00Z</dcterms:modified>
</cp:coreProperties>
</file>