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>КАРТОЧКА УЧЕТА ЖИВОТНОГО</w:t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:rsidR="00430153" w:rsidRPr="00430153" w:rsidRDefault="002833B5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833B5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45FB7EA9" wp14:editId="5C36EC0A">
            <wp:extent cx="2160000" cy="1619942"/>
            <wp:effectExtent l="0" t="266700" r="0" b="247015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5868" name="Рисунок 648858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160000" cy="161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153" w:rsidRPr="00430153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 w:rsidRPr="002833B5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1F1CC84F" wp14:editId="2E3D4343">
            <wp:extent cx="2160000" cy="1619943"/>
            <wp:effectExtent l="0" t="266700" r="0" b="247015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38436" name="Рисунок 11352384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160000" cy="161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Ind w:w="204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631"/>
      </w:tblGrid>
      <w:tr w:rsidR="00430153" w:rsidRPr="00430153" w:rsidTr="00082ECD">
        <w:tc>
          <w:tcPr>
            <w:tcW w:w="10631" w:type="dxa"/>
          </w:tcPr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</w:t>
            </w:r>
            <w:r w:rsidR="002833B5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304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28 февраля 2025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:rsidR="00C70067" w:rsidRPr="00430153" w:rsidRDefault="00430153" w:rsidP="00C7006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поступления: 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>28 февраля 2025</w:t>
            </w:r>
            <w:r w:rsidR="00C70067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:rsidR="000F2C71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="002833B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сука</w:t>
            </w:r>
          </w:p>
          <w:p w:rsidR="00430153" w:rsidRPr="00430153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Окрас: </w:t>
            </w:r>
            <w:r w:rsidR="002833B5">
              <w:rPr>
                <w:rFonts w:ascii="Times New Roman" w:eastAsia="Calibri" w:hAnsi="Times New Roman" w:cs="Times New Roman"/>
                <w:sz w:val="28"/>
                <w:szCs w:val="28"/>
              </w:rPr>
              <w:t>черная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C61660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C70067" w:rsidP="00CB6C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Уши: </w:t>
            </w:r>
            <w:r w:rsidR="005E11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стоячие 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Хвост: –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Размер: крупный </w:t>
            </w:r>
            <w:r w:rsidR="002833B5">
              <w:rPr>
                <w:rFonts w:ascii="Times New Roman" w:eastAsia="Calibri" w:hAnsi="Times New Roman" w:cs="Times New Roman"/>
                <w:sz w:val="28"/>
                <w:szCs w:val="28"/>
              </w:rPr>
              <w:t>23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кг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Возраст (примерный): </w:t>
            </w:r>
            <w:r w:rsidR="00C61660">
              <w:rPr>
                <w:rFonts w:ascii="Times New Roman" w:eastAsia="Calibri" w:hAnsi="Times New Roman" w:cs="Times New Roman"/>
                <w:sz w:val="28"/>
                <w:szCs w:val="28"/>
              </w:rPr>
              <w:t>8</w:t>
            </w:r>
            <w:r w:rsidR="004210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C61660">
              <w:rPr>
                <w:rFonts w:ascii="Times New Roman" w:eastAsia="Calibri" w:hAnsi="Times New Roman" w:cs="Times New Roman"/>
                <w:sz w:val="28"/>
                <w:szCs w:val="28"/>
              </w:rPr>
              <w:t>лет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Особые приметы: </w:t>
            </w:r>
            <w:r w:rsidR="00C61660">
              <w:rPr>
                <w:rFonts w:ascii="Times New Roman" w:eastAsia="Calibri" w:hAnsi="Times New Roman" w:cs="Times New Roman"/>
                <w:sz w:val="28"/>
                <w:szCs w:val="28"/>
              </w:rPr>
              <w:t>–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</w:t>
            </w:r>
            <w:r w:rsidR="002833B5" w:rsidRPr="002833B5">
              <w:rPr>
                <w:rFonts w:ascii="Times New Roman" w:eastAsia="Calibri" w:hAnsi="Times New Roman" w:cs="Times New Roman"/>
                <w:sz w:val="28"/>
                <w:szCs w:val="28"/>
              </w:rPr>
              <w:t>белые лапы, и живот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5E113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="00C70067" w:rsidRPr="005E113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1 от 28.02.2025</w:t>
            </w:r>
            <w:r w:rsidRPr="005E113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ВСД (дата, №): – </w:t>
            </w:r>
          </w:p>
          <w:p w:rsidR="002833B5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Адрес и описание места отлова: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г. Воронеж,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2833B5" w:rsidRPr="002833B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ул. Героев Революции 111 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</w:t>
            </w:r>
            <w:r w:rsidR="00C7006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28.02.2025</w:t>
            </w:r>
            <w:r w:rsidR="00C70067"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клинически здоров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>а.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C70067" w:rsidRDefault="00430153" w:rsidP="00C700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="00C70067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 укус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C7006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28.02.2025</w:t>
            </w:r>
            <w:r w:rsidR="00C70067"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757E2B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- л</w:t>
            </w:r>
            <w:r w:rsidR="006B6A51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ает</w:t>
            </w:r>
            <w:r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</w:t>
            </w:r>
            <w:r w:rsid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6B6A51" w:rsidRP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31.03.2025г </w:t>
            </w:r>
            <w:r w:rsidR="008913FD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– скалится, </w:t>
            </w:r>
            <w:r w:rsidR="008913FD">
              <w:rPr>
                <w:rFonts w:ascii="Times New Roman" w:eastAsia="Times New Roman" w:hAnsi="Times New Roman" w:cs="Times New Roman"/>
                <w:sz w:val="28"/>
                <w:szCs w:val="28"/>
              </w:rPr>
              <w:t>22.05.2025г. – лает</w:t>
            </w:r>
            <w:r w:rsidR="008913FD">
              <w:rPr>
                <w:rFonts w:ascii="Times New Roman" w:eastAsia="Times New Roman" w:hAnsi="Times New Roman" w:cs="Times New Roman"/>
                <w:sz w:val="28"/>
                <w:szCs w:val="28"/>
              </w:rPr>
              <w:t>, 30.06.2025г. – рычит</w:t>
            </w:r>
          </w:p>
          <w:p w:rsidR="00430153" w:rsidRPr="00430153" w:rsidRDefault="00430153" w:rsidP="00CB6C6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:rsidR="00430153" w:rsidRPr="00430153" w:rsidRDefault="00430153" w:rsidP="00CB6C68">
            <w:pPr>
              <w:spacing w:before="65" w:after="0" w:line="240" w:lineRule="auto"/>
              <w:ind w:right="7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C616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35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C616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21</w:t>
            </w:r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C616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08</w:t>
            </w: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.2024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г.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Рабикан</w:t>
            </w:r>
            <w:proofErr w:type="spellEnd"/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серия № 4</w:t>
            </w:r>
            <w:r w:rsidR="00C616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003</w:t>
            </w:r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изготовлена 0</w:t>
            </w:r>
            <w:r w:rsidR="00C616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.2024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дегельминтизации: </w:t>
            </w:r>
            <w:r w:rsidR="002833B5">
              <w:rPr>
                <w:rFonts w:ascii="Times New Roman" w:eastAsia="Calibri" w:hAnsi="Times New Roman" w:cs="Times New Roman"/>
                <w:sz w:val="28"/>
                <w:szCs w:val="28"/>
              </w:rPr>
              <w:t>01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  <w:r w:rsidR="00C61660">
              <w:rPr>
                <w:rFonts w:ascii="Times New Roman" w:eastAsia="Calibri" w:hAnsi="Times New Roman" w:cs="Times New Roman"/>
                <w:sz w:val="28"/>
                <w:szCs w:val="28"/>
              </w:rPr>
              <w:t>09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2833B5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01.09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Вязьмина</w:t>
            </w:r>
            <w:proofErr w:type="spellEnd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В.Г </w:t>
            </w:r>
          </w:p>
          <w:p w:rsidR="00430153" w:rsidRPr="00430153" w:rsidRDefault="002833B5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01.09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="002833B5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4061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красная бирка</w:t>
            </w:r>
            <w:bookmarkStart w:id="0" w:name="_GoBack"/>
            <w:bookmarkEnd w:id="0"/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="002833B5">
              <w:rPr>
                <w:rFonts w:ascii="Times New Roman" w:eastAsia="Calibri" w:hAnsi="Times New Roman" w:cs="Times New Roman"/>
                <w:sz w:val="28"/>
                <w:szCs w:val="28"/>
              </w:rPr>
              <w:t>643110800529053</w:t>
            </w:r>
          </w:p>
          <w:p w:rsidR="00430153" w:rsidRPr="00430153" w:rsidRDefault="00430153" w:rsidP="00CB6C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>Выбытие (причина, дата): –</w:t>
            </w: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ab/>
            </w:r>
          </w:p>
          <w:p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Ветеринарный сопроводительный документ (дата, №): –</w:t>
            </w:r>
          </w:p>
          <w:p w:rsidR="00430153" w:rsidRPr="00430153" w:rsidRDefault="00430153" w:rsidP="00CB6C68">
            <w:pPr>
              <w:widowControl w:val="0"/>
              <w:tabs>
                <w:tab w:val="left" w:pos="4757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Адрес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и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описание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места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возвращения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pacing w:val="-2"/>
                <w:sz w:val="28"/>
                <w:szCs w:val="28"/>
              </w:rPr>
              <w:t>(размещения):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–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Данные на новых владельцев животного: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фактический адрес: г. Воронеж, ул. 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Балашовская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29/1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специалиста в област</w:t>
            </w:r>
            <w:r w:rsidR="00045FEA">
              <w:rPr>
                <w:rFonts w:ascii="Times New Roman" w:eastAsia="Arial Narrow" w:hAnsi="Times New Roman" w:cs="Times New Roman"/>
                <w:sz w:val="28"/>
                <w:szCs w:val="28"/>
              </w:rPr>
              <w:t>и ве</w:t>
            </w:r>
            <w:r w:rsidR="008913FD">
              <w:rPr>
                <w:rFonts w:ascii="Times New Roman" w:eastAsia="Arial Narrow" w:hAnsi="Times New Roman" w:cs="Times New Roman"/>
                <w:sz w:val="28"/>
                <w:szCs w:val="28"/>
              </w:rPr>
              <w:t>теринарии: ветеринарный врач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045FEA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Шведова В.Н</w:t>
            </w:r>
            <w:r w:rsidR="00430153"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.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:rsidR="00430153" w:rsidRPr="00430153" w:rsidRDefault="00045FEA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Двинянинов</w:t>
            </w:r>
            <w:proofErr w:type="spellEnd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А.А</w:t>
            </w:r>
            <w:r w:rsidR="00430153"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.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20" w:lineRule="exact"/>
              <w:ind w:left="11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before="151"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:rsidR="008A7463" w:rsidRDefault="008A7463"/>
    <w:sectPr w:rsidR="008A7463" w:rsidSect="00CB6C68">
      <w:pgSz w:w="11906" w:h="16838" w:code="9"/>
      <w:pgMar w:top="426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EC1"/>
    <w:rsid w:val="00045FEA"/>
    <w:rsid w:val="000E1F98"/>
    <w:rsid w:val="000F2C71"/>
    <w:rsid w:val="002833B5"/>
    <w:rsid w:val="003C2FD6"/>
    <w:rsid w:val="0042100B"/>
    <w:rsid w:val="00430153"/>
    <w:rsid w:val="005E1134"/>
    <w:rsid w:val="006B6A51"/>
    <w:rsid w:val="0074549C"/>
    <w:rsid w:val="00757E2B"/>
    <w:rsid w:val="008913FD"/>
    <w:rsid w:val="008A7463"/>
    <w:rsid w:val="00A81349"/>
    <w:rsid w:val="00BF5EC1"/>
    <w:rsid w:val="00C61660"/>
    <w:rsid w:val="00C70067"/>
    <w:rsid w:val="00C96043"/>
    <w:rsid w:val="00CB6C68"/>
    <w:rsid w:val="00D11C07"/>
    <w:rsid w:val="00D77F57"/>
    <w:rsid w:val="00E2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BFDE6D7-8EC2-4AC6-A034-F26989ADB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00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00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20</cp:revision>
  <cp:lastPrinted>2025-07-08T11:43:00Z</cp:lastPrinted>
  <dcterms:created xsi:type="dcterms:W3CDTF">2025-04-06T08:15:00Z</dcterms:created>
  <dcterms:modified xsi:type="dcterms:W3CDTF">2025-07-08T11:44:00Z</dcterms:modified>
</cp:coreProperties>
</file>