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87B58B" w14:textId="77777777" w:rsidR="00CF1105" w:rsidRPr="008D33DA" w:rsidRDefault="008D185F" w:rsidP="00CF1105">
      <w:pPr>
        <w:jc w:val="center"/>
        <w:rPr>
          <w:sz w:val="28"/>
          <w:szCs w:val="28"/>
        </w:rPr>
      </w:pPr>
      <w:r w:rsidRPr="008D33DA">
        <w:rPr>
          <w:sz w:val="28"/>
          <w:szCs w:val="28"/>
        </w:rPr>
        <w:t xml:space="preserve">КАРТОЧКА </w:t>
      </w:r>
      <w:r w:rsidR="008D33DA" w:rsidRPr="008D33DA">
        <w:rPr>
          <w:sz w:val="28"/>
          <w:szCs w:val="28"/>
        </w:rPr>
        <w:t>УЧЕТА ЖИВОТНОГО</w:t>
      </w:r>
    </w:p>
    <w:p w14:paraId="3F4C51AA" w14:textId="77777777" w:rsidR="004E1B8F" w:rsidRPr="008D33DA" w:rsidRDefault="00267650" w:rsidP="00CF1105">
      <w:pPr>
        <w:jc w:val="center"/>
        <w:rPr>
          <w:sz w:val="28"/>
          <w:szCs w:val="28"/>
        </w:rPr>
      </w:pPr>
      <w:r w:rsidRPr="008D33DA">
        <w:rPr>
          <w:noProof/>
          <w:sz w:val="28"/>
          <w:szCs w:val="28"/>
          <w:lang w:eastAsia="ru-RU"/>
        </w:rPr>
        <w:drawing>
          <wp:inline distT="0" distB="0" distL="0" distR="0" wp14:anchorId="67408535" wp14:editId="391A8701">
            <wp:extent cx="2607310" cy="2247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557" cy="226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85F" w:rsidRPr="008D33DA">
        <w:rPr>
          <w:noProof/>
          <w:sz w:val="28"/>
          <w:szCs w:val="28"/>
          <w:lang w:eastAsia="ru-RU"/>
        </w:rPr>
        <w:drawing>
          <wp:inline distT="0" distB="0" distL="0" distR="0" wp14:anchorId="7BCF5A61" wp14:editId="70AB1EB2">
            <wp:extent cx="2422929" cy="2471252"/>
            <wp:effectExtent l="1905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38291" cy="24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BB20" w14:textId="77777777" w:rsidR="00267650" w:rsidRPr="008D33DA" w:rsidRDefault="008D33DA" w:rsidP="00CF1105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9A7A78" w:rsidRPr="008D33DA">
        <w:rPr>
          <w:sz w:val="28"/>
          <w:szCs w:val="28"/>
        </w:rPr>
        <w:t xml:space="preserve">122 </w:t>
      </w:r>
      <w:r w:rsidR="001E02D6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05 декабря </w:t>
      </w:r>
      <w:r w:rsidR="00267650" w:rsidRPr="008D33DA">
        <w:rPr>
          <w:sz w:val="28"/>
          <w:szCs w:val="28"/>
        </w:rPr>
        <w:t>2024г.</w:t>
      </w:r>
    </w:p>
    <w:p w14:paraId="2148A8B2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Категория животного: собака</w:t>
      </w:r>
    </w:p>
    <w:p w14:paraId="7B7C880E" w14:textId="77777777" w:rsid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 xml:space="preserve">Дата поступления: </w:t>
      </w:r>
      <w:r w:rsidR="008D33DA" w:rsidRPr="008D33DA">
        <w:rPr>
          <w:sz w:val="28"/>
          <w:szCs w:val="28"/>
        </w:rPr>
        <w:t>05 декабря 2024г.</w:t>
      </w:r>
    </w:p>
    <w:p w14:paraId="737C87A8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Пол: кобель</w:t>
      </w:r>
    </w:p>
    <w:p w14:paraId="0B6D1A91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Порода: беспородный</w:t>
      </w:r>
    </w:p>
    <w:p w14:paraId="73A0DAC1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Окрас: серо-рыжий</w:t>
      </w:r>
    </w:p>
    <w:p w14:paraId="7CF51326" w14:textId="77777777" w:rsidR="002B492B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Шерсть: длинная</w:t>
      </w:r>
    </w:p>
    <w:p w14:paraId="60EC8E84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Уши: висячие</w:t>
      </w:r>
    </w:p>
    <w:p w14:paraId="6E244594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Хвост: прямой</w:t>
      </w:r>
    </w:p>
    <w:p w14:paraId="008E20A0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Размер: крупный, 26 кг</w:t>
      </w:r>
    </w:p>
    <w:p w14:paraId="6786564A" w14:textId="77777777" w:rsidR="00267650" w:rsidRPr="008D33DA" w:rsidRDefault="00B635CA" w:rsidP="00CF1105">
      <w:pPr>
        <w:rPr>
          <w:sz w:val="28"/>
          <w:szCs w:val="28"/>
        </w:rPr>
      </w:pPr>
      <w:r>
        <w:rPr>
          <w:sz w:val="28"/>
          <w:szCs w:val="28"/>
        </w:rPr>
        <w:t>Возраст: (примерный): 6 лет</w:t>
      </w:r>
      <w:bookmarkStart w:id="0" w:name="_GoBack"/>
      <w:bookmarkEnd w:id="0"/>
    </w:p>
    <w:p w14:paraId="27A94F9E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Особые приметы:</w:t>
      </w:r>
    </w:p>
    <w:p w14:paraId="25603392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Акт приема-передачи</w:t>
      </w:r>
      <w:r w:rsidR="008D33DA">
        <w:rPr>
          <w:sz w:val="28"/>
          <w:szCs w:val="28"/>
        </w:rPr>
        <w:t xml:space="preserve">: № </w:t>
      </w:r>
      <w:r w:rsidRPr="008D33DA">
        <w:rPr>
          <w:sz w:val="28"/>
          <w:szCs w:val="28"/>
        </w:rPr>
        <w:t xml:space="preserve">34б </w:t>
      </w:r>
      <w:r w:rsidR="008D33DA" w:rsidRPr="008D33DA">
        <w:rPr>
          <w:sz w:val="28"/>
          <w:szCs w:val="28"/>
        </w:rPr>
        <w:t>от 05.12.2024г</w:t>
      </w:r>
      <w:r w:rsidR="008D33DA">
        <w:rPr>
          <w:sz w:val="28"/>
          <w:szCs w:val="28"/>
        </w:rPr>
        <w:t>.</w:t>
      </w:r>
    </w:p>
    <w:p w14:paraId="76A73357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ВСД (дата, №):</w:t>
      </w:r>
    </w:p>
    <w:p w14:paraId="07697F81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Адрес и описание места отлова: Московский пр-т</w:t>
      </w:r>
      <w:r w:rsidR="008D33DA">
        <w:rPr>
          <w:sz w:val="28"/>
          <w:szCs w:val="28"/>
        </w:rPr>
        <w:t>,</w:t>
      </w:r>
      <w:r w:rsidRPr="008D33DA">
        <w:rPr>
          <w:sz w:val="28"/>
          <w:szCs w:val="28"/>
        </w:rPr>
        <w:t xml:space="preserve"> 151</w:t>
      </w:r>
    </w:p>
    <w:p w14:paraId="754D24BE" w14:textId="0467DF26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Дата клинического осмотра, заключение:</w:t>
      </w:r>
      <w:r w:rsidR="006125DE">
        <w:rPr>
          <w:sz w:val="28"/>
          <w:szCs w:val="28"/>
        </w:rPr>
        <w:t xml:space="preserve"> </w:t>
      </w:r>
      <w:r w:rsidRPr="008D33DA">
        <w:rPr>
          <w:sz w:val="28"/>
          <w:szCs w:val="28"/>
        </w:rPr>
        <w:t>05.12.2024г клинически здоров</w:t>
      </w:r>
      <w:r w:rsidRPr="008D33DA">
        <w:rPr>
          <w:sz w:val="28"/>
          <w:szCs w:val="28"/>
        </w:rPr>
        <w:tab/>
      </w:r>
    </w:p>
    <w:p w14:paraId="2B8785A9" w14:textId="459D602C" w:rsidR="00513117" w:rsidRPr="008D33DA" w:rsidRDefault="00267650" w:rsidP="008D33DA">
      <w:pPr>
        <w:rPr>
          <w:sz w:val="28"/>
          <w:szCs w:val="28"/>
        </w:rPr>
      </w:pPr>
      <w:r w:rsidRPr="008D33DA">
        <w:rPr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8D33DA" w:rsidRPr="008D33DA">
        <w:rPr>
          <w:sz w:val="28"/>
          <w:szCs w:val="28"/>
        </w:rPr>
        <w:t>проявляет признаки немотивированной агрессивности</w:t>
      </w:r>
      <w:r w:rsidR="00B635CA">
        <w:rPr>
          <w:sz w:val="28"/>
          <w:szCs w:val="28"/>
        </w:rPr>
        <w:t xml:space="preserve"> 05.12.2024г. – </w:t>
      </w:r>
      <w:r w:rsidR="00513117" w:rsidRPr="008D33DA">
        <w:rPr>
          <w:sz w:val="28"/>
          <w:szCs w:val="28"/>
        </w:rPr>
        <w:t>рычит</w:t>
      </w:r>
      <w:r w:rsidR="00B635CA">
        <w:rPr>
          <w:sz w:val="28"/>
          <w:szCs w:val="28"/>
        </w:rPr>
        <w:t>, 02.02.2025</w:t>
      </w:r>
      <w:r w:rsidR="008D33DA">
        <w:rPr>
          <w:sz w:val="28"/>
          <w:szCs w:val="28"/>
        </w:rPr>
        <w:t>г.</w:t>
      </w:r>
      <w:r w:rsidR="00B635CA">
        <w:rPr>
          <w:sz w:val="28"/>
          <w:szCs w:val="28"/>
        </w:rPr>
        <w:t xml:space="preserve">- лает, 31.03.2025г </w:t>
      </w:r>
      <w:r w:rsidR="00DA1920">
        <w:rPr>
          <w:sz w:val="28"/>
          <w:szCs w:val="28"/>
        </w:rPr>
        <w:t>–</w:t>
      </w:r>
      <w:r w:rsidR="00B635CA">
        <w:rPr>
          <w:sz w:val="28"/>
          <w:szCs w:val="28"/>
        </w:rPr>
        <w:t xml:space="preserve"> скалится</w:t>
      </w:r>
      <w:r w:rsidR="00DA1920">
        <w:rPr>
          <w:sz w:val="28"/>
          <w:szCs w:val="28"/>
        </w:rPr>
        <w:t xml:space="preserve">, </w:t>
      </w:r>
      <w:r w:rsidR="00DA1920" w:rsidRPr="00DA1920">
        <w:rPr>
          <w:sz w:val="28"/>
          <w:szCs w:val="28"/>
        </w:rPr>
        <w:t xml:space="preserve">скалится </w:t>
      </w:r>
      <w:r w:rsidR="00DA1920">
        <w:rPr>
          <w:sz w:val="28"/>
          <w:szCs w:val="28"/>
        </w:rPr>
        <w:t>03</w:t>
      </w:r>
      <w:r w:rsidR="00DA1920" w:rsidRPr="00DA1920">
        <w:rPr>
          <w:sz w:val="28"/>
          <w:szCs w:val="28"/>
        </w:rPr>
        <w:t>.04.2025, рычит 30.06.2025</w:t>
      </w:r>
    </w:p>
    <w:p w14:paraId="091F68F5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150A3A33" w14:textId="77777777" w:rsid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Ва</w:t>
      </w:r>
      <w:r w:rsidR="008D33DA">
        <w:rPr>
          <w:sz w:val="28"/>
          <w:szCs w:val="28"/>
        </w:rPr>
        <w:t xml:space="preserve">кцинация, вид прививки, акт: № </w:t>
      </w:r>
      <w:r w:rsidR="00B635CA">
        <w:rPr>
          <w:sz w:val="28"/>
          <w:szCs w:val="28"/>
        </w:rPr>
        <w:t>2 от 10.04.2025</w:t>
      </w:r>
      <w:r w:rsidRPr="008D33DA">
        <w:rPr>
          <w:sz w:val="28"/>
          <w:szCs w:val="28"/>
        </w:rPr>
        <w:t>г.Рабикан</w:t>
      </w:r>
      <w:r w:rsidR="00B635CA">
        <w:rPr>
          <w:sz w:val="28"/>
          <w:szCs w:val="28"/>
        </w:rPr>
        <w:t xml:space="preserve"> серия № 4503</w:t>
      </w:r>
      <w:r w:rsidR="008D33DA">
        <w:rPr>
          <w:sz w:val="28"/>
          <w:szCs w:val="28"/>
        </w:rPr>
        <w:t xml:space="preserve">  </w:t>
      </w:r>
    </w:p>
    <w:p w14:paraId="44677D09" w14:textId="77777777" w:rsidR="00267650" w:rsidRPr="008D33DA" w:rsidRDefault="004C1D60" w:rsidP="00CF1105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</w:t>
      </w:r>
      <w:r w:rsidR="00B635CA">
        <w:rPr>
          <w:sz w:val="28"/>
          <w:szCs w:val="28"/>
        </w:rPr>
        <w:t>.2025г</w:t>
      </w:r>
      <w:r w:rsidR="00267650" w:rsidRPr="008D33DA">
        <w:rPr>
          <w:sz w:val="28"/>
          <w:szCs w:val="28"/>
        </w:rPr>
        <w:t>.</w:t>
      </w:r>
    </w:p>
    <w:p w14:paraId="51349930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Дата стерилизации: 02.03.2024г.</w:t>
      </w:r>
    </w:p>
    <w:p w14:paraId="69E594E3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 xml:space="preserve">Ф.И.О. специалиста в области ветеринарии, произведшего операцию стерилизации: </w:t>
      </w:r>
      <w:proofErr w:type="spellStart"/>
      <w:r w:rsidRPr="008D33DA">
        <w:rPr>
          <w:sz w:val="28"/>
          <w:szCs w:val="28"/>
        </w:rPr>
        <w:t>Вязьмина</w:t>
      </w:r>
      <w:proofErr w:type="spellEnd"/>
      <w:r w:rsidRPr="008D33DA">
        <w:rPr>
          <w:sz w:val="28"/>
          <w:szCs w:val="28"/>
        </w:rPr>
        <w:t xml:space="preserve"> В.Г</w:t>
      </w:r>
    </w:p>
    <w:p w14:paraId="278DA920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Дата маркирования: 02.03.2024г.</w:t>
      </w:r>
    </w:p>
    <w:p w14:paraId="009DF03E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 xml:space="preserve">№ бирки (клейма): № </w:t>
      </w:r>
      <w:r w:rsidR="002B492B" w:rsidRPr="008D33DA">
        <w:rPr>
          <w:sz w:val="28"/>
          <w:szCs w:val="28"/>
        </w:rPr>
        <w:t>1919</w:t>
      </w:r>
      <w:r w:rsidRPr="008D33DA">
        <w:rPr>
          <w:sz w:val="28"/>
          <w:szCs w:val="28"/>
        </w:rPr>
        <w:t>, левое ухо, белая бирка</w:t>
      </w:r>
    </w:p>
    <w:p w14:paraId="4616362B" w14:textId="77777777" w:rsidR="00267650" w:rsidRPr="008D33DA" w:rsidRDefault="008D33DA" w:rsidP="00CF1105">
      <w:pPr>
        <w:rPr>
          <w:sz w:val="28"/>
          <w:szCs w:val="28"/>
        </w:rPr>
      </w:pPr>
      <w:r>
        <w:rPr>
          <w:sz w:val="28"/>
          <w:szCs w:val="28"/>
        </w:rPr>
        <w:t>№ чипа:</w:t>
      </w:r>
      <w:r w:rsidR="002B492B" w:rsidRPr="008D33DA">
        <w:rPr>
          <w:sz w:val="28"/>
          <w:szCs w:val="28"/>
        </w:rPr>
        <w:t>900079000469873</w:t>
      </w:r>
    </w:p>
    <w:p w14:paraId="5D28D993" w14:textId="77777777" w:rsidR="00CF1105" w:rsidRPr="008D33DA" w:rsidRDefault="00CF1105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Наличие/отсутствие немотивированной агрессивности, акт (дата, №)</w:t>
      </w:r>
      <w:r w:rsidR="008D33DA">
        <w:rPr>
          <w:sz w:val="28"/>
          <w:szCs w:val="28"/>
        </w:rPr>
        <w:t>: –</w:t>
      </w:r>
    </w:p>
    <w:p w14:paraId="032FCC6D" w14:textId="77777777" w:rsidR="00267650" w:rsidRPr="008D33DA" w:rsidRDefault="008D33DA" w:rsidP="00CF1105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5BC213EA" w14:textId="77777777" w:rsidR="00267650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>Ветеринарный сопроводительный документ (дата, №):</w:t>
      </w:r>
      <w:r w:rsidR="008D33DA">
        <w:rPr>
          <w:sz w:val="28"/>
          <w:szCs w:val="28"/>
        </w:rPr>
        <w:t xml:space="preserve"> –</w:t>
      </w:r>
    </w:p>
    <w:p w14:paraId="3F82D931" w14:textId="77777777" w:rsidR="002B492B" w:rsidRPr="008D33DA" w:rsidRDefault="00267650" w:rsidP="00CF1105">
      <w:pPr>
        <w:rPr>
          <w:sz w:val="28"/>
          <w:szCs w:val="28"/>
        </w:rPr>
      </w:pPr>
      <w:r w:rsidRPr="008D33DA">
        <w:rPr>
          <w:sz w:val="28"/>
          <w:szCs w:val="28"/>
        </w:rPr>
        <w:t xml:space="preserve">Адрес и описание места возвращения (размещения): </w:t>
      </w:r>
      <w:r w:rsidR="008D33DA">
        <w:rPr>
          <w:sz w:val="28"/>
          <w:szCs w:val="28"/>
        </w:rPr>
        <w:t>–</w:t>
      </w:r>
      <w:r w:rsidR="002B492B" w:rsidRPr="008D33DA">
        <w:rPr>
          <w:sz w:val="28"/>
          <w:szCs w:val="28"/>
        </w:rPr>
        <w:br w:type="page"/>
      </w:r>
    </w:p>
    <w:p w14:paraId="19D30DD6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lastRenderedPageBreak/>
        <w:t>Для юридических лиц организация: МБУ «</w:t>
      </w:r>
      <w:proofErr w:type="spellStart"/>
      <w:r w:rsidRPr="00B635CA">
        <w:rPr>
          <w:sz w:val="28"/>
          <w:szCs w:val="28"/>
        </w:rPr>
        <w:t>Зеленхоз</w:t>
      </w:r>
      <w:proofErr w:type="spellEnd"/>
      <w:r w:rsidRPr="00B635CA">
        <w:rPr>
          <w:sz w:val="28"/>
          <w:szCs w:val="28"/>
        </w:rPr>
        <w:t>»</w:t>
      </w:r>
    </w:p>
    <w:p w14:paraId="50C686D5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 xml:space="preserve">фактический адрес: г. Воронеж, ул. </w:t>
      </w:r>
      <w:proofErr w:type="spellStart"/>
      <w:r w:rsidRPr="00B635CA">
        <w:rPr>
          <w:sz w:val="28"/>
          <w:szCs w:val="28"/>
        </w:rPr>
        <w:t>Балашовская</w:t>
      </w:r>
      <w:proofErr w:type="spellEnd"/>
      <w:r w:rsidRPr="00B635CA">
        <w:rPr>
          <w:sz w:val="28"/>
          <w:szCs w:val="28"/>
        </w:rPr>
        <w:t xml:space="preserve"> 29/1</w:t>
      </w:r>
    </w:p>
    <w:p w14:paraId="6B2F8D24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B635CA">
        <w:rPr>
          <w:sz w:val="28"/>
          <w:szCs w:val="28"/>
        </w:rPr>
        <w:t>Блохинов</w:t>
      </w:r>
      <w:proofErr w:type="spellEnd"/>
      <w:r w:rsidRPr="00B635CA">
        <w:rPr>
          <w:sz w:val="28"/>
          <w:szCs w:val="28"/>
        </w:rPr>
        <w:t xml:space="preserve"> В.В</w:t>
      </w:r>
    </w:p>
    <w:p w14:paraId="1A469045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>Для физических лиц:</w:t>
      </w:r>
    </w:p>
    <w:p w14:paraId="20197A04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>Фамилия, имя, отчество (при наличии):</w:t>
      </w:r>
    </w:p>
    <w:p w14:paraId="0C6AA1DB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>Адрес:</w:t>
      </w:r>
    </w:p>
    <w:p w14:paraId="71CFFD16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>Телефон:</w:t>
      </w:r>
    </w:p>
    <w:p w14:paraId="532D2D7A" w14:textId="1BDDC84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DA1920">
        <w:rPr>
          <w:sz w:val="28"/>
          <w:szCs w:val="28"/>
        </w:rPr>
        <w:t>врач</w:t>
      </w:r>
    </w:p>
    <w:p w14:paraId="07367E29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>Шведова В.Н.</w:t>
      </w:r>
    </w:p>
    <w:p w14:paraId="5092A065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>Подпись: ______________________________</w:t>
      </w:r>
    </w:p>
    <w:p w14:paraId="242010B2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7D2D3382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proofErr w:type="spellStart"/>
      <w:r w:rsidRPr="00B635CA">
        <w:rPr>
          <w:sz w:val="28"/>
          <w:szCs w:val="28"/>
        </w:rPr>
        <w:t>Двинянинов</w:t>
      </w:r>
      <w:proofErr w:type="spellEnd"/>
      <w:r w:rsidRPr="00B635CA">
        <w:rPr>
          <w:sz w:val="28"/>
          <w:szCs w:val="28"/>
        </w:rPr>
        <w:t xml:space="preserve"> А.А.</w:t>
      </w:r>
    </w:p>
    <w:p w14:paraId="4A1E00EE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>Подпись: _______________________________</w:t>
      </w:r>
    </w:p>
    <w:p w14:paraId="7C168A4A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>Фамилия, имя, отчество (при наличии) руководителя: директор</w:t>
      </w:r>
    </w:p>
    <w:p w14:paraId="07C4454D" w14:textId="77777777" w:rsidR="00B635CA" w:rsidRPr="00B635CA" w:rsidRDefault="00B635CA" w:rsidP="00B635CA">
      <w:pPr>
        <w:spacing w:line="360" w:lineRule="auto"/>
        <w:rPr>
          <w:sz w:val="28"/>
          <w:szCs w:val="28"/>
        </w:rPr>
      </w:pPr>
      <w:proofErr w:type="spellStart"/>
      <w:r w:rsidRPr="00B635CA">
        <w:rPr>
          <w:sz w:val="28"/>
          <w:szCs w:val="28"/>
        </w:rPr>
        <w:t>Блохинов</w:t>
      </w:r>
      <w:proofErr w:type="spellEnd"/>
      <w:r w:rsidRPr="00B635CA">
        <w:rPr>
          <w:sz w:val="28"/>
          <w:szCs w:val="28"/>
        </w:rPr>
        <w:t xml:space="preserve"> В.В</w:t>
      </w:r>
    </w:p>
    <w:p w14:paraId="0FA35DBD" w14:textId="77777777" w:rsidR="008D33DA" w:rsidRPr="008D33DA" w:rsidRDefault="00B635CA" w:rsidP="00B635CA">
      <w:pPr>
        <w:spacing w:line="360" w:lineRule="auto"/>
        <w:rPr>
          <w:sz w:val="28"/>
          <w:szCs w:val="28"/>
        </w:rPr>
      </w:pPr>
      <w:r w:rsidRPr="00B635CA">
        <w:rPr>
          <w:sz w:val="28"/>
          <w:szCs w:val="28"/>
        </w:rPr>
        <w:t>Подпись: _____________________________</w:t>
      </w:r>
    </w:p>
    <w:p w14:paraId="094FC912" w14:textId="77777777" w:rsidR="008D33DA" w:rsidRPr="008D33DA" w:rsidRDefault="008D33DA" w:rsidP="008D33DA">
      <w:pPr>
        <w:spacing w:line="360" w:lineRule="auto"/>
        <w:rPr>
          <w:sz w:val="28"/>
          <w:szCs w:val="28"/>
        </w:rPr>
      </w:pPr>
    </w:p>
    <w:p w14:paraId="54E16DDC" w14:textId="77777777" w:rsidR="004E1B8F" w:rsidRPr="008D33DA" w:rsidRDefault="004E1B8F" w:rsidP="008D33DA">
      <w:pPr>
        <w:spacing w:line="360" w:lineRule="auto"/>
        <w:rPr>
          <w:sz w:val="28"/>
          <w:szCs w:val="28"/>
        </w:rPr>
      </w:pPr>
    </w:p>
    <w:sectPr w:rsidR="004E1B8F" w:rsidRPr="008D33DA" w:rsidSect="006125DE">
      <w:pgSz w:w="11900" w:h="16840"/>
      <w:pgMar w:top="426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4E1B8F"/>
    <w:rsid w:val="00186464"/>
    <w:rsid w:val="001E02D6"/>
    <w:rsid w:val="00267650"/>
    <w:rsid w:val="002B492B"/>
    <w:rsid w:val="004C1D60"/>
    <w:rsid w:val="004E1B8F"/>
    <w:rsid w:val="00513117"/>
    <w:rsid w:val="005C2632"/>
    <w:rsid w:val="006125DE"/>
    <w:rsid w:val="008D185F"/>
    <w:rsid w:val="008D33DA"/>
    <w:rsid w:val="009A7A78"/>
    <w:rsid w:val="00B24D0C"/>
    <w:rsid w:val="00B635CA"/>
    <w:rsid w:val="00CF1105"/>
    <w:rsid w:val="00DA1920"/>
    <w:rsid w:val="00DB27E2"/>
    <w:rsid w:val="00E41B0B"/>
    <w:rsid w:val="00E66630"/>
    <w:rsid w:val="00F139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E45B5"/>
  <w15:docId w15:val="{65A38AE0-7D5C-4925-A0C4-1DFD229C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DB27E2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B27E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DB27E2"/>
    <w:pPr>
      <w:ind w:left="116"/>
    </w:pPr>
    <w:rPr>
      <w:sz w:val="19"/>
      <w:szCs w:val="19"/>
    </w:rPr>
  </w:style>
  <w:style w:type="paragraph" w:styleId="a4">
    <w:name w:val="Title"/>
    <w:basedOn w:val="a"/>
    <w:uiPriority w:val="1"/>
    <w:qFormat/>
    <w:rsid w:val="00DB27E2"/>
    <w:pPr>
      <w:spacing w:before="1"/>
      <w:ind w:left="3539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  <w:rsid w:val="00DB27E2"/>
  </w:style>
  <w:style w:type="paragraph" w:customStyle="1" w:styleId="TableParagraph">
    <w:name w:val="Table Paragraph"/>
    <w:basedOn w:val="a"/>
    <w:uiPriority w:val="1"/>
    <w:qFormat/>
    <w:rsid w:val="00DB27E2"/>
    <w:pPr>
      <w:spacing w:before="17"/>
      <w:ind w:left="54"/>
    </w:pPr>
  </w:style>
  <w:style w:type="paragraph" w:styleId="a6">
    <w:name w:val="Balloon Text"/>
    <w:basedOn w:val="a"/>
    <w:link w:val="a7"/>
    <w:uiPriority w:val="99"/>
    <w:semiHidden/>
    <w:unhideWhenUsed/>
    <w:rsid w:val="00B24D0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24D0C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7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13</cp:revision>
  <cp:lastPrinted>2025-07-06T15:26:00Z</cp:lastPrinted>
  <dcterms:created xsi:type="dcterms:W3CDTF">2025-01-14T08:50:00Z</dcterms:created>
  <dcterms:modified xsi:type="dcterms:W3CDTF">2025-07-06T15:27:00Z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