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CCFF" w14:textId="31AE2348" w:rsidR="0033049D" w:rsidRDefault="00FB4CC6" w:rsidP="001D1A30">
      <w:pPr>
        <w:spacing w:line="360" w:lineRule="auto"/>
        <w:jc w:val="right"/>
      </w:pPr>
      <w:r>
        <w:t>Antonio da Silva</w:t>
      </w:r>
    </w:p>
    <w:p w14:paraId="008C5F1F" w14:textId="25A6B57B" w:rsidR="00FB4CC6" w:rsidRDefault="00FB4CC6" w:rsidP="001D1A30">
      <w:pPr>
        <w:spacing w:line="360" w:lineRule="auto"/>
        <w:jc w:val="right"/>
      </w:pPr>
      <w:r>
        <w:t>STAT 331</w:t>
      </w:r>
    </w:p>
    <w:p w14:paraId="078CF991" w14:textId="015CB77A" w:rsidR="00FB4CC6" w:rsidRDefault="00FB4CC6" w:rsidP="001D1A30">
      <w:pPr>
        <w:spacing w:line="360" w:lineRule="auto"/>
        <w:jc w:val="right"/>
      </w:pPr>
      <w:r>
        <w:t>Final Portfolio – Essays</w:t>
      </w:r>
    </w:p>
    <w:p w14:paraId="71237CE4" w14:textId="0087BEA3" w:rsidR="00B95569" w:rsidRPr="001D1A30" w:rsidRDefault="00B95569" w:rsidP="001D1A30">
      <w:pPr>
        <w:spacing w:line="360" w:lineRule="auto"/>
        <w:ind w:firstLine="720"/>
        <w:jc w:val="center"/>
        <w:rPr>
          <w:b/>
          <w:bCs/>
        </w:rPr>
      </w:pPr>
      <w:r w:rsidRPr="00B95569">
        <w:rPr>
          <w:b/>
          <w:bCs/>
        </w:rPr>
        <w:t>The power of efficiency</w:t>
      </w:r>
    </w:p>
    <w:p w14:paraId="03F002A1" w14:textId="3018FEF6" w:rsidR="00B95569" w:rsidRDefault="00B95569" w:rsidP="001D1A30">
      <w:pPr>
        <w:spacing w:line="360" w:lineRule="auto"/>
        <w:ind w:firstLine="720"/>
      </w:pPr>
      <w:r>
        <w:t>The term “efficiency” means</w:t>
      </w:r>
      <w:r w:rsidR="00941C5F">
        <w:t>,</w:t>
      </w:r>
      <w:r>
        <w:t xml:space="preserve"> in relation to data science</w:t>
      </w:r>
      <w:r w:rsidR="00941C5F">
        <w:t>,</w:t>
      </w:r>
      <w:r>
        <w:t xml:space="preserve"> minimizing the use of functions and inputs</w:t>
      </w:r>
      <w:r w:rsidR="00941C5F">
        <w:t xml:space="preserve"> while also being robust</w:t>
      </w:r>
      <w:r>
        <w:t xml:space="preserve">, so the code can run faster and reduce the </w:t>
      </w:r>
      <w:r w:rsidR="00941C5F">
        <w:t xml:space="preserve">likelihood of errors. I showed efficiencies in lots of places during my time in Stat 331. First, I was efficient in Lab 3 (study subjects) by only using the function (filter) </w:t>
      </w:r>
      <w:proofErr w:type="gramStart"/>
      <w:r w:rsidR="00941C5F">
        <w:t>once, and</w:t>
      </w:r>
      <w:proofErr w:type="gramEnd"/>
      <w:r w:rsidR="00941C5F">
        <w:t xml:space="preserve"> filtered through many columns with their specifications by just separating this using a coma. Next, another </w:t>
      </w:r>
      <w:r w:rsidR="00697FC5">
        <w:t>efficiency</w:t>
      </w:r>
      <w:r w:rsidR="00941C5F">
        <w:t xml:space="preserve"> I utilized was in challenge 3 (1) by using the “</w:t>
      </w:r>
      <w:r w:rsidR="00697FC5">
        <w:t xml:space="preserve">:” in a function to select more than 1 column. </w:t>
      </w:r>
    </w:p>
    <w:p w14:paraId="2EE7DE76" w14:textId="0E505010" w:rsidR="00697FC5" w:rsidRDefault="00697FC5" w:rsidP="001D1A30">
      <w:pPr>
        <w:spacing w:line="360" w:lineRule="auto"/>
        <w:ind w:firstLine="720"/>
      </w:pPr>
      <w:r>
        <w:t>The definition of efficiency is the fastest and easiest way of doing something</w:t>
      </w:r>
      <w:r w:rsidR="004E5310">
        <w:t xml:space="preserve">. Efficiency in data science is demonstrated by minimizing lines of code to portray the same result. This is important because efficient code will save the user time and memory when the code is </w:t>
      </w:r>
      <w:proofErr w:type="gramStart"/>
      <w:r w:rsidR="004E5310">
        <w:t>run</w:t>
      </w:r>
      <w:proofErr w:type="gramEnd"/>
      <w:r w:rsidR="004E5310">
        <w:t xml:space="preserve"> which in </w:t>
      </w:r>
      <w:proofErr w:type="spellStart"/>
      <w:proofErr w:type="gramStart"/>
      <w:r w:rsidR="004E5310">
        <w:t>a</w:t>
      </w:r>
      <w:proofErr w:type="spellEnd"/>
      <w:proofErr w:type="gramEnd"/>
      <w:r w:rsidR="004E5310">
        <w:t xml:space="preserve"> industry format will save the company lots of time and money. Increasing margins in a company is a very important KPI metric that efficiency is vital for the metric. I had an “a-ha” moment with this during my challenge 9 when I made a function to manipulate several columns at once while only having to write the function out once. Initially, I was manipulating each column separately with its own fu</w:t>
      </w:r>
      <w:r w:rsidR="001D1A30">
        <w:t xml:space="preserve">nction, but after some research in the textbook and slides, I realized that I could use “:” to condense the columns using across function and make a function to adjust all the columns at once. I learned through this process that there is no need to ever repeat code more than once whether it is for data wrangling or other coding types. This has helped me realize that I can implement this efficient mindset into more than just coding, but even making breakfast. The goal being to make a process the fastest, cheapest (memory cost, ingredient cost, </w:t>
      </w:r>
      <w:proofErr w:type="spellStart"/>
      <w:r w:rsidR="001D1A30">
        <w:t>etc</w:t>
      </w:r>
      <w:proofErr w:type="spellEnd"/>
      <w:r w:rsidR="001D1A30">
        <w:t>), and highest quality.</w:t>
      </w:r>
    </w:p>
    <w:p w14:paraId="45B5C739" w14:textId="69A8A8A7" w:rsidR="001D1A30" w:rsidRDefault="001D1A30" w:rsidP="001D1A30">
      <w:pPr>
        <w:spacing w:line="360" w:lineRule="auto"/>
        <w:ind w:firstLine="720"/>
      </w:pPr>
    </w:p>
    <w:p w14:paraId="065AEB6F" w14:textId="6906AFDA" w:rsidR="001D1A30" w:rsidRDefault="001D1A30" w:rsidP="001D1A30">
      <w:pPr>
        <w:spacing w:line="360" w:lineRule="auto"/>
        <w:ind w:firstLine="720"/>
      </w:pPr>
    </w:p>
    <w:p w14:paraId="409536AE" w14:textId="375F8E0C" w:rsidR="001D1A30" w:rsidRDefault="001D1A30" w:rsidP="001D1A30">
      <w:pPr>
        <w:spacing w:line="360" w:lineRule="auto"/>
        <w:ind w:firstLine="720"/>
      </w:pPr>
    </w:p>
    <w:p w14:paraId="67D93E38" w14:textId="1434DEB6" w:rsidR="001D1A30" w:rsidRDefault="001D1A30" w:rsidP="001D1A30">
      <w:pPr>
        <w:spacing w:line="360" w:lineRule="auto"/>
        <w:ind w:firstLine="720"/>
      </w:pPr>
    </w:p>
    <w:p w14:paraId="2C98074E" w14:textId="77777777" w:rsidR="001D1A30" w:rsidRPr="00B95569" w:rsidRDefault="001D1A30" w:rsidP="00C53FF0">
      <w:pPr>
        <w:spacing w:line="360" w:lineRule="auto"/>
      </w:pPr>
    </w:p>
    <w:sectPr w:rsidR="001D1A30" w:rsidRPr="00B95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757"/>
    <w:multiLevelType w:val="multilevel"/>
    <w:tmpl w:val="4410A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65CB0"/>
    <w:multiLevelType w:val="multilevel"/>
    <w:tmpl w:val="3CC8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95D14"/>
    <w:multiLevelType w:val="multilevel"/>
    <w:tmpl w:val="2ABC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D11E5"/>
    <w:multiLevelType w:val="multilevel"/>
    <w:tmpl w:val="64BC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C1698"/>
    <w:multiLevelType w:val="multilevel"/>
    <w:tmpl w:val="F9CE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C0FFB"/>
    <w:multiLevelType w:val="multilevel"/>
    <w:tmpl w:val="A500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F00BC"/>
    <w:multiLevelType w:val="hybridMultilevel"/>
    <w:tmpl w:val="B2423F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F27031"/>
    <w:multiLevelType w:val="hybridMultilevel"/>
    <w:tmpl w:val="4BEC1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2D3DC5"/>
    <w:multiLevelType w:val="hybridMultilevel"/>
    <w:tmpl w:val="BC94E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8C35F9"/>
    <w:multiLevelType w:val="multilevel"/>
    <w:tmpl w:val="980E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307418">
    <w:abstractNumId w:val="0"/>
  </w:num>
  <w:num w:numId="2" w16cid:durableId="1002976328">
    <w:abstractNumId w:val="9"/>
  </w:num>
  <w:num w:numId="3" w16cid:durableId="992611238">
    <w:abstractNumId w:val="2"/>
  </w:num>
  <w:num w:numId="4" w16cid:durableId="1835145017">
    <w:abstractNumId w:val="3"/>
  </w:num>
  <w:num w:numId="5" w16cid:durableId="37507998">
    <w:abstractNumId w:val="5"/>
  </w:num>
  <w:num w:numId="6" w16cid:durableId="205604333">
    <w:abstractNumId w:val="4"/>
  </w:num>
  <w:num w:numId="7" w16cid:durableId="1180314067">
    <w:abstractNumId w:val="1"/>
  </w:num>
  <w:num w:numId="8" w16cid:durableId="411515701">
    <w:abstractNumId w:val="7"/>
  </w:num>
  <w:num w:numId="9" w16cid:durableId="519902841">
    <w:abstractNumId w:val="8"/>
  </w:num>
  <w:num w:numId="10" w16cid:durableId="19236811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9D"/>
    <w:rsid w:val="000147AB"/>
    <w:rsid w:val="00032C72"/>
    <w:rsid w:val="0006581E"/>
    <w:rsid w:val="00076910"/>
    <w:rsid w:val="000F65DC"/>
    <w:rsid w:val="0011191B"/>
    <w:rsid w:val="00163C61"/>
    <w:rsid w:val="001D1A30"/>
    <w:rsid w:val="001E3545"/>
    <w:rsid w:val="001F2AE4"/>
    <w:rsid w:val="0028730A"/>
    <w:rsid w:val="002E3129"/>
    <w:rsid w:val="00322BDE"/>
    <w:rsid w:val="0033049D"/>
    <w:rsid w:val="00355957"/>
    <w:rsid w:val="00380DCD"/>
    <w:rsid w:val="003D1307"/>
    <w:rsid w:val="003F5CA8"/>
    <w:rsid w:val="004015EF"/>
    <w:rsid w:val="00443CA9"/>
    <w:rsid w:val="0045281A"/>
    <w:rsid w:val="004864E7"/>
    <w:rsid w:val="00496FA6"/>
    <w:rsid w:val="004E5310"/>
    <w:rsid w:val="0051728B"/>
    <w:rsid w:val="005C04E2"/>
    <w:rsid w:val="00697FC5"/>
    <w:rsid w:val="006A6B1A"/>
    <w:rsid w:val="00703952"/>
    <w:rsid w:val="00715C79"/>
    <w:rsid w:val="0072425E"/>
    <w:rsid w:val="007337EF"/>
    <w:rsid w:val="00764D14"/>
    <w:rsid w:val="007C4667"/>
    <w:rsid w:val="0080346B"/>
    <w:rsid w:val="00804F40"/>
    <w:rsid w:val="008254FD"/>
    <w:rsid w:val="0086222A"/>
    <w:rsid w:val="00883C1C"/>
    <w:rsid w:val="0088443C"/>
    <w:rsid w:val="008D4175"/>
    <w:rsid w:val="008E1FF6"/>
    <w:rsid w:val="00941C5F"/>
    <w:rsid w:val="00973303"/>
    <w:rsid w:val="009D37B7"/>
    <w:rsid w:val="009E6460"/>
    <w:rsid w:val="00A36F88"/>
    <w:rsid w:val="00A5592A"/>
    <w:rsid w:val="00A75813"/>
    <w:rsid w:val="00A90919"/>
    <w:rsid w:val="00AD590E"/>
    <w:rsid w:val="00AE7D81"/>
    <w:rsid w:val="00B8733C"/>
    <w:rsid w:val="00B95569"/>
    <w:rsid w:val="00BF1FDB"/>
    <w:rsid w:val="00C53FF0"/>
    <w:rsid w:val="00C6726D"/>
    <w:rsid w:val="00CB1E8A"/>
    <w:rsid w:val="00D155A8"/>
    <w:rsid w:val="00DC73B6"/>
    <w:rsid w:val="00DF02F9"/>
    <w:rsid w:val="00DF4049"/>
    <w:rsid w:val="00E04283"/>
    <w:rsid w:val="00E17CD4"/>
    <w:rsid w:val="00E210B3"/>
    <w:rsid w:val="00E44D27"/>
    <w:rsid w:val="00E659C1"/>
    <w:rsid w:val="00E930AE"/>
    <w:rsid w:val="00EC3535"/>
    <w:rsid w:val="00ED04DE"/>
    <w:rsid w:val="00F860B6"/>
    <w:rsid w:val="00FB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56B3"/>
  <w15:chartTrackingRefBased/>
  <w15:docId w15:val="{80943971-70CF-4E1B-A9E6-68C0CDF3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2C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590E"/>
    <w:rPr>
      <w:color w:val="0563C1" w:themeColor="hyperlink"/>
      <w:u w:val="single"/>
    </w:rPr>
  </w:style>
  <w:style w:type="character" w:styleId="UnresolvedMention">
    <w:name w:val="Unresolved Mention"/>
    <w:basedOn w:val="DefaultParagraphFont"/>
    <w:uiPriority w:val="99"/>
    <w:semiHidden/>
    <w:unhideWhenUsed/>
    <w:rsid w:val="00AD590E"/>
    <w:rPr>
      <w:color w:val="605E5C"/>
      <w:shd w:val="clear" w:color="auto" w:fill="E1DFDD"/>
    </w:rPr>
  </w:style>
  <w:style w:type="paragraph" w:styleId="ListParagraph">
    <w:name w:val="List Paragraph"/>
    <w:basedOn w:val="Normal"/>
    <w:uiPriority w:val="34"/>
    <w:qFormat/>
    <w:rsid w:val="006A6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73713">
      <w:bodyDiv w:val="1"/>
      <w:marLeft w:val="0"/>
      <w:marRight w:val="0"/>
      <w:marTop w:val="0"/>
      <w:marBottom w:val="0"/>
      <w:divBdr>
        <w:top w:val="none" w:sz="0" w:space="0" w:color="auto"/>
        <w:left w:val="none" w:sz="0" w:space="0" w:color="auto"/>
        <w:bottom w:val="none" w:sz="0" w:space="0" w:color="auto"/>
        <w:right w:val="none" w:sz="0" w:space="0" w:color="auto"/>
      </w:divBdr>
    </w:div>
    <w:div w:id="386535855">
      <w:bodyDiv w:val="1"/>
      <w:marLeft w:val="0"/>
      <w:marRight w:val="0"/>
      <w:marTop w:val="0"/>
      <w:marBottom w:val="0"/>
      <w:divBdr>
        <w:top w:val="none" w:sz="0" w:space="0" w:color="auto"/>
        <w:left w:val="none" w:sz="0" w:space="0" w:color="auto"/>
        <w:bottom w:val="none" w:sz="0" w:space="0" w:color="auto"/>
        <w:right w:val="none" w:sz="0" w:space="0" w:color="auto"/>
      </w:divBdr>
    </w:div>
    <w:div w:id="392894799">
      <w:bodyDiv w:val="1"/>
      <w:marLeft w:val="0"/>
      <w:marRight w:val="0"/>
      <w:marTop w:val="0"/>
      <w:marBottom w:val="0"/>
      <w:divBdr>
        <w:top w:val="none" w:sz="0" w:space="0" w:color="auto"/>
        <w:left w:val="none" w:sz="0" w:space="0" w:color="auto"/>
        <w:bottom w:val="none" w:sz="0" w:space="0" w:color="auto"/>
        <w:right w:val="none" w:sz="0" w:space="0" w:color="auto"/>
      </w:divBdr>
    </w:div>
    <w:div w:id="394157847">
      <w:bodyDiv w:val="1"/>
      <w:marLeft w:val="0"/>
      <w:marRight w:val="0"/>
      <w:marTop w:val="0"/>
      <w:marBottom w:val="0"/>
      <w:divBdr>
        <w:top w:val="none" w:sz="0" w:space="0" w:color="auto"/>
        <w:left w:val="none" w:sz="0" w:space="0" w:color="auto"/>
        <w:bottom w:val="none" w:sz="0" w:space="0" w:color="auto"/>
        <w:right w:val="none" w:sz="0" w:space="0" w:color="auto"/>
      </w:divBdr>
    </w:div>
    <w:div w:id="593125216">
      <w:bodyDiv w:val="1"/>
      <w:marLeft w:val="0"/>
      <w:marRight w:val="0"/>
      <w:marTop w:val="0"/>
      <w:marBottom w:val="0"/>
      <w:divBdr>
        <w:top w:val="none" w:sz="0" w:space="0" w:color="auto"/>
        <w:left w:val="none" w:sz="0" w:space="0" w:color="auto"/>
        <w:bottom w:val="none" w:sz="0" w:space="0" w:color="auto"/>
        <w:right w:val="none" w:sz="0" w:space="0" w:color="auto"/>
      </w:divBdr>
    </w:div>
    <w:div w:id="593981352">
      <w:bodyDiv w:val="1"/>
      <w:marLeft w:val="0"/>
      <w:marRight w:val="0"/>
      <w:marTop w:val="0"/>
      <w:marBottom w:val="0"/>
      <w:divBdr>
        <w:top w:val="none" w:sz="0" w:space="0" w:color="auto"/>
        <w:left w:val="none" w:sz="0" w:space="0" w:color="auto"/>
        <w:bottom w:val="none" w:sz="0" w:space="0" w:color="auto"/>
        <w:right w:val="none" w:sz="0" w:space="0" w:color="auto"/>
      </w:divBdr>
    </w:div>
    <w:div w:id="802507795">
      <w:bodyDiv w:val="1"/>
      <w:marLeft w:val="0"/>
      <w:marRight w:val="0"/>
      <w:marTop w:val="0"/>
      <w:marBottom w:val="0"/>
      <w:divBdr>
        <w:top w:val="none" w:sz="0" w:space="0" w:color="auto"/>
        <w:left w:val="none" w:sz="0" w:space="0" w:color="auto"/>
        <w:bottom w:val="none" w:sz="0" w:space="0" w:color="auto"/>
        <w:right w:val="none" w:sz="0" w:space="0" w:color="auto"/>
      </w:divBdr>
    </w:div>
    <w:div w:id="894582009">
      <w:bodyDiv w:val="1"/>
      <w:marLeft w:val="0"/>
      <w:marRight w:val="0"/>
      <w:marTop w:val="0"/>
      <w:marBottom w:val="0"/>
      <w:divBdr>
        <w:top w:val="none" w:sz="0" w:space="0" w:color="auto"/>
        <w:left w:val="none" w:sz="0" w:space="0" w:color="auto"/>
        <w:bottom w:val="none" w:sz="0" w:space="0" w:color="auto"/>
        <w:right w:val="none" w:sz="0" w:space="0" w:color="auto"/>
      </w:divBdr>
    </w:div>
    <w:div w:id="940920794">
      <w:bodyDiv w:val="1"/>
      <w:marLeft w:val="0"/>
      <w:marRight w:val="0"/>
      <w:marTop w:val="0"/>
      <w:marBottom w:val="0"/>
      <w:divBdr>
        <w:top w:val="none" w:sz="0" w:space="0" w:color="auto"/>
        <w:left w:val="none" w:sz="0" w:space="0" w:color="auto"/>
        <w:bottom w:val="none" w:sz="0" w:space="0" w:color="auto"/>
        <w:right w:val="none" w:sz="0" w:space="0" w:color="auto"/>
      </w:divBdr>
    </w:div>
    <w:div w:id="1089733526">
      <w:bodyDiv w:val="1"/>
      <w:marLeft w:val="0"/>
      <w:marRight w:val="0"/>
      <w:marTop w:val="0"/>
      <w:marBottom w:val="0"/>
      <w:divBdr>
        <w:top w:val="none" w:sz="0" w:space="0" w:color="auto"/>
        <w:left w:val="none" w:sz="0" w:space="0" w:color="auto"/>
        <w:bottom w:val="none" w:sz="0" w:space="0" w:color="auto"/>
        <w:right w:val="none" w:sz="0" w:space="0" w:color="auto"/>
      </w:divBdr>
    </w:div>
    <w:div w:id="1167399182">
      <w:bodyDiv w:val="1"/>
      <w:marLeft w:val="0"/>
      <w:marRight w:val="0"/>
      <w:marTop w:val="0"/>
      <w:marBottom w:val="0"/>
      <w:divBdr>
        <w:top w:val="none" w:sz="0" w:space="0" w:color="auto"/>
        <w:left w:val="none" w:sz="0" w:space="0" w:color="auto"/>
        <w:bottom w:val="none" w:sz="0" w:space="0" w:color="auto"/>
        <w:right w:val="none" w:sz="0" w:space="0" w:color="auto"/>
      </w:divBdr>
    </w:div>
    <w:div w:id="1259752356">
      <w:bodyDiv w:val="1"/>
      <w:marLeft w:val="0"/>
      <w:marRight w:val="0"/>
      <w:marTop w:val="0"/>
      <w:marBottom w:val="0"/>
      <w:divBdr>
        <w:top w:val="none" w:sz="0" w:space="0" w:color="auto"/>
        <w:left w:val="none" w:sz="0" w:space="0" w:color="auto"/>
        <w:bottom w:val="none" w:sz="0" w:space="0" w:color="auto"/>
        <w:right w:val="none" w:sz="0" w:space="0" w:color="auto"/>
      </w:divBdr>
    </w:div>
    <w:div w:id="1310935825">
      <w:bodyDiv w:val="1"/>
      <w:marLeft w:val="0"/>
      <w:marRight w:val="0"/>
      <w:marTop w:val="0"/>
      <w:marBottom w:val="0"/>
      <w:divBdr>
        <w:top w:val="none" w:sz="0" w:space="0" w:color="auto"/>
        <w:left w:val="none" w:sz="0" w:space="0" w:color="auto"/>
        <w:bottom w:val="none" w:sz="0" w:space="0" w:color="auto"/>
        <w:right w:val="none" w:sz="0" w:space="0" w:color="auto"/>
      </w:divBdr>
    </w:div>
    <w:div w:id="1381905981">
      <w:bodyDiv w:val="1"/>
      <w:marLeft w:val="0"/>
      <w:marRight w:val="0"/>
      <w:marTop w:val="0"/>
      <w:marBottom w:val="0"/>
      <w:divBdr>
        <w:top w:val="none" w:sz="0" w:space="0" w:color="auto"/>
        <w:left w:val="none" w:sz="0" w:space="0" w:color="auto"/>
        <w:bottom w:val="none" w:sz="0" w:space="0" w:color="auto"/>
        <w:right w:val="none" w:sz="0" w:space="0" w:color="auto"/>
      </w:divBdr>
    </w:div>
    <w:div w:id="1433359461">
      <w:bodyDiv w:val="1"/>
      <w:marLeft w:val="0"/>
      <w:marRight w:val="0"/>
      <w:marTop w:val="0"/>
      <w:marBottom w:val="0"/>
      <w:divBdr>
        <w:top w:val="none" w:sz="0" w:space="0" w:color="auto"/>
        <w:left w:val="none" w:sz="0" w:space="0" w:color="auto"/>
        <w:bottom w:val="none" w:sz="0" w:space="0" w:color="auto"/>
        <w:right w:val="none" w:sz="0" w:space="0" w:color="auto"/>
      </w:divBdr>
    </w:div>
    <w:div w:id="1488090865">
      <w:bodyDiv w:val="1"/>
      <w:marLeft w:val="0"/>
      <w:marRight w:val="0"/>
      <w:marTop w:val="0"/>
      <w:marBottom w:val="0"/>
      <w:divBdr>
        <w:top w:val="none" w:sz="0" w:space="0" w:color="auto"/>
        <w:left w:val="none" w:sz="0" w:space="0" w:color="auto"/>
        <w:bottom w:val="none" w:sz="0" w:space="0" w:color="auto"/>
        <w:right w:val="none" w:sz="0" w:space="0" w:color="auto"/>
      </w:divBdr>
    </w:div>
    <w:div w:id="1522208483">
      <w:bodyDiv w:val="1"/>
      <w:marLeft w:val="0"/>
      <w:marRight w:val="0"/>
      <w:marTop w:val="0"/>
      <w:marBottom w:val="0"/>
      <w:divBdr>
        <w:top w:val="none" w:sz="0" w:space="0" w:color="auto"/>
        <w:left w:val="none" w:sz="0" w:space="0" w:color="auto"/>
        <w:bottom w:val="none" w:sz="0" w:space="0" w:color="auto"/>
        <w:right w:val="none" w:sz="0" w:space="0" w:color="auto"/>
      </w:divBdr>
    </w:div>
    <w:div w:id="1641954166">
      <w:bodyDiv w:val="1"/>
      <w:marLeft w:val="0"/>
      <w:marRight w:val="0"/>
      <w:marTop w:val="0"/>
      <w:marBottom w:val="0"/>
      <w:divBdr>
        <w:top w:val="none" w:sz="0" w:space="0" w:color="auto"/>
        <w:left w:val="none" w:sz="0" w:space="0" w:color="auto"/>
        <w:bottom w:val="none" w:sz="0" w:space="0" w:color="auto"/>
        <w:right w:val="none" w:sz="0" w:space="0" w:color="auto"/>
      </w:divBdr>
    </w:div>
    <w:div w:id="1903714015">
      <w:bodyDiv w:val="1"/>
      <w:marLeft w:val="0"/>
      <w:marRight w:val="0"/>
      <w:marTop w:val="0"/>
      <w:marBottom w:val="0"/>
      <w:divBdr>
        <w:top w:val="none" w:sz="0" w:space="0" w:color="auto"/>
        <w:left w:val="none" w:sz="0" w:space="0" w:color="auto"/>
        <w:bottom w:val="none" w:sz="0" w:space="0" w:color="auto"/>
        <w:right w:val="none" w:sz="0" w:space="0" w:color="auto"/>
      </w:divBdr>
    </w:div>
    <w:div w:id="213104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Julius Da Silva</dc:creator>
  <cp:keywords/>
  <dc:description/>
  <cp:lastModifiedBy>Antonio Julius Da Silva</cp:lastModifiedBy>
  <cp:revision>23</cp:revision>
  <dcterms:created xsi:type="dcterms:W3CDTF">2022-10-05T23:39:00Z</dcterms:created>
  <dcterms:modified xsi:type="dcterms:W3CDTF">2022-12-04T00:15:00Z</dcterms:modified>
</cp:coreProperties>
</file>