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Bukalah tugas kalian 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📄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12. Soal Assets, Dialog Bottomsheet, Navigation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&amp; Implementasikan penggunaan provider pada aplikasi tersebut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1). Flutter Code: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GridviewModel.dart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GridviewProvider.dart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'package:flutter_platform_widget/Assets-Dialog-Bottomsheet-Navigation/GridviewModel.dart'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ChangeNotifier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notifyListeners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notifyListeners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notifyListeners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ImageGridview.dart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'package:flutter_platform_widget/Assets-Dialog-Bottomsheet-Navigation/GridviewModel.dart'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'package:flutter_platform_widget/Assets-Dialog-Bottomsheet-Navigation/ShowImagePage.dart'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'package:provider/provider.dart'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MaterialPageRoute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ShowImagePage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Consumer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gridDelegate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SliverGridDelegateWithFixedCrossAxisCount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crossAxisCount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crossAxisSpacing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mainAxisSpacing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GestureDetector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onTap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showModalBottomSheet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'Tampilkan Gambar ?'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),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)),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),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  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},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),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},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'Tidak'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),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],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],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),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});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},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RoundedRectangleBorder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BoxFit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Positioned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'/update_image'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&gt;{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});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},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Positioned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),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),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Positioned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},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))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],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),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),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ImageGridviewPage.dart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'package:flutter_platform_widget/Assets-Dialog-Bottomsheet-Navigation/ImageGridview.dart'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'package:flutter_platform_widget/Assets-Dialog-Bottomsheet-Navigation/ShowImagePage.dart'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ImageGridviewPage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MaterialPageRoute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ShowImagePage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'Galeri'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'/add_image'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tooltip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 Item'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ShowImagePage.dart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ShowImagePage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ShowImagePage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AddImageForm.dart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'package:flutter_platform_widget/Assets-Dialog-Bottomsheet-Navigation/GridviewModel.dart'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'package:provider/provider.dart'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AddImageForm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StatefulWidget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AddImageForm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AddImageForm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_AddImageFormState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_AddImageFormState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AddImageForm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GlobalKey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'Please enter 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 Url"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'Please enter image url'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],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UpdateImageForm.dart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'package:flutter_platform_widget/Assets-Dialog-Bottomsheet-Navigation/GridviewModel.dart'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'package:flutter_platform_widget/Assets-Dialog-Bottomsheet-Navigation/GridviewProvider.dart'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'package:provider/provider.dart'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UpdateImageForm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StatefulWidget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UpdateImageForm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UpdateImageForm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_UpdateImageFormState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_UpdateImageFormState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UpdateImageForm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GlobalKey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ModalRoute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!];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(() {});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zero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() {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'Please enter 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 Url"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'Please enter image url'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!,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GridviewModel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);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},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'submit'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],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708.6614173228347"/>
        <w:rPr/>
      </w:pPr>
      <w:r w:rsidDel="00000000" w:rsidR="00000000" w:rsidRPr="00000000">
        <w:rPr>
          <w:rtl w:val="0"/>
        </w:rPr>
        <w:t xml:space="preserve">2). Output:</w:t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ind w:left="720" w:firstLine="413.8582677165351"/>
        <w:rPr>
          <w:u w:val="none"/>
        </w:rPr>
      </w:pPr>
      <w:r w:rsidDel="00000000" w:rsidR="00000000" w:rsidRPr="00000000">
        <w:rPr>
          <w:rtl w:val="0"/>
        </w:rPr>
        <w:t xml:space="preserve">Menampilkan galeri dari provider</w:t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985963" cy="429782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429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ind w:left="1417.3228346456694" w:hanging="283.4645669291342"/>
        <w:rPr>
          <w:u w:val="none"/>
        </w:rPr>
      </w:pPr>
      <w:r w:rsidDel="00000000" w:rsidR="00000000" w:rsidRPr="00000000">
        <w:rPr>
          <w:rtl w:val="0"/>
        </w:rPr>
        <w:t xml:space="preserve">Menambahkan galeri melalui provider: Untuk menambahkan item galeri menggunakan floating action button yang ada di pojok kanan bawah dari halaman galeri.</w:t>
      </w:r>
    </w:p>
    <w:p w:rsidR="00000000" w:rsidDel="00000000" w:rsidP="00000000" w:rsidRDefault="00000000" w:rsidRPr="00000000" w14:paraId="00000196">
      <w:pPr>
        <w:numPr>
          <w:ilvl w:val="2"/>
          <w:numId w:val="1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Form menambahkan galeri melalui provider</w:t>
      </w:r>
    </w:p>
    <w:p w:rsidR="00000000" w:rsidDel="00000000" w:rsidP="00000000" w:rsidRDefault="00000000" w:rsidRPr="00000000" w14:paraId="0000019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659464" cy="7924037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464" cy="792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2"/>
          <w:numId w:val="1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Galeri setelah menambahkan item melalui provider</w:t>
      </w:r>
    </w:p>
    <w:p w:rsidR="00000000" w:rsidDel="00000000" w:rsidP="00000000" w:rsidRDefault="00000000" w:rsidRPr="00000000" w14:paraId="0000019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39742" cy="853916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2" cy="853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Mengedit item galeri melalui provider. Disini saya mengedit image dari jaket, untuk mengedit item menggunakan icon edit yang ada di card item.</w:t>
      </w:r>
    </w:p>
    <w:p w:rsidR="00000000" w:rsidDel="00000000" w:rsidP="00000000" w:rsidRDefault="00000000" w:rsidRPr="00000000" w14:paraId="0000019B">
      <w:pPr>
        <w:numPr>
          <w:ilvl w:val="2"/>
          <w:numId w:val="6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Sebelum di edit</w:t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772699" cy="81564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699" cy="81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2"/>
          <w:numId w:val="6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Setelah di edit</w:t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740853" cy="813535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853" cy="813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Menghapus item melalui provider. Disini saya menghapus item kaos, untuk menghapus menggunakan icon delete yang ada di card item.</w:t>
      </w:r>
    </w:p>
    <w:p w:rsidR="00000000" w:rsidDel="00000000" w:rsidP="00000000" w:rsidRDefault="00000000" w:rsidRPr="00000000" w14:paraId="000001A1">
      <w:pPr>
        <w:numPr>
          <w:ilvl w:val="2"/>
          <w:numId w:val="5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Sebelum dihapus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776374" cy="818673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374" cy="818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2"/>
          <w:numId w:val="5"/>
        </w:numPr>
        <w:ind w:left="1842.5196850393697" w:hanging="360"/>
        <w:rPr>
          <w:u w:val="none"/>
        </w:rPr>
      </w:pPr>
      <w:r w:rsidDel="00000000" w:rsidR="00000000" w:rsidRPr="00000000">
        <w:rPr>
          <w:rtl w:val="0"/>
        </w:rPr>
        <w:t xml:space="preserve">Setelah dihapus</w:t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881438" cy="8433123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843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animasi sederhana pada salah satu fitur yang dibuat. (contoh: ketika pindah ke halaman tambah data kontak atau pada halaman galeri setiap gambar di tekan).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1). Flutter Code:</w:t>
      </w:r>
    </w:p>
    <w:p w:rsidR="00000000" w:rsidDel="00000000" w:rsidP="00000000" w:rsidRDefault="00000000" w:rsidRPr="00000000" w14:paraId="000001A7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Disini saya menggunakan animasi Scale Transition.</w:t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Main.dart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onGenerateRoute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PageRouteBuilder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CreateContatcs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transitionsBuilder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ScaleTransition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Contacts.dart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CreateContacts.dart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ind w:left="0" w:firstLine="708.6614173228347"/>
        <w:rPr/>
      </w:pPr>
      <w:r w:rsidDel="00000000" w:rsidR="00000000" w:rsidRPr="00000000">
        <w:rPr>
          <w:rtl w:val="0"/>
        </w:rPr>
        <w:t xml:space="preserve">2). Output</w:t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910013" cy="8516048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851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image" Target="media/image1.gif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cobalt-bike-c9e.notion.site/12-Soal-Assets-Dialog-Bottomsheet-Navigation-b0ce043cec734de0adb835ee185c9850" TargetMode="External"/><Relationship Id="rId7" Type="http://schemas.openxmlformats.org/officeDocument/2006/relationships/hyperlink" Target="https://cobalt-bike-c9e.notion.site/12-Soal-Assets-Dialog-Bottomsheet-Navigation-b0ce043cec734de0adb835ee185c9850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