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22CB" w14:textId="77777777" w:rsidR="008B1158" w:rsidRDefault="008B1158" w:rsidP="008B1158">
      <w:pPr>
        <w:rPr>
          <w:lang w:val="es-MX"/>
        </w:rPr>
      </w:pPr>
      <w:r>
        <w:rPr>
          <w:lang w:val="es-MX"/>
        </w:rPr>
        <w:t>Dexcripcion del problema:</w:t>
      </w:r>
    </w:p>
    <w:p w14:paraId="42BB7686" w14:textId="77777777" w:rsidR="008B1158" w:rsidRDefault="008B1158" w:rsidP="008B11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  <w:r w:rsidRPr="009C34B0">
        <w:rPr>
          <w:lang w:val="es-MX"/>
        </w:rPr>
        <w:t xml:space="preserve">jecutar el </w:t>
      </w:r>
      <w:r w:rsidRPr="00CC1F9C">
        <w:rPr>
          <w:lang w:val="es-MX"/>
        </w:rPr>
        <w:t>“explorar posibilidades”</w:t>
      </w:r>
      <w:r>
        <w:rPr>
          <w:lang w:val="es-MX"/>
        </w:rPr>
        <w:t>, para el caso que se presenta</w:t>
      </w:r>
      <w:r w:rsidRPr="009C34B0">
        <w:rPr>
          <w:lang w:val="es-MX"/>
        </w:rPr>
        <w:t>:</w:t>
      </w:r>
    </w:p>
    <w:p w14:paraId="3025EB91" w14:textId="349D6CF8" w:rsidR="008B1158" w:rsidRDefault="008B1158" w:rsidP="002F5C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Establezca las “unidades de trabajo”(</w:t>
      </w:r>
      <w:r w:rsidRPr="00CC1F9C">
        <w:rPr>
          <w:lang w:val="es-MX"/>
        </w:rPr>
        <w:t>Work Items</w:t>
      </w:r>
      <w:r>
        <w:rPr>
          <w:lang w:val="es-MX"/>
        </w:rPr>
        <w:t>) para cumplir con los alcances planteados en los estados antes mencionados.</w:t>
      </w:r>
      <w:bookmarkStart w:id="0" w:name="_GoBack"/>
      <w:bookmarkEnd w:id="0"/>
    </w:p>
    <w:p w14:paraId="39CADA6A" w14:textId="77777777" w:rsidR="008B1158" w:rsidRDefault="008B1158" w:rsidP="008B1158">
      <w:pPr>
        <w:pStyle w:val="Prrafodelista"/>
        <w:numPr>
          <w:ilvl w:val="0"/>
          <w:numId w:val="1"/>
        </w:numPr>
        <w:rPr>
          <w:lang w:val="es-MX"/>
        </w:rPr>
      </w:pPr>
      <w:r w:rsidRPr="009C34B0">
        <w:rPr>
          <w:lang w:val="es-MX"/>
        </w:rPr>
        <w:t xml:space="preserve">Prepare y presente en un lapso de </w:t>
      </w:r>
      <w:r>
        <w:rPr>
          <w:lang w:val="es-MX"/>
        </w:rPr>
        <w:t>10</w:t>
      </w:r>
      <w:r w:rsidRPr="009C34B0">
        <w:rPr>
          <w:lang w:val="es-MX"/>
        </w:rPr>
        <w:t xml:space="preserve"> minutos máxi</w:t>
      </w:r>
      <w:r>
        <w:rPr>
          <w:lang w:val="es-MX"/>
        </w:rPr>
        <w:t>mo:</w:t>
      </w:r>
    </w:p>
    <w:p w14:paraId="3629EBF3" w14:textId="77777777" w:rsidR="008B1158" w:rsidRDefault="008B1158" w:rsidP="008B1158">
      <w:pPr>
        <w:pStyle w:val="Prrafodelista"/>
        <w:numPr>
          <w:ilvl w:val="1"/>
          <w:numId w:val="1"/>
        </w:numPr>
        <w:rPr>
          <w:lang w:val="es-MX"/>
        </w:rPr>
      </w:pPr>
      <w:r w:rsidRPr="001D63B9">
        <w:rPr>
          <w:lang w:val="es-MX"/>
        </w:rPr>
        <w:t>Los resultados obtenidos</w:t>
      </w:r>
      <w:r>
        <w:rPr>
          <w:lang w:val="es-MX"/>
        </w:rPr>
        <w:t>:</w:t>
      </w:r>
    </w:p>
    <w:p w14:paraId="014DA225" w14:textId="77777777" w:rsidR="008B1158" w:rsidRDefault="008B1158" w:rsidP="008B115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Identifique quién es el Cliente o cuántos tipos de clientes hay.</w:t>
      </w:r>
    </w:p>
    <w:p w14:paraId="1A522941" w14:textId="77777777" w:rsidR="008B1158" w:rsidRDefault="008B1158" w:rsidP="008B115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Identifique cuál es la necesidad que manifiesta el cliente.</w:t>
      </w:r>
    </w:p>
    <w:p w14:paraId="5D0564DA" w14:textId="77777777" w:rsidR="008B1158" w:rsidRDefault="008B1158" w:rsidP="008B115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Identifique cuál es la problemática que el cliente desea resolver.</w:t>
      </w:r>
    </w:p>
    <w:p w14:paraId="32FAD40D" w14:textId="77777777" w:rsidR="008B1158" w:rsidRPr="008B1158" w:rsidRDefault="008B1158" w:rsidP="008B115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Identifique cuáles son los recursos con los que cuenta el cliente.</w:t>
      </w:r>
    </w:p>
    <w:p w14:paraId="5BA5D894" w14:textId="77777777" w:rsidR="008B1158" w:rsidRDefault="008B1158" w:rsidP="008B1158">
      <w:pPr>
        <w:rPr>
          <w:lang w:val="es-MX"/>
        </w:rPr>
      </w:pPr>
      <w:r>
        <w:rPr>
          <w:lang w:val="es-MX"/>
        </w:rPr>
        <w:t xml:space="preserve">La ciudad de México tiene diariamente grandes problemas de vialidad, entre ellos están los relacionados con la carpeta asfáltica, por lo que frecuentemente los automovilistas tienen percances y muchas de estas derivados de baches no identificados a tiempo. </w:t>
      </w:r>
    </w:p>
    <w:p w14:paraId="04728827" w14:textId="77777777" w:rsidR="008B1158" w:rsidRDefault="008B1158" w:rsidP="008B1158">
      <w:pPr>
        <w:rPr>
          <w:lang w:val="es-MX"/>
        </w:rPr>
      </w:pPr>
      <w:r>
        <w:rPr>
          <w:lang w:val="es-MX"/>
        </w:rPr>
        <w:t>Se requiere crear una aplicación que permita a cualquier ciudadano reportar un bache en la CD de México, ésta además deberá otorgar la posibilidad de revisar en qué lugares hay un bache  y su estatus para prevenir a los conductores, es decir si el bache fue reparado o continua sin ser atendido.</w:t>
      </w:r>
    </w:p>
    <w:p w14:paraId="38DDE03D" w14:textId="77777777" w:rsidR="008B1158" w:rsidRDefault="008B1158" w:rsidP="008B1158">
      <w:pPr>
        <w:rPr>
          <w:lang w:val="es-MX"/>
        </w:rPr>
      </w:pPr>
      <w:r>
        <w:rPr>
          <w:lang w:val="es-MX"/>
        </w:rPr>
        <w:t>Además podrá permitir al conductor comentar acerca de la reparación o reportar si este se vuelve a hacer.</w:t>
      </w:r>
    </w:p>
    <w:p w14:paraId="32F0541C" w14:textId="77777777" w:rsidR="008B1158" w:rsidRDefault="008B1158" w:rsidP="008B1158">
      <w:pPr>
        <w:rPr>
          <w:lang w:val="es-MX"/>
        </w:rPr>
      </w:pPr>
      <w:r>
        <w:rPr>
          <w:lang w:val="es-MX"/>
        </w:rPr>
        <w:t>Es importante considerar que el bache deberá tener ciertos atributos que lo describan y que ayuden al conductor a prevenir un accidente.</w:t>
      </w:r>
    </w:p>
    <w:p w14:paraId="48D788BE" w14:textId="77777777" w:rsidR="00A55C56" w:rsidRDefault="00A55C56"/>
    <w:sectPr w:rsidR="00A55C56" w:rsidSect="00733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289"/>
    <w:multiLevelType w:val="hybridMultilevel"/>
    <w:tmpl w:val="61F2FB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58"/>
    <w:rsid w:val="002F5CE6"/>
    <w:rsid w:val="007335ED"/>
    <w:rsid w:val="008B1158"/>
    <w:rsid w:val="00A5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F2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158"/>
    <w:pPr>
      <w:spacing w:after="200" w:line="252" w:lineRule="auto"/>
    </w:pPr>
    <w:rPr>
      <w:rFonts w:asciiTheme="majorHAnsi" w:hAnsiTheme="majorHAnsi" w:cstheme="majorBidi"/>
      <w:sz w:val="22"/>
      <w:szCs w:val="22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1146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AYALA BARBOSA</dc:creator>
  <cp:keywords/>
  <dc:description/>
  <cp:lastModifiedBy>JOSE ANTONIO AYALA BARBOSA</cp:lastModifiedBy>
  <cp:revision>2</cp:revision>
  <dcterms:created xsi:type="dcterms:W3CDTF">2018-09-24T17:16:00Z</dcterms:created>
  <dcterms:modified xsi:type="dcterms:W3CDTF">2018-09-24T17:17:00Z</dcterms:modified>
</cp:coreProperties>
</file>