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CC3635">
      <w:pPr>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lastRenderedPageBreak/>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(1) Write through(YES) (2) Write back   (3) Write protected (4) Direct mapping</w:t>
      </w:r>
    </w:p>
    <w:p w:rsidR="00702B80" w:rsidRDefault="00702B80" w:rsidP="007A4BCB">
      <w:pPr>
        <w:rPr>
          <w:sz w:val="28"/>
          <w:szCs w:val="28"/>
        </w:rPr>
      </w:pPr>
    </w:p>
    <w:p w:rsidR="001857C8" w:rsidRPr="001857C8" w:rsidRDefault="001857C8" w:rsidP="001857C8">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1857C8" w:rsidRPr="001857C8" w:rsidRDefault="001857C8" w:rsidP="001857C8">
      <w:pPr>
        <w:rPr>
          <w:sz w:val="28"/>
          <w:szCs w:val="28"/>
        </w:rPr>
      </w:pPr>
      <w:r w:rsidRPr="001857C8">
        <w:rPr>
          <w:sz w:val="28"/>
          <w:szCs w:val="28"/>
        </w:rPr>
        <w:t>(1) 96.97%</w:t>
      </w:r>
      <w:r w:rsidR="00702B80">
        <w:rPr>
          <w:sz w:val="28"/>
          <w:szCs w:val="28"/>
        </w:rPr>
        <w:tab/>
      </w:r>
      <w:r w:rsidR="00702B80">
        <w:rPr>
          <w:sz w:val="28"/>
          <w:szCs w:val="28"/>
        </w:rPr>
        <w:tab/>
      </w:r>
      <w:r w:rsidRPr="001857C8">
        <w:rPr>
          <w:sz w:val="28"/>
          <w:szCs w:val="28"/>
        </w:rPr>
        <w:t xml:space="preserve">(2) 97.97%  </w:t>
      </w:r>
      <w:r w:rsidR="00702B80">
        <w:rPr>
          <w:sz w:val="28"/>
          <w:szCs w:val="28"/>
        </w:rPr>
        <w:tab/>
      </w:r>
      <w:r w:rsidR="00702B80">
        <w:rPr>
          <w:sz w:val="28"/>
          <w:szCs w:val="28"/>
        </w:rPr>
        <w:tab/>
      </w:r>
      <w:r w:rsidRPr="001857C8">
        <w:rPr>
          <w:sz w:val="28"/>
          <w:szCs w:val="28"/>
        </w:rPr>
        <w:t xml:space="preserve"> (3) 99.009%</w:t>
      </w:r>
      <w:r w:rsidR="00702B80">
        <w:rPr>
          <w:sz w:val="28"/>
          <w:szCs w:val="28"/>
        </w:rPr>
        <w:tab/>
      </w:r>
      <w:r w:rsidR="00702B80">
        <w:rPr>
          <w:sz w:val="28"/>
          <w:szCs w:val="28"/>
        </w:rPr>
        <w:tab/>
      </w:r>
      <w:r w:rsidRPr="001857C8">
        <w:rPr>
          <w:sz w:val="28"/>
          <w:szCs w:val="28"/>
        </w:rPr>
        <w:t xml:space="preserve"> (4) 99.97%</w:t>
      </w:r>
    </w:p>
    <w:p w:rsidR="001857C8" w:rsidRPr="001857C8" w:rsidRDefault="001857C8" w:rsidP="001857C8">
      <w:pPr>
        <w:rPr>
          <w:b/>
          <w:sz w:val="28"/>
          <w:szCs w:val="28"/>
        </w:rPr>
      </w:pPr>
      <w:r w:rsidRPr="001857C8">
        <w:rPr>
          <w:b/>
          <w:sz w:val="28"/>
          <w:szCs w:val="28"/>
        </w:rPr>
        <w:lastRenderedPageBreak/>
        <w:t>Explanation:-</w:t>
      </w:r>
    </w:p>
    <w:p w:rsidR="001857C8" w:rsidRPr="001857C8" w:rsidRDefault="001857C8" w:rsidP="001857C8">
      <w:pPr>
        <w:rPr>
          <w:sz w:val="28"/>
          <w:szCs w:val="28"/>
        </w:rPr>
      </w:pPr>
      <w:r w:rsidRPr="001857C8">
        <w:rPr>
          <w:sz w:val="28"/>
          <w:szCs w:val="28"/>
        </w:rPr>
        <w:t xml:space="preserve"> MTBF = 30 days </w:t>
      </w:r>
    </w:p>
    <w:p w:rsidR="001857C8" w:rsidRPr="001857C8" w:rsidRDefault="001857C8" w:rsidP="001857C8">
      <w:pPr>
        <w:rPr>
          <w:sz w:val="28"/>
          <w:szCs w:val="28"/>
        </w:rPr>
      </w:pPr>
      <w:r w:rsidRPr="001857C8">
        <w:rPr>
          <w:sz w:val="28"/>
          <w:szCs w:val="28"/>
        </w:rPr>
        <w:t xml:space="preserve"> MTTR = 10 min = 0.17 hours = 0.007 day </w:t>
      </w:r>
    </w:p>
    <w:p w:rsidR="001857C8" w:rsidRPr="001857C8" w:rsidRDefault="001857C8" w:rsidP="001857C8">
      <w:pPr>
        <w:rPr>
          <w:sz w:val="28"/>
          <w:szCs w:val="28"/>
        </w:rPr>
      </w:pPr>
      <w:r w:rsidRPr="001857C8">
        <w:rPr>
          <w:sz w:val="28"/>
          <w:szCs w:val="28"/>
        </w:rPr>
        <w:t xml:space="preserve"> MTTF = 29.993  days </w:t>
      </w:r>
    </w:p>
    <w:p w:rsidR="001857C8" w:rsidRDefault="001857C8" w:rsidP="001857C8">
      <w:pPr>
        <w:rPr>
          <w:sz w:val="28"/>
          <w:szCs w:val="28"/>
        </w:rPr>
      </w:pPr>
      <w:r w:rsidRPr="001857C8">
        <w:rPr>
          <w:sz w:val="28"/>
          <w:szCs w:val="28"/>
        </w:rPr>
        <w:t xml:space="preserve"> Availability is 29.993/30 * 100 =  99.97%</w:t>
      </w: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lastRenderedPageBreak/>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A72020">
      <w:pPr>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lastRenderedPageBreak/>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lastRenderedPageBreak/>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A265E2" w:rsidRDefault="00A265E2" w:rsidP="006404FF">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lastRenderedPageBreak/>
        <w:t>effective access time would be = p * page fault service time + (1-p) * memory access time</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lastRenderedPageBreak/>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D67596" w:rsidRDefault="00D67596" w:rsidP="00681F07">
      <w:pPr>
        <w:rPr>
          <w:sz w:val="28"/>
          <w:szCs w:val="28"/>
        </w:rPr>
      </w:pPr>
    </w:p>
    <w:p w:rsidR="001937E3" w:rsidRDefault="001937E3" w:rsidP="00C459B0">
      <w:pPr>
        <w:rPr>
          <w:b/>
          <w:i/>
          <w:sz w:val="28"/>
          <w:szCs w:val="28"/>
        </w:rPr>
      </w:pPr>
    </w:p>
    <w:p w:rsidR="007F0624" w:rsidRPr="007F0624" w:rsidRDefault="007F0624" w:rsidP="007F0624">
      <w:pPr>
        <w:rPr>
          <w:b/>
          <w:i/>
          <w:sz w:val="28"/>
          <w:szCs w:val="28"/>
        </w:rPr>
      </w:pPr>
      <w:r w:rsidRPr="007F0624">
        <w:rPr>
          <w:b/>
          <w:i/>
          <w:sz w:val="28"/>
          <w:szCs w:val="28"/>
        </w:rPr>
        <w:t>In a demand paging memory system, page table is held in registers. The time taken to service a page fault is 8 m.sec. if an empty frame is available or if the replaced page is not modified, and it takes 20 m.secs.,if the replaced page is modified. What is the average access time to service a page fault assuming that the page to be replaced is modified 70% of the time ?</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lastRenderedPageBreak/>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P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An average instruction takes 100 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lastRenderedPageBreak/>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lastRenderedPageBreak/>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lastRenderedPageBreak/>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lastRenderedPageBreak/>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lastRenderedPageBreak/>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lastRenderedPageBreak/>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lastRenderedPageBreak/>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lastRenderedPageBreak/>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Pr="007B7A0C" w:rsidRDefault="003A34D3" w:rsidP="003A34D3">
      <w:pPr>
        <w:tabs>
          <w:tab w:val="left" w:pos="7757"/>
        </w:tabs>
        <w:rPr>
          <w:sz w:val="28"/>
          <w:szCs w:val="28"/>
        </w:rPr>
      </w:pPr>
      <w:r w:rsidRPr="003A34D3">
        <w:rPr>
          <w:sz w:val="28"/>
          <w:szCs w:val="28"/>
        </w:rPr>
        <w:t>per revolution, the data transfer rate is 25K/0.011= 2, 250Kbytes/secon</w:t>
      </w:r>
    </w:p>
    <w:sectPr w:rsidR="003A34D3" w:rsidRPr="007B7A0C"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40446"/>
    <w:rsid w:val="0004118A"/>
    <w:rsid w:val="000450D8"/>
    <w:rsid w:val="000459BD"/>
    <w:rsid w:val="0004678A"/>
    <w:rsid w:val="00051177"/>
    <w:rsid w:val="0006242E"/>
    <w:rsid w:val="00064158"/>
    <w:rsid w:val="0008268F"/>
    <w:rsid w:val="00085536"/>
    <w:rsid w:val="00086486"/>
    <w:rsid w:val="00093A87"/>
    <w:rsid w:val="00094B96"/>
    <w:rsid w:val="00095947"/>
    <w:rsid w:val="000A651E"/>
    <w:rsid w:val="000B3365"/>
    <w:rsid w:val="000C2C31"/>
    <w:rsid w:val="000D2A5D"/>
    <w:rsid w:val="000F298C"/>
    <w:rsid w:val="000F2F73"/>
    <w:rsid w:val="000F67DA"/>
    <w:rsid w:val="001051B8"/>
    <w:rsid w:val="0012364B"/>
    <w:rsid w:val="00136E99"/>
    <w:rsid w:val="00147A76"/>
    <w:rsid w:val="00153A26"/>
    <w:rsid w:val="001819D4"/>
    <w:rsid w:val="001826CA"/>
    <w:rsid w:val="001837E1"/>
    <w:rsid w:val="001857C8"/>
    <w:rsid w:val="00192685"/>
    <w:rsid w:val="001937E3"/>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6446"/>
    <w:rsid w:val="00296F66"/>
    <w:rsid w:val="002A499B"/>
    <w:rsid w:val="002B1D46"/>
    <w:rsid w:val="002B3ED5"/>
    <w:rsid w:val="002B629D"/>
    <w:rsid w:val="002B72C4"/>
    <w:rsid w:val="002C30A6"/>
    <w:rsid w:val="002C4689"/>
    <w:rsid w:val="002D1E44"/>
    <w:rsid w:val="002E2581"/>
    <w:rsid w:val="002E740F"/>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90489B"/>
    <w:rsid w:val="009060A8"/>
    <w:rsid w:val="00914F0B"/>
    <w:rsid w:val="00920F9B"/>
    <w:rsid w:val="00926748"/>
    <w:rsid w:val="00926EBB"/>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D167B"/>
    <w:rsid w:val="00BE64FF"/>
    <w:rsid w:val="00BF3B00"/>
    <w:rsid w:val="00BF4103"/>
    <w:rsid w:val="00C05966"/>
    <w:rsid w:val="00C12D55"/>
    <w:rsid w:val="00C16B3F"/>
    <w:rsid w:val="00C23FD3"/>
    <w:rsid w:val="00C25B3E"/>
    <w:rsid w:val="00C33EC1"/>
    <w:rsid w:val="00C459B0"/>
    <w:rsid w:val="00C45FED"/>
    <w:rsid w:val="00C63743"/>
    <w:rsid w:val="00C6429E"/>
    <w:rsid w:val="00CA5DF7"/>
    <w:rsid w:val="00CC3635"/>
    <w:rsid w:val="00CC73A4"/>
    <w:rsid w:val="00CD5DEB"/>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2682"/>
    <w:rsid w:val="00D94AEC"/>
    <w:rsid w:val="00D9570E"/>
    <w:rsid w:val="00DA4344"/>
    <w:rsid w:val="00DA617F"/>
    <w:rsid w:val="00DB4E8A"/>
    <w:rsid w:val="00DC78CE"/>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4EFA-1EC2-431C-800F-B78EF51F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25</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405</cp:revision>
  <dcterms:created xsi:type="dcterms:W3CDTF">2016-10-04T09:49:00Z</dcterms:created>
  <dcterms:modified xsi:type="dcterms:W3CDTF">2021-05-06T17:35:00Z</dcterms:modified>
</cp:coreProperties>
</file>