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&lt;?xml version="1.0"?&gt;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testResults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FitNesseVersion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&gt;v20200501&lt;/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FitNesseVersion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  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rootPath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FrontPage.shipmentAssessment.shipmentMode</w:t>
      </w:r>
      <w:proofErr w:type="spellEnd"/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rootPath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&lt;result&gt;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&lt;counts&gt;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&lt;right&gt;7&lt;/right&gt;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&lt;wrong&gt;0&lt;/wrong&gt;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&lt;ignores&gt;0&lt;/ignores&gt;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&lt;exceptions&gt;0&lt;/exceptions&gt;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&lt;/counts&gt;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&lt;date&gt;2020-09-11T11:30:46+05:30&lt;/date&gt;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runTimeInMillis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&gt;500&lt;/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runTimeInMillis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&lt;content&gt;&amp;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lt;br</w:t>
      </w:r>
      <w:proofErr w:type="spellEnd"/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/&amp;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lt;span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class="meta"&amp;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gt;variable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defined: TEST_SYSTEM=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slim&amp;lt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span&amp;gt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lt;br</w:t>
      </w:r>
      <w:proofErr w:type="spellEnd"/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/&amp;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lt;br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/&amp;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 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lt;br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/&amp;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lt;br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/&amp;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lt;span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class="meta"&amp;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gt;classpath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: c:\E2E\fitness\\fitness\src\&amp;lt;/span&amp;gt;&amp;lt;br/&amp;gt;&amp;lt;br/&amp;gt; 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lt;br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/&amp;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lt;br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/&amp;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lt;table&amp;gt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lt;tr</w:t>
      </w:r>
      <w:proofErr w:type="spellEnd"/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slimRowTitle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"&amp;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spellEnd"/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colspan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="2"&amp;gt;&amp;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lt;span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class="pass"&amp;gt;com.fitnesse.ShippingMode&amp;lt;/span&amp;gt;&amp;lt;/td&amp;gt;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tr&amp;gt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lt;tr</w:t>
      </w:r>
      <w:proofErr w:type="spellEnd"/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slimRowTitle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"&amp;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&amp;gt;Code&amp;lt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&amp;gt;get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Ways?&amp;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tr&amp;gt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lt;tr</w:t>
      </w:r>
      <w:proofErr w:type="spellEnd"/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class="slimRowColor1"&amp;gt;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&amp;gt;001&amp;lt;/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lt;span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class="pass"&amp;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gt;Waterways&amp;lt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span&amp;gt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tr&amp;gt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lt;tr</w:t>
      </w:r>
      <w:proofErr w:type="spellEnd"/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class="slimRowColor0"&amp;gt;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&amp;gt;100&amp;lt;/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lt;span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class="pass"&amp;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gt;Roadways&amp;lt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span&amp;gt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tr&amp;gt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lt;tr</w:t>
      </w:r>
      <w:proofErr w:type="spellEnd"/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class="slimRowColor1"&amp;gt;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&amp;gt;010&amp;lt;/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lt;span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class="pass"&amp;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gt;Airways&amp;lt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span&amp;gt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tr&amp;gt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lt;tr</w:t>
      </w:r>
      <w:proofErr w:type="spellEnd"/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class="slimRowColor0"&amp;gt;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&amp;gt;110&amp;lt;/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lt;span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class="pass"&amp;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gt;Airways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Roadways&amp;lt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span&amp;gt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tr&amp;gt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lt;tr</w:t>
      </w:r>
      <w:proofErr w:type="spellEnd"/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class="slimRowColor1"&amp;gt;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&amp;gt;011&amp;lt;/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lt;span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class="pass"&amp;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gt;Airways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Waterways&amp;lt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span&amp;gt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tr&amp;gt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lt;tr</w:t>
      </w:r>
      <w:proofErr w:type="spellEnd"/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class="slimRowColor0"&amp;gt;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&amp;gt;101&amp;lt;/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lt;span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class="pass"&amp;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gt;Waterways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Roadways&amp;lt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span&amp;gt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tr&amp;gt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lt;tr</w:t>
      </w:r>
      <w:proofErr w:type="spellEnd"/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class="slimRowColor1"&amp;gt;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&amp;gt;111&amp;lt;/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lt;td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lt;span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class="pass"&amp;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gt;All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ways&amp;lt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span&amp;gt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td&amp;gt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tr&amp;gt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&amp;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table&amp;gt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&lt;/content&gt;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relativePageName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shipmentMode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relativePageName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&lt;instructions&gt;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id='decisionTable_0_0', instruction='make',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className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com.fitnesse.ShippingMode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&gt;pass(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com.fitnesse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.ShippingMode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)&lt;/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&lt;status&gt;pass&lt;/status&gt;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&gt;decisionTable_0_0&lt;/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&lt;col&gt;0&lt;/col&gt;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&lt;row&gt;0&lt;/row&gt;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ConstructionExpectation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          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com.fitnesse.ShippingMode</w:t>
      </w:r>
      <w:proofErr w:type="spellEnd"/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id='decisionTable_0_4', instruction='call',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methodName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setCode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=[001]}&lt;/instruction&gt;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&gt;decisionTable_0_4&lt;/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&lt;col&gt;0&lt;/col&gt;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&lt;row&gt;2&lt;/row&gt;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VoidReturnExpectation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id='decisionTable_0_6', instruction='call',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methodName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getWays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pass(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Waterways)&lt;/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&lt;status&gt;pass&lt;/status&gt;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&gt;decisionTable_0_6&lt;/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&lt;col&gt;1&lt;/col&gt;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&lt;row&gt;2&lt;/row&gt;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ReturnedValueExpectation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&gt;Waterways&lt;/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id='decisionTable_0_8', instruction='call',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methodName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setCode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=[100]}&lt;/instruction&gt;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&gt;decisionTable_0_8&lt;/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&lt;col&gt;0&lt;/col&gt;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&lt;row&gt;3&lt;/row&gt;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VoidReturnExpectation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id='decisionTable_0_10', instruction='call',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methodName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getWays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pass(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Roadways)&lt;/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&lt;status&gt;pass&lt;/status&gt;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&gt;decisionTable_0_10&lt;/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&lt;col&gt;1&lt;/col&gt;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&lt;row&gt;3&lt;/row&gt;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ReturnedValueExpectation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&gt;Roadways&lt;/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id='decisionTable_0_12', instruction='call',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methodName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setCode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=[010]}&lt;/instruction&gt;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&gt;decisionTable_0_12&lt;/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&lt;col&gt;0&lt;/col&gt;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&lt;row&gt;4&lt;/row&gt;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VoidReturnExpectation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id='decisionTable_0_14', instruction='call',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methodName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getWays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pass(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Airways)&lt;/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&lt;status&gt;pass&lt;/status&gt;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&gt;decisionTable_0_14&lt;/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&lt;col&gt;1&lt;/col&gt;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&lt;row&gt;4&lt;/row&gt;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ReturnedValueExpectation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&gt;Airways&lt;/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id='decisionTable_0_16', instruction='call',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methodName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setCode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=[110]}&lt;/instruction&gt;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&gt;decisionTable_0_16&lt;/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&lt;col&gt;0&lt;/col&gt;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&lt;row&gt;5&lt;/row&gt;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VoidReturnExpectation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id='decisionTable_0_18', instruction='call',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methodName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getWays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pass(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Airways and Roadways)&lt;/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&lt;status&gt;pass&lt;/status&gt;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&gt;decisionTable_0_18&lt;/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&lt;col&gt;1&lt;/col&gt;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&lt;row&gt;5&lt;/row&gt;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ReturnedValueExpectation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&gt;Airways and Roadways&lt;/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id='decisionTable_0_20', instruction='call',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methodName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setCode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=[011]}&lt;/instruction&gt;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&gt;decisionTable_0_20&lt;/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&lt;col&gt;0&lt;/col&gt;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&lt;row&gt;6&lt;/row&gt;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VoidReturnExpectation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id='decisionTable_0_22', instruction='call',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methodName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getWays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pass(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Airways and Waterways)&lt;/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&lt;status&gt;pass&lt;/status&gt;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&gt;decisionTable_0_22&lt;/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&lt;col&gt;1&lt;/col&gt;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&lt;row&gt;6&lt;/row&gt;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ReturnedValueExpectation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&gt;Airways and Waterways&lt;/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id='decisionTable_0_24', instruction='call',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methodName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setCode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=[101]}&lt;/instruction&gt;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&gt;decisionTable_0_24&lt;/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&lt;col&gt;0&lt;/col&gt;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&lt;row&gt;7&lt;/row&gt;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VoidReturnExpectation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id='decisionTable_0_26', instruction='call',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methodName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getWays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pass(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Waterways and Roadways)&lt;/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&lt;status&gt;pass&lt;/status&gt;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&gt;decisionTable_0_26&lt;/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&lt;col&gt;1&lt;/col&gt;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&lt;row&gt;7&lt;/row&gt;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ReturnedValueExpectation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&gt;Waterways and Roadways&lt;/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id='decisionTable_0_28', instruction='call',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methodName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setCode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=[111]}&lt;/instruction&gt;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&gt;decisionTable_0_28&lt;/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&lt;col&gt;0&lt;/col&gt;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&lt;row&gt;8&lt;/row&gt;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VoidReturnExpectation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&lt;instruction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&gt;{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id='decisionTable_0_30', instruction='call',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instanceName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='decisionTable_0',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methodName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='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getWays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',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=[]}&lt;/instruction&gt;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pass(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All ways)&lt;/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&lt;status&gt;pass&lt;/status&gt;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&gt;decisionTable_0_30&lt;/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instructionId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&lt;col&gt;1&lt;/col&gt;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&lt;row&gt;8&lt;/row&gt;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&lt;type&gt;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ReturnedValueExpectation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&lt;/type&gt;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&gt;All ways&lt;/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evaluationMessage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  &lt;/expectation&gt;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instructionResult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&lt;/instructions&gt;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&lt;/result&gt;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executionLog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testSystem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proofErr w:type="spellStart"/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slim:fitnesse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.slim.SlimService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testSystem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    &lt;command&gt;C:\SW\Java\jdk11.0.2\bin\java -cp </w:t>
      </w:r>
      <w:proofErr w:type="gram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C:\fitnesse_jar\fitnesse-standalone.jar;c:\E2E\fitness\\fitness\src\</w:t>
      </w:r>
      <w:proofErr w:type="gram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fitnesse.slim.SlimService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 xml:space="preserve"> 1&lt;/command&gt;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exitCode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&gt;0&lt;/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exitCode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stdOut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stdOut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stdErr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stdErr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executionLog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finalCounts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&lt;right&gt;1&lt;/right&gt;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&lt;wrong&gt;0&lt;/wrong&gt;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&lt;ignores&gt;0&lt;/ignores&gt;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  &lt;exceptions&gt;0&lt;/exceptions&gt;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finalCounts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  &lt;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totalRunTimeInMillis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&gt;3389&lt;/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totalRunTimeInMillis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F2231E" w:rsidRPr="00F2231E" w:rsidRDefault="00F2231E" w:rsidP="00F2231E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&lt;/</w:t>
      </w:r>
      <w:proofErr w:type="spellStart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testResults</w:t>
      </w:r>
      <w:proofErr w:type="spellEnd"/>
      <w:r w:rsidRPr="00F2231E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BA2D66" w:rsidRDefault="00BA2D66">
      <w:bookmarkStart w:id="0" w:name="_GoBack"/>
      <w:bookmarkEnd w:id="0"/>
    </w:p>
    <w:sectPr w:rsidR="00BA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1E"/>
    <w:rsid w:val="00BA2D66"/>
    <w:rsid w:val="00F2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254C0-2C30-4D64-847E-3E766A18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1485</Words>
  <Characters>8470</Characters>
  <Application>Microsoft Office Word</Application>
  <DocSecurity>0</DocSecurity>
  <Lines>70</Lines>
  <Paragraphs>19</Paragraphs>
  <ScaleCrop>false</ScaleCrop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Palanichamy murugesan, Sen  (S.)</dc:creator>
  <cp:keywords/>
  <dc:description/>
  <cp:lastModifiedBy>Palanichamy murugesan, Sen  (S.)</cp:lastModifiedBy>
  <cp:revision>2</cp:revision>
  <dcterms:created xsi:type="dcterms:W3CDTF">2020-10-06T13:38:00Z</dcterms:created>
  <dcterms:modified xsi:type="dcterms:W3CDTF">2020-10-06T13:38:00Z</dcterms:modified>
</cp:coreProperties>
</file>