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BF8" w:rsidRPr="00586CB9" w:rsidRDefault="00BA70A1" w:rsidP="00866BF8">
      <w:pPr>
        <w:spacing w:before="240" w:after="144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 xml:space="preserve">Taller </w:t>
      </w:r>
      <w:r w:rsidR="005140C6" w:rsidRPr="00586CB9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>Programación</w:t>
      </w:r>
      <w:r w:rsidR="00586CB9" w:rsidRPr="00586CB9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 xml:space="preserve"> Orientada a Objetos</w:t>
      </w:r>
      <w:r w:rsidR="00866BF8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>.</w:t>
      </w:r>
    </w:p>
    <w:p w:rsidR="00586CB9" w:rsidRDefault="005140C6" w:rsidP="00866BF8">
      <w:pPr>
        <w:spacing w:after="0" w:line="319" w:lineRule="atLeast"/>
        <w:jc w:val="both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Temario y mate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rial del taller de tutorías de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Programación</w:t>
      </w:r>
      <w:r w:rsidR="00586CB9"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orientada a objetos </w:t>
      </w:r>
      <w:r w:rsidR="00586CB9"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de </w:t>
      </w:r>
      <w:r w:rsidR="00BA70A1" w:rsidRPr="00BA70A1">
        <w:rPr>
          <w:rFonts w:ascii="Arial" w:eastAsia="Times New Roman" w:hAnsi="Arial" w:cs="Arial"/>
          <w:bCs/>
          <w:color w:val="000000"/>
          <w:shd w:val="clear" w:color="auto" w:fill="FFFFFF"/>
          <w:lang w:eastAsia="es-MX"/>
        </w:rPr>
        <w:t>la carrera TICS</w:t>
      </w:r>
      <w:r w:rsidR="00586CB9"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A85A7E" w:rsidRDefault="00A85A7E" w:rsidP="00866BF8">
      <w:pPr>
        <w:spacing w:after="0" w:line="319" w:lineRule="atLeast"/>
        <w:jc w:val="both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Requisitos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del estudiante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: 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Tener cursado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el 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3</w:t>
      </w:r>
      <w:r w:rsidR="005140C6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er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semestre de 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la 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carrera TICS. Computadora propia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con </w:t>
      </w:r>
      <w:r w:rsidR="00866BF8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NETBEANS 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instalado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A85A7E" w:rsidRDefault="00995C0F" w:rsidP="00866BF8">
      <w:pPr>
        <w:spacing w:after="0" w:line="319" w:lineRule="atLeast"/>
        <w:jc w:val="both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Requisitos del propedéutico:</w:t>
      </w:r>
      <w:r w:rsidR="00A85A7E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aula, </w:t>
      </w:r>
      <w:r w:rsidR="009B239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proyector, grupo máximo de 25 alumnos.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4-5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horas </w:t>
      </w:r>
      <w:r w:rsidR="00BA70A1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en una semana (lunes a viernes) 5 días.</w:t>
      </w:r>
    </w:p>
    <w:p w:rsidR="00BA70A1" w:rsidRDefault="00866BF8" w:rsidP="005140C6">
      <w:pPr>
        <w:rPr>
          <w:b/>
        </w:rPr>
      </w:pPr>
      <w:r>
        <w:rPr>
          <w:b/>
        </w:rPr>
        <w:br/>
      </w:r>
      <w:r w:rsidR="00BA70A1">
        <w:rPr>
          <w:b/>
        </w:rPr>
        <w:t>Día 1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1 Introducción al paradigma de la programación orientado a objetos.</w:t>
      </w:r>
    </w:p>
    <w:p w:rsidR="00586CB9" w:rsidRPr="005140C6" w:rsidRDefault="00586CB9" w:rsidP="00995C0F">
      <w:pPr>
        <w:pStyle w:val="Prrafodelista"/>
        <w:numPr>
          <w:ilvl w:val="0"/>
          <w:numId w:val="1"/>
        </w:numPr>
      </w:pPr>
      <w:r w:rsidRPr="005140C6">
        <w:t>Elementos del modelo de objetos: clases, objetos, abstracción, modularidad</w:t>
      </w:r>
      <w:r w:rsidR="00995C0F" w:rsidRPr="005140C6">
        <w:t>, encapsulamiento</w:t>
      </w:r>
      <w:r w:rsidRPr="005140C6">
        <w:t>, herencia y polimorfismo.</w:t>
      </w:r>
    </w:p>
    <w:p w:rsidR="00586CB9" w:rsidRDefault="00586CB9" w:rsidP="00995C0F">
      <w:pPr>
        <w:pStyle w:val="Prrafodelista"/>
        <w:numPr>
          <w:ilvl w:val="0"/>
          <w:numId w:val="1"/>
        </w:numPr>
      </w:pPr>
      <w:r w:rsidRPr="005140C6">
        <w:t>Lenguaje de modela</w:t>
      </w:r>
      <w:r w:rsidR="00BA70A1">
        <w:t>do unificado: diagrama de flujos</w:t>
      </w:r>
      <w:r w:rsidRPr="005140C6">
        <w:t>.</w:t>
      </w:r>
    </w:p>
    <w:p w:rsidR="00BA70A1" w:rsidRPr="005140C6" w:rsidRDefault="00BA70A1" w:rsidP="005E1CFB">
      <w:pPr>
        <w:jc w:val="both"/>
      </w:pPr>
      <w:r>
        <w:t xml:space="preserve">El alumno aprenderá en el primer día en realizar diagramas de flujos de un programa lineal,  abstrayendo </w:t>
      </w:r>
      <w:r w:rsidR="00F95A29">
        <w:t xml:space="preserve">los pasos para realizar dicho programa realizado en clase. El alumno </w:t>
      </w:r>
      <w:r w:rsidR="00942BEE">
        <w:t>aprenderá que es una clase en java, un objeto, abstracción, encapsulamiento, herencia, polimorfismo y modularidad.</w:t>
      </w:r>
      <w:r w:rsidR="005E1CFB">
        <w:t xml:space="preserve"> (</w:t>
      </w:r>
      <w:r w:rsidR="00CC2577">
        <w:t>Identificar</w:t>
      </w:r>
      <w:r w:rsidR="005E1CFB">
        <w:t xml:space="preserve"> variables y condiciones)</w:t>
      </w:r>
    </w:p>
    <w:p w:rsidR="005E1CFB" w:rsidRDefault="005E1CFB" w:rsidP="005140C6">
      <w:pPr>
        <w:rPr>
          <w:b/>
        </w:rPr>
      </w:pPr>
      <w:r>
        <w:rPr>
          <w:b/>
        </w:rPr>
        <w:t>Día 2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2 Clases y objetos.</w:t>
      </w:r>
      <w:bookmarkStart w:id="0" w:name="_GoBack"/>
      <w:bookmarkEnd w:id="0"/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Declaración de clases: atributos, métodos, encapsulamiento.</w:t>
      </w:r>
    </w:p>
    <w:p w:rsidR="00586CB9" w:rsidRPr="005140C6" w:rsidRDefault="005E1CFB" w:rsidP="00995C0F">
      <w:pPr>
        <w:pStyle w:val="Prrafodelista"/>
        <w:numPr>
          <w:ilvl w:val="0"/>
          <w:numId w:val="2"/>
        </w:numPr>
      </w:pPr>
      <w:r>
        <w:t>Instancia</w:t>
      </w:r>
      <w:r w:rsidR="00586CB9" w:rsidRPr="005140C6">
        <w:t xml:space="preserve"> de una clase.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Referencia al objeto actual.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Métodos: declaración, mensajes, paso de parámetros, retorno de valores.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Constructores y destructores: declaración, uso y aplicaciones.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Sobrecarga de métodos.</w:t>
      </w:r>
    </w:p>
    <w:p w:rsidR="00586CB9" w:rsidRDefault="00586CB9" w:rsidP="00995C0F">
      <w:pPr>
        <w:pStyle w:val="Prrafodelista"/>
        <w:numPr>
          <w:ilvl w:val="0"/>
          <w:numId w:val="2"/>
        </w:numPr>
      </w:pPr>
      <w:r w:rsidRPr="005140C6">
        <w:t>Sobrecarga de operadores: Concepto y utilidad, operadores unarios y binarios.</w:t>
      </w:r>
    </w:p>
    <w:p w:rsidR="005E1CFB" w:rsidRPr="005140C6" w:rsidRDefault="005E1CFB" w:rsidP="005E1CFB">
      <w:r>
        <w:t xml:space="preserve">El alumno pondrá en práctica y creara un primer programa utilizando clases, métodos y encapsulamiento para el desarrollo de un programa sencillo en </w:t>
      </w:r>
      <w:proofErr w:type="spellStart"/>
      <w:r>
        <w:t>netbeans</w:t>
      </w:r>
      <w:proofErr w:type="spellEnd"/>
      <w:r>
        <w:t xml:space="preserve"> y podrá distinguir el uso de cada uno.</w:t>
      </w:r>
    </w:p>
    <w:p w:rsidR="005E1CFB" w:rsidRDefault="005E1CFB" w:rsidP="005140C6">
      <w:pPr>
        <w:rPr>
          <w:b/>
        </w:rPr>
      </w:pPr>
      <w:r>
        <w:rPr>
          <w:b/>
        </w:rPr>
        <w:t>Día 3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3 Herencia.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Definición herencia: clase base, clase derivada.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Clasificación herencia.</w:t>
      </w:r>
      <w:r w:rsidR="00995C0F">
        <w:t xml:space="preserve"> </w:t>
      </w:r>
      <w:r w:rsidR="00995C0F" w:rsidRPr="005140C6">
        <w:t>Herencia</w:t>
      </w:r>
      <w:r w:rsidRPr="005140C6">
        <w:t xml:space="preserve"> simple, herencia múltiple.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Reutilización de miembros heredados.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Referencia al objeto de la clase base.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Constructores y destructores en clases derivadas.</w:t>
      </w:r>
    </w:p>
    <w:p w:rsidR="00586CB9" w:rsidRDefault="00586CB9" w:rsidP="00995C0F">
      <w:pPr>
        <w:pStyle w:val="Prrafodelista"/>
        <w:numPr>
          <w:ilvl w:val="0"/>
          <w:numId w:val="3"/>
        </w:numPr>
      </w:pPr>
      <w:r w:rsidRPr="005140C6">
        <w:t>Redefinición de métodos en clases derivadas.</w:t>
      </w:r>
    </w:p>
    <w:p w:rsidR="005E1CFB" w:rsidRPr="005140C6" w:rsidRDefault="005E1CFB" w:rsidP="005E1CFB">
      <w:r>
        <w:t>El alumno aprenderá a dar herencia de una cla</w:t>
      </w:r>
      <w:r w:rsidR="00245610">
        <w:t>se a otra, dando sus atributos a la clase principal, a reutilizar objetos y métodos en dichos constructores y realizar un programa, que utilice estos recursos, siendo el segundo programa.</w:t>
      </w:r>
    </w:p>
    <w:p w:rsidR="00245610" w:rsidRDefault="00245610" w:rsidP="005140C6">
      <w:pPr>
        <w:rPr>
          <w:b/>
        </w:rPr>
      </w:pPr>
    </w:p>
    <w:p w:rsidR="00245610" w:rsidRDefault="00245610" w:rsidP="005140C6">
      <w:pPr>
        <w:rPr>
          <w:b/>
        </w:rPr>
      </w:pPr>
      <w:r>
        <w:rPr>
          <w:b/>
        </w:rPr>
        <w:lastRenderedPageBreak/>
        <w:t>Día 4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4 Polimorfismo.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Definición.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Clases abstractas: definición, métodos abstractos, implementación de clases abstractas, modelado de clases abstractas.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Interfaces definición, implementación de interfaces, herencia de interfaces.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Variables polimórficas (plantillas): definición, uso y aplicaciones.</w:t>
      </w:r>
    </w:p>
    <w:p w:rsidR="00586CB9" w:rsidRDefault="00586CB9" w:rsidP="00995C0F">
      <w:pPr>
        <w:pStyle w:val="Prrafodelista"/>
        <w:numPr>
          <w:ilvl w:val="0"/>
          <w:numId w:val="4"/>
        </w:numPr>
      </w:pPr>
      <w:r w:rsidRPr="005140C6">
        <w:t>Reutilización de código.</w:t>
      </w:r>
    </w:p>
    <w:p w:rsidR="00245610" w:rsidRPr="005140C6" w:rsidRDefault="00245610" w:rsidP="00245610">
      <w:r>
        <w:t>El alumno creara un programa final utilizando herencia y polimorfismo abstrayendo de otras clases reutilizando recursos ya creados en el transcurso del taller y se creara un punto de venta.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5 Excepciones.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Definición.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Tipos de excepciones.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Propagación de excepciones.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Gestión de excepciones: manejo de excepciones, lanzamiento de excepciones.</w:t>
      </w:r>
    </w:p>
    <w:p w:rsidR="00586CB9" w:rsidRDefault="00586CB9" w:rsidP="00995C0F">
      <w:pPr>
        <w:pStyle w:val="Prrafodelista"/>
        <w:numPr>
          <w:ilvl w:val="0"/>
          <w:numId w:val="5"/>
        </w:numPr>
      </w:pPr>
      <w:r w:rsidRPr="005140C6">
        <w:t xml:space="preserve">Creación y manejo de </w:t>
      </w:r>
      <w:r w:rsidR="005140C6" w:rsidRPr="005140C6">
        <w:t xml:space="preserve">excepción </w:t>
      </w:r>
      <w:r w:rsidRPr="005140C6">
        <w:t>es</w:t>
      </w:r>
      <w:r w:rsidR="005140C6" w:rsidRPr="005140C6">
        <w:t xml:space="preserve"> </w:t>
      </w:r>
      <w:r w:rsidRPr="005140C6">
        <w:t>definidas por el usuario.</w:t>
      </w:r>
    </w:p>
    <w:p w:rsidR="00245610" w:rsidRPr="005140C6" w:rsidRDefault="00245610" w:rsidP="00245610">
      <w:r>
        <w:t>El alumno le dará a su proyecto final punto de venta un aspecto más profesional a su programa realizando excepciones que en dichos campos vayan cuyos valores numéricos, o textos, para que así no truene el programa creándolos por TRY y CATCH</w:t>
      </w:r>
    </w:p>
    <w:p w:rsidR="00995C0F" w:rsidRPr="00995C0F" w:rsidRDefault="00586CB9" w:rsidP="00586CB9">
      <w:pPr>
        <w:spacing w:before="100" w:beforeAutospacing="1" w:after="100" w:afterAutospacing="1" w:line="319" w:lineRule="atLeast"/>
        <w:rPr>
          <w:b/>
        </w:rPr>
      </w:pPr>
      <w:r w:rsidRPr="00995C0F">
        <w:rPr>
          <w:b/>
        </w:rPr>
        <w:t xml:space="preserve">COMPETENCIAS A DESARROLLAR </w:t>
      </w:r>
      <w:r w:rsidR="00995C0F">
        <w:rPr>
          <w:b/>
        </w:rPr>
        <w:t>EN EL TALLER DE PROGRAMACION</w:t>
      </w:r>
    </w:p>
    <w:p w:rsidR="00995C0F" w:rsidRDefault="00586CB9" w:rsidP="00586CB9">
      <w:pPr>
        <w:spacing w:before="100" w:beforeAutospacing="1" w:after="100" w:afterAutospacing="1" w:line="319" w:lineRule="atLeast"/>
      </w:pPr>
      <w:r>
        <w:t xml:space="preserve">Competencias específicas: </w:t>
      </w:r>
    </w:p>
    <w:p w:rsidR="00995C0F" w:rsidRDefault="00586CB9" w:rsidP="00995C0F">
      <w:pPr>
        <w:pStyle w:val="Prrafodelista"/>
        <w:numPr>
          <w:ilvl w:val="0"/>
          <w:numId w:val="6"/>
        </w:numPr>
        <w:spacing w:before="100" w:beforeAutospacing="1" w:after="100" w:afterAutospacing="1" w:line="319" w:lineRule="atLeast"/>
      </w:pPr>
      <w:r>
        <w:t xml:space="preserve">Utilizar técnicas de modelado para la solución de problemas. </w:t>
      </w:r>
    </w:p>
    <w:p w:rsidR="00995C0F" w:rsidRDefault="00586CB9" w:rsidP="00995C0F">
      <w:pPr>
        <w:pStyle w:val="Prrafodelista"/>
        <w:numPr>
          <w:ilvl w:val="0"/>
          <w:numId w:val="6"/>
        </w:numPr>
        <w:spacing w:before="100" w:beforeAutospacing="1" w:after="100" w:afterAutospacing="1" w:line="319" w:lineRule="atLeast"/>
      </w:pPr>
      <w:r>
        <w:t xml:space="preserve">Aplicar la sintaxis de un lenguaje orientado a objetos. </w:t>
      </w:r>
    </w:p>
    <w:p w:rsidR="00586CB9" w:rsidRDefault="00586CB9" w:rsidP="00995C0F">
      <w:pPr>
        <w:pStyle w:val="Prrafodelista"/>
        <w:numPr>
          <w:ilvl w:val="0"/>
          <w:numId w:val="6"/>
        </w:numPr>
        <w:spacing w:before="100" w:beforeAutospacing="1" w:after="100" w:afterAutospacing="1" w:line="319" w:lineRule="atLeast"/>
      </w:pPr>
      <w:r>
        <w:t xml:space="preserve">Aplicar un lenguaje orientado a objetos para la solución de problemas. </w:t>
      </w:r>
    </w:p>
    <w:p w:rsidR="00995C0F" w:rsidRDefault="00586CB9" w:rsidP="00586CB9">
      <w:pPr>
        <w:spacing w:before="100" w:beforeAutospacing="1" w:after="100" w:afterAutospacing="1" w:line="319" w:lineRule="atLeast"/>
      </w:pPr>
      <w:r>
        <w:t xml:space="preserve">Competencias </w:t>
      </w:r>
      <w:r w:rsidR="00866BF8">
        <w:t>que se desarrollaran después del taller</w:t>
      </w:r>
      <w:r>
        <w:t xml:space="preserve">: </w:t>
      </w:r>
    </w:p>
    <w:p w:rsidR="00866BF8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 xml:space="preserve">Conocimientos básicos de la carrera. </w:t>
      </w:r>
    </w:p>
    <w:p w:rsidR="00866BF8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>Habilidade</w:t>
      </w:r>
      <w:r w:rsidR="00866BF8">
        <w:t>s del manejo de la computadora.</w:t>
      </w:r>
    </w:p>
    <w:p w:rsidR="00866BF8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 xml:space="preserve">Solución de problemas. </w:t>
      </w:r>
    </w:p>
    <w:p w:rsidR="00A85A7E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 xml:space="preserve">Toma de decisiones. </w:t>
      </w:r>
    </w:p>
    <w:p w:rsidR="00245610" w:rsidRDefault="00245610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>Manejo y aprendizaje de la autoayuda de Netbeans</w:t>
      </w:r>
    </w:p>
    <w:sectPr w:rsidR="00245610" w:rsidSect="00995C0F">
      <w:pgSz w:w="12240" w:h="15840"/>
      <w:pgMar w:top="1135" w:right="758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4E7B"/>
    <w:multiLevelType w:val="hybridMultilevel"/>
    <w:tmpl w:val="253E0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C6545"/>
    <w:multiLevelType w:val="hybridMultilevel"/>
    <w:tmpl w:val="5BF65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F6476"/>
    <w:multiLevelType w:val="hybridMultilevel"/>
    <w:tmpl w:val="84449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B27C3"/>
    <w:multiLevelType w:val="hybridMultilevel"/>
    <w:tmpl w:val="3022D7C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5001E"/>
    <w:multiLevelType w:val="hybridMultilevel"/>
    <w:tmpl w:val="475AD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627B0"/>
    <w:multiLevelType w:val="hybridMultilevel"/>
    <w:tmpl w:val="7B502DA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F4B2F"/>
    <w:multiLevelType w:val="hybridMultilevel"/>
    <w:tmpl w:val="FA960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B9"/>
    <w:rsid w:val="00036F29"/>
    <w:rsid w:val="000708D3"/>
    <w:rsid w:val="00245610"/>
    <w:rsid w:val="005140C6"/>
    <w:rsid w:val="00586CB9"/>
    <w:rsid w:val="005E1CFB"/>
    <w:rsid w:val="00866BF8"/>
    <w:rsid w:val="00877042"/>
    <w:rsid w:val="00942BEE"/>
    <w:rsid w:val="00995C0F"/>
    <w:rsid w:val="009B2399"/>
    <w:rsid w:val="00A85A7E"/>
    <w:rsid w:val="00BA70A1"/>
    <w:rsid w:val="00CB71C3"/>
    <w:rsid w:val="00CC2577"/>
    <w:rsid w:val="00F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B0383-E134-4A36-B310-9E44B91E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6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CB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586CB9"/>
  </w:style>
  <w:style w:type="character" w:styleId="Textoennegrita">
    <w:name w:val="Strong"/>
    <w:basedOn w:val="Fuentedeprrafopredeter"/>
    <w:uiPriority w:val="22"/>
    <w:qFormat/>
    <w:rsid w:val="00586C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86CB9"/>
    <w:rPr>
      <w:color w:val="0000FF"/>
      <w:u w:val="single"/>
    </w:rPr>
  </w:style>
  <w:style w:type="paragraph" w:customStyle="1" w:styleId="vspace">
    <w:name w:val="vspace"/>
    <w:basedOn w:val="Normal"/>
    <w:rsid w:val="0058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9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6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Luis Antonio Roa Juarez Frias</cp:lastModifiedBy>
  <cp:revision>6</cp:revision>
  <dcterms:created xsi:type="dcterms:W3CDTF">2015-03-26T07:53:00Z</dcterms:created>
  <dcterms:modified xsi:type="dcterms:W3CDTF">2015-05-27T19:36:00Z</dcterms:modified>
</cp:coreProperties>
</file>