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51"/>
        <w:gridCol w:w="6375"/>
      </w:tblGrid>
      <w:tr w:rsidR="00BB3367" w14:paraId="02D0EAD1" w14:textId="77777777" w:rsidTr="00D40D13">
        <w:tc>
          <w:tcPr>
            <w:tcW w:w="2660" w:type="dxa"/>
            <w:hideMark/>
          </w:tcPr>
          <w:p w14:paraId="355DF6C2" w14:textId="77777777" w:rsidR="00BB3367" w:rsidRDefault="00BB3367" w:rsidP="00D40D1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3CBFDC" wp14:editId="7099580D">
                  <wp:extent cx="1400175" cy="3143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hideMark/>
          </w:tcPr>
          <w:p w14:paraId="70D0516E" w14:textId="410542B3" w:rsidR="00BB3367" w:rsidRDefault="005D7EB4" w:rsidP="00D40D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CIÊNCIA DA COMPUTAÇÃO</w:t>
            </w:r>
          </w:p>
        </w:tc>
      </w:tr>
    </w:tbl>
    <w:p w14:paraId="23CCFF29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659A52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DDFEC6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83DA9B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663CB6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9D907D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BCD0CB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A2DD3B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0DDFFA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562E80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428C37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09D7CC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88153" w14:textId="37804ED9" w:rsidR="00BB3367" w:rsidRDefault="005D7EB4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GUILHERME CARAMASCHI</w:t>
      </w:r>
    </w:p>
    <w:p w14:paraId="167653A7" w14:textId="41F34479" w:rsidR="00BB3367" w:rsidRDefault="005D7EB4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GUILHERME SCHEFFER FELIX SILVA</w:t>
      </w:r>
    </w:p>
    <w:p w14:paraId="374A8C40" w14:textId="2B4D7D82" w:rsidR="005D7EB4" w:rsidRDefault="005D7EB4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NICKOLAS ANTUNES ALMEIDA</w:t>
      </w:r>
    </w:p>
    <w:p w14:paraId="2C96ABE7" w14:textId="56D4ADBB" w:rsidR="005D7EB4" w:rsidRDefault="005D7EB4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SARAH NEVES HAIDAMUS</w:t>
      </w:r>
    </w:p>
    <w:p w14:paraId="5473E2F1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D61702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3D914D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FC0E44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BC11A3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FD3FE7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8968C6" w14:textId="77777777" w:rsidR="00BB3367" w:rsidRPr="0054404D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1985296E" w14:textId="77777777" w:rsidR="00BB3367" w:rsidRPr="0054404D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24932EF7" w14:textId="77777777" w:rsidR="00BB3367" w:rsidRPr="0054404D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4404D">
        <w:rPr>
          <w:rFonts w:ascii="Arial" w:hAnsi="Arial" w:cs="Arial"/>
          <w:b/>
          <w:color w:val="3F3F3F"/>
          <w:sz w:val="24"/>
          <w:szCs w:val="23"/>
          <w:shd w:val="clear" w:color="auto" w:fill="FFFFFF"/>
        </w:rPr>
        <w:t>DOCUMENTO DE PLANEJAMENTO DO PROJETO COM BRIEFING</w:t>
      </w:r>
    </w:p>
    <w:p w14:paraId="3D7D7094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54B61C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DB0992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0ADEC3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10A593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CBDDC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FC8960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2EE34B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D28FA9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DE10F2" w14:textId="77777777" w:rsidR="00BB3367" w:rsidRDefault="00BB3367" w:rsidP="00BB33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23D09DA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AFC64A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56D369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F92469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F68BA4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57CE99" w14:textId="77777777" w:rsidR="00BB3367" w:rsidRPr="0054404D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9D8A04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C48B67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24C0FD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0C8A32" w14:textId="77777777" w:rsidR="00BB3367" w:rsidRDefault="00BB3367" w:rsidP="00BB3367">
      <w:pPr>
        <w:spacing w:after="0" w:line="240" w:lineRule="auto"/>
        <w:jc w:val="center"/>
        <w:rPr>
          <w:rFonts w:ascii="Arial" w:hAnsi="Arial" w:cs="Arial"/>
          <w:b/>
          <w:sz w:val="45"/>
          <w:szCs w:val="45"/>
        </w:rPr>
      </w:pPr>
    </w:p>
    <w:p w14:paraId="6A22834C" w14:textId="422E1968" w:rsidR="00BB3367" w:rsidRDefault="00BB3367" w:rsidP="00BB33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 – SP</w:t>
      </w:r>
    </w:p>
    <w:p w14:paraId="0C534BDA" w14:textId="74D15292" w:rsidR="00BB3367" w:rsidRDefault="005D7EB4" w:rsidP="00BB3367">
      <w:pPr>
        <w:spacing w:after="0" w:line="240" w:lineRule="auto"/>
        <w:jc w:val="center"/>
        <w:rPr>
          <w:sz w:val="52"/>
          <w:szCs w:val="52"/>
        </w:rPr>
      </w:pPr>
      <w:r>
        <w:rPr>
          <w:rFonts w:ascii="Arial" w:hAnsi="Arial" w:cs="Arial"/>
          <w:sz w:val="24"/>
          <w:szCs w:val="24"/>
        </w:rPr>
        <w:t>2024</w:t>
      </w:r>
    </w:p>
    <w:p w14:paraId="568E8A56" w14:textId="77777777" w:rsidR="00BB3367" w:rsidRDefault="00BB3367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</w:rPr>
      </w:pPr>
      <w:r>
        <w:rPr>
          <w:sz w:val="52"/>
          <w:szCs w:val="52"/>
        </w:rPr>
        <w:lastRenderedPageBreak/>
        <w:br w:type="page"/>
      </w:r>
    </w:p>
    <w:p w14:paraId="1E207724" w14:textId="72919859" w:rsidR="00634117" w:rsidRPr="009B1EBC" w:rsidRDefault="333F0314" w:rsidP="333F0314">
      <w:pPr>
        <w:pStyle w:val="Ttulo1"/>
        <w:rPr>
          <w:b/>
          <w:bCs/>
          <w:sz w:val="52"/>
          <w:szCs w:val="52"/>
        </w:rPr>
      </w:pPr>
      <w:r w:rsidRPr="009B1EBC">
        <w:rPr>
          <w:b/>
          <w:bCs/>
          <w:sz w:val="52"/>
          <w:szCs w:val="52"/>
        </w:rPr>
        <w:lastRenderedPageBreak/>
        <w:t>BRIEFING</w:t>
      </w:r>
    </w:p>
    <w:p w14:paraId="62F02B34" w14:textId="4445CB4A" w:rsidR="333F0314" w:rsidRDefault="333F0314" w:rsidP="333F0314"/>
    <w:p w14:paraId="1821ED4B" w14:textId="3DF9CC44" w:rsidR="333F0314" w:rsidRPr="009B1EBC" w:rsidRDefault="01CBD383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OBJETIVO</w:t>
      </w:r>
    </w:p>
    <w:p w14:paraId="271EEA7B" w14:textId="4C7E93C4" w:rsidR="6F30C822" w:rsidRPr="009B1EBC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A57916">
        <w:rPr>
          <w:rFonts w:ascii="Arial" w:hAnsi="Arial" w:cs="Arial"/>
          <w:sz w:val="24"/>
          <w:szCs w:val="24"/>
          <w:lang w:val="en-US"/>
        </w:rPr>
        <w:t xml:space="preserve">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do site é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plataforma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interativa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funcional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campeonatos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online. O site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terá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interface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moderna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fácil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A57916">
        <w:rPr>
          <w:rFonts w:ascii="Arial" w:hAnsi="Arial" w:cs="Arial"/>
          <w:sz w:val="24"/>
          <w:szCs w:val="24"/>
          <w:lang w:val="en-US"/>
        </w:rPr>
        <w:t>usar</w:t>
      </w:r>
      <w:proofErr w:type="spellEnd"/>
      <w:proofErr w:type="gramEnd"/>
      <w:r w:rsidRPr="00A579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permitindo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usuários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visualizem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populares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detalhes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possibilitem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inscrição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jogadores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equipes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participar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torneios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. 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contato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com </w:t>
      </w:r>
      <w:proofErr w:type="gramStart"/>
      <w:r w:rsidRPr="00A57916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empresa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poderá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feito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via WhatsApp, com 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destaque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fácil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>.</w:t>
      </w:r>
    </w:p>
    <w:p w14:paraId="6D8CCE9D" w14:textId="77777777" w:rsidR="00A57916" w:rsidRPr="009B1EBC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14:paraId="311669A2" w14:textId="7D64B641" w:rsidR="6F30C822" w:rsidRPr="009B1EBC" w:rsidRDefault="01CBD383" w:rsidP="009B1EBC">
      <w:pPr>
        <w:pStyle w:val="Ttulo3"/>
        <w:spacing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FERRAMENTAS UTILIZADAS</w:t>
      </w:r>
    </w:p>
    <w:p w14:paraId="7C5094EF" w14:textId="74B27CAE" w:rsidR="00A57916" w:rsidRPr="00A57916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A57916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equipe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usará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ferramentas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A57916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 w:rsidRPr="00A57916">
        <w:rPr>
          <w:rFonts w:ascii="Arial" w:hAnsi="Arial" w:cs="Arial"/>
          <w:sz w:val="24"/>
          <w:szCs w:val="24"/>
          <w:lang w:val="en-US"/>
        </w:rPr>
        <w:t xml:space="preserve"> Visual Studio Code para 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desenvolvi</w:t>
      </w:r>
      <w:r w:rsidR="00615425">
        <w:rPr>
          <w:rFonts w:ascii="Arial" w:hAnsi="Arial" w:cs="Arial"/>
          <w:sz w:val="24"/>
          <w:szCs w:val="24"/>
          <w:lang w:val="en-US"/>
        </w:rPr>
        <w:t>mento</w:t>
      </w:r>
      <w:proofErr w:type="spellEnd"/>
      <w:r w:rsidR="00615425">
        <w:rPr>
          <w:rFonts w:ascii="Arial" w:hAnsi="Arial" w:cs="Arial"/>
          <w:sz w:val="24"/>
          <w:szCs w:val="24"/>
          <w:lang w:val="en-US"/>
        </w:rPr>
        <w:t xml:space="preserve"> da interface, HTML5 e CSS3.</w:t>
      </w:r>
    </w:p>
    <w:p w14:paraId="54A92464" w14:textId="1AA1B057" w:rsidR="6F30C822" w:rsidRPr="009B1EBC" w:rsidRDefault="6F30C822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F88AE4" w14:textId="13E57B74" w:rsidR="6F30C822" w:rsidRPr="009B1EBC" w:rsidRDefault="01CBD383" w:rsidP="009B1EBC">
      <w:pPr>
        <w:pStyle w:val="Ttulo3"/>
        <w:spacing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PÚBLICO-ALVO</w:t>
      </w:r>
    </w:p>
    <w:p w14:paraId="6D6A7EDE" w14:textId="77777777" w:rsidR="00A57916" w:rsidRPr="00A57916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A57916">
        <w:rPr>
          <w:rFonts w:ascii="Arial" w:hAnsi="Arial" w:cs="Arial"/>
          <w:sz w:val="24"/>
          <w:szCs w:val="24"/>
          <w:lang w:val="en-US"/>
        </w:rPr>
        <w:t xml:space="preserve">O site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voltado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jogadores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amadores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profissionais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buscam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participar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campeonatos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eSports. 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público-alvo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inclui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jovens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adultos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ambos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sexos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que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têm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interesse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competições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online,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além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equipes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desejam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inscrever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campeonatos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ganhar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visibilidade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>.</w:t>
      </w:r>
    </w:p>
    <w:p w14:paraId="589B6F0D" w14:textId="77777777" w:rsidR="005D7EB4" w:rsidRPr="009B1EBC" w:rsidRDefault="005D7EB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D6C9AAD" w14:textId="0420D8C3" w:rsidR="333F0314" w:rsidRPr="009B1EBC" w:rsidRDefault="5CE2104E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NOME DO SITE</w:t>
      </w:r>
    </w:p>
    <w:p w14:paraId="0A9F54A5" w14:textId="2ABE2C30" w:rsidR="5CE2104E" w:rsidRPr="009B1EBC" w:rsidRDefault="5CE2104E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1EBC">
        <w:rPr>
          <w:rFonts w:ascii="Arial" w:hAnsi="Arial" w:cs="Arial"/>
          <w:sz w:val="24"/>
          <w:szCs w:val="24"/>
        </w:rPr>
        <w:t>O nome do sit</w:t>
      </w:r>
      <w:r w:rsidR="005D7EB4" w:rsidRPr="009B1EBC">
        <w:rPr>
          <w:rFonts w:ascii="Arial" w:hAnsi="Arial" w:cs="Arial"/>
          <w:sz w:val="24"/>
          <w:szCs w:val="24"/>
        </w:rPr>
        <w:t xml:space="preserve">e será </w:t>
      </w:r>
      <w:r w:rsidR="00A57916" w:rsidRPr="009B1EBC">
        <w:rPr>
          <w:rFonts w:ascii="Arial" w:hAnsi="Arial" w:cs="Arial"/>
          <w:sz w:val="24"/>
          <w:szCs w:val="24"/>
        </w:rPr>
        <w:t>Master Gamers</w:t>
      </w:r>
      <w:r w:rsidR="005D7EB4" w:rsidRPr="009B1EBC">
        <w:rPr>
          <w:rFonts w:ascii="Arial" w:hAnsi="Arial" w:cs="Arial"/>
          <w:sz w:val="24"/>
          <w:szCs w:val="24"/>
        </w:rPr>
        <w:t>.</w:t>
      </w:r>
    </w:p>
    <w:p w14:paraId="43B47E6A" w14:textId="3B5D4171" w:rsidR="333F0314" w:rsidRPr="009B1EBC" w:rsidRDefault="333F031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721DC2B" w14:textId="63C6153F" w:rsidR="333F0314" w:rsidRPr="009B1EBC" w:rsidRDefault="01CBD383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VISÃO DO PROJETO</w:t>
      </w:r>
    </w:p>
    <w:p w14:paraId="44DCA443" w14:textId="77777777" w:rsidR="00A57916" w:rsidRPr="00A57916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A57916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visão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projeto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é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referência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mercado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campeonatos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online de eSports,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oferecendo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experiência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fluida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prática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tanto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jogadores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quanto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organizadores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campeonatos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. 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plataforma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visa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tornar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-se um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ponto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encontro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comunidade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gamer,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agregando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valor com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interface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intuitiva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suporte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completo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>.</w:t>
      </w:r>
    </w:p>
    <w:p w14:paraId="5CD8E3C9" w14:textId="6E15AFFB" w:rsidR="333F0314" w:rsidRPr="009B1EBC" w:rsidRDefault="333F031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6C811D" w14:textId="4313536B" w:rsidR="333F0314" w:rsidRPr="009B1EBC" w:rsidRDefault="00615425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</w:t>
      </w:r>
      <w:r w:rsidR="01CBD383" w:rsidRPr="009B1EBC">
        <w:rPr>
          <w:rFonts w:ascii="Arial" w:hAnsi="Arial" w:cs="Arial"/>
          <w:b/>
          <w:bCs/>
        </w:rPr>
        <w:t>E SERVIÇOS</w:t>
      </w:r>
    </w:p>
    <w:p w14:paraId="5A8726B9" w14:textId="3E877B03" w:rsidR="00A57916" w:rsidRPr="00A57916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A57916">
        <w:rPr>
          <w:rFonts w:ascii="Arial" w:hAnsi="Arial" w:cs="Arial"/>
          <w:sz w:val="24"/>
          <w:szCs w:val="24"/>
          <w:lang w:val="en-US"/>
        </w:rPr>
        <w:t xml:space="preserve">O site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permitirá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campeonatos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diversos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com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inscrições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online.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Ele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exibirá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populares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página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principal, com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fotos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descrições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links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detalhes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adicionais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Haverá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área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dedicada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torneios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passados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informações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>.</w:t>
      </w:r>
    </w:p>
    <w:p w14:paraId="5F33C16A" w14:textId="5485AAA0" w:rsidR="333F0314" w:rsidRPr="009B1EBC" w:rsidRDefault="333F031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172CB7" w14:textId="6DF7C542" w:rsidR="333F0314" w:rsidRPr="009B1EBC" w:rsidRDefault="01CBD383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REAÇÃO DESEJADA DO USUÁRIO</w:t>
      </w:r>
    </w:p>
    <w:p w14:paraId="4B034C48" w14:textId="77777777" w:rsidR="00A57916" w:rsidRPr="00A57916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Espera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-se que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usuário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tenha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experiência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positiva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navegar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pelo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site,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sentindo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facilidade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encontrar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campeonatos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desejados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além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navegação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rápida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dificuldades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. 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é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proporcionar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um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ambiente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acolhedor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acessível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jogadores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incentivando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7916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inscrição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participação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torneios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>.</w:t>
      </w:r>
    </w:p>
    <w:p w14:paraId="66E287BC" w14:textId="445D25BD" w:rsidR="333F0314" w:rsidRPr="009B1EBC" w:rsidRDefault="333F031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737ABD1" w14:textId="657C6B86" w:rsidR="333F0314" w:rsidRPr="009B1EBC" w:rsidRDefault="01CBD383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DURAÇÃO PARA CONCLUSÃO DO SITE</w:t>
      </w:r>
    </w:p>
    <w:p w14:paraId="054B761A" w14:textId="620F56CC" w:rsidR="00A57916" w:rsidRPr="00A57916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A57916">
        <w:rPr>
          <w:rFonts w:ascii="Arial" w:hAnsi="Arial" w:cs="Arial"/>
          <w:sz w:val="24"/>
          <w:szCs w:val="24"/>
          <w:lang w:val="en-US"/>
        </w:rPr>
        <w:t xml:space="preserve">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desenvolviment</w:t>
      </w:r>
      <w:r w:rsidR="00A76CB6">
        <w:rPr>
          <w:rFonts w:ascii="Arial" w:hAnsi="Arial" w:cs="Arial"/>
          <w:sz w:val="24"/>
          <w:szCs w:val="24"/>
          <w:lang w:val="en-US"/>
        </w:rPr>
        <w:t>o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do site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será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realizado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mês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com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equipe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quat</w:t>
      </w:r>
      <w:r w:rsidR="00A76CB6">
        <w:rPr>
          <w:rFonts w:ascii="Arial" w:hAnsi="Arial" w:cs="Arial"/>
          <w:sz w:val="24"/>
          <w:szCs w:val="24"/>
          <w:lang w:val="en-US"/>
        </w:rPr>
        <w:t>ro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pessoas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. Na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etapa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entregue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versão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estática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do site com as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páginas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principais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prontas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. Na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segunda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etapa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serão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implementadas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funcionalidades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dinâmicas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inscrições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perfis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jogadores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>.</w:t>
      </w:r>
    </w:p>
    <w:p w14:paraId="3E0E57F9" w14:textId="7D07FC6F" w:rsidR="333F0314" w:rsidRPr="009B1EBC" w:rsidRDefault="333F031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BC8FFE4" w14:textId="6BC7F686" w:rsidR="333F0314" w:rsidRPr="009B1EBC" w:rsidRDefault="01CBD383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t>TESTES DE FUNCIONAMENTO</w:t>
      </w:r>
    </w:p>
    <w:p w14:paraId="4E4C4A65" w14:textId="77777777" w:rsidR="00A57916" w:rsidRPr="00A57916" w:rsidRDefault="00A57916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A57916">
        <w:rPr>
          <w:rFonts w:ascii="Arial" w:hAnsi="Arial" w:cs="Arial"/>
          <w:sz w:val="24"/>
          <w:szCs w:val="24"/>
          <w:lang w:val="en-US"/>
        </w:rPr>
        <w:t xml:space="preserve">Antes da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entrega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final, o site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passará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série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testes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garantir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funcionando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acordo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com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padrões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de HTML5/CSS3 e que 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navegação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seja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rápida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falhas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Além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disso, testes de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responsividade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serão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realizados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garantir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que o site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funcione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corretamente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dispositivos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7916">
        <w:rPr>
          <w:rFonts w:ascii="Arial" w:hAnsi="Arial" w:cs="Arial"/>
          <w:sz w:val="24"/>
          <w:szCs w:val="24"/>
          <w:lang w:val="en-US"/>
        </w:rPr>
        <w:t>móveis</w:t>
      </w:r>
      <w:proofErr w:type="spellEnd"/>
      <w:r w:rsidRPr="00A57916">
        <w:rPr>
          <w:rFonts w:ascii="Arial" w:hAnsi="Arial" w:cs="Arial"/>
          <w:sz w:val="24"/>
          <w:szCs w:val="24"/>
          <w:lang w:val="en-US"/>
        </w:rPr>
        <w:t xml:space="preserve"> e desktops.</w:t>
      </w:r>
    </w:p>
    <w:p w14:paraId="61469273" w14:textId="7DB1F679" w:rsidR="333F0314" w:rsidRPr="009B1EBC" w:rsidRDefault="333F031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374098" w14:textId="4C579EAA" w:rsidR="333F0314" w:rsidRPr="009B1EBC" w:rsidRDefault="01CBD383" w:rsidP="009B1EBC">
      <w:pPr>
        <w:pStyle w:val="Ttulo3"/>
        <w:spacing w:before="0" w:after="160" w:line="360" w:lineRule="auto"/>
        <w:jc w:val="both"/>
        <w:rPr>
          <w:rFonts w:ascii="Arial" w:hAnsi="Arial" w:cs="Arial"/>
          <w:b/>
          <w:bCs/>
        </w:rPr>
      </w:pPr>
      <w:r w:rsidRPr="009B1EBC">
        <w:rPr>
          <w:rFonts w:ascii="Arial" w:hAnsi="Arial" w:cs="Arial"/>
          <w:b/>
          <w:bCs/>
        </w:rPr>
        <w:lastRenderedPageBreak/>
        <w:t>LIMITADORES</w:t>
      </w:r>
    </w:p>
    <w:p w14:paraId="33CF7337" w14:textId="19B914E2" w:rsidR="01CBD383" w:rsidRPr="00615425" w:rsidRDefault="01CBD383" w:rsidP="006154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9B1EBC">
        <w:rPr>
          <w:rFonts w:ascii="Arial" w:hAnsi="Arial" w:cs="Arial"/>
          <w:sz w:val="24"/>
          <w:szCs w:val="24"/>
        </w:rPr>
        <w:t>De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vido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à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limitação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grupo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tecnologias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avançadas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de back-end, o site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será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desenvolvido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inicialmente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de forma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estática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e com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foco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front-end.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Funcionalidades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complexas</w:t>
      </w:r>
      <w:proofErr w:type="spellEnd"/>
      <w:r w:rsidR="00A76C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6CB6">
        <w:rPr>
          <w:rFonts w:ascii="Arial" w:hAnsi="Arial" w:cs="Arial"/>
          <w:sz w:val="24"/>
          <w:szCs w:val="24"/>
          <w:lang w:val="en-US"/>
        </w:rPr>
        <w:t>vão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implementadas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7916" w:rsidRPr="009B1EBC">
        <w:rPr>
          <w:rFonts w:ascii="Arial" w:hAnsi="Arial" w:cs="Arial"/>
          <w:sz w:val="24"/>
          <w:szCs w:val="24"/>
          <w:lang w:val="en-US"/>
        </w:rPr>
        <w:t>futuramente</w:t>
      </w:r>
      <w:proofErr w:type="spellEnd"/>
      <w:r w:rsidR="00A57916" w:rsidRPr="009B1EBC">
        <w:rPr>
          <w:rFonts w:ascii="Arial" w:hAnsi="Arial" w:cs="Arial"/>
          <w:sz w:val="24"/>
          <w:szCs w:val="24"/>
          <w:lang w:val="en-US"/>
        </w:rPr>
        <w:t>.</w:t>
      </w:r>
    </w:p>
    <w:p w14:paraId="20DC76E5" w14:textId="05F6BE89" w:rsidR="333F0314" w:rsidRPr="009B1EBC" w:rsidRDefault="333F0314" w:rsidP="009B1E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534E19D" w14:textId="5D141047" w:rsidR="333F0314" w:rsidRPr="00615425" w:rsidRDefault="598AC026" w:rsidP="009B1EBC">
      <w:pPr>
        <w:pStyle w:val="Ttulo"/>
        <w:spacing w:line="360" w:lineRule="auto"/>
        <w:jc w:val="both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615425">
        <w:rPr>
          <w:rFonts w:ascii="Arial" w:hAnsi="Arial" w:cs="Arial"/>
          <w:b/>
          <w:color w:val="1F3864" w:themeColor="accent1" w:themeShade="80"/>
          <w:sz w:val="24"/>
          <w:szCs w:val="24"/>
        </w:rPr>
        <w:t>INTERFACES</w:t>
      </w:r>
    </w:p>
    <w:p w14:paraId="0CC82509" w14:textId="087E71AA" w:rsidR="005B0D2E" w:rsidRPr="005B0D2E" w:rsidRDefault="005B0D2E" w:rsidP="005B0D2E"/>
    <w:p w14:paraId="27096004" w14:textId="4DA211B1" w:rsidR="333F0314" w:rsidRPr="00067F65" w:rsidRDefault="005B0D2E" w:rsidP="006154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7F6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D8DA45E" wp14:editId="48E55BF3">
            <wp:extent cx="5155135" cy="36576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 home p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40" cy="369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6DF7" w14:textId="48B415A0" w:rsidR="598AC026" w:rsidRPr="00067F65" w:rsidRDefault="005B0D2E" w:rsidP="00615425">
      <w:pPr>
        <w:spacing w:line="36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  <w:r w:rsidRPr="00067F65">
        <w:rPr>
          <w:rFonts w:ascii="Arial" w:hAnsi="Arial" w:cs="Arial"/>
          <w:bCs/>
          <w:sz w:val="24"/>
          <w:szCs w:val="24"/>
        </w:rPr>
        <w:t>Página Principal</w:t>
      </w:r>
    </w:p>
    <w:p w14:paraId="3A01EFEE" w14:textId="60872202" w:rsidR="598AC026" w:rsidRPr="00067F65" w:rsidRDefault="005B0D2E" w:rsidP="00615425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067F65">
        <w:rPr>
          <w:rFonts w:ascii="Arial" w:hAnsi="Arial" w:cs="Arial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3B309F10" wp14:editId="06D45790">
            <wp:extent cx="5107949" cy="36478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0240920WA0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633" cy="37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29AA" w14:textId="41E2D5CB" w:rsidR="00067F65" w:rsidRDefault="00067F65" w:rsidP="00615425">
      <w:pPr>
        <w:spacing w:line="36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  <w:r w:rsidRPr="00067F65">
        <w:rPr>
          <w:rFonts w:ascii="Arial" w:hAnsi="Arial" w:cs="Arial"/>
          <w:bCs/>
          <w:sz w:val="24"/>
          <w:szCs w:val="24"/>
        </w:rPr>
        <w:t>Descrição dos Jogos</w:t>
      </w:r>
    </w:p>
    <w:p w14:paraId="3630931B" w14:textId="77777777" w:rsidR="00615425" w:rsidRDefault="00615425" w:rsidP="00615425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5B237181" w14:textId="3D915886" w:rsidR="598AC026" w:rsidRPr="00067F65" w:rsidRDefault="00067F65" w:rsidP="006154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7F6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4E0F25" wp14:editId="29EAF914">
            <wp:extent cx="5107940" cy="36450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20240920WA00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093" cy="36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96A" w14:textId="76FB29D0" w:rsidR="598AC026" w:rsidRDefault="00067F65" w:rsidP="00615425">
      <w:pPr>
        <w:spacing w:line="36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  <w:r w:rsidRPr="00067F65">
        <w:rPr>
          <w:rFonts w:ascii="Arial" w:hAnsi="Arial" w:cs="Arial"/>
          <w:bCs/>
          <w:sz w:val="24"/>
          <w:szCs w:val="24"/>
        </w:rPr>
        <w:t>Página de Inscrição</w:t>
      </w:r>
    </w:p>
    <w:p w14:paraId="1C800275" w14:textId="77777777" w:rsidR="00067F65" w:rsidRPr="00067F65" w:rsidRDefault="00067F65" w:rsidP="00615425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3C30E1B4" w14:textId="171B9870" w:rsidR="01CBD383" w:rsidRPr="00067F65" w:rsidRDefault="00067F65" w:rsidP="006154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67F6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8B3B4C4" wp14:editId="08152C03">
            <wp:extent cx="5086350" cy="3580619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yout pagina sobre n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44" cy="35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3A25" w14:textId="77777777" w:rsidR="00DE6D60" w:rsidRDefault="00067F65" w:rsidP="00615425">
      <w:pPr>
        <w:spacing w:line="36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  <w:r w:rsidRPr="00067F65">
        <w:rPr>
          <w:rFonts w:ascii="Arial" w:hAnsi="Arial" w:cs="Arial"/>
          <w:bCs/>
          <w:sz w:val="24"/>
          <w:szCs w:val="24"/>
        </w:rPr>
        <w:t>Sobre Nós</w:t>
      </w:r>
    </w:p>
    <w:p w14:paraId="013666F2" w14:textId="77777777" w:rsidR="00DE6D60" w:rsidRDefault="00DE6D60" w:rsidP="00DE6D60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708F8241" w14:textId="77777777" w:rsidR="00DE6D60" w:rsidRDefault="00DE6D60" w:rsidP="0061542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2F1795" wp14:editId="54045D7B">
            <wp:extent cx="5119370" cy="3619178"/>
            <wp:effectExtent l="0" t="0" r="508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20240920WA0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62" cy="36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37DC" w14:textId="524B7F7E" w:rsidR="00BB3367" w:rsidRPr="00615425" w:rsidRDefault="00DE6D60" w:rsidP="00615425">
      <w:pPr>
        <w:spacing w:line="36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Portfólios</w:t>
      </w:r>
      <w:r w:rsidR="00BB3367" w:rsidRPr="009B1EBC">
        <w:rPr>
          <w:rFonts w:ascii="Arial" w:hAnsi="Arial" w:cs="Arial"/>
          <w:sz w:val="24"/>
          <w:szCs w:val="24"/>
        </w:rPr>
        <w:br w:type="page"/>
      </w:r>
    </w:p>
    <w:p w14:paraId="393AF149" w14:textId="254757E3" w:rsidR="00DE6D60" w:rsidRPr="00DE6D60" w:rsidRDefault="1BAB0727" w:rsidP="00DE6D60">
      <w:pPr>
        <w:pStyle w:val="Ttulo"/>
        <w:spacing w:line="360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DE6D60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lastRenderedPageBreak/>
        <w:t>PORTIFÓLIOS</w:t>
      </w:r>
    </w:p>
    <w:p w14:paraId="67437213" w14:textId="2D5B5176" w:rsidR="598AC026" w:rsidRPr="009B1EBC" w:rsidRDefault="00DE6D60" w:rsidP="00DE6D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E6D60">
        <w:rPr>
          <w:rFonts w:ascii="Arial" w:hAnsi="Arial" w:cs="Arial"/>
          <w:sz w:val="24"/>
          <w:szCs w:val="24"/>
        </w:rPr>
        <w:t>Como pré-requisito para todos os sites, incluímos nossos portfólios, cada um com suas particularidades e métodos de desenvolvimento específicos.</w:t>
      </w:r>
      <w:bookmarkStart w:id="0" w:name="_GoBack"/>
      <w:bookmarkEnd w:id="0"/>
    </w:p>
    <w:sectPr w:rsidR="598AC026" w:rsidRPr="009B1E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6D9D9"/>
    <w:rsid w:val="00067F65"/>
    <w:rsid w:val="000918C0"/>
    <w:rsid w:val="000D68F8"/>
    <w:rsid w:val="001412BE"/>
    <w:rsid w:val="002202C5"/>
    <w:rsid w:val="00444BE2"/>
    <w:rsid w:val="00527D42"/>
    <w:rsid w:val="005B0D2E"/>
    <w:rsid w:val="005D0DE1"/>
    <w:rsid w:val="005D7EB4"/>
    <w:rsid w:val="00615425"/>
    <w:rsid w:val="00630917"/>
    <w:rsid w:val="00634117"/>
    <w:rsid w:val="009B1EBC"/>
    <w:rsid w:val="00A57916"/>
    <w:rsid w:val="00A76CB6"/>
    <w:rsid w:val="00BB3367"/>
    <w:rsid w:val="00DE6D60"/>
    <w:rsid w:val="00F84861"/>
    <w:rsid w:val="00FA06EC"/>
    <w:rsid w:val="01CBD383"/>
    <w:rsid w:val="13C6790D"/>
    <w:rsid w:val="1BAB0727"/>
    <w:rsid w:val="333F0314"/>
    <w:rsid w:val="598AC026"/>
    <w:rsid w:val="5B56D9D9"/>
    <w:rsid w:val="5CE2104E"/>
    <w:rsid w:val="5F06F576"/>
    <w:rsid w:val="6F30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D9D9"/>
  <w15:chartTrackingRefBased/>
  <w15:docId w15:val="{E1603419-D959-4051-BC66-2AAB336D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8DEBD-78B5-4315-BF2E-4B013694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Aislan Dias</dc:creator>
  <cp:keywords/>
  <dc:description/>
  <cp:lastModifiedBy>Aluno</cp:lastModifiedBy>
  <cp:revision>13</cp:revision>
  <dcterms:created xsi:type="dcterms:W3CDTF">2019-09-27T11:53:00Z</dcterms:created>
  <dcterms:modified xsi:type="dcterms:W3CDTF">2024-09-20T12:49:00Z</dcterms:modified>
</cp:coreProperties>
</file>