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C28" w14:textId="3D8C5DC8" w:rsidR="005F2B56" w:rsidRPr="00EC0469" w:rsidRDefault="005F2B56" w:rsidP="005F2B5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PRIMARY KEY</w:t>
      </w:r>
      <w:r w:rsidR="00E62BF6" w:rsidRPr="00EC0469">
        <w:rPr>
          <w:rFonts w:ascii="Consolas" w:hAnsi="Consolas"/>
          <w:color w:val="FF0000"/>
        </w:rPr>
        <w:t>,</w:t>
      </w:r>
      <w:r w:rsidRPr="00EC0469">
        <w:rPr>
          <w:rFonts w:ascii="Consolas" w:hAnsi="Consolas"/>
          <w:color w:val="FF0000"/>
        </w:rPr>
        <w:t xml:space="preserve"> NOT NULL</w:t>
      </w:r>
      <w:r w:rsidR="00E62BF6" w:rsidRPr="00EC0469">
        <w:rPr>
          <w:rFonts w:ascii="Consolas" w:hAnsi="Consolas"/>
          <w:color w:val="FF0000"/>
        </w:rPr>
        <w:t>, UNIQUE</w:t>
      </w:r>
    </w:p>
    <w:p w14:paraId="4CD993DF" w14:textId="15BD1B3C" w:rsidR="00097D2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</w:t>
      </w:r>
    </w:p>
    <w:p w14:paraId="4BADDE9C" w14:textId="6273B26B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CUSTOMER(</w:t>
      </w:r>
    </w:p>
    <w:p w14:paraId="46CB8D40" w14:textId="7A4D629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5AB14EEF" w14:textId="5D93F5F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4744794F" w14:textId="22815310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FIRSTNAME VARCHAR(50),</w:t>
      </w:r>
    </w:p>
    <w:p w14:paraId="2F70E225" w14:textId="6A235BE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LASTNAME VARCHAR(50),</w:t>
      </w:r>
    </w:p>
    <w:p w14:paraId="425879CA" w14:textId="7BFFFE40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DOB DATE,</w:t>
      </w:r>
    </w:p>
    <w:p w14:paraId="261CA11A" w14:textId="2D2AF82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GENDER CHAR(1) NOT NULL</w:t>
      </w:r>
      <w:r w:rsidR="00E62BF6" w:rsidRPr="00EC0469">
        <w:rPr>
          <w:rFonts w:ascii="Consolas" w:hAnsi="Consolas"/>
        </w:rPr>
        <w:t xml:space="preserve">, </w:t>
      </w:r>
    </w:p>
    <w:p w14:paraId="479AE73D" w14:textId="0094F05D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PHONE CHAR(10) UNIQUE</w:t>
      </w:r>
    </w:p>
    <w:p w14:paraId="156C7F7C" w14:textId="6D91D03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3A6704A0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3412D9B9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CUSTOMER(</w:t>
      </w:r>
    </w:p>
    <w:p w14:paraId="52376858" w14:textId="738C6A7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INT,</w:t>
      </w:r>
    </w:p>
    <w:p w14:paraId="32AAE584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6133C1DB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FIRSTNAME VARCHAR(50),</w:t>
      </w:r>
    </w:p>
    <w:p w14:paraId="19A0E4A6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LASTNAME VARCHAR(50),</w:t>
      </w:r>
    </w:p>
    <w:p w14:paraId="4C7071F8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DOB DATE,</w:t>
      </w:r>
    </w:p>
    <w:p w14:paraId="10D123BE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GENDER CHAR(1) NOT NULL,</w:t>
      </w:r>
    </w:p>
    <w:p w14:paraId="7AD5F2E7" w14:textId="67C6A23E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</w:rPr>
        <w:t>PHONE CHAR(10) UNIQUE</w:t>
      </w:r>
      <w:r w:rsidRPr="00EC0469">
        <w:rPr>
          <w:rFonts w:ascii="Consolas" w:hAnsi="Consolas"/>
        </w:rPr>
        <w:t>,</w:t>
      </w:r>
    </w:p>
    <w:p w14:paraId="5FB25F34" w14:textId="563D5276" w:rsidR="005F2B56" w:rsidRPr="00EC0469" w:rsidRDefault="005F2B56" w:rsidP="005F2B56">
      <w:pPr>
        <w:pStyle w:val="NoSpacing"/>
        <w:ind w:firstLine="720"/>
        <w:rPr>
          <w:rFonts w:ascii="Consolas" w:hAnsi="Consolas"/>
        </w:rPr>
      </w:pPr>
      <w:r w:rsidRPr="00EC0469">
        <w:rPr>
          <w:rFonts w:ascii="Consolas" w:hAnsi="Consolas"/>
        </w:rPr>
        <w:t>PRIMARY KEY(ID)</w:t>
      </w:r>
    </w:p>
    <w:p w14:paraId="4254F209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78916A4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14701E1D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2C25CF69" w14:textId="562BD4D8" w:rsidR="005F2B56" w:rsidRPr="00EC0469" w:rsidRDefault="005F2B56" w:rsidP="005F2B5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FOREIGN KEY</w:t>
      </w:r>
      <w:r w:rsidR="00EC0469">
        <w:rPr>
          <w:rFonts w:ascii="Consolas" w:hAnsi="Consolas"/>
          <w:color w:val="FF0000"/>
        </w:rPr>
        <w:t xml:space="preserve">, </w:t>
      </w:r>
      <w:r w:rsidR="00E62BF6" w:rsidRPr="00EC0469">
        <w:rPr>
          <w:rFonts w:ascii="Consolas" w:hAnsi="Consolas"/>
          <w:color w:val="FF0000"/>
        </w:rPr>
        <w:t>CHECK</w:t>
      </w:r>
      <w:r w:rsidR="00EC0469">
        <w:rPr>
          <w:rFonts w:ascii="Consolas" w:hAnsi="Consolas"/>
          <w:color w:val="FF0000"/>
        </w:rPr>
        <w:t xml:space="preserve"> AND DEFAULT</w:t>
      </w:r>
    </w:p>
    <w:p w14:paraId="506D1F8F" w14:textId="77777777" w:rsidR="00E62BF6" w:rsidRPr="00EC0469" w:rsidRDefault="00E62BF6" w:rsidP="005F2B56">
      <w:pPr>
        <w:pStyle w:val="NoSpacing"/>
        <w:rPr>
          <w:rFonts w:ascii="Consolas" w:hAnsi="Consolas"/>
          <w:color w:val="FF0000"/>
        </w:rPr>
      </w:pPr>
    </w:p>
    <w:p w14:paraId="2AA6CF11" w14:textId="77777777" w:rsidR="00E62BF6" w:rsidRPr="00EC0469" w:rsidRDefault="00E62BF6" w:rsidP="00E62BF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CHECK</w:t>
      </w:r>
    </w:p>
    <w:p w14:paraId="5C628C0D" w14:textId="77777777" w:rsidR="00E62BF6" w:rsidRPr="00EC0469" w:rsidRDefault="00E62BF6" w:rsidP="00E62BF6">
      <w:pPr>
        <w:pStyle w:val="NoSpacing"/>
        <w:rPr>
          <w:rFonts w:ascii="Consolas" w:hAnsi="Consolas"/>
          <w:color w:val="FF0000"/>
        </w:rPr>
      </w:pPr>
    </w:p>
    <w:p w14:paraId="4BA3B67F" w14:textId="77777777" w:rsidR="00E62BF6" w:rsidRPr="00EC0469" w:rsidRDefault="00E62BF6" w:rsidP="00E62BF6">
      <w:pPr>
        <w:pStyle w:val="NoSpacing"/>
        <w:rPr>
          <w:rFonts w:ascii="Consolas" w:hAnsi="Consolas"/>
          <w:color w:val="000000" w:themeColor="text1"/>
        </w:rPr>
      </w:pPr>
      <w:r w:rsidRPr="00EC0469">
        <w:rPr>
          <w:rFonts w:ascii="Consolas" w:hAnsi="Consolas"/>
          <w:color w:val="000000" w:themeColor="text1"/>
        </w:rPr>
        <w:t>SYNTAX: CONSTRAINT CONSTRAINT_NAME CHECK(EXPRESSION)</w:t>
      </w:r>
    </w:p>
    <w:p w14:paraId="628886C3" w14:textId="77777777" w:rsidR="00E62BF6" w:rsidRPr="00EC0469" w:rsidRDefault="00E62BF6" w:rsidP="005F2B56">
      <w:pPr>
        <w:pStyle w:val="NoSpacing"/>
        <w:rPr>
          <w:rFonts w:ascii="Consolas" w:hAnsi="Consolas"/>
          <w:color w:val="FF0000"/>
        </w:rPr>
      </w:pPr>
    </w:p>
    <w:p w14:paraId="51724328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08761E15" w14:textId="3E3115FD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40665022" w14:textId="4F5C56B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28717053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</w:rPr>
        <w:t>BRANCH_ID INT NOT NULL,</w:t>
      </w:r>
    </w:p>
    <w:p w14:paraId="73C07237" w14:textId="6FC0A4DD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2869CBE8" w14:textId="25B142BA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03A70983" w14:textId="350CFF2A" w:rsidR="00EC0469" w:rsidRPr="00EC0469" w:rsidRDefault="00EC0469" w:rsidP="00EC0469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5C11B648" w14:textId="2A08F789" w:rsidR="00EC0469" w:rsidRPr="00EC0469" w:rsidRDefault="00EC0469" w:rsidP="00EC0469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23C0B894" w14:textId="3F5F259A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</w:t>
      </w:r>
      <w:r w:rsidRPr="00EC0469">
        <w:rPr>
          <w:rFonts w:ascii="Consolas" w:hAnsi="Consolas"/>
        </w:rPr>
        <w:t>CUTOMER_ID</w:t>
      </w:r>
      <w:r w:rsidRPr="00EC0469">
        <w:rPr>
          <w:rFonts w:ascii="Consolas" w:hAnsi="Consolas"/>
        </w:rPr>
        <w:t>)</w:t>
      </w:r>
      <w:r w:rsidR="00E62BF6" w:rsidRPr="00EC0469">
        <w:rPr>
          <w:rFonts w:ascii="Consolas" w:hAnsi="Consolas"/>
        </w:rPr>
        <w:t xml:space="preserve"> REFERENCES CUSTOMER(ID), </w:t>
      </w:r>
    </w:p>
    <w:p w14:paraId="649F56E4" w14:textId="289EAE41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</w:t>
      </w:r>
      <w:r w:rsidRPr="00EC0469">
        <w:rPr>
          <w:rFonts w:ascii="Consolas" w:hAnsi="Consolas"/>
        </w:rPr>
        <w:t>_CHECK</w:t>
      </w:r>
      <w:r w:rsidRPr="00EC0469">
        <w:rPr>
          <w:rFonts w:ascii="Consolas" w:hAnsi="Consolas"/>
          <w:color w:val="000000" w:themeColor="text1"/>
        </w:rPr>
        <w:t xml:space="preserve"> </w:t>
      </w:r>
      <w:r w:rsidRPr="00EC0469">
        <w:rPr>
          <w:rFonts w:ascii="Consolas" w:hAnsi="Consolas"/>
          <w:color w:val="000000" w:themeColor="text1"/>
        </w:rPr>
        <w:t>CHECK(</w:t>
      </w:r>
      <w:r w:rsidRPr="00EC0469">
        <w:rPr>
          <w:rFonts w:ascii="Consolas" w:hAnsi="Consolas"/>
        </w:rPr>
        <w:t>ACCOUNT_BALANCE</w:t>
      </w:r>
      <w:r w:rsidRPr="00EC0469">
        <w:rPr>
          <w:rFonts w:ascii="Consolas" w:hAnsi="Consolas"/>
        </w:rPr>
        <w:t xml:space="preserve">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13AE1DBA" w14:textId="233CCD32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FD7D8A4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0A2EA585" w14:textId="77777777" w:rsidR="00E62BF6" w:rsidRPr="00EC0469" w:rsidRDefault="00E62BF6" w:rsidP="005F2B56">
      <w:pPr>
        <w:pStyle w:val="NoSpacing"/>
        <w:rPr>
          <w:rFonts w:ascii="Consolas" w:hAnsi="Consolas"/>
          <w:color w:val="000000" w:themeColor="text1"/>
        </w:rPr>
      </w:pPr>
    </w:p>
    <w:p w14:paraId="682F0903" w14:textId="77777777" w:rsidR="00E62BF6" w:rsidRPr="00EC0469" w:rsidRDefault="00E62BF6" w:rsidP="005F2B56">
      <w:pPr>
        <w:pStyle w:val="NoSpacing"/>
        <w:rPr>
          <w:rFonts w:ascii="Consolas" w:hAnsi="Consolas"/>
          <w:color w:val="000000" w:themeColor="text1"/>
        </w:rPr>
      </w:pPr>
    </w:p>
    <w:p w14:paraId="5989EE54" w14:textId="77777777" w:rsidR="00E62BF6" w:rsidRPr="00EC0469" w:rsidRDefault="00E62BF6" w:rsidP="005F2B56">
      <w:pPr>
        <w:pStyle w:val="NoSpacing"/>
        <w:rPr>
          <w:rFonts w:ascii="Consolas" w:hAnsi="Consolas"/>
          <w:color w:val="000000" w:themeColor="text1"/>
        </w:rPr>
      </w:pPr>
    </w:p>
    <w:p w14:paraId="7208050C" w14:textId="77777777" w:rsidR="00E62BF6" w:rsidRPr="00EC0469" w:rsidRDefault="00E62BF6" w:rsidP="005F2B56">
      <w:pPr>
        <w:pStyle w:val="NoSpacing"/>
        <w:rPr>
          <w:rFonts w:ascii="Consolas" w:hAnsi="Consolas"/>
        </w:rPr>
      </w:pPr>
    </w:p>
    <w:p w14:paraId="51C956C6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1719AF10" w14:textId="4F5DAB3D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</w:p>
    <w:sectPr w:rsidR="005F2B56" w:rsidRPr="00EC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6"/>
    <w:rsid w:val="00097D26"/>
    <w:rsid w:val="005F2B56"/>
    <w:rsid w:val="00E62BF6"/>
    <w:rsid w:val="00E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EAF6"/>
  <w15:chartTrackingRefBased/>
  <w15:docId w15:val="{7CB2F143-621B-4A1A-8949-6305A2A4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</cp:revision>
  <dcterms:created xsi:type="dcterms:W3CDTF">2023-09-12T16:28:00Z</dcterms:created>
  <dcterms:modified xsi:type="dcterms:W3CDTF">2023-09-12T18:39:00Z</dcterms:modified>
</cp:coreProperties>
</file>