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1F84E" w14:textId="177A4256" w:rsidR="002E4B09" w:rsidRPr="00C80CBB" w:rsidRDefault="00184978" w:rsidP="002E4B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Step1 : </w:t>
      </w:r>
      <w:r w:rsidR="002E4B09" w:rsidRPr="00C80CBB">
        <w:rPr>
          <w:rFonts w:ascii="Times New Roman" w:eastAsia="Times New Roman" w:hAnsi="Times New Roman" w:cs="Times New Roman"/>
          <w:sz w:val="24"/>
          <w:szCs w:val="24"/>
        </w:rPr>
        <w:t>Certificate Creation:</w:t>
      </w:r>
    </w:p>
    <w:p w14:paraId="06DF7D9D" w14:textId="77777777" w:rsidR="002E4B09" w:rsidRPr="00C80CBB" w:rsidRDefault="002E4B09" w:rsidP="002E4B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CBB">
        <w:rPr>
          <w:rFonts w:ascii="Times New Roman" w:eastAsia="Times New Roman" w:hAnsi="Times New Roman" w:cs="Times New Roman"/>
          <w:sz w:val="24"/>
          <w:szCs w:val="24"/>
        </w:rPr>
        <w:t>Go/pki  or </w:t>
      </w:r>
      <w:hyperlink r:id="rId7" w:tgtFrame="_blank" w:tooltip="https://share.novartis.net/sites/ntcs/sitepages/openssl%20csr%20generation.aspx" w:history="1">
        <w:r w:rsidRPr="00C80C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PKI Operations - OpenSSL CSR generation (novartis.net)</w:t>
        </w:r>
      </w:hyperlink>
    </w:p>
    <w:p w14:paraId="46E2A921" w14:textId="77777777" w:rsidR="002E4B09" w:rsidRDefault="002E4B09" w:rsidP="002E4B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CBB">
        <w:rPr>
          <w:rFonts w:ascii="Times New Roman" w:eastAsia="Times New Roman" w:hAnsi="Times New Roman" w:cs="Times New Roman"/>
          <w:sz w:val="24"/>
          <w:szCs w:val="24"/>
        </w:rPr>
        <w:t>Create CSR with bash</w:t>
      </w:r>
    </w:p>
    <w:p w14:paraId="17C5D754" w14:textId="2ED1FE2C" w:rsidR="00C575FD" w:rsidRDefault="00C575FD" w:rsidP="00C575F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575FD">
        <w:rPr>
          <w:rFonts w:ascii="Times New Roman" w:eastAsia="Times New Roman" w:hAnsi="Times New Roman" w:cs="Times New Roman"/>
          <w:sz w:val="24"/>
          <w:szCs w:val="24"/>
        </w:rPr>
        <w:t>openssl req -out "hostname.csr" -newkey rsa:2048 -nodes -sha256 -keyout "hostname.key"</w:t>
      </w:r>
    </w:p>
    <w:p w14:paraId="0FCA583D" w14:textId="3DF8CED0" w:rsidR="00C575FD" w:rsidRDefault="00C575FD" w:rsidP="00C57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22E9A4" wp14:editId="1305DF8B">
            <wp:extent cx="5943600" cy="3341370"/>
            <wp:effectExtent l="0" t="0" r="0" b="0"/>
            <wp:docPr id="6734773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7738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2371" w14:textId="77777777" w:rsidR="00C575FD" w:rsidRDefault="00C575FD" w:rsidP="00C57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C91665" w14:textId="1DD2BE42" w:rsidR="00C575FD" w:rsidRDefault="00C575FD" w:rsidP="00C57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D9AD43" wp14:editId="768C57B5">
            <wp:extent cx="5943600" cy="3341370"/>
            <wp:effectExtent l="0" t="0" r="0" b="0"/>
            <wp:docPr id="10293474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4745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A17B" w14:textId="77777777" w:rsidR="00C575FD" w:rsidRDefault="00C575FD" w:rsidP="00C57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09B4AC" w14:textId="5250961B" w:rsidR="00B904B7" w:rsidRDefault="00B904B7" w:rsidP="00C57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Step3: Request for the Registration Authority Certificate</w:t>
      </w:r>
    </w:p>
    <w:p w14:paraId="6C36753A" w14:textId="77777777" w:rsidR="00C575FD" w:rsidRDefault="00C575FD" w:rsidP="00C57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12C3B8" w14:textId="77777777" w:rsidR="00C575FD" w:rsidRPr="00C80CBB" w:rsidRDefault="00C575FD" w:rsidP="00C57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7F4091" w14:textId="77777777" w:rsidR="002E4B09" w:rsidRPr="00C80CBB" w:rsidRDefault="00912973" w:rsidP="002E4B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tgtFrame="_blank" w:tooltip="https://share.novartis.net/sites/ntcs/sitepages/web%20server%20certificates.aspx" w:history="1">
        <w:r w:rsidR="002E4B09" w:rsidRPr="00C80C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PKI Operations - Web Server Certificates (novartis.net)</w:t>
        </w:r>
      </w:hyperlink>
    </w:p>
    <w:p w14:paraId="2CDCAB88" w14:textId="77777777" w:rsidR="002E4B09" w:rsidRPr="00C80CBB" w:rsidRDefault="002E4B09" w:rsidP="002E4B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CBB">
        <w:rPr>
          <w:rFonts w:ascii="Times New Roman" w:eastAsia="Times New Roman" w:hAnsi="Times New Roman" w:cs="Times New Roman"/>
          <w:sz w:val="24"/>
          <w:szCs w:val="24"/>
        </w:rPr>
        <w:t>Create Certificate request and download here - </w:t>
      </w:r>
      <w:hyperlink r:id="rId11" w:tgtFrame="_blank" w:tooltip="https://scra.novartis.net/aspx/certificate/certificateissuancepkcs10view.aspx" w:history="1">
        <w:r w:rsidRPr="00C80C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Registration Authority - Request Certificate (novartis.net)</w:t>
        </w:r>
      </w:hyperlink>
    </w:p>
    <w:p w14:paraId="3A369464" w14:textId="77777777" w:rsidR="002E4B09" w:rsidRDefault="002E4B09">
      <w:pPr>
        <w:rPr>
          <w:noProof/>
        </w:rPr>
      </w:pPr>
    </w:p>
    <w:p w14:paraId="60E69B36" w14:textId="0FAB505C" w:rsidR="002E4B09" w:rsidRDefault="002E4B09">
      <w:pPr>
        <w:rPr>
          <w:noProof/>
        </w:rPr>
      </w:pPr>
      <w:r>
        <w:rPr>
          <w:noProof/>
        </w:rPr>
        <w:drawing>
          <wp:inline distT="0" distB="0" distL="0" distR="0" wp14:anchorId="372AD0C9" wp14:editId="6F45D3BF">
            <wp:extent cx="5943600" cy="3341370"/>
            <wp:effectExtent l="0" t="0" r="0" b="0"/>
            <wp:docPr id="1005750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010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5E40" w14:textId="10937471" w:rsidR="00C575FD" w:rsidRDefault="00C575FD">
      <w:pPr>
        <w:rPr>
          <w:noProof/>
        </w:rPr>
      </w:pPr>
      <w:r>
        <w:rPr>
          <w:noProof/>
        </w:rPr>
        <w:t>Choose the .csr file which we created:</w:t>
      </w:r>
    </w:p>
    <w:p w14:paraId="7C67D831" w14:textId="68287873" w:rsidR="002E4B09" w:rsidRDefault="002E4B09">
      <w:pPr>
        <w:rPr>
          <w:noProof/>
        </w:rPr>
      </w:pPr>
      <w:r>
        <w:rPr>
          <w:noProof/>
        </w:rPr>
        <w:drawing>
          <wp:inline distT="0" distB="0" distL="0" distR="0" wp14:anchorId="73A1D34D" wp14:editId="5B3B332F">
            <wp:extent cx="5943600" cy="3341370"/>
            <wp:effectExtent l="0" t="0" r="0" b="0"/>
            <wp:docPr id="1071937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3785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C1BC" w14:textId="54113F5C" w:rsidR="002E4B09" w:rsidRDefault="002E4B0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4B88C55" wp14:editId="33C30549">
            <wp:extent cx="5943600" cy="3341370"/>
            <wp:effectExtent l="0" t="0" r="0" b="0"/>
            <wp:docPr id="15236792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7927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614C" w14:textId="78FE70EE" w:rsidR="002E4B09" w:rsidRDefault="00C575FD">
      <w:pPr>
        <w:rPr>
          <w:noProof/>
        </w:rPr>
      </w:pPr>
      <w:r>
        <w:rPr>
          <w:noProof/>
        </w:rPr>
        <w:t>Provide required fileds as DL and Application ID and Request for the certificate.</w:t>
      </w:r>
    </w:p>
    <w:p w14:paraId="17D3383E" w14:textId="6DD3B889" w:rsidR="002E4B09" w:rsidRDefault="00912973">
      <w:pPr>
        <w:rPr>
          <w:noProof/>
        </w:rPr>
      </w:pPr>
      <w:r>
        <w:rPr>
          <w:noProof/>
        </w:rPr>
        <w:t>s</w:t>
      </w:r>
      <w:r w:rsidR="002E4B09">
        <w:rPr>
          <w:noProof/>
        </w:rPr>
        <w:drawing>
          <wp:inline distT="0" distB="0" distL="0" distR="0" wp14:anchorId="76DB5D27" wp14:editId="7CFC2472">
            <wp:extent cx="5943600" cy="3341370"/>
            <wp:effectExtent l="0" t="0" r="0" b="0"/>
            <wp:docPr id="20881385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3858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CDC9" w14:textId="596DC760" w:rsidR="00C575FD" w:rsidRDefault="00C575FD">
      <w:pPr>
        <w:rPr>
          <w:noProof/>
        </w:rPr>
      </w:pPr>
      <w:r>
        <w:rPr>
          <w:noProof/>
        </w:rPr>
        <w:t>Download the certificate in required format like .cert, .pem</w:t>
      </w:r>
    </w:p>
    <w:p w14:paraId="6A8339E0" w14:textId="4D7C9550" w:rsidR="002E4B09" w:rsidRDefault="002E4B09">
      <w:r>
        <w:rPr>
          <w:noProof/>
        </w:rPr>
        <w:lastRenderedPageBreak/>
        <w:drawing>
          <wp:inline distT="0" distB="0" distL="0" distR="0" wp14:anchorId="3F790DEE" wp14:editId="52EBF9C6">
            <wp:extent cx="5943600" cy="3341370"/>
            <wp:effectExtent l="0" t="0" r="0" b="0"/>
            <wp:docPr id="14123255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2559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CF72" w14:textId="454F0580" w:rsidR="002E4B09" w:rsidRDefault="002E4B09">
      <w:r>
        <w:rPr>
          <w:noProof/>
        </w:rPr>
        <w:drawing>
          <wp:inline distT="0" distB="0" distL="0" distR="0" wp14:anchorId="0392C975" wp14:editId="21D76580">
            <wp:extent cx="5943600" cy="3341370"/>
            <wp:effectExtent l="0" t="0" r="0" b="0"/>
            <wp:docPr id="14770381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3811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5288" w14:textId="48B0A48F" w:rsidR="00352FA7" w:rsidRDefault="00B904B7">
      <w:r>
        <w:t xml:space="preserve">Step4: </w:t>
      </w:r>
      <w:r w:rsidR="00C575FD">
        <w:t>Once you download the certificate,</w:t>
      </w:r>
      <w:r w:rsidR="00D17C0F">
        <w:t xml:space="preserve"> unzip the certificate, zip only .pem file from the unzipped folder, zip the file and send </w:t>
      </w:r>
      <w:r w:rsidR="00C575FD">
        <w:t>request to Azure AD for the certificate.</w:t>
      </w:r>
    </w:p>
    <w:p w14:paraId="79AC6D11" w14:textId="77777777" w:rsidR="00AD54D6" w:rsidRDefault="00AD54D6">
      <w:r>
        <w:br w:type="page"/>
      </w:r>
    </w:p>
    <w:p w14:paraId="7F921448" w14:textId="14F798C5" w:rsidR="006A70D3" w:rsidRPr="00B904B7" w:rsidRDefault="00B904B7">
      <w:r>
        <w:lastRenderedPageBreak/>
        <w:t xml:space="preserve">Step5: </w:t>
      </w:r>
      <w:r w:rsidR="006A70D3" w:rsidRPr="00B904B7">
        <w:t xml:space="preserve">Create </w:t>
      </w:r>
      <w:r w:rsidR="00DC2EDA" w:rsidRPr="00B904B7">
        <w:t xml:space="preserve">.pem file </w:t>
      </w:r>
      <w:r w:rsidR="006A70D3" w:rsidRPr="00B904B7">
        <w:t>for Azure DevOps Service Connection:</w:t>
      </w:r>
    </w:p>
    <w:p w14:paraId="2E8DDF22" w14:textId="76C5FB6A" w:rsidR="006A70D3" w:rsidRDefault="00DC2EDA">
      <w:r>
        <w:t>Add</w:t>
      </w:r>
      <w:r w:rsidR="006A70D3">
        <w:t xml:space="preserve"> .</w:t>
      </w:r>
      <w:r w:rsidR="00050420">
        <w:t xml:space="preserve">pem </w:t>
      </w:r>
      <w:r w:rsidR="006A70D3">
        <w:t>and .key file</w:t>
      </w:r>
      <w:r>
        <w:t xml:space="preserve">  in single file and save as .pem file.</w:t>
      </w:r>
    </w:p>
    <w:p w14:paraId="2AE01BDA" w14:textId="06362E3B" w:rsidR="00F507E5" w:rsidRDefault="00F507E5">
      <w:r>
        <w:t>Add cert and key file in a single file and save as .pem file (if AD team uploaded crt file to AD)</w:t>
      </w:r>
    </w:p>
    <w:p w14:paraId="648044EA" w14:textId="57730D35" w:rsidR="006A70D3" w:rsidRDefault="00DC2EDA">
      <w:r>
        <w:rPr>
          <w:noProof/>
        </w:rPr>
        <w:drawing>
          <wp:inline distT="0" distB="0" distL="0" distR="0" wp14:anchorId="7ACDEFAE" wp14:editId="4970D40E">
            <wp:extent cx="5276850" cy="2362200"/>
            <wp:effectExtent l="0" t="0" r="0" b="0"/>
            <wp:docPr id="11526459" name="Picture 1" descr="A white text with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459" name="Picture 1" descr="A white text with black letter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8DB6" w14:textId="5B7930BA" w:rsidR="00352FA7" w:rsidRPr="00DC2EDA" w:rsidRDefault="00352FA7">
      <w:pPr>
        <w:rPr>
          <w:b/>
          <w:bCs/>
          <w:sz w:val="21"/>
          <w:szCs w:val="21"/>
        </w:rPr>
      </w:pPr>
      <w:r w:rsidRPr="00DC2EDA">
        <w:rPr>
          <w:b/>
          <w:bCs/>
          <w:sz w:val="21"/>
          <w:szCs w:val="21"/>
        </w:rPr>
        <w:t>Create Azure DevOps Service Connection:</w:t>
      </w:r>
    </w:p>
    <w:p w14:paraId="21E590EF" w14:textId="0ABAC79B" w:rsidR="00352FA7" w:rsidRDefault="00352FA7">
      <w:r>
        <w:t>Once we receive the Client ID, Tenant ID details from Azure AD team,</w:t>
      </w:r>
    </w:p>
    <w:p w14:paraId="5F0480ED" w14:textId="1C7FD5CF" w:rsidR="00352FA7" w:rsidRDefault="00352FA7">
      <w:r>
        <w:t>Step</w:t>
      </w:r>
      <w:r w:rsidR="00B904B7">
        <w:t>6</w:t>
      </w:r>
      <w:r>
        <w:t xml:space="preserve"> :Go to Azure DevOps Project, Project settings</w:t>
      </w:r>
    </w:p>
    <w:p w14:paraId="1B087EC7" w14:textId="525509A2" w:rsidR="00352FA7" w:rsidRDefault="00352FA7">
      <w:r>
        <w:rPr>
          <w:noProof/>
        </w:rPr>
        <w:drawing>
          <wp:inline distT="0" distB="0" distL="0" distR="0" wp14:anchorId="235F7773" wp14:editId="16ED2814">
            <wp:extent cx="5943600" cy="2849245"/>
            <wp:effectExtent l="0" t="0" r="0" b="0"/>
            <wp:docPr id="5575521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5212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5C1A" w14:textId="77777777" w:rsidR="006A70D3" w:rsidRDefault="006A70D3"/>
    <w:p w14:paraId="7E865A50" w14:textId="2498A0C5" w:rsidR="00DC2EDA" w:rsidRDefault="00DC2EDA">
      <w:r>
        <w:t>Step</w:t>
      </w:r>
      <w:r w:rsidR="00B904B7">
        <w:t>7</w:t>
      </w:r>
      <w:r>
        <w:t xml:space="preserve">: Go to Pipelines --&gt; Service Connection --&gt; New Service Connection </w:t>
      </w:r>
    </w:p>
    <w:p w14:paraId="1AEC3F1C" w14:textId="3AEF2CFF" w:rsidR="006A70D3" w:rsidRDefault="006A70D3">
      <w:r>
        <w:rPr>
          <w:noProof/>
        </w:rPr>
        <w:lastRenderedPageBreak/>
        <w:drawing>
          <wp:inline distT="0" distB="0" distL="0" distR="0" wp14:anchorId="049E09C8" wp14:editId="20332B3C">
            <wp:extent cx="5943600" cy="2586355"/>
            <wp:effectExtent l="0" t="0" r="0" b="0"/>
            <wp:docPr id="2844821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8218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55AC" w14:textId="66CEFBCD" w:rsidR="00DC2EDA" w:rsidRDefault="00DC2EDA">
      <w:r>
        <w:t>Step</w:t>
      </w:r>
      <w:r w:rsidR="00B904B7">
        <w:t>8</w:t>
      </w:r>
      <w:r>
        <w:t>: Select Azure Resource Manager:</w:t>
      </w:r>
    </w:p>
    <w:p w14:paraId="52DBE90B" w14:textId="041BFE1E" w:rsidR="006A70D3" w:rsidRDefault="006A70D3">
      <w:r>
        <w:rPr>
          <w:noProof/>
        </w:rPr>
        <w:drawing>
          <wp:inline distT="0" distB="0" distL="0" distR="0" wp14:anchorId="40F08616" wp14:editId="42175F44">
            <wp:extent cx="5943600" cy="2875280"/>
            <wp:effectExtent l="0" t="0" r="0" b="0"/>
            <wp:docPr id="8408968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9681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1726" w14:textId="3F67E05B" w:rsidR="006A70D3" w:rsidRDefault="00184978">
      <w:r>
        <w:lastRenderedPageBreak/>
        <w:t>Step</w:t>
      </w:r>
      <w:r w:rsidR="00B904B7">
        <w:t>9</w:t>
      </w:r>
      <w:r>
        <w:t>:  Select Service Principal Manual</w:t>
      </w:r>
      <w:r w:rsidR="006A70D3">
        <w:rPr>
          <w:noProof/>
        </w:rPr>
        <w:drawing>
          <wp:inline distT="0" distB="0" distL="0" distR="0" wp14:anchorId="578DD83A" wp14:editId="7DF11FFA">
            <wp:extent cx="5943600" cy="2458720"/>
            <wp:effectExtent l="0" t="0" r="0" b="0"/>
            <wp:docPr id="8015209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2096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71C7" w14:textId="5801597B" w:rsidR="00184978" w:rsidRDefault="00184978">
      <w:r>
        <w:t>Step</w:t>
      </w:r>
      <w:r w:rsidR="00B904B7">
        <w:t>10</w:t>
      </w:r>
      <w:r>
        <w:t>: File all the required fields as Subscription ID, Name, Service Principal ID(Client ID)</w:t>
      </w:r>
    </w:p>
    <w:p w14:paraId="7FE85971" w14:textId="540146A9" w:rsidR="006A70D3" w:rsidRDefault="006A70D3">
      <w:r>
        <w:rPr>
          <w:noProof/>
        </w:rPr>
        <w:drawing>
          <wp:inline distT="0" distB="0" distL="0" distR="0" wp14:anchorId="5000B6E2" wp14:editId="1227998A">
            <wp:extent cx="5943600" cy="2825115"/>
            <wp:effectExtent l="0" t="0" r="0" b="0"/>
            <wp:docPr id="19003066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06648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A315" w14:textId="70AE1EC0" w:rsidR="006A70D3" w:rsidRDefault="00184978">
      <w:r>
        <w:lastRenderedPageBreak/>
        <w:t>Step</w:t>
      </w:r>
      <w:r w:rsidR="00B904B7">
        <w:t>11:</w:t>
      </w:r>
      <w:r>
        <w:t xml:space="preserve"> Credentials select Certificate and copy the .pem file content which we created in Step</w:t>
      </w:r>
      <w:r w:rsidR="00B904B7">
        <w:t xml:space="preserve"> 5</w:t>
      </w:r>
      <w:r>
        <w:t>.</w:t>
      </w:r>
      <w:r w:rsidR="006A70D3">
        <w:rPr>
          <w:noProof/>
        </w:rPr>
        <w:drawing>
          <wp:inline distT="0" distB="0" distL="0" distR="0" wp14:anchorId="0354212C" wp14:editId="5FEA160F">
            <wp:extent cx="5943600" cy="2741930"/>
            <wp:effectExtent l="0" t="0" r="0" b="0"/>
            <wp:docPr id="7501971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9719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E54B" w14:textId="6E2FE349" w:rsidR="006A70D3" w:rsidRDefault="006A70D3">
      <w:r>
        <w:rPr>
          <w:noProof/>
        </w:rPr>
        <w:drawing>
          <wp:inline distT="0" distB="0" distL="0" distR="0" wp14:anchorId="3E2F518B" wp14:editId="47CC58BE">
            <wp:extent cx="5943600" cy="2802255"/>
            <wp:effectExtent l="0" t="0" r="0" b="0"/>
            <wp:docPr id="1840211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11107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C98E" w14:textId="77777777" w:rsidR="00352FA7" w:rsidRDefault="00352FA7"/>
    <w:p w14:paraId="14788F4A" w14:textId="77777777" w:rsidR="00352FA7" w:rsidRDefault="00352FA7"/>
    <w:p w14:paraId="5AE7D3F2" w14:textId="77777777" w:rsidR="00352FA7" w:rsidRPr="00F31F85" w:rsidRDefault="00352FA7"/>
    <w:sectPr w:rsidR="00352FA7" w:rsidRPr="00F31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F7FDB3" w14:textId="77777777" w:rsidR="00C575FD" w:rsidRDefault="00C575FD" w:rsidP="00C575FD">
      <w:pPr>
        <w:spacing w:after="0" w:line="240" w:lineRule="auto"/>
      </w:pPr>
      <w:r>
        <w:separator/>
      </w:r>
    </w:p>
  </w:endnote>
  <w:endnote w:type="continuationSeparator" w:id="0">
    <w:p w14:paraId="6C163882" w14:textId="77777777" w:rsidR="00C575FD" w:rsidRDefault="00C575FD" w:rsidP="00C57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A4D419" w14:textId="77777777" w:rsidR="00C575FD" w:rsidRDefault="00C575FD" w:rsidP="00C575FD">
      <w:pPr>
        <w:spacing w:after="0" w:line="240" w:lineRule="auto"/>
      </w:pPr>
      <w:r>
        <w:separator/>
      </w:r>
    </w:p>
  </w:footnote>
  <w:footnote w:type="continuationSeparator" w:id="0">
    <w:p w14:paraId="30E82B7E" w14:textId="77777777" w:rsidR="00C575FD" w:rsidRDefault="00C575FD" w:rsidP="00C57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93C39"/>
    <w:multiLevelType w:val="multilevel"/>
    <w:tmpl w:val="34D6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05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B09"/>
    <w:rsid w:val="00050420"/>
    <w:rsid w:val="00184978"/>
    <w:rsid w:val="002441E2"/>
    <w:rsid w:val="002866FA"/>
    <w:rsid w:val="002C34F0"/>
    <w:rsid w:val="002E4B09"/>
    <w:rsid w:val="00352FA7"/>
    <w:rsid w:val="004D0E76"/>
    <w:rsid w:val="00646353"/>
    <w:rsid w:val="006A70D3"/>
    <w:rsid w:val="008B1A69"/>
    <w:rsid w:val="00912973"/>
    <w:rsid w:val="00AD54D6"/>
    <w:rsid w:val="00B904B7"/>
    <w:rsid w:val="00C575FD"/>
    <w:rsid w:val="00D17C0F"/>
    <w:rsid w:val="00D31521"/>
    <w:rsid w:val="00DC2EDA"/>
    <w:rsid w:val="00F02289"/>
    <w:rsid w:val="00F31F85"/>
    <w:rsid w:val="00F507E5"/>
    <w:rsid w:val="00FF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86C33A8"/>
  <w15:chartTrackingRefBased/>
  <w15:docId w15:val="{9BBDB646-77B1-4444-AC12-7E5259633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kern w:val="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share.novartis.net/sites/NTCS/SitePages/OpenSSL%20CSR%20generation.aspx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ra.novartis.net/aspx/certificate/CertificateIssuancePkcs10View.aspx" TargetMode="External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https://share.novartis.net/sites/NTCS/SitePages/Web%20Server%20Certificates.aspx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Kommidi, Mamatha (Ext)</dc:creator>
  <cp:keywords/>
  <dc:description/>
  <cp:lastModifiedBy>RANGAVATHALA, RAGHURAM (Ext)</cp:lastModifiedBy>
  <cp:revision>8</cp:revision>
  <cp:lastPrinted>2024-07-24T06:05:00Z</cp:lastPrinted>
  <dcterms:created xsi:type="dcterms:W3CDTF">2024-01-30T07:01:00Z</dcterms:created>
  <dcterms:modified xsi:type="dcterms:W3CDTF">2024-08-26T08:41:00Z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9bec58-8084-492e-8360-0e1cfe36408c_Enabled">
    <vt:lpwstr>true</vt:lpwstr>
  </property>
  <property fmtid="{D5CDD505-2E9C-101B-9397-08002B2CF9AE}" pid="3" name="MSIP_Label_3c9bec58-8084-492e-8360-0e1cfe36408c_SetDate">
    <vt:lpwstr>2024-05-21T05:55:54Z</vt:lpwstr>
  </property>
  <property fmtid="{D5CDD505-2E9C-101B-9397-08002B2CF9AE}" pid="4" name="MSIP_Label_3c9bec58-8084-492e-8360-0e1cfe36408c_Method">
    <vt:lpwstr>Standard</vt:lpwstr>
  </property>
  <property fmtid="{D5CDD505-2E9C-101B-9397-08002B2CF9AE}" pid="5" name="MSIP_Label_3c9bec58-8084-492e-8360-0e1cfe36408c_Name">
    <vt:lpwstr>Not Protected -Pilot</vt:lpwstr>
  </property>
  <property fmtid="{D5CDD505-2E9C-101B-9397-08002B2CF9AE}" pid="6" name="MSIP_Label_3c9bec58-8084-492e-8360-0e1cfe36408c_SiteId">
    <vt:lpwstr>f35a6974-607f-47d4-82d7-ff31d7dc53a5</vt:lpwstr>
  </property>
  <property fmtid="{D5CDD505-2E9C-101B-9397-08002B2CF9AE}" pid="7" name="MSIP_Label_3c9bec58-8084-492e-8360-0e1cfe36408c_ActionId">
    <vt:lpwstr>7e3ff463-8202-470f-93ef-5778ae879b3d</vt:lpwstr>
  </property>
  <property fmtid="{D5CDD505-2E9C-101B-9397-08002B2CF9AE}" pid="8" name="MSIP_Label_3c9bec58-8084-492e-8360-0e1cfe36408c_ContentBits">
    <vt:lpwstr>0</vt:lpwstr>
  </property>
</Properties>
</file>