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ADC8" w14:textId="77777777" w:rsidR="00B91D7C" w:rsidRPr="00080BD4" w:rsidRDefault="00A05DDF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D6A35" wp14:editId="7DB07015">
                <wp:simplePos x="0" y="0"/>
                <wp:positionH relativeFrom="column">
                  <wp:posOffset>-381635</wp:posOffset>
                </wp:positionH>
                <wp:positionV relativeFrom="paragraph">
                  <wp:posOffset>-147320</wp:posOffset>
                </wp:positionV>
                <wp:extent cx="970280" cy="1097280"/>
                <wp:effectExtent l="0" t="0" r="1905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8D275" w14:textId="2045913A" w:rsidR="00080BD4" w:rsidRDefault="00454B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11D63" wp14:editId="13172160">
                                  <wp:extent cx="615950" cy="86233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376" cy="862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D6A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05pt;margin-top:-11.6pt;width:76.4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" stroked="f">
                <v:textbox>
                  <w:txbxContent>
                    <w:p w14:paraId="74C8D275" w14:textId="2045913A" w:rsidR="00080BD4" w:rsidRDefault="00454B1B">
                      <w:r>
                        <w:rPr>
                          <w:noProof/>
                        </w:rPr>
                        <w:drawing>
                          <wp:inline distT="0" distB="0" distL="0" distR="0" wp14:anchorId="27E11D63" wp14:editId="13172160">
                            <wp:extent cx="615950" cy="862330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376" cy="862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1D7C" w:rsidRPr="00080BD4">
        <w:rPr>
          <w:rFonts w:asciiTheme="minorHAnsi" w:hAnsiTheme="minorHAnsi" w:cstheme="minorHAnsi"/>
          <w:b/>
          <w:color w:val="000000"/>
          <w:sz w:val="32"/>
          <w:szCs w:val="32"/>
        </w:rPr>
        <w:t>ABESEC Ghaziabad</w:t>
      </w:r>
    </w:p>
    <w:p w14:paraId="7EDCAC8A" w14:textId="77777777" w:rsidR="00841790" w:rsidRDefault="00841790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80BD4">
        <w:rPr>
          <w:rFonts w:asciiTheme="minorHAnsi" w:hAnsiTheme="minorHAnsi" w:cstheme="minorHAnsi"/>
          <w:b/>
          <w:color w:val="000000"/>
          <w:sz w:val="28"/>
          <w:szCs w:val="28"/>
        </w:rPr>
        <w:t>Department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of </w:t>
      </w:r>
      <w:r w:rsidR="00B91D7C" w:rsidRPr="00080BD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Computer Science &amp; Engineering </w:t>
      </w:r>
    </w:p>
    <w:p w14:paraId="5775DCF9" w14:textId="77777777" w:rsidR="00454B1B" w:rsidRDefault="00454B1B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</w:rPr>
      </w:pPr>
    </w:p>
    <w:p w14:paraId="72D436FF" w14:textId="0ABEDECC" w:rsidR="00BB68EE" w:rsidRPr="00D753EE" w:rsidRDefault="006504BF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D753EE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SYNOPSIS REPORT</w:t>
      </w:r>
    </w:p>
    <w:p w14:paraId="524EC10F" w14:textId="706332EC" w:rsidR="00F419AB" w:rsidRDefault="00AC78D7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(</w:t>
      </w:r>
      <w:r w:rsidR="00454B1B">
        <w:rPr>
          <w:rFonts w:asciiTheme="minorHAnsi" w:hAnsiTheme="minorHAnsi" w:cstheme="minorHAnsi"/>
          <w:b/>
          <w:color w:val="000000"/>
        </w:rPr>
        <w:t xml:space="preserve">Session </w:t>
      </w:r>
      <w:r>
        <w:rPr>
          <w:rFonts w:asciiTheme="minorHAnsi" w:hAnsiTheme="minorHAnsi" w:cstheme="minorHAnsi"/>
          <w:b/>
          <w:color w:val="000000"/>
        </w:rPr>
        <w:t>202</w:t>
      </w:r>
      <w:r w:rsidR="00841227">
        <w:rPr>
          <w:rFonts w:asciiTheme="minorHAnsi" w:hAnsiTheme="minorHAnsi" w:cstheme="minorHAnsi"/>
          <w:b/>
          <w:color w:val="000000"/>
        </w:rPr>
        <w:t>2</w:t>
      </w:r>
      <w:r>
        <w:rPr>
          <w:rFonts w:asciiTheme="minorHAnsi" w:hAnsiTheme="minorHAnsi" w:cstheme="minorHAnsi"/>
          <w:b/>
          <w:color w:val="000000"/>
        </w:rPr>
        <w:t>-2</w:t>
      </w:r>
      <w:r w:rsidR="00841227">
        <w:rPr>
          <w:rFonts w:asciiTheme="minorHAnsi" w:hAnsiTheme="minorHAnsi" w:cstheme="minorHAnsi"/>
          <w:b/>
          <w:color w:val="000000"/>
        </w:rPr>
        <w:t>3</w:t>
      </w:r>
      <w:r w:rsidR="00F419AB">
        <w:rPr>
          <w:rFonts w:asciiTheme="minorHAnsi" w:hAnsiTheme="minorHAnsi" w:cstheme="minorHAnsi"/>
          <w:b/>
          <w:color w:val="000000"/>
        </w:rPr>
        <w:t>)</w:t>
      </w:r>
    </w:p>
    <w:p w14:paraId="32512FFF" w14:textId="77777777" w:rsidR="00BB0466" w:rsidRPr="00A727A0" w:rsidRDefault="00BB0466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/>
        </w:rPr>
      </w:pPr>
    </w:p>
    <w:p w14:paraId="6FAB116A" w14:textId="77777777" w:rsidR="00A727A0" w:rsidRDefault="00A727A0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3075"/>
        <w:gridCol w:w="1507"/>
        <w:gridCol w:w="986"/>
        <w:gridCol w:w="2477"/>
      </w:tblGrid>
      <w:tr w:rsidR="00A727A0" w:rsidRPr="00A727A0" w14:paraId="736E0542" w14:textId="77777777" w:rsidTr="00E2761A">
        <w:tc>
          <w:tcPr>
            <w:tcW w:w="10296" w:type="dxa"/>
            <w:gridSpan w:val="5"/>
          </w:tcPr>
          <w:p w14:paraId="10C8102A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Project Title:</w:t>
            </w:r>
          </w:p>
          <w:p w14:paraId="6620CA16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12F59BFD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C93C2F" w:rsidRPr="00A727A0" w14:paraId="3896F498" w14:textId="77777777" w:rsidTr="00E40F05">
        <w:tc>
          <w:tcPr>
            <w:tcW w:w="5238" w:type="dxa"/>
            <w:gridSpan w:val="2"/>
          </w:tcPr>
          <w:p w14:paraId="5ECCB8B3" w14:textId="77777777" w:rsidR="00C93C2F" w:rsidRPr="00C93C2F" w:rsidRDefault="00C93C2F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rPr>
                <w:rFonts w:asciiTheme="minorHAnsi" w:hAnsiTheme="minorHAnsi" w:cstheme="minorHAnsi"/>
                <w:b/>
                <w:color w:val="000000"/>
              </w:rPr>
            </w:pPr>
            <w:r w:rsidRPr="00C93C2F">
              <w:rPr>
                <w:rFonts w:asciiTheme="minorHAnsi" w:hAnsiTheme="minorHAnsi" w:cstheme="minorHAnsi"/>
                <w:b/>
                <w:iCs/>
                <w:color w:val="000000"/>
              </w:rPr>
              <w:t>Project Type</w:t>
            </w:r>
            <w:r w:rsidRPr="00C93C2F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 </w:t>
            </w:r>
            <w:r w:rsidR="00897936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 </w:t>
            </w:r>
            <w:r w:rsidRPr="001D0F56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(application, product, research, review etc.)</w:t>
            </w:r>
          </w:p>
        </w:tc>
        <w:tc>
          <w:tcPr>
            <w:tcW w:w="5058" w:type="dxa"/>
            <w:gridSpan w:val="3"/>
          </w:tcPr>
          <w:p w14:paraId="6ED69174" w14:textId="77777777" w:rsidR="00C93C2F" w:rsidRPr="00A727A0" w:rsidRDefault="00C93C2F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14288EDE" w14:textId="77777777" w:rsidTr="00E40F05">
        <w:tc>
          <w:tcPr>
            <w:tcW w:w="2059" w:type="dxa"/>
          </w:tcPr>
          <w:p w14:paraId="123242F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179" w:type="dxa"/>
          </w:tcPr>
          <w:p w14:paraId="2D3FA5BE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Name</w:t>
            </w:r>
          </w:p>
          <w:p w14:paraId="7DC643B6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30" w:type="dxa"/>
          </w:tcPr>
          <w:p w14:paraId="3A20873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Roll Number</w:t>
            </w:r>
          </w:p>
        </w:tc>
        <w:tc>
          <w:tcPr>
            <w:tcW w:w="990" w:type="dxa"/>
          </w:tcPr>
          <w:p w14:paraId="0CF02A9E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Section</w:t>
            </w:r>
          </w:p>
          <w:p w14:paraId="749F9682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538" w:type="dxa"/>
          </w:tcPr>
          <w:p w14:paraId="295DF263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Signature</w:t>
            </w:r>
          </w:p>
        </w:tc>
      </w:tr>
      <w:tr w:rsidR="00A727A0" w:rsidRPr="00A727A0" w14:paraId="0243E6C3" w14:textId="77777777" w:rsidTr="00E40F05">
        <w:tc>
          <w:tcPr>
            <w:tcW w:w="2059" w:type="dxa"/>
          </w:tcPr>
          <w:p w14:paraId="72FD9863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Group member (1)</w:t>
            </w:r>
          </w:p>
        </w:tc>
        <w:tc>
          <w:tcPr>
            <w:tcW w:w="3179" w:type="dxa"/>
          </w:tcPr>
          <w:p w14:paraId="05CC0195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30" w:type="dxa"/>
          </w:tcPr>
          <w:p w14:paraId="7E656F1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90" w:type="dxa"/>
          </w:tcPr>
          <w:p w14:paraId="1463CDE1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538" w:type="dxa"/>
          </w:tcPr>
          <w:p w14:paraId="53DDE26A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0D3ADE26" w14:textId="77777777" w:rsidTr="00E40F05">
        <w:tc>
          <w:tcPr>
            <w:tcW w:w="2059" w:type="dxa"/>
          </w:tcPr>
          <w:p w14:paraId="01F869B0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Group member (2)</w:t>
            </w:r>
          </w:p>
        </w:tc>
        <w:tc>
          <w:tcPr>
            <w:tcW w:w="3179" w:type="dxa"/>
          </w:tcPr>
          <w:p w14:paraId="31FB23D0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30" w:type="dxa"/>
          </w:tcPr>
          <w:p w14:paraId="0A99A6BF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90" w:type="dxa"/>
          </w:tcPr>
          <w:p w14:paraId="439EA476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538" w:type="dxa"/>
          </w:tcPr>
          <w:p w14:paraId="381809C0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0DCB5DA8" w14:textId="77777777" w:rsidTr="00E40F05">
        <w:tc>
          <w:tcPr>
            <w:tcW w:w="2059" w:type="dxa"/>
          </w:tcPr>
          <w:p w14:paraId="266911A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727A0">
              <w:rPr>
                <w:rFonts w:asciiTheme="minorHAnsi" w:hAnsiTheme="minorHAnsi" w:cstheme="minorHAnsi"/>
                <w:b/>
                <w:color w:val="000000"/>
              </w:rPr>
              <w:t>Group member (3)</w:t>
            </w:r>
          </w:p>
        </w:tc>
        <w:tc>
          <w:tcPr>
            <w:tcW w:w="3179" w:type="dxa"/>
          </w:tcPr>
          <w:p w14:paraId="27D6EFD6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30" w:type="dxa"/>
          </w:tcPr>
          <w:p w14:paraId="7BBBB91C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90" w:type="dxa"/>
          </w:tcPr>
          <w:p w14:paraId="6BB9553D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538" w:type="dxa"/>
          </w:tcPr>
          <w:p w14:paraId="4007FEEB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4820AD87" w14:textId="77777777" w:rsidTr="00E40F05">
        <w:tc>
          <w:tcPr>
            <w:tcW w:w="2059" w:type="dxa"/>
          </w:tcPr>
          <w:p w14:paraId="4DD4B92B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Project Guide </w:t>
            </w:r>
          </w:p>
        </w:tc>
        <w:tc>
          <w:tcPr>
            <w:tcW w:w="3179" w:type="dxa"/>
          </w:tcPr>
          <w:p w14:paraId="74D076DE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7C6D111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58" w:type="dxa"/>
            <w:gridSpan w:val="3"/>
            <w:vMerge w:val="restart"/>
          </w:tcPr>
          <w:p w14:paraId="7F3595AA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Remarks: </w:t>
            </w:r>
          </w:p>
          <w:p w14:paraId="45BB93C4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13793E6D" w14:textId="77777777" w:rsidTr="00E40F05">
        <w:tc>
          <w:tcPr>
            <w:tcW w:w="2059" w:type="dxa"/>
          </w:tcPr>
          <w:p w14:paraId="28AE0064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Signature</w:t>
            </w:r>
          </w:p>
          <w:p w14:paraId="3651C8D5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179" w:type="dxa"/>
          </w:tcPr>
          <w:p w14:paraId="7A92584F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58" w:type="dxa"/>
            <w:gridSpan w:val="3"/>
            <w:vMerge/>
          </w:tcPr>
          <w:p w14:paraId="5B52D319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A727A0" w:rsidRPr="00A727A0" w14:paraId="5DF89EFD" w14:textId="77777777" w:rsidTr="00E40F05">
        <w:tc>
          <w:tcPr>
            <w:tcW w:w="2059" w:type="dxa"/>
          </w:tcPr>
          <w:p w14:paraId="2D5C94FF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Date of submission</w:t>
            </w:r>
          </w:p>
        </w:tc>
        <w:tc>
          <w:tcPr>
            <w:tcW w:w="3179" w:type="dxa"/>
          </w:tcPr>
          <w:p w14:paraId="53CCB35B" w14:textId="77777777" w:rsid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58" w:type="dxa"/>
            <w:gridSpan w:val="3"/>
            <w:vMerge/>
          </w:tcPr>
          <w:p w14:paraId="6F099727" w14:textId="77777777" w:rsidR="00A727A0" w:rsidRPr="00A727A0" w:rsidRDefault="00A727A0" w:rsidP="00866ED3">
            <w:pPr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14:paraId="25F83870" w14:textId="77777777" w:rsidR="001D0F56" w:rsidRDefault="001D0F56" w:rsidP="00866ED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14:paraId="3E99E313" w14:textId="77777777" w:rsidR="00A727A0" w:rsidRDefault="00A727A0" w:rsidP="00972B3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Contents of Synopsis Report:</w:t>
      </w:r>
    </w:p>
    <w:p w14:paraId="30A92732" w14:textId="77777777" w:rsidR="00A727A0" w:rsidRPr="00F419AB" w:rsidRDefault="00A727A0" w:rsidP="00972B3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0"/>
          <w:szCs w:val="20"/>
        </w:rPr>
      </w:pPr>
      <w:r w:rsidRPr="00F419AB">
        <w:rPr>
          <w:rFonts w:asciiTheme="minorHAnsi" w:eastAsia="Times New Roman" w:hAnsiTheme="minorHAnsi" w:cstheme="minorHAnsi"/>
          <w:i/>
          <w:color w:val="222222"/>
          <w:sz w:val="20"/>
          <w:szCs w:val="20"/>
        </w:rPr>
        <w:t>Defining what is needed is the first step toward establishing a </w:t>
      </w:r>
      <w:r w:rsidRPr="00F419AB">
        <w:rPr>
          <w:rFonts w:asciiTheme="minorHAnsi" w:eastAsia="Times New Roman" w:hAnsiTheme="minorHAnsi" w:cstheme="minorHAnsi"/>
          <w:bCs/>
          <w:i/>
          <w:color w:val="222222"/>
          <w:sz w:val="20"/>
          <w:szCs w:val="20"/>
        </w:rPr>
        <w:t>project</w:t>
      </w:r>
      <w:r w:rsidRPr="00F419AB">
        <w:rPr>
          <w:rFonts w:asciiTheme="minorHAnsi" w:eastAsia="Times New Roman" w:hAnsiTheme="minorHAnsi" w:cstheme="minorHAnsi"/>
          <w:i/>
          <w:color w:val="222222"/>
          <w:sz w:val="20"/>
          <w:szCs w:val="20"/>
        </w:rPr>
        <w:t xml:space="preserve"> timeline, setting of </w:t>
      </w:r>
      <w:r w:rsidRPr="00F419AB">
        <w:rPr>
          <w:rFonts w:asciiTheme="minorHAnsi" w:eastAsia="Times New Roman" w:hAnsiTheme="minorHAnsi" w:cstheme="minorHAnsi"/>
          <w:bCs/>
          <w:i/>
          <w:color w:val="222222"/>
          <w:sz w:val="20"/>
          <w:szCs w:val="20"/>
        </w:rPr>
        <w:t>project</w:t>
      </w:r>
      <w:r w:rsidRPr="00F419AB">
        <w:rPr>
          <w:rFonts w:asciiTheme="minorHAnsi" w:eastAsia="Times New Roman" w:hAnsiTheme="minorHAnsi" w:cstheme="minorHAnsi"/>
          <w:i/>
          <w:color w:val="222222"/>
          <w:sz w:val="20"/>
          <w:szCs w:val="20"/>
        </w:rPr>
        <w:t> goals and allocating </w:t>
      </w:r>
      <w:r w:rsidRPr="00F419AB">
        <w:rPr>
          <w:rFonts w:asciiTheme="minorHAnsi" w:eastAsia="Times New Roman" w:hAnsiTheme="minorHAnsi" w:cstheme="minorHAnsi"/>
          <w:bCs/>
          <w:i/>
          <w:color w:val="222222"/>
          <w:sz w:val="20"/>
          <w:szCs w:val="20"/>
        </w:rPr>
        <w:t xml:space="preserve">project </w:t>
      </w:r>
      <w:r w:rsidRPr="00F419AB">
        <w:rPr>
          <w:rFonts w:asciiTheme="minorHAnsi" w:eastAsia="Times New Roman" w:hAnsiTheme="minorHAnsi" w:cstheme="minorHAnsi"/>
          <w:i/>
          <w:color w:val="222222"/>
          <w:sz w:val="20"/>
          <w:szCs w:val="20"/>
        </w:rPr>
        <w:t>resources. These steps will help you to define the work that needs to be done - or in other words, define the </w:t>
      </w:r>
      <w:r w:rsidRPr="00F419AB">
        <w:rPr>
          <w:rFonts w:asciiTheme="minorHAnsi" w:eastAsia="Times New Roman" w:hAnsiTheme="minorHAnsi" w:cstheme="minorHAnsi"/>
          <w:bCs/>
          <w:i/>
          <w:color w:val="222222"/>
          <w:sz w:val="20"/>
          <w:szCs w:val="20"/>
        </w:rPr>
        <w:t>scope of the project</w:t>
      </w:r>
      <w:r w:rsidRPr="00F419AB">
        <w:rPr>
          <w:rFonts w:asciiTheme="minorHAnsi" w:eastAsia="Times New Roman" w:hAnsiTheme="minorHAnsi" w:cstheme="minorHAnsi"/>
          <w:color w:val="222222"/>
          <w:sz w:val="20"/>
          <w:szCs w:val="20"/>
        </w:rPr>
        <w:t>.</w:t>
      </w:r>
    </w:p>
    <w:p w14:paraId="64517417" w14:textId="77777777" w:rsidR="00A727A0" w:rsidRPr="00A727A0" w:rsidRDefault="00A727A0" w:rsidP="00972B3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14:paraId="23DF88C6" w14:textId="77777777" w:rsidR="003E2934" w:rsidRPr="00C26F83" w:rsidRDefault="003E2934" w:rsidP="00972B3C">
      <w:pPr>
        <w:numPr>
          <w:ilvl w:val="1"/>
          <w:numId w:val="1"/>
        </w:numPr>
        <w:tabs>
          <w:tab w:val="num" w:pos="-1008"/>
        </w:tabs>
        <w:spacing w:after="0" w:line="240" w:lineRule="auto"/>
        <w:ind w:left="432"/>
        <w:jc w:val="both"/>
        <w:rPr>
          <w:rFonts w:asciiTheme="minorHAnsi" w:hAnsiTheme="minorHAnsi" w:cstheme="minorHAnsi"/>
          <w:b/>
        </w:rPr>
      </w:pPr>
      <w:r w:rsidRPr="00C26F83">
        <w:rPr>
          <w:rFonts w:asciiTheme="minorHAnsi" w:hAnsiTheme="minorHAnsi" w:cstheme="minorHAnsi"/>
          <w:b/>
        </w:rPr>
        <w:t>Problem Introduction</w:t>
      </w:r>
    </w:p>
    <w:p w14:paraId="518ED56B" w14:textId="77777777" w:rsidR="00F419AB" w:rsidRPr="00A727A0" w:rsidRDefault="00F419AB" w:rsidP="00972B3C">
      <w:pPr>
        <w:spacing w:after="0" w:line="240" w:lineRule="auto"/>
        <w:ind w:left="432"/>
        <w:jc w:val="both"/>
        <w:rPr>
          <w:rFonts w:asciiTheme="minorHAnsi" w:hAnsiTheme="minorHAnsi" w:cstheme="minorHAnsi"/>
        </w:rPr>
      </w:pPr>
    </w:p>
    <w:p w14:paraId="6F9E3A44" w14:textId="77777777" w:rsidR="00866ED3" w:rsidRPr="00866ED3" w:rsidRDefault="003E2934" w:rsidP="00972B3C">
      <w:pPr>
        <w:pStyle w:val="ListParagraph"/>
        <w:numPr>
          <w:ilvl w:val="2"/>
          <w:numId w:val="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551A22">
        <w:rPr>
          <w:rFonts w:asciiTheme="minorHAnsi" w:hAnsiTheme="minorHAnsi" w:cstheme="minorHAnsi"/>
        </w:rPr>
        <w:t>Motivation</w:t>
      </w:r>
    </w:p>
    <w:p w14:paraId="242E3F16" w14:textId="77777777" w:rsidR="00866ED3" w:rsidRPr="00866ED3" w:rsidRDefault="003E2934" w:rsidP="00972B3C">
      <w:pPr>
        <w:pStyle w:val="ListParagraph"/>
        <w:numPr>
          <w:ilvl w:val="2"/>
          <w:numId w:val="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66ED3">
        <w:rPr>
          <w:rFonts w:asciiTheme="minorHAnsi" w:hAnsiTheme="minorHAnsi" w:cstheme="minorHAnsi"/>
        </w:rPr>
        <w:t>Project Objective</w:t>
      </w:r>
    </w:p>
    <w:p w14:paraId="1D36F68D" w14:textId="77777777" w:rsidR="003E2934" w:rsidRPr="00866ED3" w:rsidRDefault="003E2934" w:rsidP="00972B3C">
      <w:pPr>
        <w:pStyle w:val="ListParagraph"/>
        <w:numPr>
          <w:ilvl w:val="2"/>
          <w:numId w:val="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866ED3">
        <w:rPr>
          <w:rFonts w:asciiTheme="minorHAnsi" w:hAnsiTheme="minorHAnsi" w:cstheme="minorHAnsi"/>
        </w:rPr>
        <w:t>Scope of the Project</w:t>
      </w:r>
    </w:p>
    <w:p w14:paraId="609D449B" w14:textId="77777777" w:rsidR="00026B83" w:rsidRPr="00A727A0" w:rsidRDefault="00026B83" w:rsidP="00972B3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</w:rPr>
      </w:pPr>
    </w:p>
    <w:p w14:paraId="0C5DCFCB" w14:textId="77777777" w:rsidR="003E2934" w:rsidRPr="00C26F83" w:rsidRDefault="003E2934" w:rsidP="00972B3C">
      <w:pPr>
        <w:numPr>
          <w:ilvl w:val="1"/>
          <w:numId w:val="1"/>
        </w:numPr>
        <w:tabs>
          <w:tab w:val="num" w:pos="72"/>
        </w:tabs>
        <w:spacing w:after="0" w:line="240" w:lineRule="auto"/>
        <w:ind w:left="432"/>
        <w:jc w:val="both"/>
        <w:rPr>
          <w:rFonts w:asciiTheme="minorHAnsi" w:hAnsiTheme="minorHAnsi" w:cstheme="minorHAnsi"/>
          <w:b/>
        </w:rPr>
      </w:pPr>
      <w:r w:rsidRPr="00C26F83">
        <w:rPr>
          <w:rFonts w:asciiTheme="minorHAnsi" w:hAnsiTheme="minorHAnsi" w:cstheme="minorHAnsi"/>
          <w:b/>
        </w:rPr>
        <w:t>Related Previous Work</w:t>
      </w:r>
    </w:p>
    <w:p w14:paraId="05F95E4A" w14:textId="77777777" w:rsidR="003E2934" w:rsidRPr="00080BD4" w:rsidRDefault="00080BD4" w:rsidP="00972B3C">
      <w:pPr>
        <w:spacing w:after="0" w:line="240" w:lineRule="auto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(</w:t>
      </w:r>
      <w:r w:rsidR="003E2934" w:rsidRPr="00080BD4">
        <w:rPr>
          <w:rFonts w:asciiTheme="minorHAnsi" w:hAnsiTheme="minorHAnsi" w:cstheme="minorHAnsi"/>
          <w:i/>
        </w:rPr>
        <w:t>It briefly includes p</w:t>
      </w:r>
      <w:r w:rsidRPr="00080BD4">
        <w:rPr>
          <w:rFonts w:asciiTheme="minorHAnsi" w:hAnsiTheme="minorHAnsi" w:cstheme="minorHAnsi"/>
          <w:i/>
        </w:rPr>
        <w:t>revious work carried out in the suggested</w:t>
      </w:r>
      <w:r w:rsidR="003E2934" w:rsidRPr="00080BD4">
        <w:rPr>
          <w:rFonts w:asciiTheme="minorHAnsi" w:hAnsiTheme="minorHAnsi" w:cstheme="minorHAnsi"/>
          <w:i/>
        </w:rPr>
        <w:t xml:space="preserve"> field, researching the problem studied, summarization of the results obtained etc</w:t>
      </w:r>
      <w:r w:rsidR="00EC51B6" w:rsidRPr="00080BD4">
        <w:rPr>
          <w:rFonts w:asciiTheme="minorHAnsi" w:hAnsiTheme="minorHAnsi" w:cstheme="minorHAnsi"/>
          <w:i/>
        </w:rPr>
        <w:t>.</w:t>
      </w:r>
      <w:r>
        <w:rPr>
          <w:rFonts w:asciiTheme="minorHAnsi" w:hAnsiTheme="minorHAnsi" w:cstheme="minorHAnsi"/>
          <w:i/>
        </w:rPr>
        <w:t>)</w:t>
      </w:r>
    </w:p>
    <w:p w14:paraId="4AA2F18F" w14:textId="77777777" w:rsidR="00F419AB" w:rsidRPr="00080BD4" w:rsidRDefault="00F419AB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2"/>
          <w:szCs w:val="22"/>
        </w:rPr>
      </w:pPr>
    </w:p>
    <w:p w14:paraId="6819C906" w14:textId="77777777" w:rsidR="00080BD4" w:rsidRPr="00C26F83" w:rsidRDefault="00EC51B6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2"/>
          <w:szCs w:val="22"/>
        </w:rPr>
      </w:pPr>
      <w:r w:rsidRPr="00972B3C">
        <w:rPr>
          <w:b/>
          <w:color w:val="222222"/>
          <w:sz w:val="22"/>
          <w:szCs w:val="22"/>
        </w:rPr>
        <w:t>1.3</w:t>
      </w:r>
      <w:r w:rsidR="00080BD4" w:rsidRPr="00972B3C">
        <w:rPr>
          <w:b/>
          <w:color w:val="222222"/>
          <w:sz w:val="22"/>
          <w:szCs w:val="22"/>
        </w:rPr>
        <w:t xml:space="preserve"> Software and</w:t>
      </w:r>
      <w:r w:rsidR="00080BD4" w:rsidRPr="00C26F83">
        <w:rPr>
          <w:b/>
          <w:color w:val="222222"/>
          <w:sz w:val="22"/>
          <w:szCs w:val="22"/>
        </w:rPr>
        <w:t xml:space="preserve"> Hardware </w:t>
      </w:r>
      <w:r w:rsidR="004D7142" w:rsidRPr="00C26F83">
        <w:rPr>
          <w:b/>
          <w:color w:val="222222"/>
          <w:sz w:val="22"/>
          <w:szCs w:val="22"/>
        </w:rPr>
        <w:t>requirements</w:t>
      </w:r>
      <w:r w:rsidR="00080BD4" w:rsidRPr="00C26F83">
        <w:rPr>
          <w:b/>
          <w:color w:val="222222"/>
          <w:sz w:val="22"/>
          <w:szCs w:val="22"/>
        </w:rPr>
        <w:t xml:space="preserve"> </w:t>
      </w:r>
    </w:p>
    <w:p w14:paraId="4041CF5C" w14:textId="77777777" w:rsidR="008B2DD2" w:rsidRPr="00080BD4" w:rsidRDefault="00080BD4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2"/>
          <w:szCs w:val="22"/>
        </w:rPr>
      </w:pPr>
      <w:r w:rsidRPr="00080BD4">
        <w:rPr>
          <w:i/>
          <w:color w:val="222222"/>
          <w:sz w:val="22"/>
          <w:szCs w:val="22"/>
        </w:rPr>
        <w:t>(</w:t>
      </w:r>
      <w:r>
        <w:rPr>
          <w:i/>
          <w:color w:val="222222"/>
          <w:sz w:val="22"/>
          <w:szCs w:val="22"/>
        </w:rPr>
        <w:t>For</w:t>
      </w:r>
      <w:r w:rsidRPr="00080BD4">
        <w:rPr>
          <w:i/>
          <w:color w:val="222222"/>
          <w:sz w:val="22"/>
          <w:szCs w:val="22"/>
        </w:rPr>
        <w:t xml:space="preserve"> development of project)</w:t>
      </w:r>
    </w:p>
    <w:p w14:paraId="37BCD0A4" w14:textId="77777777" w:rsidR="00080BD4" w:rsidRPr="00A727A0" w:rsidRDefault="00080BD4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</w:p>
    <w:p w14:paraId="619D03B6" w14:textId="77777777" w:rsidR="00EC51B6" w:rsidRPr="00972B3C" w:rsidRDefault="00080BD4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2"/>
          <w:szCs w:val="22"/>
        </w:rPr>
      </w:pPr>
      <w:r w:rsidRPr="00972B3C">
        <w:rPr>
          <w:b/>
          <w:color w:val="222222"/>
          <w:sz w:val="22"/>
          <w:szCs w:val="22"/>
        </w:rPr>
        <w:t xml:space="preserve">1.4 Proposed Method </w:t>
      </w:r>
    </w:p>
    <w:p w14:paraId="5FA438AE" w14:textId="77777777" w:rsidR="00BB0466" w:rsidRDefault="00080BD4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2"/>
          <w:szCs w:val="22"/>
        </w:rPr>
      </w:pPr>
      <w:r w:rsidRPr="00080BD4">
        <w:rPr>
          <w:i/>
          <w:color w:val="222222"/>
          <w:sz w:val="22"/>
          <w:szCs w:val="22"/>
        </w:rPr>
        <w:t>(Methodology will include the steps to be followed to achieve the objective of the project</w:t>
      </w:r>
      <w:r w:rsidR="00972B3C">
        <w:rPr>
          <w:i/>
          <w:color w:val="222222"/>
          <w:sz w:val="22"/>
          <w:szCs w:val="22"/>
        </w:rPr>
        <w:t xml:space="preserve"> during the project development)</w:t>
      </w:r>
    </w:p>
    <w:p w14:paraId="3A1F43B4" w14:textId="77777777" w:rsid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</w:rPr>
      </w:pPr>
    </w:p>
    <w:p w14:paraId="5C7517B9" w14:textId="77777777" w:rsid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1.5 </w:t>
      </w:r>
      <w:r w:rsidRPr="00972B3C">
        <w:rPr>
          <w:b/>
          <w:bCs/>
          <w:color w:val="222222"/>
          <w:sz w:val="22"/>
          <w:szCs w:val="22"/>
        </w:rPr>
        <w:t>Deliverables</w:t>
      </w:r>
    </w:p>
    <w:p w14:paraId="131BEB0D" w14:textId="77777777" w:rsidR="00972B3C" w:rsidRP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</w:rPr>
      </w:pPr>
      <w:r w:rsidRPr="00972B3C">
        <w:rPr>
          <w:bCs/>
          <w:i/>
          <w:color w:val="222222"/>
          <w:sz w:val="22"/>
          <w:szCs w:val="22"/>
        </w:rPr>
        <w:t>(Major outputs of the project, measures of project success)</w:t>
      </w:r>
    </w:p>
    <w:p w14:paraId="31151935" w14:textId="77777777" w:rsid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</w:p>
    <w:p w14:paraId="1174C4AC" w14:textId="77777777" w:rsidR="00972B3C" w:rsidRP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2"/>
          <w:szCs w:val="22"/>
        </w:rPr>
      </w:pPr>
      <w:r w:rsidRPr="00972B3C">
        <w:rPr>
          <w:b/>
          <w:color w:val="222222"/>
          <w:sz w:val="22"/>
          <w:szCs w:val="22"/>
        </w:rPr>
        <w:t>1.6 Stakeholders</w:t>
      </w:r>
    </w:p>
    <w:p w14:paraId="47A9B9B9" w14:textId="77777777" w:rsidR="00972B3C" w:rsidRP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2"/>
          <w:szCs w:val="22"/>
        </w:rPr>
      </w:pPr>
      <w:r w:rsidRPr="00972B3C">
        <w:rPr>
          <w:i/>
          <w:color w:val="222222"/>
          <w:sz w:val="22"/>
          <w:szCs w:val="22"/>
        </w:rPr>
        <w:t>(Identify customers of this project or service. List individuals or organizations, involved in or affected by the project)</w:t>
      </w:r>
    </w:p>
    <w:p w14:paraId="5546D3BC" w14:textId="77777777" w:rsid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</w:p>
    <w:p w14:paraId="1935B1DC" w14:textId="77777777" w:rsidR="008B2DD2" w:rsidRPr="00972B3C" w:rsidRDefault="008B2DD2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2"/>
          <w:szCs w:val="22"/>
        </w:rPr>
      </w:pPr>
      <w:r w:rsidRPr="00972B3C">
        <w:rPr>
          <w:b/>
          <w:color w:val="222222"/>
          <w:sz w:val="22"/>
          <w:szCs w:val="22"/>
        </w:rPr>
        <w:t>1.</w:t>
      </w:r>
      <w:r w:rsidR="00972B3C" w:rsidRPr="00972B3C">
        <w:rPr>
          <w:b/>
          <w:color w:val="222222"/>
          <w:sz w:val="22"/>
          <w:szCs w:val="22"/>
        </w:rPr>
        <w:t>7</w:t>
      </w:r>
      <w:r w:rsidRPr="00972B3C">
        <w:rPr>
          <w:b/>
          <w:color w:val="222222"/>
          <w:sz w:val="22"/>
          <w:szCs w:val="22"/>
        </w:rPr>
        <w:t xml:space="preserve"> Gantt Chart</w:t>
      </w:r>
    </w:p>
    <w:p w14:paraId="3BF5013D" w14:textId="77777777" w:rsidR="00F419AB" w:rsidRDefault="00F419AB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</w:p>
    <w:p w14:paraId="413D6377" w14:textId="77777777" w:rsidR="004D7142" w:rsidRPr="00972B3C" w:rsidRDefault="00972B3C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2"/>
          <w:szCs w:val="22"/>
        </w:rPr>
      </w:pPr>
      <w:r w:rsidRPr="00972B3C">
        <w:rPr>
          <w:b/>
          <w:color w:val="222222"/>
          <w:sz w:val="22"/>
          <w:szCs w:val="22"/>
        </w:rPr>
        <w:t>1.8</w:t>
      </w:r>
      <w:r w:rsidR="008372FB" w:rsidRPr="00972B3C">
        <w:rPr>
          <w:b/>
          <w:color w:val="222222"/>
          <w:sz w:val="22"/>
          <w:szCs w:val="22"/>
        </w:rPr>
        <w:t xml:space="preserve"> </w:t>
      </w:r>
      <w:r w:rsidR="004D7142" w:rsidRPr="00972B3C">
        <w:rPr>
          <w:b/>
          <w:color w:val="222222"/>
          <w:sz w:val="22"/>
          <w:szCs w:val="22"/>
        </w:rPr>
        <w:t>References</w:t>
      </w:r>
    </w:p>
    <w:p w14:paraId="6B1DB20E" w14:textId="77777777" w:rsidR="00080BD4" w:rsidRPr="00080BD4" w:rsidRDefault="00080BD4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222222"/>
          <w:sz w:val="22"/>
          <w:szCs w:val="22"/>
        </w:rPr>
      </w:pPr>
      <w:r>
        <w:rPr>
          <w:rFonts w:asciiTheme="minorHAnsi" w:hAnsiTheme="minorHAnsi" w:cstheme="minorHAnsi"/>
          <w:i/>
          <w:color w:val="222222"/>
          <w:sz w:val="22"/>
          <w:szCs w:val="22"/>
        </w:rPr>
        <w:t>(</w:t>
      </w:r>
      <w:r w:rsidRPr="00080BD4">
        <w:rPr>
          <w:rFonts w:asciiTheme="minorHAnsi" w:hAnsiTheme="minorHAnsi" w:cstheme="minorHAnsi"/>
          <w:i/>
          <w:color w:val="222222"/>
          <w:sz w:val="22"/>
          <w:szCs w:val="22"/>
        </w:rPr>
        <w:t>Here specify the description of the study material referred for the development of the project.</w:t>
      </w:r>
      <w:r>
        <w:rPr>
          <w:rFonts w:asciiTheme="minorHAnsi" w:hAnsiTheme="minorHAnsi" w:cstheme="minorHAnsi"/>
          <w:i/>
          <w:color w:val="222222"/>
          <w:sz w:val="22"/>
          <w:szCs w:val="22"/>
        </w:rPr>
        <w:t>)</w:t>
      </w:r>
    </w:p>
    <w:p w14:paraId="6D44BD84" w14:textId="77777777" w:rsidR="006A046A" w:rsidRDefault="006A046A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12769AB" w14:textId="77777777" w:rsidR="004D7142" w:rsidRPr="00376238" w:rsidRDefault="00F419AB" w:rsidP="00972B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376238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(Project Guide may make necessary changes in the contents mentioned above as per </w:t>
      </w:r>
      <w:r w:rsidR="007363DA" w:rsidRPr="00376238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the </w:t>
      </w:r>
      <w:r w:rsidRPr="00376238">
        <w:rPr>
          <w:rFonts w:asciiTheme="minorHAnsi" w:hAnsiTheme="minorHAnsi" w:cstheme="minorHAnsi"/>
          <w:b/>
          <w:color w:val="FF0000"/>
          <w:sz w:val="20"/>
          <w:szCs w:val="20"/>
        </w:rPr>
        <w:t>requirement</w:t>
      </w:r>
      <w:r w:rsidR="007363DA" w:rsidRPr="00376238">
        <w:rPr>
          <w:rFonts w:asciiTheme="minorHAnsi" w:hAnsiTheme="minorHAnsi" w:cstheme="minorHAnsi"/>
          <w:b/>
          <w:color w:val="FF0000"/>
          <w:sz w:val="20"/>
          <w:szCs w:val="20"/>
        </w:rPr>
        <w:t>s</w:t>
      </w:r>
      <w:r w:rsidRPr="00376238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of</w:t>
      </w:r>
      <w:r w:rsidR="007363DA" w:rsidRPr="00376238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376238">
        <w:rPr>
          <w:rFonts w:asciiTheme="minorHAnsi" w:hAnsiTheme="minorHAnsi" w:cstheme="minorHAnsi"/>
          <w:b/>
          <w:color w:val="FF0000"/>
          <w:sz w:val="20"/>
          <w:szCs w:val="20"/>
        </w:rPr>
        <w:t>project)</w:t>
      </w:r>
    </w:p>
    <w:sectPr w:rsidR="004D7142" w:rsidRPr="00376238" w:rsidSect="00A70DB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AA6"/>
    <w:multiLevelType w:val="multilevel"/>
    <w:tmpl w:val="C134A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62"/>
        </w:tabs>
        <w:ind w:left="37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41112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9C"/>
    <w:rsid w:val="00026B83"/>
    <w:rsid w:val="00080BD4"/>
    <w:rsid w:val="00094CA9"/>
    <w:rsid w:val="00196330"/>
    <w:rsid w:val="001D0F56"/>
    <w:rsid w:val="001E0D6B"/>
    <w:rsid w:val="00255E07"/>
    <w:rsid w:val="00312CDD"/>
    <w:rsid w:val="00376238"/>
    <w:rsid w:val="003E2934"/>
    <w:rsid w:val="00454B1B"/>
    <w:rsid w:val="004B5D0A"/>
    <w:rsid w:val="004C34EF"/>
    <w:rsid w:val="004D7142"/>
    <w:rsid w:val="0052738A"/>
    <w:rsid w:val="00551A22"/>
    <w:rsid w:val="005645E5"/>
    <w:rsid w:val="006504BF"/>
    <w:rsid w:val="006A046A"/>
    <w:rsid w:val="006B3A98"/>
    <w:rsid w:val="007363DA"/>
    <w:rsid w:val="00745C4F"/>
    <w:rsid w:val="007A674F"/>
    <w:rsid w:val="008372FB"/>
    <w:rsid w:val="00841227"/>
    <w:rsid w:val="00841790"/>
    <w:rsid w:val="00866ED3"/>
    <w:rsid w:val="00876710"/>
    <w:rsid w:val="00897936"/>
    <w:rsid w:val="008B2DD2"/>
    <w:rsid w:val="008B60F4"/>
    <w:rsid w:val="00972B3C"/>
    <w:rsid w:val="009946B1"/>
    <w:rsid w:val="009A2F98"/>
    <w:rsid w:val="009E48A3"/>
    <w:rsid w:val="009E697D"/>
    <w:rsid w:val="009F683C"/>
    <w:rsid w:val="00A05DDF"/>
    <w:rsid w:val="00A70DB7"/>
    <w:rsid w:val="00A727A0"/>
    <w:rsid w:val="00A97C08"/>
    <w:rsid w:val="00AC115C"/>
    <w:rsid w:val="00AC78D7"/>
    <w:rsid w:val="00B91D7C"/>
    <w:rsid w:val="00BB0466"/>
    <w:rsid w:val="00BB051A"/>
    <w:rsid w:val="00BB68EE"/>
    <w:rsid w:val="00BC0E9C"/>
    <w:rsid w:val="00C26F83"/>
    <w:rsid w:val="00C93C2F"/>
    <w:rsid w:val="00D171C3"/>
    <w:rsid w:val="00D753EE"/>
    <w:rsid w:val="00E03501"/>
    <w:rsid w:val="00E073C2"/>
    <w:rsid w:val="00E40F05"/>
    <w:rsid w:val="00EC51B6"/>
    <w:rsid w:val="00F17E97"/>
    <w:rsid w:val="00F419AB"/>
    <w:rsid w:val="00F50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9048"/>
  <w15:docId w15:val="{54A133C0-DE16-48A5-BD6C-95AFEADB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3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7E97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97"/>
    <w:rPr>
      <w:rFonts w:ascii="Times New Roman" w:eastAsiaTheme="majorEastAsia" w:hAnsi="Times New Roman" w:cstheme="majorBidi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738A"/>
    <w:rPr>
      <w:b/>
      <w:bCs/>
    </w:rPr>
  </w:style>
  <w:style w:type="paragraph" w:styleId="NoSpacing">
    <w:name w:val="No Spacing"/>
    <w:link w:val="NoSpacingChar"/>
    <w:uiPriority w:val="1"/>
    <w:qFormat/>
    <w:rsid w:val="005273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738A"/>
  </w:style>
  <w:style w:type="paragraph" w:styleId="ListParagraph">
    <w:name w:val="List Paragraph"/>
    <w:basedOn w:val="Normal"/>
    <w:uiPriority w:val="34"/>
    <w:qFormat/>
    <w:rsid w:val="00F17E97"/>
    <w:pPr>
      <w:spacing w:after="0" w:line="240" w:lineRule="auto"/>
      <w:ind w:left="720"/>
      <w:contextualSpacing/>
      <w:jc w:val="center"/>
    </w:pPr>
    <w:rPr>
      <w:rFonts w:ascii="Times New Roman" w:hAnsi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8A"/>
    <w:pPr>
      <w:outlineLvl w:val="9"/>
    </w:pPr>
  </w:style>
  <w:style w:type="paragraph" w:styleId="NormalWeb">
    <w:name w:val="Normal (Web)"/>
    <w:basedOn w:val="Normal"/>
    <w:uiPriority w:val="99"/>
    <w:unhideWhenUsed/>
    <w:rsid w:val="004D7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72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pratibha</dc:creator>
  <cp:lastModifiedBy>Sandhya Avasthi</cp:lastModifiedBy>
  <cp:revision>7</cp:revision>
  <cp:lastPrinted>2018-08-16T05:03:00Z</cp:lastPrinted>
  <dcterms:created xsi:type="dcterms:W3CDTF">2021-09-27T10:08:00Z</dcterms:created>
  <dcterms:modified xsi:type="dcterms:W3CDTF">2022-08-25T05:49:00Z</dcterms:modified>
</cp:coreProperties>
</file>