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2A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F582A">
        <w:rPr>
          <w:rFonts w:ascii="Times New Roman" w:hAnsi="Times New Roman" w:cs="Times New Roman"/>
          <w:b/>
          <w:sz w:val="24"/>
          <w:szCs w:val="24"/>
        </w:rPr>
        <w:t>NAME:  M. S. ANUSHA</w:t>
      </w:r>
    </w:p>
    <w:p w:rsidR="001A22C7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6F582A" w:rsidRPr="002C57FF" w:rsidRDefault="006F582A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Default="00711AF0" w:rsidP="006F58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>What command would list all files (</w:t>
      </w:r>
      <w:proofErr w:type="gramStart"/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proofErr w:type="gramStart"/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</w:t>
      </w:r>
      <w:proofErr w:type="gramEnd"/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>) in the current working directory?</w:t>
      </w:r>
    </w:p>
    <w:p w:rsidR="006F582A" w:rsidRDefault="006F582A" w:rsidP="006F582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582A" w:rsidRPr="006F582A" w:rsidRDefault="006F582A" w:rsidP="006F58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‘l</w:t>
      </w:r>
      <w:r w:rsidR="00740343">
        <w:rPr>
          <w:rFonts w:ascii="Times New Roman" w:eastAsia="Times New Roman" w:hAnsi="Times New Roman" w:cs="Times New Roman"/>
          <w:color w:val="000000"/>
          <w:sz w:val="24"/>
          <w:szCs w:val="24"/>
        </w:rPr>
        <w:t>s’</w:t>
      </w:r>
    </w:p>
    <w:p w:rsidR="006F582A" w:rsidRPr="006F582A" w:rsidRDefault="006F582A" w:rsidP="006F582A">
      <w:pPr>
        <w:pStyle w:val="ListParagraph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6F582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11AF0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6F582A" w:rsidRDefault="006F582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582A" w:rsidRPr="006F582A" w:rsidRDefault="006F582A" w:rsidP="006F58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o+xfoo</w:t>
      </w:r>
      <w:proofErr w:type="spellEnd"/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6F582A" w:rsidRDefault="00711AF0" w:rsidP="006F58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>Explain what execute permission means/allows when it is associated with a directory.</w:t>
      </w:r>
    </w:p>
    <w:p w:rsidR="00BA3565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I can execute and see results in my terminal. After giving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run the file by typing</w:t>
      </w:r>
      <w:r w:rsidR="006F58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582A" w:rsidRDefault="006F582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582A" w:rsidRPr="006F582A" w:rsidRDefault="006F582A" w:rsidP="006F58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have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permission to directory, you can cd into that directory.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6F582A" w:rsidRPr="006F582A" w:rsidRDefault="00F33F7A" w:rsidP="006F582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u+r</w:t>
      </w:r>
      <w:proofErr w:type="spellEnd"/>
      <w:r w:rsidR="00912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2FBC"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~/public/software/instructions</w:t>
      </w:r>
      <w:r w:rsidR="00912F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6F582A" w:rsidRDefault="006F582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2FBC" w:rsidRPr="006F582A" w:rsidRDefault="00912FBC" w:rsidP="00912FB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o+e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~/public/software/instructions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582A" w:rsidRPr="006F582A" w:rsidRDefault="006F582A" w:rsidP="00912FBC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57FF" w:rsidRDefault="002C57F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912FBC" w:rsidRDefault="00912FBC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2FBC" w:rsidRPr="00912FBC" w:rsidRDefault="00912FBC" w:rsidP="00912FB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SUID(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Set owner user ID up on execution) is a special type of file permissions given to a file. In simple words users will get file owner’s permissions as well as owner. UID and GID when executing a file/program/command. There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are  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other special permission apart from the normal file permissions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read,write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execute which we set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EC5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549F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EC549F">
        <w:rPr>
          <w:rFonts w:ascii="Times New Roman" w:eastAsia="Times New Roman" w:hAnsi="Times New Roman" w:cs="Times New Roman"/>
          <w:sz w:val="24"/>
          <w:szCs w:val="24"/>
        </w:rPr>
        <w:t xml:space="preserve"> commands. They are </w:t>
      </w:r>
      <w:proofErr w:type="spellStart"/>
      <w:proofErr w:type="gramStart"/>
      <w:r w:rsidR="00EC549F">
        <w:rPr>
          <w:rFonts w:ascii="Times New Roman" w:eastAsia="Times New Roman" w:hAnsi="Times New Roman" w:cs="Times New Roman"/>
          <w:sz w:val="24"/>
          <w:szCs w:val="24"/>
        </w:rPr>
        <w:t>SUID,SGID</w:t>
      </w:r>
      <w:proofErr w:type="gramEnd"/>
      <w:r w:rsidR="00EC549F">
        <w:rPr>
          <w:rFonts w:ascii="Times New Roman" w:eastAsia="Times New Roman" w:hAnsi="Times New Roman" w:cs="Times New Roman"/>
          <w:sz w:val="24"/>
          <w:szCs w:val="24"/>
        </w:rPr>
        <w:t>,Sticky</w:t>
      </w:r>
      <w:proofErr w:type="spellEnd"/>
      <w:r w:rsidR="00EC549F">
        <w:rPr>
          <w:rFonts w:ascii="Times New Roman" w:eastAsia="Times New Roman" w:hAnsi="Times New Roman" w:cs="Times New Roman"/>
          <w:sz w:val="24"/>
          <w:szCs w:val="24"/>
        </w:rPr>
        <w:t xml:space="preserve"> bit etc.</w:t>
      </w:r>
    </w:p>
    <w:p w:rsidR="007B2E4A" w:rsidRPr="007B2E4A" w:rsidRDefault="007B2E4A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EC549F" w:rsidRDefault="00EC549F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49F" w:rsidRPr="00EC549F" w:rsidRDefault="00EC549F" w:rsidP="00EC549F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Ls-l/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F33F7A" w:rsidRDefault="00F33F7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F7A" w:rsidRDefault="008332D1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D26EA">
        <w:rPr>
          <w:rFonts w:ascii="Times New Roman" w:eastAsia="Times New Roman" w:hAnsi="Times New Roman" w:cs="Times New Roman"/>
          <w:sz w:val="24"/>
          <w:szCs w:val="24"/>
        </w:rPr>
        <w:t>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u+s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filename</w:t>
      </w:r>
    </w:p>
    <w:p w:rsidR="008332D1" w:rsidRPr="00F33F7A" w:rsidRDefault="008332D1" w:rsidP="008332D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F33F7A" w:rsidRDefault="00F33F7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F7A" w:rsidRPr="00F33F7A" w:rsidRDefault="00F33F7A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</w:p>
    <w:p w:rsidR="006E69A8" w:rsidRPr="006E69A8" w:rsidRDefault="006E69A8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F33F7A" w:rsidRDefault="00F33F7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F7A" w:rsidRPr="00F33F7A" w:rsidRDefault="00F33F7A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F33F7A" w:rsidRDefault="00F33F7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F7A" w:rsidRPr="00F33F7A" w:rsidRDefault="00F33F7A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Killall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33F7A" w:rsidRPr="00F33F7A" w:rsidRDefault="00F33F7A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15. What file contains passwords on a Linux system (if that system is using local    authentication rather than NIS, etc.)?</w:t>
      </w:r>
    </w:p>
    <w:p w:rsidR="00F33F7A" w:rsidRPr="00F33F7A" w:rsidRDefault="00F33F7A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/shadow/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F33F7A" w:rsidRDefault="00F33F7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F7A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SSH and Telnet commonly serves the same purpose.</w:t>
      </w:r>
    </w:p>
    <w:p w:rsidR="00EC549F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encrypts the data while Telnet sends data in plain text.</w:t>
      </w:r>
    </w:p>
    <w:p w:rsidR="00EC549F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SSH uses a public key for authentication while Telnet does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any authentication</w:t>
      </w:r>
    </w:p>
    <w:p w:rsidR="00EC549F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adds a bit more overhead to the bandwidth compared to Telnet.</w:t>
      </w:r>
    </w:p>
    <w:p w:rsidR="00EC549F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is more secure compared to Telnet.</w:t>
      </w:r>
    </w:p>
    <w:p w:rsidR="00EC549F" w:rsidRPr="00F33F7A" w:rsidRDefault="00EC549F" w:rsidP="00F33F7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Telnet has been all but replaced by SSH in almost all uses.</w:t>
      </w:r>
    </w:p>
    <w:p w:rsid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Pr="00901595" w:rsidRDefault="0090159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01595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5585B"/>
    <w:multiLevelType w:val="hybridMultilevel"/>
    <w:tmpl w:val="BA9A4A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4178"/>
    <w:multiLevelType w:val="hybridMultilevel"/>
    <w:tmpl w:val="2C6EC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6E05"/>
    <w:multiLevelType w:val="hybridMultilevel"/>
    <w:tmpl w:val="196CC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4652E4"/>
    <w:multiLevelType w:val="hybridMultilevel"/>
    <w:tmpl w:val="84E0FC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652BD"/>
    <w:multiLevelType w:val="hybridMultilevel"/>
    <w:tmpl w:val="50C0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F0"/>
    <w:rsid w:val="00180F24"/>
    <w:rsid w:val="001A22C7"/>
    <w:rsid w:val="001A3526"/>
    <w:rsid w:val="001C7F0C"/>
    <w:rsid w:val="002C57FF"/>
    <w:rsid w:val="006E69A8"/>
    <w:rsid w:val="006F582A"/>
    <w:rsid w:val="00711AF0"/>
    <w:rsid w:val="00740343"/>
    <w:rsid w:val="007B2E4A"/>
    <w:rsid w:val="008332D1"/>
    <w:rsid w:val="008D26EA"/>
    <w:rsid w:val="008F56D1"/>
    <w:rsid w:val="00901595"/>
    <w:rsid w:val="00912FBC"/>
    <w:rsid w:val="00A73A2B"/>
    <w:rsid w:val="00BA3565"/>
    <w:rsid w:val="00C433C3"/>
    <w:rsid w:val="00EC549F"/>
    <w:rsid w:val="00F3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3ACD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Bharath</cp:lastModifiedBy>
  <cp:revision>5</cp:revision>
  <dcterms:created xsi:type="dcterms:W3CDTF">2016-05-05T23:47:00Z</dcterms:created>
  <dcterms:modified xsi:type="dcterms:W3CDTF">2017-12-07T02:07:00Z</dcterms:modified>
</cp:coreProperties>
</file>