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FEF05" w14:textId="3C042114" w:rsidR="00842CE4" w:rsidRDefault="00842CE4">
      <w:pPr>
        <w:rPr>
          <w:noProof/>
        </w:rPr>
      </w:pPr>
      <w:r>
        <w:rPr>
          <w:noProof/>
        </w:rPr>
        <w:t>CRIME DATA SET(R OUTPUT)</w:t>
      </w:r>
    </w:p>
    <w:p w14:paraId="2F74325F" w14:textId="77777777" w:rsidR="00842CE4" w:rsidRDefault="00842CE4">
      <w:pPr>
        <w:rPr>
          <w:noProof/>
        </w:rPr>
      </w:pPr>
    </w:p>
    <w:p w14:paraId="4B84DAD5" w14:textId="4021D988" w:rsidR="006C48C7" w:rsidRDefault="00842CE4">
      <w:r>
        <w:rPr>
          <w:noProof/>
        </w:rPr>
        <w:drawing>
          <wp:inline distT="0" distB="0" distL="0" distR="0" wp14:anchorId="372F3F0D" wp14:editId="46A4F71A">
            <wp:extent cx="4892040" cy="313394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524" cy="31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A0F" w14:textId="6B67BB28" w:rsidR="005132B6" w:rsidRDefault="005132B6">
      <w:r>
        <w:t xml:space="preserve">Crime Data </w:t>
      </w:r>
      <w:proofErr w:type="gramStart"/>
      <w:r>
        <w:t>Set(</w:t>
      </w:r>
      <w:proofErr w:type="gramEnd"/>
      <w:r>
        <w:t>Python Output)</w:t>
      </w:r>
    </w:p>
    <w:p w14:paraId="0583DFE0" w14:textId="41A88BD1" w:rsidR="005132B6" w:rsidRDefault="005132B6">
      <w:r>
        <w:rPr>
          <w:noProof/>
        </w:rPr>
        <w:drawing>
          <wp:inline distT="0" distB="0" distL="0" distR="0" wp14:anchorId="54BA47EA" wp14:editId="693FF765">
            <wp:extent cx="4998720" cy="27918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455" cy="27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B5ED" w14:textId="228058BD" w:rsidR="005132B6" w:rsidRDefault="005132B6"/>
    <w:p w14:paraId="30D8FD76" w14:textId="0F80778E" w:rsidR="005132B6" w:rsidRDefault="005132B6"/>
    <w:p w14:paraId="4E773456" w14:textId="4E1FB875" w:rsidR="005132B6" w:rsidRDefault="005132B6"/>
    <w:p w14:paraId="31F44BF4" w14:textId="04129541" w:rsidR="005132B6" w:rsidRDefault="005132B6"/>
    <w:p w14:paraId="57F48846" w14:textId="5B1CBEF8" w:rsidR="005132B6" w:rsidRDefault="005132B6"/>
    <w:p w14:paraId="6CD094D9" w14:textId="18EB3AE0" w:rsidR="005132B6" w:rsidRDefault="005132B6"/>
    <w:p w14:paraId="133E6889" w14:textId="019377A6" w:rsidR="005132B6" w:rsidRDefault="005132B6">
      <w:r>
        <w:lastRenderedPageBreak/>
        <w:t xml:space="preserve">Flight </w:t>
      </w:r>
      <w:proofErr w:type="gramStart"/>
      <w:r>
        <w:t>dataset</w:t>
      </w:r>
      <w:r w:rsidR="005176B4">
        <w:t>[</w:t>
      </w:r>
      <w:proofErr w:type="gramEnd"/>
      <w:r w:rsidR="005176B4">
        <w:t>R OUTPUT]</w:t>
      </w:r>
    </w:p>
    <w:p w14:paraId="1161D2D4" w14:textId="05E83A8D" w:rsidR="005176B4" w:rsidRDefault="005176B4">
      <w:r>
        <w:rPr>
          <w:noProof/>
        </w:rPr>
        <w:drawing>
          <wp:inline distT="0" distB="0" distL="0" distR="0" wp14:anchorId="24E9068E" wp14:editId="3BD388EA">
            <wp:extent cx="52743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DFBB" w14:textId="67F88F51" w:rsidR="00766446" w:rsidRDefault="00766446">
      <w:r>
        <w:rPr>
          <w:noProof/>
        </w:rPr>
        <w:drawing>
          <wp:inline distT="0" distB="0" distL="0" distR="0" wp14:anchorId="22053A64" wp14:editId="3D9DC0C1">
            <wp:extent cx="40671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58D7" w14:textId="77777777" w:rsidR="00766446" w:rsidRPr="008148C1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 xml:space="preserve">Problems: Assaults </w:t>
      </w:r>
      <w:r>
        <w:rPr>
          <w:rFonts w:cstheme="minorHAnsi"/>
        </w:rPr>
        <w:t>is primary reason from where major crime like murder starts.</w:t>
      </w:r>
    </w:p>
    <w:p w14:paraId="72F3F3B0" w14:textId="77777777" w:rsidR="00766446" w:rsidRPr="008148C1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>Objective: Maximise law enforcements</w:t>
      </w:r>
    </w:p>
    <w:p w14:paraId="13D8A100" w14:textId="3400090A" w:rsidR="00766446" w:rsidRPr="008148C1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>Constraints:</w:t>
      </w:r>
      <w:r w:rsidRPr="008148C1">
        <w:rPr>
          <w:rFonts w:cstheme="minorHAnsi"/>
        </w:rPr>
        <w:t xml:space="preserve"> minimize crime rate </w:t>
      </w:r>
    </w:p>
    <w:p w14:paraId="78A52C6D" w14:textId="77777777" w:rsidR="00766446" w:rsidRDefault="00766446" w:rsidP="00766446"/>
    <w:p w14:paraId="73A650F9" w14:textId="77777777" w:rsidR="00766446" w:rsidRDefault="00766446" w:rsidP="00766446"/>
    <w:p w14:paraId="4E7D5891" w14:textId="5C230F36" w:rsidR="00766446" w:rsidRPr="008148C1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 xml:space="preserve">Category </w:t>
      </w:r>
      <w:r>
        <w:rPr>
          <w:rFonts w:cstheme="minorHAnsi"/>
        </w:rPr>
        <w:t>0</w:t>
      </w:r>
      <w:r w:rsidRPr="008148C1">
        <w:rPr>
          <w:rFonts w:cstheme="minorHAnsi"/>
        </w:rPr>
        <w:t xml:space="preserve"> represents Maximum no. of assaults that is which leads to maximum rate of rapes and murder as well as</w:t>
      </w:r>
    </w:p>
    <w:p w14:paraId="39BB931C" w14:textId="7A6413CA" w:rsidR="00766446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 xml:space="preserve">While no of assaults in category </w:t>
      </w:r>
      <w:r>
        <w:rPr>
          <w:rFonts w:cstheme="minorHAnsi"/>
        </w:rPr>
        <w:t>2</w:t>
      </w:r>
      <w:r w:rsidRPr="008148C1">
        <w:rPr>
          <w:rFonts w:cstheme="minorHAnsi"/>
        </w:rPr>
        <w:t xml:space="preserve"> has minimum no. of cases in assaults hence automatically rate of rape and murder is being less.</w:t>
      </w:r>
    </w:p>
    <w:p w14:paraId="6C076A3E" w14:textId="77777777" w:rsidR="00766446" w:rsidRDefault="00766446" w:rsidP="00766446">
      <w:pPr>
        <w:pStyle w:val="NoSpacing"/>
        <w:rPr>
          <w:rFonts w:cstheme="minorHAnsi"/>
        </w:rPr>
      </w:pPr>
      <w:r>
        <w:rPr>
          <w:rFonts w:cstheme="minorHAnsi"/>
        </w:rPr>
        <w:t xml:space="preserve">While in category 1 Assault 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is between cluster 0 and 2</w:t>
      </w:r>
    </w:p>
    <w:p w14:paraId="7383BAE4" w14:textId="77777777" w:rsidR="00766446" w:rsidRPr="008148C1" w:rsidRDefault="00766446" w:rsidP="00766446">
      <w:pPr>
        <w:pStyle w:val="NoSpacing"/>
        <w:rPr>
          <w:rFonts w:cstheme="minorHAnsi"/>
        </w:rPr>
      </w:pPr>
      <w:r>
        <w:rPr>
          <w:rFonts w:cstheme="minorHAnsi"/>
        </w:rPr>
        <w:t xml:space="preserve">Hence </w:t>
      </w: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Murder also lies between cluster0 and 2</w:t>
      </w:r>
    </w:p>
    <w:p w14:paraId="1FA5AC19" w14:textId="77777777" w:rsidR="00766446" w:rsidRDefault="00766446" w:rsidP="00766446">
      <w:pPr>
        <w:pStyle w:val="NoSpacing"/>
        <w:rPr>
          <w:rFonts w:cstheme="minorHAnsi"/>
        </w:rPr>
      </w:pPr>
      <w:r>
        <w:rPr>
          <w:rFonts w:cstheme="minorHAnsi"/>
        </w:rPr>
        <w:t>From all cluster we concluded that Major crime like murder and Rape starts from Assault</w:t>
      </w:r>
    </w:p>
    <w:p w14:paraId="31C80AE2" w14:textId="21D59E07" w:rsidR="00766446" w:rsidRDefault="00766446" w:rsidP="00766446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reduction in rate of assault will </w:t>
      </w:r>
      <w:r>
        <w:rPr>
          <w:rFonts w:cstheme="minorHAnsi"/>
        </w:rPr>
        <w:t>somehow</w:t>
      </w:r>
      <w:r>
        <w:rPr>
          <w:rFonts w:cstheme="minorHAnsi"/>
        </w:rPr>
        <w:t xml:space="preserve"> help to reduction in other major crimes</w:t>
      </w:r>
    </w:p>
    <w:p w14:paraId="625644BC" w14:textId="259A4375" w:rsidR="00766446" w:rsidRDefault="00766446" w:rsidP="00766446">
      <w:pPr>
        <w:pStyle w:val="NoSpacing"/>
        <w:rPr>
          <w:rFonts w:cstheme="minorHAnsi"/>
        </w:rPr>
      </w:pPr>
      <w:r w:rsidRPr="008148C1">
        <w:rPr>
          <w:rFonts w:cstheme="minorHAnsi"/>
        </w:rPr>
        <w:t xml:space="preserve">In order to reduce </w:t>
      </w:r>
      <w:r w:rsidRPr="008148C1">
        <w:rPr>
          <w:rFonts w:cstheme="minorHAnsi"/>
        </w:rPr>
        <w:t>crimes,</w:t>
      </w:r>
      <w:r>
        <w:rPr>
          <w:rFonts w:cstheme="minorHAnsi"/>
        </w:rPr>
        <w:t xml:space="preserve"> </w:t>
      </w:r>
      <w:r w:rsidRPr="008148C1">
        <w:rPr>
          <w:rFonts w:cstheme="minorHAnsi"/>
        </w:rPr>
        <w:t>law department needs to implement laws in very strict manner which leads reduction in assault.</w:t>
      </w:r>
    </w:p>
    <w:p w14:paraId="459F0326" w14:textId="77777777" w:rsidR="00766446" w:rsidRDefault="00766446"/>
    <w:p w14:paraId="173E5E97" w14:textId="4EBF723D" w:rsidR="00766446" w:rsidRDefault="00766446"/>
    <w:p w14:paraId="218E6E85" w14:textId="7032AE6B" w:rsidR="00766446" w:rsidRDefault="00766446"/>
    <w:p w14:paraId="635A315C" w14:textId="77777777" w:rsidR="00766446" w:rsidRDefault="00766446"/>
    <w:p w14:paraId="0D76F181" w14:textId="18E34A06" w:rsidR="00766446" w:rsidRDefault="00766446">
      <w:r>
        <w:t xml:space="preserve">Flight </w:t>
      </w:r>
      <w:proofErr w:type="gramStart"/>
      <w:r>
        <w:t>dataset[</w:t>
      </w:r>
      <w:proofErr w:type="spellStart"/>
      <w:proofErr w:type="gramEnd"/>
      <w:r>
        <w:t>pyhton</w:t>
      </w:r>
      <w:proofErr w:type="spellEnd"/>
      <w:r>
        <w:t xml:space="preserve"> output]</w:t>
      </w:r>
    </w:p>
    <w:p w14:paraId="34BE993B" w14:textId="29CD0D2E" w:rsidR="005176B4" w:rsidRDefault="00766446">
      <w:r>
        <w:rPr>
          <w:noProof/>
        </w:rPr>
        <w:drawing>
          <wp:inline distT="0" distB="0" distL="0" distR="0" wp14:anchorId="143EDD45" wp14:editId="7F280C0F">
            <wp:extent cx="5274310" cy="2903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77ED" w14:textId="1AD7ADCF" w:rsidR="00766446" w:rsidRDefault="00766446">
      <w:r>
        <w:rPr>
          <w:noProof/>
        </w:rPr>
        <w:drawing>
          <wp:inline distT="0" distB="0" distL="0" distR="0" wp14:anchorId="5F33A7DA" wp14:editId="0723DD2A">
            <wp:extent cx="5274310" cy="1001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0C43" w14:textId="77777777" w:rsidR="00766446" w:rsidRDefault="00766446" w:rsidP="00766446">
      <w:pPr>
        <w:pStyle w:val="NoSpacing"/>
      </w:pPr>
    </w:p>
    <w:p w14:paraId="60714F87" w14:textId="77777777" w:rsidR="00766446" w:rsidRDefault="00766446" w:rsidP="00766446">
      <w:pPr>
        <w:pStyle w:val="NoSpacing"/>
      </w:pPr>
    </w:p>
    <w:p w14:paraId="3227073F" w14:textId="77777777" w:rsidR="00766446" w:rsidRDefault="00766446" w:rsidP="00766446">
      <w:pPr>
        <w:pStyle w:val="NoSpacing"/>
      </w:pPr>
    </w:p>
    <w:p w14:paraId="29B9E181" w14:textId="77777777" w:rsidR="00766446" w:rsidRDefault="00766446" w:rsidP="00766446">
      <w:pPr>
        <w:pStyle w:val="NoSpacing"/>
      </w:pPr>
    </w:p>
    <w:p w14:paraId="17CCC04F" w14:textId="77777777" w:rsidR="00766446" w:rsidRDefault="00766446" w:rsidP="00766446">
      <w:pPr>
        <w:pStyle w:val="NoSpacing"/>
      </w:pPr>
    </w:p>
    <w:p w14:paraId="33A8933E" w14:textId="77777777" w:rsidR="00766446" w:rsidRDefault="00766446" w:rsidP="00766446">
      <w:pPr>
        <w:pStyle w:val="NoSpacing"/>
      </w:pPr>
    </w:p>
    <w:p w14:paraId="690D66BC" w14:textId="77777777" w:rsidR="00766446" w:rsidRDefault="00766446" w:rsidP="00766446">
      <w:pPr>
        <w:pStyle w:val="NoSpacing"/>
      </w:pPr>
    </w:p>
    <w:p w14:paraId="0E33E067" w14:textId="77777777" w:rsidR="00766446" w:rsidRDefault="00766446" w:rsidP="00766446">
      <w:pPr>
        <w:pStyle w:val="NoSpacing"/>
      </w:pPr>
    </w:p>
    <w:p w14:paraId="336EE9CC" w14:textId="77777777" w:rsidR="00766446" w:rsidRDefault="00766446" w:rsidP="00766446">
      <w:pPr>
        <w:pStyle w:val="NoSpacing"/>
      </w:pPr>
    </w:p>
    <w:p w14:paraId="056C1D8B" w14:textId="77777777" w:rsidR="00766446" w:rsidRDefault="00766446" w:rsidP="00766446">
      <w:pPr>
        <w:pStyle w:val="NoSpacing"/>
      </w:pPr>
    </w:p>
    <w:p w14:paraId="131B0CCF" w14:textId="410C06C2" w:rsidR="00766446" w:rsidRPr="00D572E1" w:rsidRDefault="00766446" w:rsidP="00766446">
      <w:pPr>
        <w:pStyle w:val="NoSpacing"/>
      </w:pPr>
      <w:r w:rsidRPr="00D572E1">
        <w:t>Cluster 1</w:t>
      </w:r>
    </w:p>
    <w:p w14:paraId="0FC71893" w14:textId="77777777" w:rsidR="00766446" w:rsidRPr="00D572E1" w:rsidRDefault="00766446" w:rsidP="00766446">
      <w:pPr>
        <w:pStyle w:val="NoSpacing"/>
      </w:pPr>
      <w:r w:rsidRPr="00D572E1">
        <w:t xml:space="preserve">72.84% of customers fall into this cluster. There is potential business growth </w:t>
      </w:r>
    </w:p>
    <w:p w14:paraId="64067BCB" w14:textId="77777777" w:rsidR="00766446" w:rsidRPr="00D572E1" w:rsidRDefault="00766446" w:rsidP="00766446">
      <w:pPr>
        <w:pStyle w:val="NoSpacing"/>
      </w:pPr>
      <w:r w:rsidRPr="00D572E1">
        <w:t xml:space="preserve">                      opportunity, if the passengers are turned into regular travellers. </w:t>
      </w:r>
    </w:p>
    <w:p w14:paraId="67C80405" w14:textId="77777777" w:rsidR="00766446" w:rsidRPr="00D572E1" w:rsidRDefault="00766446" w:rsidP="00766446">
      <w:pPr>
        <w:pStyle w:val="NoSpacing"/>
      </w:pPr>
      <w:r w:rsidRPr="00D572E1">
        <w:t xml:space="preserve">Potential Offers  </w:t>
      </w:r>
      <w:proofErr w:type="gramStart"/>
      <w:r w:rsidRPr="00D572E1">
        <w:t xml:space="preserve">  :</w:t>
      </w:r>
      <w:proofErr w:type="gramEnd"/>
      <w:r w:rsidRPr="00D572E1">
        <w:t xml:space="preserve"> </w:t>
      </w:r>
    </w:p>
    <w:p w14:paraId="7F4F1585" w14:textId="77777777" w:rsidR="00766446" w:rsidRPr="00D572E1" w:rsidRDefault="00766446" w:rsidP="00766446">
      <w:pPr>
        <w:pStyle w:val="NoSpacing"/>
      </w:pPr>
      <w:r w:rsidRPr="00D572E1">
        <w:t xml:space="preserve">                      1. If frequent flyer credit card is used then the reward points per travel </w:t>
      </w:r>
    </w:p>
    <w:p w14:paraId="17F98A20" w14:textId="77777777" w:rsidR="00766446" w:rsidRPr="00D572E1" w:rsidRDefault="00766446" w:rsidP="00766446">
      <w:pPr>
        <w:pStyle w:val="NoSpacing"/>
      </w:pPr>
      <w:r w:rsidRPr="00D572E1">
        <w:t xml:space="preserve">                         percentage can </w:t>
      </w:r>
      <w:proofErr w:type="gramStart"/>
      <w:r w:rsidRPr="00D572E1">
        <w:t>increased</w:t>
      </w:r>
      <w:proofErr w:type="gramEnd"/>
      <w:r w:rsidRPr="00D572E1">
        <w:t xml:space="preserve">. </w:t>
      </w:r>
    </w:p>
    <w:p w14:paraId="5B34BC60" w14:textId="77777777" w:rsidR="00766446" w:rsidRPr="00D572E1" w:rsidRDefault="00766446" w:rsidP="00766446">
      <w:pPr>
        <w:pStyle w:val="NoSpacing"/>
      </w:pPr>
      <w:r w:rsidRPr="00D572E1">
        <w:t xml:space="preserve">                      2. If the number of </w:t>
      </w:r>
      <w:proofErr w:type="gramStart"/>
      <w:r w:rsidRPr="00D572E1">
        <w:t>travel</w:t>
      </w:r>
      <w:proofErr w:type="gramEnd"/>
      <w:r w:rsidRPr="00D572E1">
        <w:t xml:space="preserve"> </w:t>
      </w:r>
      <w:proofErr w:type="spellStart"/>
      <w:r w:rsidRPr="00D572E1">
        <w:t>checkins</w:t>
      </w:r>
      <w:proofErr w:type="spellEnd"/>
      <w:r w:rsidRPr="00D572E1">
        <w:t xml:space="preserve"> are more than 5 in an year, Then extra</w:t>
      </w:r>
    </w:p>
    <w:p w14:paraId="112B850C" w14:textId="77777777" w:rsidR="00766446" w:rsidRPr="00D572E1" w:rsidRDefault="00766446" w:rsidP="00766446">
      <w:pPr>
        <w:pStyle w:val="NoSpacing"/>
      </w:pPr>
      <w:r w:rsidRPr="00D572E1">
        <w:t xml:space="preserve">                         bonus points can be awarded to the customer. </w:t>
      </w:r>
    </w:p>
    <w:p w14:paraId="4D9BCC7D" w14:textId="77777777" w:rsidR="00766446" w:rsidRPr="00D572E1" w:rsidRDefault="00766446" w:rsidP="00766446">
      <w:pPr>
        <w:pStyle w:val="NoSpacing"/>
      </w:pPr>
    </w:p>
    <w:p w14:paraId="6D00BAEA" w14:textId="77777777" w:rsidR="00766446" w:rsidRPr="00D572E1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500F853D" w14:textId="77777777" w:rsidR="00766446" w:rsidRPr="00D572E1" w:rsidRDefault="00766446" w:rsidP="00766446">
      <w:pPr>
        <w:pStyle w:val="NoSpacing"/>
      </w:pPr>
      <w:r w:rsidRPr="00D572E1">
        <w:t>Cluster 2</w:t>
      </w:r>
    </w:p>
    <w:p w14:paraId="7E775417" w14:textId="77777777" w:rsidR="00766446" w:rsidRPr="00D572E1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572E1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This cluster is second largest with 23.3% of customers. </w:t>
      </w:r>
    </w:p>
    <w:p w14:paraId="42E1FBE1" w14:textId="77777777" w:rsidR="00766446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572E1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Potential Offers: If Bonus miles are used with the proportion of 80:20 then the customers can be awarded with 50% </w:t>
      </w:r>
      <w:proofErr w:type="gramStart"/>
      <w:r w:rsidRPr="00D572E1">
        <w:rPr>
          <w:rStyle w:val="HTMLCode"/>
          <w:rFonts w:asciiTheme="minorHAnsi" w:eastAsiaTheme="minorHAnsi" w:hAnsiTheme="minorHAnsi" w:cstheme="minorBidi"/>
          <w:sz w:val="22"/>
          <w:szCs w:val="22"/>
        </w:rPr>
        <w:t>off  with</w:t>
      </w:r>
      <w:proofErr w:type="gramEnd"/>
      <w:r w:rsidRPr="00D572E1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frequent flyer credit card.</w:t>
      </w:r>
    </w:p>
    <w:p w14:paraId="7288B496" w14:textId="77777777" w:rsidR="00766446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>Cluster 3</w:t>
      </w:r>
    </w:p>
    <w:p w14:paraId="0184D422" w14:textId="77777777" w:rsidR="00766446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This is least cluster </w:t>
      </w:r>
    </w:p>
    <w:p w14:paraId="5FCAD6B8" w14:textId="77777777" w:rsidR="00766446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Here we can give more special offers to them</w:t>
      </w:r>
    </w:p>
    <w:p w14:paraId="039C3DCB" w14:textId="77777777" w:rsidR="00766446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From bonus miles can be used for both discount and cashback offers.</w:t>
      </w:r>
    </w:p>
    <w:p w14:paraId="1BFB57BC" w14:textId="77777777" w:rsidR="00766446" w:rsidRPr="00D572E1" w:rsidRDefault="00766446" w:rsidP="00766446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If bonus miles are used with proportion of 80:20 then customer will get 50 percent off with reward credit card and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also  they</w:t>
      </w:r>
      <w:proofErr w:type="gram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will get 10 percent cashback whatever amount they paid.</w:t>
      </w:r>
    </w:p>
    <w:p w14:paraId="7DD297EB" w14:textId="77777777" w:rsidR="00766446" w:rsidRDefault="00766446"/>
    <w:sectPr w:rsidR="00766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E4"/>
    <w:rsid w:val="005132B6"/>
    <w:rsid w:val="005176B4"/>
    <w:rsid w:val="005A09FA"/>
    <w:rsid w:val="006C48C7"/>
    <w:rsid w:val="00766446"/>
    <w:rsid w:val="0084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630D"/>
  <w15:chartTrackingRefBased/>
  <w15:docId w15:val="{F34A11A0-A71B-4945-B318-262F8389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44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66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1</cp:revision>
  <dcterms:created xsi:type="dcterms:W3CDTF">2020-09-29T18:50:00Z</dcterms:created>
  <dcterms:modified xsi:type="dcterms:W3CDTF">2020-09-29T19:53:00Z</dcterms:modified>
</cp:coreProperties>
</file>